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22" w:rsidRPr="00576349" w:rsidRDefault="00686A22" w:rsidP="00686A22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</w:t>
      </w:r>
      <w:r>
        <w:rPr>
          <w:b w:val="0"/>
          <w:sz w:val="28"/>
        </w:rPr>
        <w:t>2</w:t>
      </w:r>
      <w:r w:rsidRPr="00576349">
        <w:rPr>
          <w:b w:val="0"/>
          <w:sz w:val="28"/>
        </w:rPr>
        <w:t>.</w:t>
      </w:r>
      <w:r w:rsidR="00141D1B">
        <w:rPr>
          <w:b w:val="0"/>
          <w:sz w:val="28"/>
        </w:rPr>
        <w:t>11.2023</w:t>
      </w:r>
    </w:p>
    <w:p w:rsidR="00686A22" w:rsidRDefault="00686A22" w:rsidP="00686A22">
      <w:pPr>
        <w:pStyle w:val="Nagwek1"/>
        <w:rPr>
          <w:sz w:val="28"/>
        </w:rPr>
      </w:pPr>
    </w:p>
    <w:p w:rsidR="00686A22" w:rsidRDefault="00686A22" w:rsidP="00686A22">
      <w:pPr>
        <w:pStyle w:val="Nagwek1"/>
        <w:rPr>
          <w:sz w:val="28"/>
        </w:rPr>
      </w:pPr>
    </w:p>
    <w:p w:rsidR="00A05D6A" w:rsidRDefault="00A05D6A" w:rsidP="00A05D6A"/>
    <w:p w:rsidR="00A05D6A" w:rsidRPr="00A05D6A" w:rsidRDefault="00A05D6A" w:rsidP="00A05D6A"/>
    <w:p w:rsidR="00686A22" w:rsidRDefault="00686A22" w:rsidP="00686A22">
      <w:pPr>
        <w:pStyle w:val="Nagwek1"/>
        <w:rPr>
          <w:sz w:val="28"/>
        </w:rPr>
      </w:pPr>
      <w:r>
        <w:rPr>
          <w:sz w:val="28"/>
        </w:rPr>
        <w:t>PROTOKÓŁ</w:t>
      </w:r>
    </w:p>
    <w:p w:rsidR="00141D1B" w:rsidRPr="00D83154" w:rsidRDefault="00141D1B" w:rsidP="00141D1B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>
        <w:rPr>
          <w:b w:val="0"/>
          <w:bCs/>
          <w:sz w:val="28"/>
          <w:szCs w:val="28"/>
        </w:rPr>
        <w:t>Domu Pomocy Społecznej w Rudnie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Gutkowską-Nelke – </w:t>
      </w:r>
      <w:r>
        <w:rPr>
          <w:b w:val="0"/>
          <w:sz w:val="28"/>
        </w:rPr>
        <w:t>głównego specjalistę</w:t>
      </w:r>
      <w:r w:rsidR="007F48A4">
        <w:rPr>
          <w:b w:val="0"/>
          <w:sz w:val="28"/>
        </w:rPr>
        <w:t xml:space="preserve"> Zespołu Kontrolnego Starostwa </w:t>
      </w:r>
      <w:r w:rsidRPr="00D83154">
        <w:rPr>
          <w:b w:val="0"/>
          <w:sz w:val="28"/>
        </w:rPr>
        <w:t>Powiatowego w Tczewie</w:t>
      </w:r>
      <w:r w:rsidRPr="00D83154">
        <w:rPr>
          <w:b w:val="0"/>
          <w:bCs/>
          <w:sz w:val="28"/>
        </w:rPr>
        <w:t xml:space="preserve">, działającej na podstawie upoważnienia Nr </w:t>
      </w:r>
      <w:r>
        <w:rPr>
          <w:b w:val="0"/>
          <w:bCs/>
          <w:sz w:val="28"/>
        </w:rPr>
        <w:t xml:space="preserve">92/2023 </w:t>
      </w:r>
      <w:r w:rsidR="007F48A4">
        <w:rPr>
          <w:b w:val="0"/>
          <w:bCs/>
          <w:sz w:val="28"/>
        </w:rPr>
        <w:br/>
      </w:r>
      <w:r>
        <w:rPr>
          <w:b w:val="0"/>
          <w:bCs/>
          <w:sz w:val="28"/>
        </w:rPr>
        <w:t>z dnia 10</w:t>
      </w:r>
      <w:r w:rsidRPr="00D83154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sierpnia 2023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141D1B" w:rsidRDefault="00141D1B" w:rsidP="00141D1B">
      <w:pPr>
        <w:jc w:val="center"/>
        <w:rPr>
          <w:b/>
          <w:sz w:val="28"/>
        </w:rPr>
      </w:pPr>
    </w:p>
    <w:p w:rsidR="00141D1B" w:rsidRDefault="00141D1B" w:rsidP="00141D1B">
      <w:pPr>
        <w:jc w:val="center"/>
      </w:pPr>
    </w:p>
    <w:p w:rsidR="00141D1B" w:rsidRDefault="00141D1B" w:rsidP="00141D1B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Zakres:      Kontrola problemowa gospodarki finansowej w 2022 r.  </w:t>
      </w:r>
    </w:p>
    <w:p w:rsidR="00141D1B" w:rsidRDefault="00141D1B" w:rsidP="00141D1B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    w dniach od 21 sierpnia 2023 r. do 29 września 2023 r. </w:t>
      </w:r>
    </w:p>
    <w:p w:rsidR="000F1370" w:rsidRDefault="000F1370" w:rsidP="00CA7C56">
      <w:pPr>
        <w:pStyle w:val="Nagwek1"/>
        <w:jc w:val="left"/>
        <w:rPr>
          <w:sz w:val="28"/>
        </w:rPr>
      </w:pPr>
    </w:p>
    <w:p w:rsidR="00141D1B" w:rsidRDefault="00141D1B" w:rsidP="00141D1B"/>
    <w:p w:rsidR="00141D1B" w:rsidRPr="00141D1B" w:rsidRDefault="00141D1B" w:rsidP="00141D1B"/>
    <w:p w:rsidR="000F1370" w:rsidRPr="00477A82" w:rsidRDefault="000F1370" w:rsidP="000F1370">
      <w:pPr>
        <w:jc w:val="both"/>
        <w:rPr>
          <w:sz w:val="28"/>
        </w:rPr>
      </w:pPr>
      <w:r w:rsidRPr="00477A82">
        <w:rPr>
          <w:sz w:val="28"/>
        </w:rPr>
        <w:t>Zakres szczegółowy kontroli:</w:t>
      </w:r>
    </w:p>
    <w:p w:rsidR="000F1370" w:rsidRPr="00477A82" w:rsidRDefault="000F1370" w:rsidP="000F1370">
      <w:pPr>
        <w:numPr>
          <w:ilvl w:val="0"/>
          <w:numId w:val="3"/>
        </w:numPr>
        <w:jc w:val="both"/>
        <w:rPr>
          <w:sz w:val="28"/>
        </w:rPr>
      </w:pPr>
      <w:r w:rsidRPr="00477A82">
        <w:rPr>
          <w:sz w:val="28"/>
        </w:rPr>
        <w:t>Ustalenia ogólne.</w:t>
      </w:r>
    </w:p>
    <w:p w:rsidR="000F1370" w:rsidRPr="00477A82" w:rsidRDefault="000F1370" w:rsidP="000F1370">
      <w:pPr>
        <w:numPr>
          <w:ilvl w:val="0"/>
          <w:numId w:val="3"/>
        </w:numPr>
        <w:jc w:val="both"/>
        <w:rPr>
          <w:sz w:val="28"/>
        </w:rPr>
      </w:pPr>
      <w:r w:rsidRPr="00477A82">
        <w:rPr>
          <w:sz w:val="28"/>
        </w:rPr>
        <w:t>Zasady funkcjonowania księgowości.</w:t>
      </w:r>
    </w:p>
    <w:p w:rsidR="00BF5D6F" w:rsidRPr="00477A82" w:rsidRDefault="00BF5D6F" w:rsidP="00BF5D6F">
      <w:pPr>
        <w:numPr>
          <w:ilvl w:val="0"/>
          <w:numId w:val="3"/>
        </w:numPr>
        <w:jc w:val="both"/>
        <w:rPr>
          <w:sz w:val="28"/>
        </w:rPr>
      </w:pPr>
      <w:r w:rsidRPr="00477A82">
        <w:rPr>
          <w:sz w:val="28"/>
          <w:szCs w:val="28"/>
        </w:rPr>
        <w:t xml:space="preserve">Wykonanie wydatków w poszczególnych paragrafach w stosunku </w:t>
      </w:r>
      <w:r w:rsidRPr="00477A82">
        <w:rPr>
          <w:sz w:val="28"/>
          <w:szCs w:val="28"/>
        </w:rPr>
        <w:br/>
        <w:t>do planu, na dzień poprzedzający dokonanie zmian w planie.</w:t>
      </w:r>
    </w:p>
    <w:p w:rsidR="00A24B39" w:rsidRPr="00477A82" w:rsidRDefault="002351DE" w:rsidP="00A24B39">
      <w:pPr>
        <w:pStyle w:val="Tekstpodstawowy2"/>
        <w:numPr>
          <w:ilvl w:val="0"/>
          <w:numId w:val="3"/>
        </w:numPr>
      </w:pPr>
      <w:r w:rsidRPr="00477A82">
        <w:t>Rozrachunki.</w:t>
      </w:r>
    </w:p>
    <w:p w:rsidR="002935A0" w:rsidRPr="00477A82" w:rsidRDefault="002935A0" w:rsidP="002935A0">
      <w:pPr>
        <w:pStyle w:val="Tekstpodstawowy2"/>
        <w:numPr>
          <w:ilvl w:val="0"/>
          <w:numId w:val="3"/>
        </w:numPr>
      </w:pPr>
      <w:r w:rsidRPr="00477A82">
        <w:rPr>
          <w:bCs/>
        </w:rPr>
        <w:t xml:space="preserve">Wydatki inwestycyjne - </w:t>
      </w:r>
      <w:r w:rsidRPr="00477A82">
        <w:t>§ 6050.</w:t>
      </w:r>
    </w:p>
    <w:p w:rsidR="002935A0" w:rsidRPr="00477A82" w:rsidRDefault="002935A0" w:rsidP="002935A0">
      <w:pPr>
        <w:pStyle w:val="Tekstpodstawowy2"/>
        <w:numPr>
          <w:ilvl w:val="0"/>
          <w:numId w:val="3"/>
        </w:numPr>
      </w:pPr>
      <w:r w:rsidRPr="00477A82">
        <w:t>Wydatki na zakupy inwestycyjne - § 6060.</w:t>
      </w:r>
    </w:p>
    <w:p w:rsidR="00383FC6" w:rsidRPr="00477A82" w:rsidRDefault="002351DE" w:rsidP="00383FC6">
      <w:pPr>
        <w:pStyle w:val="Tekstpodstawowy2"/>
        <w:numPr>
          <w:ilvl w:val="0"/>
          <w:numId w:val="3"/>
        </w:numPr>
      </w:pPr>
      <w:r w:rsidRPr="00477A82">
        <w:t>W</w:t>
      </w:r>
      <w:r w:rsidR="00383FC6" w:rsidRPr="00477A82">
        <w:t>ydatki budżetowe sklasyfikowane w § 42</w:t>
      </w:r>
      <w:r w:rsidR="00327DF6" w:rsidRPr="00477A82">
        <w:t xml:space="preserve">70 </w:t>
      </w:r>
      <w:r w:rsidR="002C388B" w:rsidRPr="00477A82">
        <w:t>„</w:t>
      </w:r>
      <w:r w:rsidR="00327DF6" w:rsidRPr="00477A82">
        <w:t xml:space="preserve">Zakup usług </w:t>
      </w:r>
      <w:r w:rsidR="00383FC6" w:rsidRPr="00477A82">
        <w:t>remontowych</w:t>
      </w:r>
      <w:r w:rsidR="002C388B" w:rsidRPr="00477A82">
        <w:t>”</w:t>
      </w:r>
      <w:r w:rsidR="00383FC6" w:rsidRPr="00477A82">
        <w:t>.</w:t>
      </w:r>
    </w:p>
    <w:p w:rsidR="00917DCA" w:rsidRPr="00477A82" w:rsidRDefault="00917DCA" w:rsidP="00917DCA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477A82">
        <w:rPr>
          <w:sz w:val="28"/>
          <w:szCs w:val="28"/>
        </w:rPr>
        <w:t>Gospodarka kasowa.</w:t>
      </w:r>
    </w:p>
    <w:p w:rsidR="006C14A5" w:rsidRPr="00477A82" w:rsidRDefault="004F5095" w:rsidP="006C14A5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477A82">
        <w:rPr>
          <w:sz w:val="28"/>
          <w:szCs w:val="28"/>
        </w:rPr>
        <w:t xml:space="preserve">Rzetelność sporządzenia sprawozdania rocznego Rb-28S z wykonania  </w:t>
      </w:r>
      <w:r w:rsidRPr="00477A82">
        <w:rPr>
          <w:sz w:val="28"/>
          <w:szCs w:val="28"/>
        </w:rPr>
        <w:br/>
        <w:t xml:space="preserve">planu wydatków budżetowych samorządowej jednostki budżetowej </w:t>
      </w:r>
      <w:r w:rsidRPr="00477A82">
        <w:rPr>
          <w:sz w:val="28"/>
          <w:szCs w:val="28"/>
        </w:rPr>
        <w:br/>
        <w:t>za okres sprawozdawczy od początku roku do dnia 31 marca roku 2022.</w:t>
      </w:r>
    </w:p>
    <w:p w:rsidR="00655B70" w:rsidRPr="00477A82" w:rsidRDefault="00655B70" w:rsidP="006C14A5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477A82">
        <w:rPr>
          <w:sz w:val="28"/>
          <w:szCs w:val="28"/>
        </w:rPr>
        <w:t>Zaangażowanie wydatków budżetowych.</w:t>
      </w:r>
    </w:p>
    <w:p w:rsidR="00917DCA" w:rsidRPr="00477A82" w:rsidRDefault="00917DCA" w:rsidP="006C14A5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477A82">
        <w:rPr>
          <w:bCs/>
          <w:sz w:val="28"/>
        </w:rPr>
        <w:t>Realizacja wydatków budżetowych.</w:t>
      </w:r>
    </w:p>
    <w:p w:rsidR="004210E4" w:rsidRPr="00477A82" w:rsidRDefault="004210E4">
      <w:pPr>
        <w:jc w:val="both"/>
        <w:rPr>
          <w:sz w:val="28"/>
          <w:szCs w:val="28"/>
        </w:rPr>
      </w:pPr>
    </w:p>
    <w:p w:rsidR="00A05D6A" w:rsidRPr="00477A82" w:rsidRDefault="00A05D6A">
      <w:pPr>
        <w:jc w:val="both"/>
        <w:rPr>
          <w:b/>
          <w:bCs/>
          <w:sz w:val="28"/>
        </w:rPr>
      </w:pPr>
    </w:p>
    <w:p w:rsidR="00A05D6A" w:rsidRPr="00141D1B" w:rsidRDefault="00A05D6A">
      <w:pPr>
        <w:jc w:val="both"/>
        <w:rPr>
          <w:b/>
          <w:bCs/>
          <w:color w:val="0070C0"/>
          <w:sz w:val="28"/>
        </w:rPr>
      </w:pPr>
    </w:p>
    <w:p w:rsidR="00E078A8" w:rsidRPr="005D48BE" w:rsidRDefault="00E078A8">
      <w:pPr>
        <w:pStyle w:val="Nagwek1"/>
        <w:jc w:val="both"/>
        <w:rPr>
          <w:sz w:val="28"/>
        </w:rPr>
      </w:pPr>
      <w:r w:rsidRPr="005D48BE">
        <w:rPr>
          <w:sz w:val="28"/>
        </w:rPr>
        <w:t>I. Ustalenia ogólne.</w:t>
      </w:r>
    </w:p>
    <w:p w:rsidR="007B0C0D" w:rsidRDefault="00E33EC9" w:rsidP="00B56924">
      <w:pPr>
        <w:pStyle w:val="Tekstpodstawowy2"/>
      </w:pPr>
      <w:r w:rsidRPr="007F48A4">
        <w:t xml:space="preserve">Dom Pomocy Społecznej z siedzibą w </w:t>
      </w:r>
      <w:r w:rsidR="00B151E4" w:rsidRPr="007F48A4">
        <w:t>Rudnie</w:t>
      </w:r>
      <w:r w:rsidR="007F48A4">
        <w:t xml:space="preserve"> przy ul. Lipowej 1</w:t>
      </w:r>
      <w:r w:rsidRPr="007F48A4">
        <w:t>, jest jednostką organizacyjną Powiatu Tczewskiego o zasięgu ponadgminnym</w:t>
      </w:r>
      <w:r w:rsidR="007F48A4">
        <w:t>,</w:t>
      </w:r>
      <w:r w:rsidR="007F48A4" w:rsidRPr="007F48A4">
        <w:t xml:space="preserve"> </w:t>
      </w:r>
      <w:r w:rsidR="007F48A4" w:rsidRPr="00AF7310">
        <w:t>prowadzącą gospodarkę finansową w formie jednostki budżetowej</w:t>
      </w:r>
      <w:r w:rsidR="007B0C0D" w:rsidRPr="007F48A4">
        <w:t>. Nadzór nad Domem sprawuje</w:t>
      </w:r>
      <w:r w:rsidRPr="007F48A4">
        <w:t xml:space="preserve"> Starosta Tczewski</w:t>
      </w:r>
      <w:r w:rsidR="00753FD4" w:rsidRPr="007F48A4">
        <w:t xml:space="preserve"> przy pomocy Powiatowego Centrum Pomocy Rodzinie w Tczewie.</w:t>
      </w:r>
      <w:r w:rsidRPr="007F48A4">
        <w:t xml:space="preserve"> </w:t>
      </w:r>
    </w:p>
    <w:p w:rsidR="00A05D6A" w:rsidRPr="007F48A4" w:rsidRDefault="00A05D6A" w:rsidP="00B56924">
      <w:pPr>
        <w:pStyle w:val="Tekstpodstawowy2"/>
      </w:pPr>
    </w:p>
    <w:p w:rsidR="007B0C0D" w:rsidRPr="00CC4694" w:rsidRDefault="007B0C0D" w:rsidP="007B0C0D">
      <w:pPr>
        <w:jc w:val="both"/>
        <w:rPr>
          <w:sz w:val="28"/>
          <w:szCs w:val="28"/>
        </w:rPr>
      </w:pPr>
      <w:r w:rsidRPr="00CC4694">
        <w:rPr>
          <w:sz w:val="28"/>
          <w:szCs w:val="28"/>
        </w:rPr>
        <w:lastRenderedPageBreak/>
        <w:t xml:space="preserve">Dom Pomocy Społecznej działa </w:t>
      </w:r>
      <w:r w:rsidRPr="00CC4694">
        <w:rPr>
          <w:sz w:val="28"/>
        </w:rPr>
        <w:t xml:space="preserve">na podstawie: </w:t>
      </w:r>
    </w:p>
    <w:p w:rsidR="007B0C0D" w:rsidRPr="00CC4694" w:rsidRDefault="007B0C0D" w:rsidP="007B0C0D">
      <w:pPr>
        <w:numPr>
          <w:ilvl w:val="0"/>
          <w:numId w:val="14"/>
        </w:numPr>
        <w:jc w:val="both"/>
        <w:rPr>
          <w:sz w:val="28"/>
        </w:rPr>
      </w:pPr>
      <w:r w:rsidRPr="00CC4694">
        <w:rPr>
          <w:sz w:val="28"/>
        </w:rPr>
        <w:t>ustawy z dnia 12 marca 2004 r.</w:t>
      </w:r>
      <w:r w:rsidR="00CC4694" w:rsidRPr="00CC4694">
        <w:rPr>
          <w:sz w:val="28"/>
        </w:rPr>
        <w:t xml:space="preserve"> o po</w:t>
      </w:r>
      <w:r w:rsidR="00F612FF">
        <w:rPr>
          <w:sz w:val="28"/>
        </w:rPr>
        <w:t xml:space="preserve">mocy społecznej (Dz.U. 2023 r. </w:t>
      </w:r>
      <w:r w:rsidR="00CC4694" w:rsidRPr="00CC4694">
        <w:rPr>
          <w:sz w:val="28"/>
        </w:rPr>
        <w:t>poz. 901</w:t>
      </w:r>
      <w:r w:rsidRPr="00CC4694">
        <w:rPr>
          <w:sz w:val="28"/>
        </w:rPr>
        <w:t xml:space="preserve"> ze zm.),</w:t>
      </w:r>
    </w:p>
    <w:p w:rsidR="00BF7FFC" w:rsidRPr="00CC4694" w:rsidRDefault="007B0C0D" w:rsidP="00BF7FFC">
      <w:pPr>
        <w:numPr>
          <w:ilvl w:val="0"/>
          <w:numId w:val="14"/>
        </w:numPr>
        <w:jc w:val="both"/>
        <w:rPr>
          <w:sz w:val="28"/>
        </w:rPr>
      </w:pPr>
      <w:r w:rsidRPr="00CC4694">
        <w:rPr>
          <w:sz w:val="28"/>
        </w:rPr>
        <w:t xml:space="preserve">rozporządzenia Ministra Pracy i Polityki Społecznej z dnia 23 sierpnia </w:t>
      </w:r>
      <w:r w:rsidR="00F612FF">
        <w:rPr>
          <w:sz w:val="28"/>
        </w:rPr>
        <w:br/>
      </w:r>
      <w:r w:rsidRPr="00CC4694">
        <w:rPr>
          <w:sz w:val="28"/>
        </w:rPr>
        <w:t>2012 r. w sprawie domów pomocy społecznej (</w:t>
      </w:r>
      <w:r w:rsidR="00F612FF">
        <w:rPr>
          <w:sz w:val="28"/>
        </w:rPr>
        <w:t xml:space="preserve">Dz.U. 2018 r. poz. 734 </w:t>
      </w:r>
      <w:r w:rsidR="00F612FF">
        <w:rPr>
          <w:sz w:val="28"/>
        </w:rPr>
        <w:br/>
      </w:r>
      <w:r w:rsidR="00CC4694" w:rsidRPr="00CC4694">
        <w:rPr>
          <w:sz w:val="28"/>
        </w:rPr>
        <w:t>ze zm.</w:t>
      </w:r>
      <w:r w:rsidRPr="00CC4694">
        <w:rPr>
          <w:sz w:val="28"/>
        </w:rPr>
        <w:t>),</w:t>
      </w:r>
    </w:p>
    <w:p w:rsidR="00CC4694" w:rsidRPr="00CC4694" w:rsidRDefault="007F48A4" w:rsidP="003174CF">
      <w:pPr>
        <w:numPr>
          <w:ilvl w:val="0"/>
          <w:numId w:val="14"/>
        </w:numPr>
        <w:jc w:val="both"/>
        <w:rPr>
          <w:sz w:val="28"/>
          <w:szCs w:val="28"/>
        </w:rPr>
      </w:pPr>
      <w:r w:rsidRPr="00CC4694">
        <w:rPr>
          <w:sz w:val="28"/>
        </w:rPr>
        <w:t xml:space="preserve">ustawy z dnia </w:t>
      </w:r>
      <w:r w:rsidR="004A3CC1" w:rsidRPr="00CC4694">
        <w:rPr>
          <w:sz w:val="28"/>
        </w:rPr>
        <w:t>19 sierpnia 1994 r. o ochronie zdrowia psychicznego</w:t>
      </w:r>
      <w:r w:rsidR="00F612FF">
        <w:rPr>
          <w:sz w:val="28"/>
        </w:rPr>
        <w:t xml:space="preserve"> (Dz.U. </w:t>
      </w:r>
      <w:r w:rsidR="00CC4694" w:rsidRPr="00CC4694">
        <w:rPr>
          <w:sz w:val="28"/>
        </w:rPr>
        <w:t>2022 r. poz. 2123),</w:t>
      </w:r>
    </w:p>
    <w:p w:rsidR="003174CF" w:rsidRPr="00CC4694" w:rsidRDefault="002C388B" w:rsidP="003174CF">
      <w:pPr>
        <w:numPr>
          <w:ilvl w:val="0"/>
          <w:numId w:val="14"/>
        </w:numPr>
        <w:jc w:val="both"/>
        <w:rPr>
          <w:sz w:val="28"/>
          <w:szCs w:val="28"/>
        </w:rPr>
      </w:pPr>
      <w:r w:rsidRPr="00CC4694">
        <w:rPr>
          <w:sz w:val="28"/>
        </w:rPr>
        <w:t>S</w:t>
      </w:r>
      <w:r w:rsidR="003174CF" w:rsidRPr="00CC4694">
        <w:rPr>
          <w:sz w:val="28"/>
        </w:rPr>
        <w:t xml:space="preserve">tatutu – stanowiącego załącznik </w:t>
      </w:r>
      <w:r w:rsidR="00BF7FFC" w:rsidRPr="00CC4694">
        <w:rPr>
          <w:sz w:val="28"/>
        </w:rPr>
        <w:t xml:space="preserve">Nr 2 </w:t>
      </w:r>
      <w:r w:rsidR="003174CF" w:rsidRPr="00CC4694">
        <w:rPr>
          <w:sz w:val="28"/>
        </w:rPr>
        <w:t>do uchwały Rady Powi</w:t>
      </w:r>
      <w:r w:rsidR="004A3CC1" w:rsidRPr="00CC4694">
        <w:rPr>
          <w:sz w:val="28"/>
        </w:rPr>
        <w:t>atu Tczewskiego Nr XLVII/344/06</w:t>
      </w:r>
      <w:r w:rsidR="003174CF" w:rsidRPr="00CC4694">
        <w:rPr>
          <w:sz w:val="28"/>
        </w:rPr>
        <w:t xml:space="preserve"> z dnia 22 sierpnia 2006 r.,</w:t>
      </w:r>
    </w:p>
    <w:p w:rsidR="003174CF" w:rsidRPr="00CC4694" w:rsidRDefault="002C388B" w:rsidP="003174CF">
      <w:pPr>
        <w:numPr>
          <w:ilvl w:val="0"/>
          <w:numId w:val="14"/>
        </w:numPr>
        <w:jc w:val="both"/>
        <w:rPr>
          <w:sz w:val="28"/>
          <w:szCs w:val="28"/>
        </w:rPr>
      </w:pPr>
      <w:r w:rsidRPr="00CC4694">
        <w:rPr>
          <w:sz w:val="28"/>
        </w:rPr>
        <w:t>R</w:t>
      </w:r>
      <w:r w:rsidR="003174CF" w:rsidRPr="00CC4694">
        <w:rPr>
          <w:sz w:val="28"/>
        </w:rPr>
        <w:t xml:space="preserve">egulaminu organizacyjnego – stanowiącego załącznik Nr 1 do uchwały Nr </w:t>
      </w:r>
      <w:r w:rsidR="004A3CC1" w:rsidRPr="00CC4694">
        <w:rPr>
          <w:sz w:val="28"/>
        </w:rPr>
        <w:t>178/590/2018</w:t>
      </w:r>
      <w:r w:rsidR="003174CF" w:rsidRPr="00CC4694">
        <w:rPr>
          <w:sz w:val="28"/>
        </w:rPr>
        <w:t xml:space="preserve"> Zarzą</w:t>
      </w:r>
      <w:r w:rsidR="004A3CC1" w:rsidRPr="00CC4694">
        <w:rPr>
          <w:sz w:val="28"/>
        </w:rPr>
        <w:t>du Powiatu Tczewskiego z dnia 22</w:t>
      </w:r>
      <w:r w:rsidR="003174CF" w:rsidRPr="00CC4694">
        <w:rPr>
          <w:sz w:val="28"/>
        </w:rPr>
        <w:t xml:space="preserve"> </w:t>
      </w:r>
      <w:r w:rsidR="004A3CC1" w:rsidRPr="00CC4694">
        <w:rPr>
          <w:sz w:val="28"/>
        </w:rPr>
        <w:t>marca 2018</w:t>
      </w:r>
      <w:r w:rsidR="003174CF" w:rsidRPr="00CC4694">
        <w:rPr>
          <w:sz w:val="28"/>
        </w:rPr>
        <w:t xml:space="preserve"> r.</w:t>
      </w:r>
      <w:r w:rsidR="004A3CC1" w:rsidRPr="00CC4694">
        <w:rPr>
          <w:sz w:val="28"/>
        </w:rPr>
        <w:t xml:space="preserve"> (wraz ze zmianą – uchwała Zarządu Powiatu Tczewskiego Nr 248/701/2023 z dnia 5 stycznia 2023 r.).</w:t>
      </w:r>
    </w:p>
    <w:p w:rsidR="004A3CC1" w:rsidRPr="00CC4694" w:rsidRDefault="004A3CC1" w:rsidP="003174CF">
      <w:pPr>
        <w:pStyle w:val="Tekstpodstawowy2"/>
      </w:pPr>
    </w:p>
    <w:p w:rsidR="00CC4694" w:rsidRPr="00077016" w:rsidRDefault="003174CF" w:rsidP="00CC4694">
      <w:pPr>
        <w:pStyle w:val="Tekstpodstawowy2"/>
      </w:pPr>
      <w:r w:rsidRPr="00077016">
        <w:t xml:space="preserve">Zadaniem Domu Pomocy Społecznej w Rudnie jest zapewnienie całodobowej opieki osobom, które z powodu wieku, choroby lub niepełnosprawności </w:t>
      </w:r>
      <w:r w:rsidRPr="00077016">
        <w:br/>
        <w:t xml:space="preserve">nie mogą samodzielnie funkcjonować w codziennym życiu i nie można </w:t>
      </w:r>
      <w:r w:rsidRPr="00077016">
        <w:br/>
        <w:t>im zapewnić niezbędnej pomocy oraz opieki w mie</w:t>
      </w:r>
      <w:r w:rsidR="00CC4694" w:rsidRPr="00077016">
        <w:t>jscu zamieszkania. Dom świadczy usługi</w:t>
      </w:r>
      <w:r w:rsidR="00077016" w:rsidRPr="00077016">
        <w:t xml:space="preserve"> </w:t>
      </w:r>
      <w:r w:rsidR="00CC4694" w:rsidRPr="00077016">
        <w:t>bytowe,</w:t>
      </w:r>
      <w:r w:rsidR="00077016" w:rsidRPr="00077016">
        <w:t xml:space="preserve"> </w:t>
      </w:r>
      <w:r w:rsidRPr="00077016">
        <w:t>opiekuńcze</w:t>
      </w:r>
      <w:r w:rsidR="00CC4694" w:rsidRPr="00077016">
        <w:t>,</w:t>
      </w:r>
      <w:r w:rsidR="00077016" w:rsidRPr="00077016">
        <w:t xml:space="preserve"> wspomagające</w:t>
      </w:r>
      <w:r w:rsidR="00CC4694" w:rsidRPr="00077016">
        <w:t xml:space="preserve"> i edukacyjne </w:t>
      </w:r>
      <w:r w:rsidRPr="00077016">
        <w:t xml:space="preserve">na </w:t>
      </w:r>
      <w:r w:rsidR="00077016" w:rsidRPr="00077016">
        <w:br/>
      </w:r>
      <w:r w:rsidRPr="00077016">
        <w:t>poziomie obowiązującego standardu, w z</w:t>
      </w:r>
      <w:r w:rsidR="00077016" w:rsidRPr="00077016">
        <w:t xml:space="preserve">akresie i formach wynikających </w:t>
      </w:r>
      <w:r w:rsidR="00077016" w:rsidRPr="00077016">
        <w:br/>
      </w:r>
      <w:r w:rsidRPr="00077016">
        <w:t>z indywidualnych potrzeb osób w nim przebywającyc</w:t>
      </w:r>
      <w:r w:rsidR="0084004A" w:rsidRPr="00077016">
        <w:t>h, z uwzględnieniem poszanowania</w:t>
      </w:r>
      <w:r w:rsidRPr="00077016">
        <w:t xml:space="preserve"> wolności, intymności, godności i poczucia bezpieczeństwa, </w:t>
      </w:r>
      <w:r w:rsidRPr="00077016">
        <w:br/>
        <w:t>w zależności od stopnia ich fizycznej i psychicznej sprawności.</w:t>
      </w:r>
      <w:r w:rsidR="00CC4694" w:rsidRPr="00077016">
        <w:t xml:space="preserve"> Ponadto umożliwia i organizuje mieszkańcom pomoc w korzystaniu ze świadczeń zdrowotnych.</w:t>
      </w:r>
    </w:p>
    <w:p w:rsidR="00BC0FB6" w:rsidRPr="00141D1B" w:rsidRDefault="00BC0FB6" w:rsidP="00E33EC9">
      <w:pPr>
        <w:pStyle w:val="Tekstpodstawowy2"/>
        <w:rPr>
          <w:color w:val="0070C0"/>
        </w:rPr>
      </w:pPr>
    </w:p>
    <w:p w:rsidR="003174CF" w:rsidRPr="00077016" w:rsidRDefault="00077016" w:rsidP="003174CF">
      <w:pPr>
        <w:pStyle w:val="Tekstpodstawowy2"/>
      </w:pPr>
      <w:r w:rsidRPr="00077016">
        <w:t>Zgodnie z decyzją</w:t>
      </w:r>
      <w:r w:rsidR="003174CF" w:rsidRPr="00077016">
        <w:t xml:space="preserve"> Wojewody Pomorskiego z dnia 0</w:t>
      </w:r>
      <w:r w:rsidRPr="00077016">
        <w:t>9</w:t>
      </w:r>
      <w:r w:rsidR="003174CF" w:rsidRPr="00077016">
        <w:t xml:space="preserve"> </w:t>
      </w:r>
      <w:r w:rsidRPr="00077016">
        <w:t>kwietnia 2018</w:t>
      </w:r>
      <w:r w:rsidR="003174CF" w:rsidRPr="00077016">
        <w:t xml:space="preserve"> r. wprowadzającą zmianę w u</w:t>
      </w:r>
      <w:r w:rsidR="0000601C">
        <w:t xml:space="preserve">st. I pkt 2 decyzji nr 14/2006 z dnia 28 września </w:t>
      </w:r>
      <w:r w:rsidR="003174CF" w:rsidRPr="00077016">
        <w:t>2006 r.</w:t>
      </w:r>
      <w:r w:rsidRPr="00077016">
        <w:t>, Dom posiada 77</w:t>
      </w:r>
      <w:r w:rsidR="003174CF" w:rsidRPr="00077016">
        <w:t xml:space="preserve"> miejsc, w tym: 8 dla dzieci i młodzieży niep</w:t>
      </w:r>
      <w:r w:rsidRPr="00077016">
        <w:t>ełnosprawnych intelektualnie, 69</w:t>
      </w:r>
      <w:r w:rsidR="003174CF" w:rsidRPr="00077016">
        <w:t xml:space="preserve"> dla dorosłych niepełnosprawnych intelektualnie. </w:t>
      </w:r>
    </w:p>
    <w:p w:rsidR="00B12ACC" w:rsidRPr="00141D1B" w:rsidRDefault="00B12ACC" w:rsidP="00B12ACC">
      <w:pPr>
        <w:jc w:val="both"/>
        <w:rPr>
          <w:color w:val="0070C0"/>
          <w:sz w:val="28"/>
        </w:rPr>
      </w:pPr>
    </w:p>
    <w:p w:rsidR="00B12ACC" w:rsidRPr="00CC4694" w:rsidRDefault="00B12ACC" w:rsidP="00B12ACC">
      <w:pPr>
        <w:jc w:val="both"/>
        <w:rPr>
          <w:sz w:val="28"/>
        </w:rPr>
      </w:pPr>
      <w:r w:rsidRPr="00CC4694">
        <w:rPr>
          <w:sz w:val="28"/>
        </w:rPr>
        <w:t>Dyrektorem kontrolowanej jednostki  jest Pan</w:t>
      </w:r>
      <w:r w:rsidR="00B151E4" w:rsidRPr="00CC4694">
        <w:rPr>
          <w:sz w:val="28"/>
        </w:rPr>
        <w:t>i Barbara Lipka</w:t>
      </w:r>
      <w:r w:rsidRPr="00CC4694">
        <w:rPr>
          <w:sz w:val="28"/>
        </w:rPr>
        <w:t>.</w:t>
      </w:r>
    </w:p>
    <w:p w:rsidR="002E3A7B" w:rsidRPr="007122CC" w:rsidRDefault="002E3A7B" w:rsidP="002E3A7B">
      <w:pPr>
        <w:jc w:val="both"/>
        <w:rPr>
          <w:sz w:val="28"/>
        </w:rPr>
      </w:pPr>
      <w:r w:rsidRPr="007122CC">
        <w:rPr>
          <w:sz w:val="28"/>
        </w:rPr>
        <w:t>Główną księgową jest</w:t>
      </w:r>
      <w:r w:rsidR="00085781">
        <w:rPr>
          <w:sz w:val="28"/>
        </w:rPr>
        <w:t xml:space="preserve">               </w:t>
      </w:r>
      <w:r w:rsidRPr="007122CC">
        <w:rPr>
          <w:sz w:val="28"/>
        </w:rPr>
        <w:t xml:space="preserve">, która od </w:t>
      </w:r>
      <w:r w:rsidR="007122CC" w:rsidRPr="007122CC">
        <w:rPr>
          <w:sz w:val="28"/>
        </w:rPr>
        <w:t>01</w:t>
      </w:r>
      <w:r w:rsidRPr="007122CC">
        <w:rPr>
          <w:sz w:val="28"/>
        </w:rPr>
        <w:t>.09.2022 r. jest nieobecna w pracy.</w:t>
      </w:r>
    </w:p>
    <w:p w:rsidR="00085781" w:rsidRDefault="002E3A7B" w:rsidP="002E3A7B">
      <w:pPr>
        <w:jc w:val="both"/>
        <w:rPr>
          <w:sz w:val="28"/>
        </w:rPr>
      </w:pPr>
      <w:r w:rsidRPr="007122CC">
        <w:rPr>
          <w:sz w:val="28"/>
        </w:rPr>
        <w:t>Od dnia 01.09.2022 r. stanowisko głównej księgowej pełni</w:t>
      </w:r>
    </w:p>
    <w:p w:rsidR="002E3A7B" w:rsidRPr="007122CC" w:rsidRDefault="002E3A7B" w:rsidP="002E3A7B">
      <w:pPr>
        <w:jc w:val="both"/>
        <w:rPr>
          <w:sz w:val="28"/>
        </w:rPr>
      </w:pPr>
      <w:bookmarkStart w:id="0" w:name="_GoBack"/>
      <w:bookmarkEnd w:id="0"/>
      <w:r w:rsidRPr="007122CC">
        <w:rPr>
          <w:sz w:val="28"/>
        </w:rPr>
        <w:t>, zatrudniona na podstawie umowy o pracę na zastępstwo w niepełnym wymiarze czasu pracy, tj. ½ etatu.</w:t>
      </w:r>
    </w:p>
    <w:p w:rsidR="002C388B" w:rsidRDefault="002C388B" w:rsidP="00B12ACC">
      <w:pPr>
        <w:jc w:val="both"/>
        <w:rPr>
          <w:color w:val="0070C0"/>
          <w:sz w:val="28"/>
        </w:rPr>
      </w:pPr>
    </w:p>
    <w:p w:rsidR="00A05D6A" w:rsidRDefault="00A05D6A" w:rsidP="00B12ACC">
      <w:pPr>
        <w:jc w:val="both"/>
        <w:rPr>
          <w:color w:val="0070C0"/>
          <w:sz w:val="28"/>
        </w:rPr>
      </w:pPr>
    </w:p>
    <w:p w:rsidR="00A05D6A" w:rsidRPr="00141D1B" w:rsidRDefault="00A05D6A" w:rsidP="00B12ACC">
      <w:pPr>
        <w:jc w:val="both"/>
        <w:rPr>
          <w:color w:val="0070C0"/>
          <w:sz w:val="28"/>
        </w:rPr>
      </w:pPr>
    </w:p>
    <w:p w:rsidR="00B12ACC" w:rsidRPr="0093550C" w:rsidRDefault="00B12ACC" w:rsidP="00B12ACC">
      <w:pPr>
        <w:jc w:val="both"/>
        <w:rPr>
          <w:sz w:val="28"/>
        </w:rPr>
      </w:pPr>
      <w:r w:rsidRPr="0093550C">
        <w:rPr>
          <w:sz w:val="28"/>
        </w:rPr>
        <w:t xml:space="preserve">Na dzień </w:t>
      </w:r>
      <w:r w:rsidR="00077016" w:rsidRPr="0093550C">
        <w:rPr>
          <w:sz w:val="28"/>
        </w:rPr>
        <w:t>21.08.2023</w:t>
      </w:r>
      <w:r w:rsidRPr="0093550C">
        <w:rPr>
          <w:sz w:val="28"/>
        </w:rPr>
        <w:t xml:space="preserve"> r. z</w:t>
      </w:r>
      <w:r w:rsidRPr="0093550C">
        <w:rPr>
          <w:sz w:val="28"/>
          <w:szCs w:val="28"/>
        </w:rPr>
        <w:t>atrudnion</w:t>
      </w:r>
      <w:r w:rsidR="00077016" w:rsidRPr="0093550C">
        <w:rPr>
          <w:sz w:val="28"/>
          <w:szCs w:val="28"/>
        </w:rPr>
        <w:t>ych jest 49</w:t>
      </w:r>
      <w:r w:rsidR="00B151E4" w:rsidRPr="0093550C">
        <w:rPr>
          <w:sz w:val="28"/>
          <w:szCs w:val="28"/>
        </w:rPr>
        <w:t xml:space="preserve"> o</w:t>
      </w:r>
      <w:r w:rsidRPr="0093550C">
        <w:rPr>
          <w:sz w:val="28"/>
          <w:szCs w:val="28"/>
        </w:rPr>
        <w:t>s</w:t>
      </w:r>
      <w:r w:rsidR="00B151E4" w:rsidRPr="0093550C">
        <w:rPr>
          <w:sz w:val="28"/>
          <w:szCs w:val="28"/>
        </w:rPr>
        <w:t>ób</w:t>
      </w:r>
      <w:r w:rsidRPr="0093550C">
        <w:rPr>
          <w:sz w:val="28"/>
          <w:szCs w:val="28"/>
        </w:rPr>
        <w:t xml:space="preserve">, co w przeliczeniu </w:t>
      </w:r>
      <w:r w:rsidR="00077016" w:rsidRPr="0093550C">
        <w:rPr>
          <w:sz w:val="28"/>
          <w:szCs w:val="28"/>
        </w:rPr>
        <w:t>na etaty wynosi</w:t>
      </w:r>
      <w:r w:rsidRPr="0093550C">
        <w:rPr>
          <w:sz w:val="28"/>
          <w:szCs w:val="28"/>
        </w:rPr>
        <w:t xml:space="preserve"> </w:t>
      </w:r>
      <w:r w:rsidR="00077016" w:rsidRPr="0093550C">
        <w:rPr>
          <w:sz w:val="28"/>
          <w:szCs w:val="28"/>
        </w:rPr>
        <w:t>48,50</w:t>
      </w:r>
      <w:r w:rsidR="00B151E4" w:rsidRPr="0093550C">
        <w:rPr>
          <w:sz w:val="28"/>
          <w:szCs w:val="28"/>
        </w:rPr>
        <w:t xml:space="preserve"> </w:t>
      </w:r>
      <w:r w:rsidRPr="0093550C">
        <w:rPr>
          <w:sz w:val="28"/>
          <w:szCs w:val="28"/>
        </w:rPr>
        <w:t>i przedstawia się następująco:</w:t>
      </w:r>
    </w:p>
    <w:p w:rsidR="00A364BC" w:rsidRPr="0093550C" w:rsidRDefault="00A364BC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lastRenderedPageBreak/>
        <w:t xml:space="preserve">dyrektor                                          </w:t>
      </w:r>
      <w:r w:rsidR="0093550C" w:rsidRPr="0093550C">
        <w:rPr>
          <w:sz w:val="28"/>
        </w:rPr>
        <w:tab/>
      </w:r>
      <w:r w:rsidR="002C388B" w:rsidRPr="0093550C">
        <w:rPr>
          <w:sz w:val="28"/>
        </w:rPr>
        <w:t xml:space="preserve"> </w:t>
      </w:r>
      <w:r w:rsidRPr="0093550C">
        <w:rPr>
          <w:sz w:val="28"/>
        </w:rPr>
        <w:t xml:space="preserve">1 os. –  </w:t>
      </w:r>
      <w:r w:rsidR="002C388B" w:rsidRPr="0093550C">
        <w:rPr>
          <w:sz w:val="28"/>
        </w:rPr>
        <w:t xml:space="preserve">  </w:t>
      </w:r>
      <w:r w:rsidRPr="0093550C">
        <w:rPr>
          <w:sz w:val="28"/>
        </w:rPr>
        <w:t>1</w:t>
      </w:r>
      <w:r w:rsidR="0093550C" w:rsidRPr="0093550C">
        <w:rPr>
          <w:sz w:val="28"/>
        </w:rPr>
        <w:t>,00</w:t>
      </w:r>
      <w:r w:rsidRPr="0093550C">
        <w:rPr>
          <w:sz w:val="28"/>
        </w:rPr>
        <w:t xml:space="preserve"> et.</w:t>
      </w:r>
    </w:p>
    <w:p w:rsidR="00B151E4" w:rsidRPr="0093550C" w:rsidRDefault="00B151E4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t>administracja</w:t>
      </w:r>
      <w:r w:rsidR="00B12ACC" w:rsidRPr="0093550C">
        <w:rPr>
          <w:sz w:val="28"/>
        </w:rPr>
        <w:t xml:space="preserve">             </w:t>
      </w:r>
      <w:r w:rsidR="003B6528" w:rsidRPr="0093550C">
        <w:rPr>
          <w:sz w:val="28"/>
        </w:rPr>
        <w:t xml:space="preserve">             </w:t>
      </w:r>
      <w:r w:rsidRPr="0093550C">
        <w:rPr>
          <w:sz w:val="28"/>
        </w:rPr>
        <w:t xml:space="preserve">       </w:t>
      </w:r>
      <w:r w:rsidR="002C388B" w:rsidRPr="0093550C">
        <w:rPr>
          <w:sz w:val="28"/>
        </w:rPr>
        <w:t xml:space="preserve"> </w:t>
      </w:r>
      <w:r w:rsidRPr="0093550C">
        <w:rPr>
          <w:sz w:val="28"/>
        </w:rPr>
        <w:t xml:space="preserve"> </w:t>
      </w:r>
      <w:r w:rsidR="0093550C" w:rsidRPr="0093550C">
        <w:rPr>
          <w:sz w:val="28"/>
        </w:rPr>
        <w:tab/>
      </w:r>
      <w:r w:rsidRPr="0093550C">
        <w:rPr>
          <w:sz w:val="28"/>
        </w:rPr>
        <w:t xml:space="preserve"> 1</w:t>
      </w:r>
      <w:r w:rsidR="00B12ACC" w:rsidRPr="0093550C">
        <w:rPr>
          <w:sz w:val="28"/>
        </w:rPr>
        <w:t xml:space="preserve"> os. – </w:t>
      </w:r>
      <w:r w:rsidRPr="0093550C">
        <w:rPr>
          <w:sz w:val="28"/>
        </w:rPr>
        <w:t xml:space="preserve"> </w:t>
      </w:r>
      <w:r w:rsidR="002C388B" w:rsidRPr="0093550C">
        <w:rPr>
          <w:sz w:val="28"/>
        </w:rPr>
        <w:t xml:space="preserve">  </w:t>
      </w:r>
      <w:r w:rsidRPr="0093550C">
        <w:rPr>
          <w:sz w:val="28"/>
        </w:rPr>
        <w:t>1</w:t>
      </w:r>
      <w:r w:rsidR="0093550C" w:rsidRPr="0093550C">
        <w:rPr>
          <w:sz w:val="28"/>
        </w:rPr>
        <w:t>,00</w:t>
      </w:r>
      <w:r w:rsidR="00B12ACC" w:rsidRPr="0093550C">
        <w:rPr>
          <w:sz w:val="28"/>
        </w:rPr>
        <w:t xml:space="preserve"> et.    </w:t>
      </w:r>
    </w:p>
    <w:p w:rsidR="00B12ACC" w:rsidRPr="0093550C" w:rsidRDefault="0093550C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t>dział</w:t>
      </w:r>
      <w:r w:rsidR="00B12ACC" w:rsidRPr="0093550C">
        <w:rPr>
          <w:sz w:val="28"/>
        </w:rPr>
        <w:t xml:space="preserve"> </w:t>
      </w:r>
      <w:r w:rsidRPr="0093550C">
        <w:rPr>
          <w:sz w:val="28"/>
        </w:rPr>
        <w:t>finansowo-</w:t>
      </w:r>
      <w:r w:rsidR="00B151E4" w:rsidRPr="0093550C">
        <w:rPr>
          <w:sz w:val="28"/>
        </w:rPr>
        <w:t xml:space="preserve">księgowy          </w:t>
      </w:r>
      <w:r w:rsidR="002C388B" w:rsidRPr="0093550C">
        <w:rPr>
          <w:sz w:val="28"/>
        </w:rPr>
        <w:t xml:space="preserve"> </w:t>
      </w:r>
      <w:r w:rsidR="00077016" w:rsidRPr="0093550C">
        <w:rPr>
          <w:sz w:val="28"/>
        </w:rPr>
        <w:t xml:space="preserve"> </w:t>
      </w:r>
      <w:r w:rsidRPr="0093550C">
        <w:rPr>
          <w:sz w:val="28"/>
        </w:rPr>
        <w:t xml:space="preserve">  </w:t>
      </w:r>
      <w:r w:rsidRPr="0093550C">
        <w:rPr>
          <w:sz w:val="28"/>
        </w:rPr>
        <w:tab/>
        <w:t xml:space="preserve"> </w:t>
      </w:r>
      <w:r w:rsidR="00077016" w:rsidRPr="0093550C">
        <w:rPr>
          <w:sz w:val="28"/>
        </w:rPr>
        <w:t>5</w:t>
      </w:r>
      <w:r w:rsidR="00B151E4" w:rsidRPr="0093550C">
        <w:rPr>
          <w:sz w:val="28"/>
        </w:rPr>
        <w:t xml:space="preserve"> os. –  </w:t>
      </w:r>
      <w:r w:rsidR="002C388B" w:rsidRPr="0093550C">
        <w:rPr>
          <w:sz w:val="28"/>
        </w:rPr>
        <w:t xml:space="preserve">  </w:t>
      </w:r>
      <w:r w:rsidR="00077016" w:rsidRPr="0093550C">
        <w:rPr>
          <w:sz w:val="28"/>
        </w:rPr>
        <w:t>4,50</w:t>
      </w:r>
      <w:r w:rsidR="00B151E4" w:rsidRPr="0093550C">
        <w:rPr>
          <w:sz w:val="28"/>
        </w:rPr>
        <w:t xml:space="preserve"> et.</w:t>
      </w:r>
      <w:r w:rsidR="00B12ACC" w:rsidRPr="0093550C">
        <w:rPr>
          <w:sz w:val="28"/>
        </w:rPr>
        <w:t xml:space="preserve">               </w:t>
      </w:r>
    </w:p>
    <w:p w:rsidR="00B12ACC" w:rsidRPr="0093550C" w:rsidRDefault="00B12ACC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t xml:space="preserve">dział </w:t>
      </w:r>
      <w:r w:rsidR="0093550C" w:rsidRPr="0093550C">
        <w:rPr>
          <w:sz w:val="28"/>
        </w:rPr>
        <w:t>opiekuńczo-t</w:t>
      </w:r>
      <w:r w:rsidR="00B151E4" w:rsidRPr="0093550C">
        <w:rPr>
          <w:sz w:val="28"/>
        </w:rPr>
        <w:t xml:space="preserve">erapeutyczny </w:t>
      </w:r>
      <w:r w:rsidR="00A364BC" w:rsidRPr="0093550C">
        <w:rPr>
          <w:sz w:val="28"/>
        </w:rPr>
        <w:t xml:space="preserve"> </w:t>
      </w:r>
      <w:r w:rsidR="0000601C">
        <w:rPr>
          <w:sz w:val="28"/>
        </w:rPr>
        <w:t xml:space="preserve">  </w:t>
      </w:r>
      <w:r w:rsidR="002C388B" w:rsidRPr="0093550C">
        <w:rPr>
          <w:sz w:val="28"/>
        </w:rPr>
        <w:t xml:space="preserve"> </w:t>
      </w:r>
      <w:r w:rsidR="0093550C" w:rsidRPr="0093550C">
        <w:rPr>
          <w:sz w:val="28"/>
        </w:rPr>
        <w:t xml:space="preserve">    </w:t>
      </w:r>
      <w:r w:rsidR="00F612FF">
        <w:rPr>
          <w:sz w:val="28"/>
        </w:rPr>
        <w:t xml:space="preserve">     </w:t>
      </w:r>
      <w:r w:rsidR="00B151E4" w:rsidRPr="0093550C">
        <w:rPr>
          <w:sz w:val="28"/>
        </w:rPr>
        <w:t>3</w:t>
      </w:r>
      <w:r w:rsidR="00077016" w:rsidRPr="0093550C">
        <w:rPr>
          <w:sz w:val="28"/>
        </w:rPr>
        <w:t>5</w:t>
      </w:r>
      <w:r w:rsidRPr="0093550C">
        <w:rPr>
          <w:sz w:val="28"/>
        </w:rPr>
        <w:t xml:space="preserve"> os.</w:t>
      </w:r>
      <w:r w:rsidR="0093550C" w:rsidRPr="0093550C">
        <w:rPr>
          <w:sz w:val="28"/>
        </w:rPr>
        <w:t xml:space="preserve"> </w:t>
      </w:r>
      <w:r w:rsidRPr="0093550C">
        <w:rPr>
          <w:sz w:val="28"/>
        </w:rPr>
        <w:t>–</w:t>
      </w:r>
      <w:r w:rsidR="002C388B" w:rsidRPr="0093550C">
        <w:rPr>
          <w:sz w:val="28"/>
        </w:rPr>
        <w:t xml:space="preserve"> </w:t>
      </w:r>
      <w:r w:rsidR="0093550C" w:rsidRPr="0093550C">
        <w:rPr>
          <w:sz w:val="28"/>
        </w:rPr>
        <w:t xml:space="preserve">  </w:t>
      </w:r>
      <w:r w:rsidR="00077016" w:rsidRPr="0093550C">
        <w:rPr>
          <w:sz w:val="28"/>
        </w:rPr>
        <w:t>35</w:t>
      </w:r>
      <w:r w:rsidR="0093550C" w:rsidRPr="0093550C">
        <w:rPr>
          <w:sz w:val="28"/>
        </w:rPr>
        <w:t>,00</w:t>
      </w:r>
      <w:r w:rsidRPr="0093550C">
        <w:rPr>
          <w:sz w:val="28"/>
        </w:rPr>
        <w:t xml:space="preserve"> et.</w:t>
      </w:r>
    </w:p>
    <w:p w:rsidR="00B151E4" w:rsidRPr="0093550C" w:rsidRDefault="00B151E4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t xml:space="preserve">dział żywienia                               </w:t>
      </w:r>
      <w:r w:rsidR="002C388B" w:rsidRPr="0093550C">
        <w:rPr>
          <w:sz w:val="28"/>
        </w:rPr>
        <w:t xml:space="preserve"> </w:t>
      </w:r>
      <w:r w:rsidR="0093550C" w:rsidRPr="0093550C">
        <w:rPr>
          <w:sz w:val="28"/>
        </w:rPr>
        <w:t xml:space="preserve">  </w:t>
      </w:r>
      <w:r w:rsidR="0093550C" w:rsidRPr="0093550C">
        <w:rPr>
          <w:sz w:val="28"/>
        </w:rPr>
        <w:tab/>
        <w:t xml:space="preserve"> </w:t>
      </w:r>
      <w:r w:rsidRPr="0093550C">
        <w:rPr>
          <w:sz w:val="28"/>
        </w:rPr>
        <w:t>5</w:t>
      </w:r>
      <w:r w:rsidR="002C388B" w:rsidRPr="0093550C">
        <w:rPr>
          <w:sz w:val="28"/>
        </w:rPr>
        <w:t xml:space="preserve"> </w:t>
      </w:r>
      <w:r w:rsidRPr="0093550C">
        <w:rPr>
          <w:sz w:val="28"/>
        </w:rPr>
        <w:t>os.</w:t>
      </w:r>
      <w:r w:rsidR="0093550C" w:rsidRPr="0093550C">
        <w:rPr>
          <w:sz w:val="28"/>
        </w:rPr>
        <w:t xml:space="preserve"> </w:t>
      </w:r>
      <w:r w:rsidR="003174CF" w:rsidRPr="0093550C">
        <w:rPr>
          <w:sz w:val="28"/>
        </w:rPr>
        <w:t xml:space="preserve">–   </w:t>
      </w:r>
      <w:r w:rsidR="0093550C" w:rsidRPr="0093550C">
        <w:rPr>
          <w:sz w:val="28"/>
        </w:rPr>
        <w:t xml:space="preserve">  </w:t>
      </w:r>
      <w:r w:rsidR="003174CF" w:rsidRPr="0093550C">
        <w:rPr>
          <w:sz w:val="28"/>
        </w:rPr>
        <w:t>5</w:t>
      </w:r>
      <w:r w:rsidR="0093550C" w:rsidRPr="0093550C">
        <w:rPr>
          <w:sz w:val="28"/>
        </w:rPr>
        <w:t>,00</w:t>
      </w:r>
      <w:r w:rsidR="003174CF" w:rsidRPr="0093550C">
        <w:rPr>
          <w:sz w:val="28"/>
        </w:rPr>
        <w:t xml:space="preserve"> et.</w:t>
      </w:r>
    </w:p>
    <w:p w:rsidR="00B12ACC" w:rsidRPr="0093550C" w:rsidRDefault="00B12ACC" w:rsidP="00B12ACC">
      <w:pPr>
        <w:numPr>
          <w:ilvl w:val="0"/>
          <w:numId w:val="14"/>
        </w:numPr>
        <w:jc w:val="both"/>
        <w:rPr>
          <w:sz w:val="28"/>
        </w:rPr>
      </w:pPr>
      <w:r w:rsidRPr="0093550C">
        <w:rPr>
          <w:sz w:val="28"/>
        </w:rPr>
        <w:t xml:space="preserve">dział obsługi                                 </w:t>
      </w:r>
      <w:r w:rsidR="00A364BC" w:rsidRPr="0093550C">
        <w:rPr>
          <w:sz w:val="28"/>
        </w:rPr>
        <w:t xml:space="preserve"> </w:t>
      </w:r>
      <w:r w:rsidR="00B151E4" w:rsidRPr="0093550C">
        <w:rPr>
          <w:sz w:val="28"/>
        </w:rPr>
        <w:t xml:space="preserve"> </w:t>
      </w:r>
      <w:r w:rsidR="0093550C" w:rsidRPr="0093550C">
        <w:rPr>
          <w:sz w:val="28"/>
        </w:rPr>
        <w:t xml:space="preserve"> </w:t>
      </w:r>
      <w:r w:rsidR="0093550C" w:rsidRPr="0093550C">
        <w:rPr>
          <w:sz w:val="28"/>
        </w:rPr>
        <w:tab/>
        <w:t xml:space="preserve"> </w:t>
      </w:r>
      <w:r w:rsidR="00077016" w:rsidRPr="0093550C">
        <w:rPr>
          <w:sz w:val="28"/>
        </w:rPr>
        <w:t>2</w:t>
      </w:r>
      <w:r w:rsidR="002C388B" w:rsidRPr="0093550C">
        <w:rPr>
          <w:sz w:val="28"/>
        </w:rPr>
        <w:t xml:space="preserve"> </w:t>
      </w:r>
      <w:r w:rsidRPr="0093550C">
        <w:rPr>
          <w:sz w:val="28"/>
        </w:rPr>
        <w:t xml:space="preserve">os. – </w:t>
      </w:r>
      <w:r w:rsidR="003174CF" w:rsidRPr="0093550C">
        <w:rPr>
          <w:sz w:val="28"/>
        </w:rPr>
        <w:t xml:space="preserve"> </w:t>
      </w:r>
      <w:r w:rsidR="00077016" w:rsidRPr="0093550C">
        <w:rPr>
          <w:sz w:val="28"/>
        </w:rPr>
        <w:t xml:space="preserve"> </w:t>
      </w:r>
      <w:r w:rsidR="0093550C" w:rsidRPr="0093550C">
        <w:rPr>
          <w:sz w:val="28"/>
        </w:rPr>
        <w:t xml:space="preserve">  </w:t>
      </w:r>
      <w:r w:rsidR="00077016" w:rsidRPr="0093550C">
        <w:rPr>
          <w:sz w:val="28"/>
        </w:rPr>
        <w:t>2</w:t>
      </w:r>
      <w:r w:rsidR="0093550C" w:rsidRPr="0093550C">
        <w:rPr>
          <w:sz w:val="28"/>
        </w:rPr>
        <w:t>,00</w:t>
      </w:r>
      <w:r w:rsidRPr="0093550C">
        <w:rPr>
          <w:sz w:val="28"/>
        </w:rPr>
        <w:t xml:space="preserve"> et.</w:t>
      </w:r>
    </w:p>
    <w:p w:rsidR="00F033E3" w:rsidRPr="00141D1B" w:rsidRDefault="00F033E3" w:rsidP="00B12ACC">
      <w:pPr>
        <w:jc w:val="both"/>
        <w:rPr>
          <w:color w:val="0070C0"/>
          <w:sz w:val="28"/>
        </w:rPr>
      </w:pPr>
    </w:p>
    <w:p w:rsidR="003174CF" w:rsidRPr="0093550C" w:rsidRDefault="003174CF" w:rsidP="003174CF">
      <w:pPr>
        <w:jc w:val="both"/>
        <w:rPr>
          <w:sz w:val="28"/>
        </w:rPr>
      </w:pPr>
      <w:r w:rsidRPr="0093550C">
        <w:rPr>
          <w:sz w:val="28"/>
        </w:rPr>
        <w:t xml:space="preserve">W okresie objętym kontrolą jednostka realizowała zadania sklasyfikowane </w:t>
      </w:r>
      <w:r w:rsidRPr="0093550C">
        <w:rPr>
          <w:sz w:val="28"/>
        </w:rPr>
        <w:br/>
        <w:t>w dz. 851 „Ochrona zdrowia” rozdz. 85156 „Składki na ubezpieczenie zdrowotne oraz świadczenia dla osób nieobjętych obowiązkiem ubezpieczenia zdrowotnego”, w dz. 852 „Pomoc społeczna” rozdz. 85202 „Domy pomocy społecznej”.</w:t>
      </w:r>
    </w:p>
    <w:p w:rsidR="00F033E3" w:rsidRPr="00141D1B" w:rsidRDefault="00F033E3" w:rsidP="00E33EC9">
      <w:pPr>
        <w:pStyle w:val="Tekstpodstawowy2"/>
        <w:rPr>
          <w:color w:val="0070C0"/>
        </w:rPr>
      </w:pPr>
    </w:p>
    <w:p w:rsidR="00F033E3" w:rsidRPr="00141D1B" w:rsidRDefault="00F033E3" w:rsidP="00E33EC9">
      <w:pPr>
        <w:pStyle w:val="Tekstpodstawowy2"/>
        <w:rPr>
          <w:color w:val="0070C0"/>
        </w:rPr>
      </w:pPr>
    </w:p>
    <w:p w:rsidR="00F56123" w:rsidRPr="003E0712" w:rsidRDefault="00F56123" w:rsidP="00F56123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</w:p>
    <w:p w:rsidR="00F56123" w:rsidRPr="003154F8" w:rsidRDefault="00F56123" w:rsidP="00F5612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</w:t>
      </w:r>
      <w:r>
        <w:rPr>
          <w:sz w:val="28"/>
        </w:rPr>
        <w:t>h (Dz.U. 2021 r. poz. 305 ze zm., Dz.U. 2022 r. poz. 1634 ze zm.</w:t>
      </w:r>
      <w:r w:rsidRPr="003154F8">
        <w:rPr>
          <w:sz w:val="28"/>
        </w:rPr>
        <w:t>),</w:t>
      </w:r>
    </w:p>
    <w:p w:rsidR="00F56123" w:rsidRPr="008648CE" w:rsidRDefault="00F56123" w:rsidP="00F5612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</w:t>
      </w:r>
      <w:r>
        <w:rPr>
          <w:sz w:val="28"/>
        </w:rPr>
        <w:t>Dz.U. 2021 r. poz. 217 ze zm.</w:t>
      </w:r>
      <w:r w:rsidRPr="003154F8">
        <w:rPr>
          <w:sz w:val="28"/>
        </w:rPr>
        <w:t>),</w:t>
      </w:r>
    </w:p>
    <w:p w:rsidR="00F56123" w:rsidRPr="003154F8" w:rsidRDefault="00F56123" w:rsidP="00F5612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13 września 2017 r. </w:t>
      </w:r>
      <w:r w:rsidRPr="003154F8">
        <w:rPr>
          <w:sz w:val="28"/>
        </w:rPr>
        <w:br/>
        <w:t>w sprawie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F56123" w:rsidRPr="003154F8" w:rsidRDefault="00F56123" w:rsidP="00F5612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</w:t>
      </w:r>
      <w:r>
        <w:rPr>
          <w:sz w:val="28"/>
        </w:rPr>
        <w:t>, Dz.U. 2022 r. poz. 513 ze zm.),</w:t>
      </w:r>
    </w:p>
    <w:p w:rsidR="00F56123" w:rsidRPr="003154F8" w:rsidRDefault="00F56123" w:rsidP="00F56123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</w:t>
      </w:r>
      <w:r>
        <w:rPr>
          <w:sz w:val="28"/>
        </w:rPr>
        <w:t>tra Rozwoju i Finansów z dnia 11 stycznia 2022</w:t>
      </w:r>
      <w:r w:rsidRPr="003154F8">
        <w:rPr>
          <w:sz w:val="28"/>
        </w:rPr>
        <w:t xml:space="preserve">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(Dz.U. 2022 r. poz. 144</w:t>
      </w:r>
      <w:r w:rsidR="00A05D6A">
        <w:rPr>
          <w:sz w:val="28"/>
        </w:rPr>
        <w:t>).</w:t>
      </w:r>
    </w:p>
    <w:p w:rsidR="00F56123" w:rsidRDefault="00F56123" w:rsidP="00704D23">
      <w:pPr>
        <w:pStyle w:val="Tekstpodstawowy3"/>
        <w:rPr>
          <w:szCs w:val="24"/>
        </w:rPr>
      </w:pPr>
    </w:p>
    <w:p w:rsidR="00F56123" w:rsidRDefault="00F56123" w:rsidP="00704D23">
      <w:pPr>
        <w:pStyle w:val="Tekstpodstawowy3"/>
        <w:rPr>
          <w:szCs w:val="24"/>
        </w:rPr>
      </w:pPr>
    </w:p>
    <w:p w:rsidR="00704D23" w:rsidRPr="005D48BE" w:rsidRDefault="00704D23" w:rsidP="00704D23">
      <w:pPr>
        <w:pStyle w:val="Tekstpodstawowy3"/>
        <w:rPr>
          <w:sz w:val="28"/>
        </w:rPr>
      </w:pPr>
      <w:r w:rsidRPr="005D48BE">
        <w:rPr>
          <w:b/>
          <w:bCs/>
          <w:sz w:val="28"/>
        </w:rPr>
        <w:t>II. Zasady funkcjonowania księgowości.</w:t>
      </w:r>
    </w:p>
    <w:p w:rsidR="002A284F" w:rsidRPr="00BE5589" w:rsidRDefault="00CB50E7" w:rsidP="002A284F">
      <w:pPr>
        <w:pStyle w:val="Tekstpodstawowy3"/>
        <w:rPr>
          <w:sz w:val="28"/>
        </w:rPr>
      </w:pPr>
      <w:r w:rsidRPr="00BE5589">
        <w:rPr>
          <w:sz w:val="28"/>
        </w:rPr>
        <w:t>W 2022 r. Dom Pomocy Społecznej</w:t>
      </w:r>
      <w:r w:rsidR="002A284F" w:rsidRPr="00BE5589">
        <w:rPr>
          <w:sz w:val="28"/>
        </w:rPr>
        <w:t xml:space="preserve"> prowadził gospodarkę finansowo</w:t>
      </w:r>
      <w:r w:rsidRPr="00BE5589">
        <w:rPr>
          <w:sz w:val="28"/>
        </w:rPr>
        <w:t>-</w:t>
      </w:r>
      <w:r w:rsidR="002A284F" w:rsidRPr="00BE5589">
        <w:rPr>
          <w:sz w:val="28"/>
        </w:rPr>
        <w:t>księgową w oparciu o opracowane dla potrzeb własnych przepisy wewnętrzne:</w:t>
      </w:r>
    </w:p>
    <w:p w:rsidR="002A284F" w:rsidRPr="00BE5589" w:rsidRDefault="002A284F" w:rsidP="002A284F">
      <w:pPr>
        <w:pStyle w:val="Tekstpodstawowy3"/>
        <w:numPr>
          <w:ilvl w:val="0"/>
          <w:numId w:val="1"/>
        </w:numPr>
        <w:rPr>
          <w:sz w:val="28"/>
        </w:rPr>
      </w:pPr>
      <w:r w:rsidRPr="00BE5589">
        <w:rPr>
          <w:sz w:val="28"/>
        </w:rPr>
        <w:t>Zasady (polityka) rachunkowości, wprowadzone do stosow</w:t>
      </w:r>
      <w:r w:rsidR="00CB50E7" w:rsidRPr="00BE5589">
        <w:rPr>
          <w:sz w:val="28"/>
        </w:rPr>
        <w:t>ania zarządzeniem Dyrektora Nr 22/2020 z dnia 31 grudnia 2020 r.,</w:t>
      </w:r>
      <w:r w:rsidRPr="00BE5589">
        <w:rPr>
          <w:sz w:val="28"/>
        </w:rPr>
        <w:t xml:space="preserve"> w skład których wchodzą:</w:t>
      </w:r>
    </w:p>
    <w:p w:rsidR="00CB50E7" w:rsidRPr="00BE5589" w:rsidRDefault="00CB50E7" w:rsidP="00CB50E7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Zakładowy plan kont – załącznik nr 1,</w:t>
      </w:r>
    </w:p>
    <w:p w:rsidR="00CB50E7" w:rsidRPr="00BE5589" w:rsidRDefault="00CB50E7" w:rsidP="00CB50E7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Zasady wyceny aktywów i pasywów oraz ustalania wyniku finansowego – załącznik nr 2,</w:t>
      </w:r>
    </w:p>
    <w:p w:rsidR="00CB50E7" w:rsidRPr="00BE5589" w:rsidRDefault="00CB50E7" w:rsidP="00CB50E7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lastRenderedPageBreak/>
        <w:t>Instrukcja obiegu i kontroli d</w:t>
      </w:r>
      <w:r w:rsidR="00F65947">
        <w:rPr>
          <w:sz w:val="28"/>
        </w:rPr>
        <w:t xml:space="preserve">okumentów finansowo-księgowych </w:t>
      </w:r>
      <w:r w:rsidR="00F65947">
        <w:rPr>
          <w:sz w:val="28"/>
        </w:rPr>
        <w:br/>
      </w:r>
      <w:r w:rsidRPr="00BE5589">
        <w:rPr>
          <w:sz w:val="28"/>
        </w:rPr>
        <w:t>– załącznik nr 3,</w:t>
      </w:r>
    </w:p>
    <w:p w:rsidR="00CB50E7" w:rsidRPr="00BE5589" w:rsidRDefault="00CB50E7" w:rsidP="002A284F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Instrukcja przeprowadzania kontroli finansowej w zakresie zobowiązań finansowych i dokonywania wydatków – załącznik nr 4,</w:t>
      </w:r>
    </w:p>
    <w:p w:rsidR="00CB50E7" w:rsidRPr="00BE5589" w:rsidRDefault="00CB50E7" w:rsidP="002A284F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Instrukcja inwentaryzacyjna – załącznik nr 5,</w:t>
      </w:r>
    </w:p>
    <w:p w:rsidR="00CB50E7" w:rsidRPr="00BE5589" w:rsidRDefault="00CB50E7" w:rsidP="002A284F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Instrukcja kasowa – załącznik nr 6,</w:t>
      </w:r>
    </w:p>
    <w:p w:rsidR="00CB50E7" w:rsidRPr="00BE5589" w:rsidRDefault="00CB50E7" w:rsidP="00CB50E7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Wykaz i struktury zbiorów danych w systemie FK – załącznik nr 7,</w:t>
      </w:r>
    </w:p>
    <w:p w:rsidR="00CB50E7" w:rsidRPr="00BE5589" w:rsidRDefault="00CB50E7" w:rsidP="002A284F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Instrukcja gospodarowania drukami ścisłego zarachowania i drukami wartościowymi – załącznik nr 8,</w:t>
      </w:r>
    </w:p>
    <w:p w:rsidR="00CB50E7" w:rsidRPr="00BE5589" w:rsidRDefault="00CB50E7" w:rsidP="00CB50E7">
      <w:pPr>
        <w:pStyle w:val="Tekstpodstawowy3"/>
        <w:numPr>
          <w:ilvl w:val="0"/>
          <w:numId w:val="16"/>
        </w:numPr>
        <w:rPr>
          <w:sz w:val="28"/>
        </w:rPr>
      </w:pPr>
      <w:r w:rsidRPr="00BE5589">
        <w:rPr>
          <w:sz w:val="28"/>
        </w:rPr>
        <w:t>Instrukcja magazynowa – załącznik nr 9;</w:t>
      </w:r>
    </w:p>
    <w:p w:rsidR="00ED12B6" w:rsidRPr="007021B1" w:rsidRDefault="00BE5589" w:rsidP="00ED12B6">
      <w:pPr>
        <w:pStyle w:val="Tekstpodstawowy3"/>
        <w:numPr>
          <w:ilvl w:val="0"/>
          <w:numId w:val="1"/>
        </w:numPr>
        <w:rPr>
          <w:sz w:val="28"/>
        </w:rPr>
      </w:pPr>
      <w:r w:rsidRPr="00BE5589">
        <w:rPr>
          <w:sz w:val="28"/>
        </w:rPr>
        <w:t>Wykaz upoważnionych pracowników do kontroli dokumentów finansowo-księgowych, wprowadzony do stosowania zarządzeniami</w:t>
      </w:r>
      <w:r w:rsidR="00ED12B6" w:rsidRPr="00BE5589">
        <w:rPr>
          <w:sz w:val="28"/>
        </w:rPr>
        <w:t xml:space="preserve"> Dyrektora</w:t>
      </w:r>
      <w:r w:rsidRPr="00BE5589">
        <w:rPr>
          <w:sz w:val="28"/>
        </w:rPr>
        <w:t>:</w:t>
      </w:r>
      <w:r w:rsidR="00ED12B6" w:rsidRPr="00BE5589">
        <w:rPr>
          <w:sz w:val="28"/>
        </w:rPr>
        <w:t xml:space="preserve"> </w:t>
      </w:r>
      <w:r w:rsidRPr="00BE5589">
        <w:rPr>
          <w:sz w:val="28"/>
        </w:rPr>
        <w:br/>
      </w:r>
      <w:r w:rsidR="00ED12B6" w:rsidRPr="00BE5589">
        <w:rPr>
          <w:sz w:val="28"/>
        </w:rPr>
        <w:t xml:space="preserve">Nr </w:t>
      </w:r>
      <w:r w:rsidRPr="00BE5589">
        <w:rPr>
          <w:sz w:val="28"/>
        </w:rPr>
        <w:t>8/2021</w:t>
      </w:r>
      <w:r w:rsidR="00ED12B6" w:rsidRPr="00BE5589">
        <w:rPr>
          <w:sz w:val="28"/>
        </w:rPr>
        <w:t xml:space="preserve"> z dnia </w:t>
      </w:r>
      <w:r w:rsidRPr="00BE5589">
        <w:rPr>
          <w:sz w:val="28"/>
        </w:rPr>
        <w:t xml:space="preserve">4 października 2021 r., Nr 4/2022 z dnia 1 lutego 2022 r., Nr 6/2022 z dnia 14 lipca 2022 r., Nr 8/2022 z dnia 10 sierpnia 2022 r., </w:t>
      </w:r>
      <w:r w:rsidRPr="00BE5589">
        <w:rPr>
          <w:sz w:val="28"/>
        </w:rPr>
        <w:br/>
      </w:r>
      <w:r w:rsidR="007021B1" w:rsidRPr="007021B1">
        <w:rPr>
          <w:sz w:val="28"/>
        </w:rPr>
        <w:t>Nr 9/2022 z dnia 1</w:t>
      </w:r>
      <w:r w:rsidRPr="007021B1">
        <w:rPr>
          <w:sz w:val="28"/>
        </w:rPr>
        <w:t xml:space="preserve"> września 2022 r., Nr 12/2022 z dnia 2 listopada 2022 r.</w:t>
      </w:r>
      <w:r w:rsidR="00ED12B6" w:rsidRPr="007021B1">
        <w:rPr>
          <w:sz w:val="28"/>
        </w:rPr>
        <w:t xml:space="preserve">; </w:t>
      </w:r>
    </w:p>
    <w:p w:rsidR="007D2D32" w:rsidRPr="00BE5589" w:rsidRDefault="007D2D32" w:rsidP="00ED12B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Instrukcję gospodarowania majątkiem trwałym oraz zasady odpowiedzialności za powierzone mienie, wprowadzoną do stosowania zarządzeniem Dyrektora Nr 23/2020 z dnia 31.12.2020 r.;</w:t>
      </w:r>
    </w:p>
    <w:p w:rsidR="002B30FD" w:rsidRPr="00925C68" w:rsidRDefault="00C63D74" w:rsidP="002B30FD">
      <w:pPr>
        <w:pStyle w:val="Tekstpodstawowy3"/>
        <w:numPr>
          <w:ilvl w:val="0"/>
          <w:numId w:val="1"/>
        </w:numPr>
        <w:rPr>
          <w:sz w:val="28"/>
        </w:rPr>
      </w:pPr>
      <w:r w:rsidRPr="00925C68">
        <w:rPr>
          <w:sz w:val="28"/>
        </w:rPr>
        <w:t>Regulamin</w:t>
      </w:r>
      <w:r w:rsidR="002B30FD" w:rsidRPr="00925C68">
        <w:rPr>
          <w:sz w:val="28"/>
        </w:rPr>
        <w:t xml:space="preserve"> przeprowadzania kontroli zarządczej, wprowadzon</w:t>
      </w:r>
      <w:r w:rsidRPr="00925C68">
        <w:rPr>
          <w:sz w:val="28"/>
        </w:rPr>
        <w:t>y</w:t>
      </w:r>
      <w:r w:rsidR="00925C68" w:rsidRPr="00925C68">
        <w:rPr>
          <w:sz w:val="28"/>
        </w:rPr>
        <w:t xml:space="preserve"> do </w:t>
      </w:r>
      <w:r w:rsidR="002B30FD" w:rsidRPr="00925C68">
        <w:rPr>
          <w:sz w:val="28"/>
        </w:rPr>
        <w:t>stosowania zarządzeni</w:t>
      </w:r>
      <w:r w:rsidR="0084004A" w:rsidRPr="00925C68">
        <w:rPr>
          <w:sz w:val="28"/>
        </w:rPr>
        <w:t>em</w:t>
      </w:r>
      <w:r w:rsidR="002B30FD" w:rsidRPr="00925C68">
        <w:rPr>
          <w:sz w:val="28"/>
        </w:rPr>
        <w:t xml:space="preserve"> </w:t>
      </w:r>
      <w:r w:rsidRPr="00925C68">
        <w:rPr>
          <w:sz w:val="28"/>
        </w:rPr>
        <w:t>Dyrektora</w:t>
      </w:r>
      <w:r w:rsidR="002B30FD" w:rsidRPr="00925C68">
        <w:rPr>
          <w:sz w:val="28"/>
        </w:rPr>
        <w:t xml:space="preserve"> Nr 23/</w:t>
      </w:r>
      <w:r w:rsidR="00925C68" w:rsidRPr="00925C68">
        <w:rPr>
          <w:sz w:val="28"/>
        </w:rPr>
        <w:t xml:space="preserve">2009 z dnia 31 grudnia </w:t>
      </w:r>
      <w:r w:rsidR="006C5283" w:rsidRPr="00925C68">
        <w:rPr>
          <w:sz w:val="28"/>
        </w:rPr>
        <w:t>2009 r.</w:t>
      </w:r>
    </w:p>
    <w:p w:rsidR="00621640" w:rsidRPr="00141D1B" w:rsidRDefault="00621640" w:rsidP="00704D23">
      <w:pPr>
        <w:pStyle w:val="Tekstpodstawowy3"/>
        <w:rPr>
          <w:color w:val="0070C0"/>
          <w:sz w:val="28"/>
        </w:rPr>
      </w:pPr>
    </w:p>
    <w:p w:rsidR="00621640" w:rsidRPr="005D48BE" w:rsidRDefault="00E11EB5" w:rsidP="00621640">
      <w:pPr>
        <w:pStyle w:val="Tekstpodstawowy3"/>
        <w:rPr>
          <w:sz w:val="28"/>
        </w:rPr>
      </w:pPr>
      <w:r w:rsidRPr="005D48BE">
        <w:rPr>
          <w:sz w:val="28"/>
        </w:rPr>
        <w:t>Księgi rachunkowe prowadzono</w:t>
      </w:r>
      <w:r w:rsidR="00621640" w:rsidRPr="005D48BE">
        <w:rPr>
          <w:sz w:val="28"/>
        </w:rPr>
        <w:t xml:space="preserve"> w</w:t>
      </w:r>
      <w:r w:rsidR="005B70C8" w:rsidRPr="005D48BE">
        <w:rPr>
          <w:sz w:val="28"/>
        </w:rPr>
        <w:t xml:space="preserve"> wersji elektronicznej</w:t>
      </w:r>
      <w:r w:rsidR="00621640" w:rsidRPr="005D48BE">
        <w:rPr>
          <w:sz w:val="28"/>
        </w:rPr>
        <w:t>.</w:t>
      </w:r>
    </w:p>
    <w:p w:rsidR="00621640" w:rsidRPr="005D48BE" w:rsidRDefault="00621640" w:rsidP="00621640">
      <w:pPr>
        <w:pStyle w:val="Tekstpodstawowy3"/>
        <w:rPr>
          <w:sz w:val="28"/>
        </w:rPr>
      </w:pPr>
      <w:r w:rsidRPr="005D48BE">
        <w:rPr>
          <w:sz w:val="28"/>
        </w:rPr>
        <w:t>Używan</w:t>
      </w:r>
      <w:r w:rsidR="00E11EB5" w:rsidRPr="005D48BE">
        <w:rPr>
          <w:sz w:val="28"/>
        </w:rPr>
        <w:t>o</w:t>
      </w:r>
      <w:r w:rsidRPr="005D48BE">
        <w:rPr>
          <w:sz w:val="28"/>
        </w:rPr>
        <w:t xml:space="preserve"> następujące systemy komputerowe:</w:t>
      </w:r>
    </w:p>
    <w:p w:rsidR="00621640" w:rsidRPr="008E63E5" w:rsidRDefault="008E63E5" w:rsidP="00621640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>Finansowo-Księgowy FK-2,</w:t>
      </w:r>
      <w:r w:rsidR="00621640" w:rsidRPr="008E63E5">
        <w:rPr>
          <w:sz w:val="28"/>
        </w:rPr>
        <w:t xml:space="preserve"> wprowadzony do stosowania zarządzeniem Dyrektora Nr </w:t>
      </w:r>
      <w:r w:rsidR="005B70C8" w:rsidRPr="008E63E5">
        <w:rPr>
          <w:sz w:val="28"/>
        </w:rPr>
        <w:t>3</w:t>
      </w:r>
      <w:r w:rsidR="00621640" w:rsidRPr="008E63E5">
        <w:rPr>
          <w:sz w:val="28"/>
        </w:rPr>
        <w:t>/</w:t>
      </w:r>
      <w:r w:rsidRPr="008E63E5">
        <w:rPr>
          <w:sz w:val="28"/>
        </w:rPr>
        <w:t>20</w:t>
      </w:r>
      <w:r w:rsidR="00621640" w:rsidRPr="008E63E5">
        <w:rPr>
          <w:sz w:val="28"/>
        </w:rPr>
        <w:t xml:space="preserve">11 z dnia </w:t>
      </w:r>
      <w:r w:rsidR="005B70C8" w:rsidRPr="008E63E5">
        <w:rPr>
          <w:sz w:val="28"/>
        </w:rPr>
        <w:t>26</w:t>
      </w:r>
      <w:r w:rsidRPr="008E63E5">
        <w:rPr>
          <w:sz w:val="28"/>
        </w:rPr>
        <w:t xml:space="preserve"> stycznia </w:t>
      </w:r>
      <w:r w:rsidR="00621640" w:rsidRPr="008E63E5">
        <w:rPr>
          <w:sz w:val="28"/>
        </w:rPr>
        <w:t>2011 r. (program opracowany przez Zakład Elektronicznej Techniki Obliczeniowej w Koszalinie),</w:t>
      </w:r>
    </w:p>
    <w:p w:rsidR="00621640" w:rsidRPr="008E63E5" w:rsidRDefault="00621640" w:rsidP="00621640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>K</w:t>
      </w:r>
      <w:r w:rsidR="006B5E72" w:rsidRPr="008E63E5">
        <w:rPr>
          <w:sz w:val="28"/>
        </w:rPr>
        <w:t>ADRY</w:t>
      </w:r>
      <w:r w:rsidRPr="008E63E5">
        <w:rPr>
          <w:sz w:val="28"/>
        </w:rPr>
        <w:t xml:space="preserve">, </w:t>
      </w:r>
      <w:r w:rsidR="006B5E72" w:rsidRPr="008E63E5">
        <w:rPr>
          <w:sz w:val="28"/>
        </w:rPr>
        <w:t>PŁACE</w:t>
      </w:r>
      <w:r w:rsidR="005B70C8" w:rsidRPr="008E63E5">
        <w:rPr>
          <w:sz w:val="28"/>
        </w:rPr>
        <w:t>, Z</w:t>
      </w:r>
      <w:r w:rsidR="006B5E72" w:rsidRPr="008E63E5">
        <w:rPr>
          <w:sz w:val="28"/>
        </w:rPr>
        <w:t>LECONE</w:t>
      </w:r>
      <w:r w:rsidR="005B70C8" w:rsidRPr="008E63E5">
        <w:rPr>
          <w:sz w:val="28"/>
        </w:rPr>
        <w:t xml:space="preserve">, </w:t>
      </w:r>
      <w:r w:rsidR="006B5E72" w:rsidRPr="008E63E5">
        <w:rPr>
          <w:sz w:val="28"/>
        </w:rPr>
        <w:t>PRZELEWY</w:t>
      </w:r>
      <w:r w:rsidRPr="008E63E5">
        <w:rPr>
          <w:sz w:val="28"/>
        </w:rPr>
        <w:t>, wprowad</w:t>
      </w:r>
      <w:r w:rsidR="008E63E5" w:rsidRPr="008E63E5">
        <w:rPr>
          <w:sz w:val="28"/>
        </w:rPr>
        <w:t>zone do stosowania zarządzeniem</w:t>
      </w:r>
      <w:r w:rsidRPr="008E63E5">
        <w:rPr>
          <w:sz w:val="28"/>
        </w:rPr>
        <w:t xml:space="preserve"> Dyrektora Nr </w:t>
      </w:r>
      <w:r w:rsidR="005B70C8" w:rsidRPr="008E63E5">
        <w:rPr>
          <w:sz w:val="28"/>
        </w:rPr>
        <w:t>18/2009</w:t>
      </w:r>
      <w:r w:rsidRPr="008E63E5">
        <w:rPr>
          <w:sz w:val="28"/>
        </w:rPr>
        <w:t xml:space="preserve"> z dnia </w:t>
      </w:r>
      <w:r w:rsidR="008E63E5" w:rsidRPr="008E63E5">
        <w:rPr>
          <w:sz w:val="28"/>
        </w:rPr>
        <w:t xml:space="preserve">20 września </w:t>
      </w:r>
      <w:r w:rsidR="005B70C8" w:rsidRPr="008E63E5">
        <w:rPr>
          <w:sz w:val="28"/>
        </w:rPr>
        <w:t>2009</w:t>
      </w:r>
      <w:r w:rsidRPr="008E63E5">
        <w:rPr>
          <w:sz w:val="28"/>
        </w:rPr>
        <w:t xml:space="preserve"> r. (aplikacje opracowane przez firmę ProgMan Studio Komputerowe w Gdyni), </w:t>
      </w:r>
    </w:p>
    <w:p w:rsidR="008E63E5" w:rsidRPr="00DB7371" w:rsidRDefault="008E63E5" w:rsidP="008E63E5">
      <w:pPr>
        <w:pStyle w:val="Tekstpodstawowy3"/>
        <w:numPr>
          <w:ilvl w:val="0"/>
          <w:numId w:val="1"/>
        </w:numPr>
        <w:rPr>
          <w:sz w:val="28"/>
        </w:rPr>
      </w:pPr>
      <w:r w:rsidRPr="00DB7371">
        <w:rPr>
          <w:sz w:val="28"/>
        </w:rPr>
        <w:t xml:space="preserve">FAKTUROWANIE, wprowadzony do stosowania zarządzeniem Dyrektora Nr </w:t>
      </w:r>
      <w:r>
        <w:rPr>
          <w:sz w:val="28"/>
        </w:rPr>
        <w:t>20</w:t>
      </w:r>
      <w:r w:rsidRPr="00DB7371">
        <w:rPr>
          <w:sz w:val="28"/>
        </w:rPr>
        <w:t>/201</w:t>
      </w:r>
      <w:r>
        <w:rPr>
          <w:sz w:val="28"/>
        </w:rPr>
        <w:t>6</w:t>
      </w:r>
      <w:r w:rsidRPr="00DB7371">
        <w:rPr>
          <w:sz w:val="28"/>
        </w:rPr>
        <w:t xml:space="preserve"> z dnia </w:t>
      </w:r>
      <w:r>
        <w:rPr>
          <w:sz w:val="28"/>
        </w:rPr>
        <w:t>30</w:t>
      </w:r>
      <w:r w:rsidRPr="00DB7371">
        <w:rPr>
          <w:sz w:val="28"/>
        </w:rPr>
        <w:t xml:space="preserve"> </w:t>
      </w:r>
      <w:r>
        <w:rPr>
          <w:sz w:val="28"/>
        </w:rPr>
        <w:t>grudnia</w:t>
      </w:r>
      <w:r w:rsidRPr="00DB7371">
        <w:rPr>
          <w:sz w:val="28"/>
        </w:rPr>
        <w:t xml:space="preserve"> 201</w:t>
      </w:r>
      <w:r>
        <w:rPr>
          <w:sz w:val="28"/>
        </w:rPr>
        <w:t>6</w:t>
      </w:r>
      <w:r w:rsidRPr="00DB7371">
        <w:rPr>
          <w:sz w:val="28"/>
        </w:rPr>
        <w:t xml:space="preserve"> r. (program opracowany przez Zakład Elektronicznej Techniki Obliczeniowej </w:t>
      </w:r>
      <w:r w:rsidR="005D48BE">
        <w:rPr>
          <w:sz w:val="28"/>
        </w:rPr>
        <w:t xml:space="preserve">Sp. z o.o. </w:t>
      </w:r>
      <w:r w:rsidRPr="00DB7371">
        <w:rPr>
          <w:sz w:val="28"/>
        </w:rPr>
        <w:t>w Koszalinie),</w:t>
      </w:r>
    </w:p>
    <w:p w:rsidR="005D48BE" w:rsidRPr="008E63E5" w:rsidRDefault="005D48BE" w:rsidP="005D48BE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 xml:space="preserve">KASA, wprowadzony do stosowania zarządzeniem Dyrektora Nr 20/2015 </w:t>
      </w:r>
      <w:r w:rsidRPr="008E63E5">
        <w:rPr>
          <w:sz w:val="28"/>
        </w:rPr>
        <w:br/>
        <w:t>z dnia 31 grudnia 2015 r. (</w:t>
      </w:r>
      <w:r>
        <w:rPr>
          <w:sz w:val="28"/>
        </w:rPr>
        <w:t xml:space="preserve">program </w:t>
      </w:r>
      <w:r w:rsidRPr="008E63E5">
        <w:rPr>
          <w:sz w:val="28"/>
        </w:rPr>
        <w:t>opracowany przez firmę Wolters Kluwer S.A.</w:t>
      </w:r>
      <w:r>
        <w:rPr>
          <w:sz w:val="28"/>
        </w:rPr>
        <w:t xml:space="preserve"> </w:t>
      </w:r>
      <w:r w:rsidRPr="008E63E5">
        <w:rPr>
          <w:sz w:val="28"/>
        </w:rPr>
        <w:t>w Warszawie),</w:t>
      </w:r>
    </w:p>
    <w:p w:rsidR="006B5E72" w:rsidRPr="008E63E5" w:rsidRDefault="006B5E72" w:rsidP="006B5E72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>MAGAZYN, wprowadzony do sto</w:t>
      </w:r>
      <w:r w:rsidR="008E63E5">
        <w:rPr>
          <w:sz w:val="28"/>
        </w:rPr>
        <w:t xml:space="preserve">sowania zarządzeniem Dyrektora </w:t>
      </w:r>
      <w:r w:rsidRPr="008E63E5">
        <w:rPr>
          <w:sz w:val="28"/>
        </w:rPr>
        <w:t>Nr 18/2007 z dnia 12 listopada 2007 r. (</w:t>
      </w:r>
      <w:r w:rsidR="008E63E5" w:rsidRPr="008E63E5">
        <w:rPr>
          <w:sz w:val="28"/>
        </w:rPr>
        <w:t xml:space="preserve">program </w:t>
      </w:r>
      <w:r w:rsidRPr="008E63E5">
        <w:rPr>
          <w:sz w:val="28"/>
        </w:rPr>
        <w:t xml:space="preserve">opracowany przez firmę ProgMan Studio Komputerowe w Gdyni),  </w:t>
      </w:r>
    </w:p>
    <w:p w:rsidR="005D48BE" w:rsidRPr="008E63E5" w:rsidRDefault="005D48BE" w:rsidP="005D48BE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>ADMINISTRACJA,  wprowadzony do stosowania zarządzeniem Dyrektora Nr 19/2004 z dnia 27 grudnia 2004 r. (</w:t>
      </w:r>
      <w:r>
        <w:rPr>
          <w:sz w:val="28"/>
        </w:rPr>
        <w:t xml:space="preserve">program </w:t>
      </w:r>
      <w:r w:rsidRPr="008E63E5">
        <w:rPr>
          <w:sz w:val="28"/>
        </w:rPr>
        <w:t>opra</w:t>
      </w:r>
      <w:r>
        <w:rPr>
          <w:sz w:val="28"/>
        </w:rPr>
        <w:t>cowany przez firmę Arisco Sp. z o.o. w Łodzi),</w:t>
      </w:r>
    </w:p>
    <w:p w:rsidR="006B5E72" w:rsidRPr="008E63E5" w:rsidRDefault="006B5E72" w:rsidP="006B5E72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 xml:space="preserve">SJO BeSTi@, którego właścicielem autorskich praw majątkowych jest Ministerstwo Finansów; system otrzymano ze Starostwa Powiatowego </w:t>
      </w:r>
      <w:r w:rsidRPr="008E63E5">
        <w:rPr>
          <w:sz w:val="28"/>
        </w:rPr>
        <w:br/>
      </w:r>
      <w:r w:rsidRPr="008E63E5">
        <w:rPr>
          <w:sz w:val="28"/>
        </w:rPr>
        <w:lastRenderedPageBreak/>
        <w:t xml:space="preserve">w Tczewie i wprowadzono do stosowania zarządzeniem Dyrektora </w:t>
      </w:r>
      <w:r w:rsidRPr="008E63E5">
        <w:rPr>
          <w:sz w:val="28"/>
        </w:rPr>
        <w:br/>
        <w:t>Nr 16/2010 z dnia 30 czerwca 2010 r.,</w:t>
      </w:r>
    </w:p>
    <w:p w:rsidR="008E63E5" w:rsidRPr="008E63E5" w:rsidRDefault="008E63E5" w:rsidP="008E63E5">
      <w:pPr>
        <w:pStyle w:val="Tekstpodstawowy3"/>
        <w:numPr>
          <w:ilvl w:val="0"/>
          <w:numId w:val="1"/>
        </w:numPr>
        <w:rPr>
          <w:sz w:val="28"/>
        </w:rPr>
      </w:pPr>
      <w:r w:rsidRPr="008E63E5">
        <w:rPr>
          <w:sz w:val="28"/>
        </w:rPr>
        <w:t xml:space="preserve">Assets Ninja Standard (dawniej: STOCK), wprowadzony do stosowania zarządzeniem Dyrektora Nr </w:t>
      </w:r>
      <w:r w:rsidR="00B13155">
        <w:rPr>
          <w:sz w:val="28"/>
        </w:rPr>
        <w:t>11/2018</w:t>
      </w:r>
      <w:r w:rsidRPr="008E63E5">
        <w:rPr>
          <w:sz w:val="28"/>
        </w:rPr>
        <w:t xml:space="preserve"> z dnia </w:t>
      </w:r>
      <w:r w:rsidR="00B13155">
        <w:rPr>
          <w:sz w:val="28"/>
        </w:rPr>
        <w:t>31.10.2018</w:t>
      </w:r>
      <w:r w:rsidRPr="008E63E5">
        <w:rPr>
          <w:sz w:val="28"/>
        </w:rPr>
        <w:t xml:space="preserve"> r. (program opracowany przez firmę </w:t>
      </w:r>
      <w:r w:rsidR="00B13155">
        <w:rPr>
          <w:sz w:val="28"/>
        </w:rPr>
        <w:t>Pirxon S.A. w Gdańsku</w:t>
      </w:r>
      <w:r w:rsidRPr="008E63E5">
        <w:rPr>
          <w:sz w:val="28"/>
        </w:rPr>
        <w:t>)</w:t>
      </w:r>
      <w:r w:rsidR="005D48BE">
        <w:rPr>
          <w:sz w:val="28"/>
        </w:rPr>
        <w:t>.</w:t>
      </w:r>
    </w:p>
    <w:p w:rsidR="005B70C8" w:rsidRPr="00141D1B" w:rsidRDefault="005B70C8">
      <w:pPr>
        <w:pStyle w:val="Tekstpodstawowy2"/>
        <w:rPr>
          <w:b/>
          <w:color w:val="0070C0"/>
        </w:rPr>
      </w:pPr>
    </w:p>
    <w:p w:rsidR="005B70C8" w:rsidRPr="00141D1B" w:rsidRDefault="005B70C8">
      <w:pPr>
        <w:pStyle w:val="Tekstpodstawowy2"/>
        <w:rPr>
          <w:b/>
          <w:color w:val="0070C0"/>
        </w:rPr>
      </w:pPr>
    </w:p>
    <w:p w:rsidR="00B24D1A" w:rsidRPr="007122CC" w:rsidRDefault="00B24D1A" w:rsidP="00B24D1A">
      <w:pPr>
        <w:pStyle w:val="Tekstpodstawowy2"/>
        <w:rPr>
          <w:b/>
          <w:bCs/>
        </w:rPr>
      </w:pPr>
      <w:r w:rsidRPr="007122CC">
        <w:rPr>
          <w:b/>
          <w:bCs/>
        </w:rPr>
        <w:t xml:space="preserve">III. Wykonanie wydatków w poszczególnych paragrafach w stosunku </w:t>
      </w:r>
      <w:r w:rsidRPr="007122CC">
        <w:rPr>
          <w:b/>
          <w:bCs/>
        </w:rPr>
        <w:br/>
        <w:t xml:space="preserve">        do planu, na dzień poprzedzający dokonanie zmian w planie.</w:t>
      </w:r>
    </w:p>
    <w:p w:rsidR="007122CC" w:rsidRDefault="00B24D1A" w:rsidP="00B24D1A">
      <w:pPr>
        <w:pStyle w:val="Tekstpodstawowy2"/>
      </w:pPr>
      <w:r w:rsidRPr="007122CC">
        <w:t>Zarząd Powiatu Tczewskiego upoważnił Dyrektora do dokonywania przeniesień planowanych wydatków bieżących między paragrafami w ramach poszczególnych rozdziałów klasyfi</w:t>
      </w:r>
      <w:r w:rsidR="00B13155" w:rsidRPr="007122CC">
        <w:t xml:space="preserve">kacji budżetowej, z wyłączeniem </w:t>
      </w:r>
      <w:r w:rsidRPr="007122CC">
        <w:t xml:space="preserve">następujących paragrafów: 4010, 4040, 4110, 4120, 4710, 4780. </w:t>
      </w:r>
    </w:p>
    <w:p w:rsidR="00B24D1A" w:rsidRPr="007122CC" w:rsidRDefault="00B24D1A" w:rsidP="00B24D1A">
      <w:pPr>
        <w:pStyle w:val="Tekstpodstawowy2"/>
      </w:pPr>
      <w:r w:rsidRPr="007122CC">
        <w:t>Ponadto, Dyrektor zobowiązany był poinformować Z</w:t>
      </w:r>
      <w:r w:rsidR="007122CC">
        <w:t xml:space="preserve">arząd Powiatu w terminie 7 dni </w:t>
      </w:r>
      <w:r w:rsidRPr="007122CC">
        <w:t xml:space="preserve">od dnia dokonania zmian, a o ostatniej zmianie do dnia 30 listopada 2022 r. </w:t>
      </w:r>
    </w:p>
    <w:p w:rsidR="00B24D1A" w:rsidRPr="00B24D1A" w:rsidRDefault="00B24D1A" w:rsidP="00B24D1A">
      <w:pPr>
        <w:pStyle w:val="Tekstpodstawowy2"/>
        <w:rPr>
          <w:color w:val="0070C0"/>
        </w:rPr>
      </w:pPr>
    </w:p>
    <w:p w:rsidR="00B24D1A" w:rsidRPr="00A3642D" w:rsidRDefault="00B24D1A" w:rsidP="00B24D1A">
      <w:pPr>
        <w:pStyle w:val="Tekstpodstawowy2"/>
        <w:rPr>
          <w:u w:val="single"/>
        </w:rPr>
      </w:pPr>
      <w:r w:rsidRPr="00A3642D">
        <w:rPr>
          <w:u w:val="single"/>
        </w:rPr>
        <w:t xml:space="preserve">Kontrolę przeprowadzono na podstawie: </w:t>
      </w:r>
    </w:p>
    <w:p w:rsidR="00B24D1A" w:rsidRPr="00A3642D" w:rsidRDefault="00B24D1A" w:rsidP="00B24D1A">
      <w:pPr>
        <w:pStyle w:val="Tekstpodstawowy2"/>
        <w:numPr>
          <w:ilvl w:val="0"/>
          <w:numId w:val="1"/>
        </w:numPr>
      </w:pPr>
      <w:r w:rsidRPr="00A3642D">
        <w:t xml:space="preserve">uchwały Zarządu Powiatu Tczewskiego Nr 191/555/2022 z dnia 3 lutego </w:t>
      </w:r>
      <w:r w:rsidRPr="00A3642D">
        <w:br/>
        <w:t>2022 r.</w:t>
      </w:r>
      <w:r w:rsidR="007122CC">
        <w:t xml:space="preserve"> w sprawie upoważnienia dyrektorów powiatowych jednostek organizacyjnych Powiatu Tczewskiego do dokonywania w 2022 roku zmian w planie finansowym jednostki</w:t>
      </w:r>
      <w:r w:rsidRPr="00A3642D">
        <w:t>,</w:t>
      </w:r>
    </w:p>
    <w:p w:rsidR="007122CC" w:rsidRPr="00A3642D" w:rsidRDefault="007122CC" w:rsidP="007122CC">
      <w:pPr>
        <w:numPr>
          <w:ilvl w:val="0"/>
          <w:numId w:val="1"/>
        </w:numPr>
        <w:jc w:val="both"/>
        <w:rPr>
          <w:sz w:val="28"/>
        </w:rPr>
      </w:pPr>
      <w:r w:rsidRPr="00A3642D">
        <w:rPr>
          <w:sz w:val="28"/>
        </w:rPr>
        <w:t xml:space="preserve">uchwał Rady Powiatu Tczewskiego: Nr XLIII/254/2022 z dnia 29 marca 2022 r., Nr XLVI/264/2022 z dnia 31 maja 2022 r., Nr XLVII/270/2022 </w:t>
      </w:r>
      <w:r w:rsidRPr="00A3642D">
        <w:rPr>
          <w:sz w:val="28"/>
        </w:rPr>
        <w:br/>
        <w:t xml:space="preserve">z dnia 28 czerwca 2022 r., Nr XLVIII/275/2022 z dnia 30 sierpnia 2022 r., Nr LI/294/2022 z dnia 29 listopada 2022 r., Nr LII/302/2022 z dnia </w:t>
      </w:r>
      <w:r w:rsidRPr="00A3642D">
        <w:rPr>
          <w:sz w:val="28"/>
        </w:rPr>
        <w:br/>
        <w:t>28 grudnia 2022 r.,</w:t>
      </w:r>
    </w:p>
    <w:p w:rsidR="007122CC" w:rsidRPr="00A3642D" w:rsidRDefault="007122CC" w:rsidP="007122CC">
      <w:pPr>
        <w:numPr>
          <w:ilvl w:val="0"/>
          <w:numId w:val="1"/>
        </w:numPr>
        <w:jc w:val="both"/>
        <w:rPr>
          <w:sz w:val="28"/>
        </w:rPr>
      </w:pPr>
      <w:r w:rsidRPr="00A3642D">
        <w:rPr>
          <w:sz w:val="28"/>
        </w:rPr>
        <w:t xml:space="preserve">uchwał Zarządu Powiatu Tczewskiego Nr 208/606/2022 z dnia 12 maja </w:t>
      </w:r>
      <w:r w:rsidRPr="00A3642D">
        <w:rPr>
          <w:sz w:val="28"/>
        </w:rPr>
        <w:br/>
        <w:t xml:space="preserve">2022 r., Nr 227/652/2022 z dnia 1 września 2022 r., Nr 235/672/2022 z dnia </w:t>
      </w:r>
      <w:r w:rsidRPr="00A3642D">
        <w:rPr>
          <w:sz w:val="28"/>
        </w:rPr>
        <w:br/>
        <w:t>27 października 2022 r., Nr 242/687/2022 z dnia 8 grudnia 2022 r.,</w:t>
      </w:r>
    </w:p>
    <w:p w:rsidR="00B24D1A" w:rsidRPr="00A3642D" w:rsidRDefault="00B24D1A" w:rsidP="00B24D1A">
      <w:pPr>
        <w:numPr>
          <w:ilvl w:val="0"/>
          <w:numId w:val="1"/>
        </w:numPr>
        <w:jc w:val="both"/>
        <w:rPr>
          <w:sz w:val="28"/>
        </w:rPr>
      </w:pPr>
      <w:r w:rsidRPr="00A3642D">
        <w:rPr>
          <w:sz w:val="28"/>
        </w:rPr>
        <w:t xml:space="preserve">decyzji Dyrektora o dokonanych zmianach w planie wydatków: Nr 1/2022 </w:t>
      </w:r>
      <w:r w:rsidRPr="00A3642D">
        <w:rPr>
          <w:sz w:val="28"/>
        </w:rPr>
        <w:br/>
      </w:r>
      <w:r w:rsidR="00B13155" w:rsidRPr="00A3642D">
        <w:rPr>
          <w:sz w:val="28"/>
        </w:rPr>
        <w:t>z dnia 14</w:t>
      </w:r>
      <w:r w:rsidR="00020AC6" w:rsidRPr="00A3642D">
        <w:rPr>
          <w:sz w:val="28"/>
        </w:rPr>
        <w:t xml:space="preserve"> marca </w:t>
      </w:r>
      <w:r w:rsidR="00B13155" w:rsidRPr="00A3642D">
        <w:rPr>
          <w:sz w:val="28"/>
        </w:rPr>
        <w:t>2022 r., Nr 2/2022 z dnia 31</w:t>
      </w:r>
      <w:r w:rsidR="00020AC6" w:rsidRPr="00A3642D">
        <w:rPr>
          <w:sz w:val="28"/>
        </w:rPr>
        <w:t xml:space="preserve"> marca </w:t>
      </w:r>
      <w:r w:rsidR="00B13155" w:rsidRPr="00A3642D">
        <w:rPr>
          <w:sz w:val="28"/>
        </w:rPr>
        <w:t>2022 r., Nr 3/2022 z dnia 31</w:t>
      </w:r>
      <w:r w:rsidR="00020AC6" w:rsidRPr="00A3642D">
        <w:rPr>
          <w:sz w:val="28"/>
        </w:rPr>
        <w:t xml:space="preserve"> sierpnia </w:t>
      </w:r>
      <w:r w:rsidR="00B13155" w:rsidRPr="00A3642D">
        <w:rPr>
          <w:sz w:val="28"/>
        </w:rPr>
        <w:t>2022 r.,</w:t>
      </w:r>
      <w:r w:rsidR="00020AC6" w:rsidRPr="00A3642D">
        <w:rPr>
          <w:sz w:val="28"/>
        </w:rPr>
        <w:t xml:space="preserve"> Nr 4/2022 z dnia 30 listopada 2022 r.,</w:t>
      </w:r>
    </w:p>
    <w:p w:rsidR="00B24D1A" w:rsidRPr="00A3642D" w:rsidRDefault="00B24D1A" w:rsidP="00B24D1A">
      <w:pPr>
        <w:numPr>
          <w:ilvl w:val="0"/>
          <w:numId w:val="1"/>
        </w:numPr>
        <w:jc w:val="both"/>
        <w:rPr>
          <w:sz w:val="28"/>
        </w:rPr>
      </w:pPr>
      <w:r w:rsidRPr="00A3642D">
        <w:rPr>
          <w:sz w:val="28"/>
        </w:rPr>
        <w:t xml:space="preserve">danych z ewidencji księgowej (zestawień wykonanych wydatków </w:t>
      </w:r>
      <w:r w:rsidRPr="00A3642D">
        <w:rPr>
          <w:sz w:val="28"/>
        </w:rPr>
        <w:br/>
        <w:t>w stosunku do planu finansowego na dzień poprzedzający decyzje Dyrektora).</w:t>
      </w:r>
    </w:p>
    <w:p w:rsidR="00B24D1A" w:rsidRDefault="00B24D1A" w:rsidP="00B24D1A">
      <w:pPr>
        <w:pStyle w:val="Tekstpodstawowy2"/>
        <w:rPr>
          <w:color w:val="0070C0"/>
        </w:rPr>
      </w:pPr>
    </w:p>
    <w:p w:rsidR="00A05D6A" w:rsidRPr="00B24D1A" w:rsidRDefault="00A05D6A" w:rsidP="00B24D1A">
      <w:pPr>
        <w:pStyle w:val="Tekstpodstawowy2"/>
        <w:rPr>
          <w:color w:val="0070C0"/>
        </w:rPr>
      </w:pPr>
    </w:p>
    <w:p w:rsidR="00B24D1A" w:rsidRPr="00A3642D" w:rsidRDefault="00B24D1A" w:rsidP="00B24D1A">
      <w:pPr>
        <w:pStyle w:val="Tekstpodstawowy2"/>
      </w:pPr>
      <w:r w:rsidRPr="00A3642D">
        <w:t>Wykaz wydatków w paragrafach, których dotyczyły zmiany przedstawia poniższa tabela:</w:t>
      </w:r>
    </w:p>
    <w:p w:rsidR="00B24D1A" w:rsidRPr="00A3642D" w:rsidRDefault="00B24D1A" w:rsidP="00B24D1A">
      <w:pPr>
        <w:jc w:val="right"/>
        <w:rPr>
          <w:sz w:val="18"/>
          <w:szCs w:val="18"/>
        </w:rPr>
      </w:pPr>
      <w:r w:rsidRPr="00A3642D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729"/>
        <w:gridCol w:w="1765"/>
        <w:gridCol w:w="1281"/>
      </w:tblGrid>
      <w:tr w:rsidR="00A3642D" w:rsidRPr="00A3642D" w:rsidTr="00B13155">
        <w:trPr>
          <w:trHeight w:val="589"/>
        </w:trPr>
        <w:tc>
          <w:tcPr>
            <w:tcW w:w="1513" w:type="dxa"/>
            <w:vMerge w:val="restart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 xml:space="preserve">Kwota </w:t>
            </w:r>
            <w:r w:rsidRPr="00A3642D">
              <w:rPr>
                <w:b/>
              </w:rPr>
              <w:br/>
              <w:t>wykonania</w:t>
            </w:r>
          </w:p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 xml:space="preserve">% wykonania w stosunku </w:t>
            </w:r>
            <w:r w:rsidRPr="00A3642D">
              <w:rPr>
                <w:b/>
              </w:rPr>
              <w:lastRenderedPageBreak/>
              <w:t>do planu</w:t>
            </w:r>
          </w:p>
        </w:tc>
      </w:tr>
      <w:tr w:rsidR="00A3642D" w:rsidRPr="00A3642D" w:rsidTr="00B13155">
        <w:tc>
          <w:tcPr>
            <w:tcW w:w="1513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299" w:type="dxa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B24D1A" w:rsidRPr="00A3642D" w:rsidRDefault="00B24D1A" w:rsidP="00B13155">
            <w:pPr>
              <w:jc w:val="center"/>
              <w:rPr>
                <w:b/>
              </w:rPr>
            </w:pPr>
            <w:r w:rsidRPr="00A3642D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765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281" w:type="dxa"/>
            <w:vMerge/>
          </w:tcPr>
          <w:p w:rsidR="00B24D1A" w:rsidRPr="00A3642D" w:rsidRDefault="00B24D1A" w:rsidP="00B13155">
            <w:pPr>
              <w:jc w:val="center"/>
            </w:pP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 w:val="restart"/>
          </w:tcPr>
          <w:p w:rsidR="00B13155" w:rsidRPr="00A3642D" w:rsidRDefault="006F51E5" w:rsidP="00B13155">
            <w:pPr>
              <w:jc w:val="center"/>
            </w:pPr>
            <w:r w:rsidRPr="00A3642D">
              <w:lastRenderedPageBreak/>
              <w:t>13.03.2022</w:t>
            </w:r>
          </w:p>
        </w:tc>
        <w:tc>
          <w:tcPr>
            <w:tcW w:w="1299" w:type="dxa"/>
            <w:vMerge w:val="restart"/>
          </w:tcPr>
          <w:p w:rsidR="00B13155" w:rsidRPr="00A3642D" w:rsidRDefault="00B13155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B13155" w:rsidRPr="00A3642D" w:rsidRDefault="00B13155" w:rsidP="00B13155">
            <w:pPr>
              <w:jc w:val="center"/>
            </w:pPr>
            <w:r w:rsidRPr="00A3642D">
              <w:t>4220</w:t>
            </w:r>
          </w:p>
        </w:tc>
        <w:tc>
          <w:tcPr>
            <w:tcW w:w="1729" w:type="dxa"/>
          </w:tcPr>
          <w:p w:rsidR="00B13155" w:rsidRPr="00A3642D" w:rsidRDefault="006F51E5" w:rsidP="00B13155">
            <w:pPr>
              <w:jc w:val="right"/>
            </w:pPr>
            <w:r w:rsidRPr="00A3642D">
              <w:t>191.700,00</w:t>
            </w:r>
          </w:p>
        </w:tc>
        <w:tc>
          <w:tcPr>
            <w:tcW w:w="1765" w:type="dxa"/>
          </w:tcPr>
          <w:p w:rsidR="00B13155" w:rsidRPr="00A3642D" w:rsidRDefault="006F51E5" w:rsidP="00B13155">
            <w:pPr>
              <w:jc w:val="right"/>
            </w:pPr>
            <w:r w:rsidRPr="00A3642D">
              <w:t>12.254,23</w:t>
            </w:r>
          </w:p>
        </w:tc>
        <w:tc>
          <w:tcPr>
            <w:tcW w:w="1281" w:type="dxa"/>
          </w:tcPr>
          <w:p w:rsidR="00B13155" w:rsidRPr="00A3642D" w:rsidRDefault="006F51E5" w:rsidP="00B13155">
            <w:pPr>
              <w:jc w:val="right"/>
            </w:pPr>
            <w:r w:rsidRPr="00A3642D">
              <w:t>6,39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625" w:type="dxa"/>
          </w:tcPr>
          <w:p w:rsidR="00B13155" w:rsidRPr="00A3642D" w:rsidRDefault="00B13155" w:rsidP="00B13155">
            <w:pPr>
              <w:jc w:val="center"/>
            </w:pPr>
            <w:r w:rsidRPr="00A3642D">
              <w:t>4430</w:t>
            </w:r>
          </w:p>
        </w:tc>
        <w:tc>
          <w:tcPr>
            <w:tcW w:w="1729" w:type="dxa"/>
          </w:tcPr>
          <w:p w:rsidR="00B13155" w:rsidRPr="00A3642D" w:rsidRDefault="006F51E5" w:rsidP="00B13155">
            <w:pPr>
              <w:jc w:val="right"/>
            </w:pPr>
            <w:r w:rsidRPr="00A3642D">
              <w:t>10.000,00</w:t>
            </w:r>
          </w:p>
        </w:tc>
        <w:tc>
          <w:tcPr>
            <w:tcW w:w="1765" w:type="dxa"/>
          </w:tcPr>
          <w:p w:rsidR="00B13155" w:rsidRPr="00A3642D" w:rsidRDefault="006F51E5" w:rsidP="00B13155">
            <w:pPr>
              <w:jc w:val="right"/>
            </w:pPr>
            <w:r w:rsidRPr="00A3642D">
              <w:t>4.230,00</w:t>
            </w:r>
          </w:p>
        </w:tc>
        <w:tc>
          <w:tcPr>
            <w:tcW w:w="1281" w:type="dxa"/>
          </w:tcPr>
          <w:p w:rsidR="00B13155" w:rsidRPr="00A3642D" w:rsidRDefault="006F51E5" w:rsidP="00B13155">
            <w:pPr>
              <w:jc w:val="right"/>
            </w:pPr>
            <w:r w:rsidRPr="00A3642D">
              <w:t>42,30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625" w:type="dxa"/>
          </w:tcPr>
          <w:p w:rsidR="00B13155" w:rsidRPr="00A3642D" w:rsidRDefault="00B13155" w:rsidP="00B13155">
            <w:pPr>
              <w:jc w:val="center"/>
            </w:pPr>
            <w:r w:rsidRPr="00A3642D">
              <w:t>4440</w:t>
            </w:r>
          </w:p>
        </w:tc>
        <w:tc>
          <w:tcPr>
            <w:tcW w:w="1729" w:type="dxa"/>
          </w:tcPr>
          <w:p w:rsidR="00B13155" w:rsidRPr="00A3642D" w:rsidRDefault="006F51E5" w:rsidP="00B13155">
            <w:pPr>
              <w:jc w:val="right"/>
            </w:pPr>
            <w:r w:rsidRPr="00A3642D">
              <w:t>96.000,00</w:t>
            </w:r>
          </w:p>
        </w:tc>
        <w:tc>
          <w:tcPr>
            <w:tcW w:w="1765" w:type="dxa"/>
          </w:tcPr>
          <w:p w:rsidR="00B13155" w:rsidRPr="00A3642D" w:rsidRDefault="006F51E5" w:rsidP="00B13155">
            <w:pPr>
              <w:jc w:val="right"/>
            </w:pPr>
            <w:r w:rsidRPr="00A3642D">
              <w:t>0,00</w:t>
            </w:r>
          </w:p>
        </w:tc>
        <w:tc>
          <w:tcPr>
            <w:tcW w:w="1281" w:type="dxa"/>
          </w:tcPr>
          <w:p w:rsidR="00B13155" w:rsidRPr="00A3642D" w:rsidRDefault="006F51E5" w:rsidP="00B13155">
            <w:pPr>
              <w:jc w:val="right"/>
            </w:pPr>
            <w:r w:rsidRPr="00A3642D">
              <w:t>0,00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625" w:type="dxa"/>
          </w:tcPr>
          <w:p w:rsidR="00B13155" w:rsidRPr="00A3642D" w:rsidRDefault="00B13155" w:rsidP="00B13155">
            <w:pPr>
              <w:jc w:val="center"/>
            </w:pPr>
            <w:r w:rsidRPr="00A3642D">
              <w:t>4480</w:t>
            </w:r>
          </w:p>
        </w:tc>
        <w:tc>
          <w:tcPr>
            <w:tcW w:w="1729" w:type="dxa"/>
          </w:tcPr>
          <w:p w:rsidR="00B13155" w:rsidRPr="00A3642D" w:rsidRDefault="006F51E5" w:rsidP="00B13155">
            <w:pPr>
              <w:jc w:val="right"/>
            </w:pPr>
            <w:r w:rsidRPr="00A3642D">
              <w:t>4.800,00</w:t>
            </w:r>
          </w:p>
        </w:tc>
        <w:tc>
          <w:tcPr>
            <w:tcW w:w="1765" w:type="dxa"/>
          </w:tcPr>
          <w:p w:rsidR="00B13155" w:rsidRPr="00A3642D" w:rsidRDefault="006F51E5" w:rsidP="00B13155">
            <w:pPr>
              <w:jc w:val="right"/>
            </w:pPr>
            <w:r w:rsidRPr="00A3642D">
              <w:t>4.746,00</w:t>
            </w:r>
          </w:p>
        </w:tc>
        <w:tc>
          <w:tcPr>
            <w:tcW w:w="1281" w:type="dxa"/>
          </w:tcPr>
          <w:p w:rsidR="00B13155" w:rsidRPr="00A3642D" w:rsidRDefault="006F51E5" w:rsidP="00B13155">
            <w:pPr>
              <w:jc w:val="right"/>
            </w:pPr>
            <w:r w:rsidRPr="00A3642D">
              <w:t>98,88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13155" w:rsidRPr="00A3642D" w:rsidRDefault="00B13155" w:rsidP="00B13155">
            <w:pPr>
              <w:jc w:val="center"/>
            </w:pPr>
          </w:p>
        </w:tc>
        <w:tc>
          <w:tcPr>
            <w:tcW w:w="1625" w:type="dxa"/>
          </w:tcPr>
          <w:p w:rsidR="00B13155" w:rsidRPr="00A3642D" w:rsidRDefault="00B13155" w:rsidP="00B13155">
            <w:pPr>
              <w:jc w:val="center"/>
            </w:pPr>
            <w:r w:rsidRPr="00A3642D">
              <w:t>4520</w:t>
            </w:r>
          </w:p>
        </w:tc>
        <w:tc>
          <w:tcPr>
            <w:tcW w:w="1729" w:type="dxa"/>
          </w:tcPr>
          <w:p w:rsidR="00B13155" w:rsidRPr="00A3642D" w:rsidRDefault="006F51E5" w:rsidP="00B13155">
            <w:pPr>
              <w:jc w:val="right"/>
            </w:pPr>
            <w:r w:rsidRPr="00A3642D">
              <w:t>12.000,00</w:t>
            </w:r>
          </w:p>
        </w:tc>
        <w:tc>
          <w:tcPr>
            <w:tcW w:w="1765" w:type="dxa"/>
          </w:tcPr>
          <w:p w:rsidR="00B13155" w:rsidRPr="00A3642D" w:rsidRDefault="006F51E5" w:rsidP="00B13155">
            <w:pPr>
              <w:jc w:val="right"/>
            </w:pPr>
            <w:r w:rsidRPr="00A3642D">
              <w:t>0,00</w:t>
            </w:r>
          </w:p>
        </w:tc>
        <w:tc>
          <w:tcPr>
            <w:tcW w:w="1281" w:type="dxa"/>
          </w:tcPr>
          <w:p w:rsidR="00B13155" w:rsidRPr="00A3642D" w:rsidRDefault="006F51E5" w:rsidP="00B13155">
            <w:pPr>
              <w:jc w:val="right"/>
            </w:pPr>
            <w:r w:rsidRPr="00A3642D">
              <w:t>0,00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 w:val="restart"/>
          </w:tcPr>
          <w:p w:rsidR="00B24D1A" w:rsidRPr="00A3642D" w:rsidRDefault="006F51E5" w:rsidP="006F51E5">
            <w:pPr>
              <w:jc w:val="center"/>
            </w:pPr>
            <w:r w:rsidRPr="00A3642D">
              <w:t>28.03.</w:t>
            </w:r>
            <w:r w:rsidR="00B24D1A" w:rsidRPr="00A3642D">
              <w:t>2022</w:t>
            </w:r>
          </w:p>
        </w:tc>
        <w:tc>
          <w:tcPr>
            <w:tcW w:w="1299" w:type="dxa"/>
            <w:vMerge w:val="restart"/>
          </w:tcPr>
          <w:p w:rsidR="00B24D1A" w:rsidRPr="00A3642D" w:rsidRDefault="00B24D1A" w:rsidP="00B13155">
            <w:pPr>
              <w:jc w:val="center"/>
            </w:pPr>
            <w:r w:rsidRPr="00A3642D">
              <w:t>85202</w:t>
            </w:r>
          </w:p>
          <w:p w:rsidR="00B24D1A" w:rsidRPr="00A3642D" w:rsidRDefault="00B24D1A" w:rsidP="00B13155">
            <w:pPr>
              <w:jc w:val="center"/>
            </w:pPr>
          </w:p>
        </w:tc>
        <w:tc>
          <w:tcPr>
            <w:tcW w:w="1625" w:type="dxa"/>
          </w:tcPr>
          <w:p w:rsidR="00B24D1A" w:rsidRPr="00A3642D" w:rsidRDefault="006F51E5" w:rsidP="00B13155">
            <w:pPr>
              <w:jc w:val="center"/>
            </w:pPr>
            <w:r w:rsidRPr="00A3642D">
              <w:t>4010</w:t>
            </w:r>
          </w:p>
        </w:tc>
        <w:tc>
          <w:tcPr>
            <w:tcW w:w="1729" w:type="dxa"/>
          </w:tcPr>
          <w:p w:rsidR="00B24D1A" w:rsidRPr="00A3642D" w:rsidRDefault="006F51E5" w:rsidP="00B13155">
            <w:pPr>
              <w:jc w:val="right"/>
            </w:pPr>
            <w:r w:rsidRPr="00A3642D">
              <w:t>2.984.400,00</w:t>
            </w:r>
          </w:p>
        </w:tc>
        <w:tc>
          <w:tcPr>
            <w:tcW w:w="1765" w:type="dxa"/>
          </w:tcPr>
          <w:p w:rsidR="00B24D1A" w:rsidRPr="00A3642D" w:rsidRDefault="006F51E5" w:rsidP="00B13155">
            <w:pPr>
              <w:jc w:val="right"/>
            </w:pPr>
            <w:r w:rsidRPr="00A3642D">
              <w:t>619.997,53</w:t>
            </w:r>
          </w:p>
        </w:tc>
        <w:tc>
          <w:tcPr>
            <w:tcW w:w="1281" w:type="dxa"/>
          </w:tcPr>
          <w:p w:rsidR="00B24D1A" w:rsidRPr="00A3642D" w:rsidRDefault="006F51E5" w:rsidP="00B13155">
            <w:pPr>
              <w:jc w:val="right"/>
            </w:pPr>
            <w:r w:rsidRPr="00A3642D">
              <w:t>20,77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625" w:type="dxa"/>
          </w:tcPr>
          <w:p w:rsidR="00B24D1A" w:rsidRPr="00A3642D" w:rsidRDefault="006F51E5" w:rsidP="00B13155">
            <w:pPr>
              <w:jc w:val="center"/>
            </w:pPr>
            <w:r w:rsidRPr="00A3642D">
              <w:t>4210</w:t>
            </w:r>
          </w:p>
        </w:tc>
        <w:tc>
          <w:tcPr>
            <w:tcW w:w="1729" w:type="dxa"/>
          </w:tcPr>
          <w:p w:rsidR="00B24D1A" w:rsidRPr="00A3642D" w:rsidRDefault="006F51E5" w:rsidP="00B13155">
            <w:pPr>
              <w:jc w:val="right"/>
            </w:pPr>
            <w:r w:rsidRPr="00A3642D">
              <w:t>265.500,00</w:t>
            </w:r>
          </w:p>
        </w:tc>
        <w:tc>
          <w:tcPr>
            <w:tcW w:w="1765" w:type="dxa"/>
          </w:tcPr>
          <w:p w:rsidR="00B24D1A" w:rsidRPr="00A3642D" w:rsidRDefault="006F51E5" w:rsidP="00B13155">
            <w:pPr>
              <w:jc w:val="right"/>
            </w:pPr>
            <w:r w:rsidRPr="00A3642D">
              <w:t>82.692,65</w:t>
            </w:r>
          </w:p>
        </w:tc>
        <w:tc>
          <w:tcPr>
            <w:tcW w:w="1281" w:type="dxa"/>
          </w:tcPr>
          <w:p w:rsidR="00B24D1A" w:rsidRPr="00A3642D" w:rsidRDefault="006F51E5" w:rsidP="00B13155">
            <w:pPr>
              <w:jc w:val="right"/>
            </w:pPr>
            <w:r w:rsidRPr="00A3642D">
              <w:t>31,15</w:t>
            </w:r>
          </w:p>
        </w:tc>
      </w:tr>
      <w:tr w:rsidR="007122CC" w:rsidRPr="007122CC" w:rsidTr="00B13155">
        <w:trPr>
          <w:cantSplit/>
        </w:trPr>
        <w:tc>
          <w:tcPr>
            <w:tcW w:w="1513" w:type="dxa"/>
          </w:tcPr>
          <w:p w:rsidR="00B24D1A" w:rsidRPr="007122CC" w:rsidRDefault="007122CC" w:rsidP="00B13155">
            <w:pPr>
              <w:jc w:val="center"/>
            </w:pPr>
            <w:r w:rsidRPr="007122CC">
              <w:t>30.03.2022</w:t>
            </w:r>
          </w:p>
        </w:tc>
        <w:tc>
          <w:tcPr>
            <w:tcW w:w="1299" w:type="dxa"/>
          </w:tcPr>
          <w:p w:rsidR="00B24D1A" w:rsidRPr="007122CC" w:rsidRDefault="00B24D1A" w:rsidP="00B13155">
            <w:pPr>
              <w:jc w:val="center"/>
            </w:pPr>
            <w:r w:rsidRPr="007122CC">
              <w:t>85202</w:t>
            </w:r>
          </w:p>
        </w:tc>
        <w:tc>
          <w:tcPr>
            <w:tcW w:w="1625" w:type="dxa"/>
          </w:tcPr>
          <w:p w:rsidR="00B24D1A" w:rsidRPr="007122CC" w:rsidRDefault="006F51E5" w:rsidP="00B13155">
            <w:pPr>
              <w:jc w:val="center"/>
              <w:rPr>
                <w:bCs/>
              </w:rPr>
            </w:pPr>
            <w:r w:rsidRPr="007122CC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B24D1A" w:rsidRPr="007122CC" w:rsidRDefault="007122CC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80.000,00</w:t>
            </w:r>
          </w:p>
        </w:tc>
        <w:tc>
          <w:tcPr>
            <w:tcW w:w="1765" w:type="dxa"/>
          </w:tcPr>
          <w:p w:rsidR="00B24D1A" w:rsidRPr="007122CC" w:rsidRDefault="007122CC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4.577,12</w:t>
            </w:r>
          </w:p>
        </w:tc>
        <w:tc>
          <w:tcPr>
            <w:tcW w:w="1281" w:type="dxa"/>
          </w:tcPr>
          <w:p w:rsidR="00B24D1A" w:rsidRPr="007122CC" w:rsidRDefault="007122CC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5,72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</w:tcPr>
          <w:p w:rsidR="00B24D1A" w:rsidRPr="00A3642D" w:rsidRDefault="004754A6" w:rsidP="00B13155">
            <w:pPr>
              <w:jc w:val="center"/>
            </w:pPr>
            <w:r w:rsidRPr="00A3642D">
              <w:t>11.05.2022</w:t>
            </w:r>
          </w:p>
        </w:tc>
        <w:tc>
          <w:tcPr>
            <w:tcW w:w="1299" w:type="dxa"/>
          </w:tcPr>
          <w:p w:rsidR="00B24D1A" w:rsidRPr="00A3642D" w:rsidRDefault="00B24D1A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B24D1A" w:rsidRPr="00A3642D" w:rsidRDefault="006D4197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B24D1A" w:rsidRPr="00A3642D" w:rsidRDefault="004754A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265.500,00</w:t>
            </w:r>
          </w:p>
        </w:tc>
        <w:tc>
          <w:tcPr>
            <w:tcW w:w="1765" w:type="dxa"/>
          </w:tcPr>
          <w:p w:rsidR="00B24D1A" w:rsidRPr="00A3642D" w:rsidRDefault="004754A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134.354,40</w:t>
            </w:r>
          </w:p>
        </w:tc>
        <w:tc>
          <w:tcPr>
            <w:tcW w:w="1281" w:type="dxa"/>
          </w:tcPr>
          <w:p w:rsidR="00B24D1A" w:rsidRPr="00A3642D" w:rsidRDefault="004754A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50,60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 w:val="restart"/>
          </w:tcPr>
          <w:p w:rsidR="00B24D1A" w:rsidRPr="00A3642D" w:rsidRDefault="00AA2861" w:rsidP="00B13155">
            <w:pPr>
              <w:jc w:val="center"/>
            </w:pPr>
            <w:r w:rsidRPr="00A3642D">
              <w:t>30.05.2022</w:t>
            </w:r>
          </w:p>
        </w:tc>
        <w:tc>
          <w:tcPr>
            <w:tcW w:w="1299" w:type="dxa"/>
            <w:vMerge w:val="restart"/>
          </w:tcPr>
          <w:p w:rsidR="00B24D1A" w:rsidRPr="00A3642D" w:rsidRDefault="00B24D1A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B24D1A" w:rsidRPr="00A3642D" w:rsidRDefault="00AA2861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2.984.400,00</w:t>
            </w:r>
          </w:p>
        </w:tc>
        <w:tc>
          <w:tcPr>
            <w:tcW w:w="1765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1.065.269,61</w:t>
            </w:r>
          </w:p>
        </w:tc>
        <w:tc>
          <w:tcPr>
            <w:tcW w:w="1281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35,69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B24D1A" w:rsidRPr="00A3642D" w:rsidRDefault="00B24D1A" w:rsidP="00B13155">
            <w:pPr>
              <w:jc w:val="center"/>
            </w:pPr>
          </w:p>
        </w:tc>
        <w:tc>
          <w:tcPr>
            <w:tcW w:w="1625" w:type="dxa"/>
          </w:tcPr>
          <w:p w:rsidR="00B24D1A" w:rsidRPr="00A3642D" w:rsidRDefault="00AA2861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320.625,00</w:t>
            </w:r>
          </w:p>
        </w:tc>
        <w:tc>
          <w:tcPr>
            <w:tcW w:w="1765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149.180,67</w:t>
            </w:r>
          </w:p>
        </w:tc>
        <w:tc>
          <w:tcPr>
            <w:tcW w:w="1281" w:type="dxa"/>
          </w:tcPr>
          <w:p w:rsidR="00B24D1A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46,53</w:t>
            </w:r>
          </w:p>
        </w:tc>
      </w:tr>
      <w:tr w:rsidR="00B24D1A" w:rsidRPr="00B24D1A" w:rsidTr="00B13155">
        <w:trPr>
          <w:cantSplit/>
        </w:trPr>
        <w:tc>
          <w:tcPr>
            <w:tcW w:w="1513" w:type="dxa"/>
            <w:vMerge/>
          </w:tcPr>
          <w:p w:rsidR="00B24D1A" w:rsidRPr="00B24D1A" w:rsidRDefault="00B24D1A" w:rsidP="00B13155">
            <w:pPr>
              <w:jc w:val="center"/>
              <w:rPr>
                <w:color w:val="0070C0"/>
              </w:rPr>
            </w:pPr>
          </w:p>
        </w:tc>
        <w:tc>
          <w:tcPr>
            <w:tcW w:w="1299" w:type="dxa"/>
            <w:vMerge w:val="restart"/>
          </w:tcPr>
          <w:p w:rsidR="00B24D1A" w:rsidRPr="00B24D1A" w:rsidRDefault="00AA2861" w:rsidP="00B13155">
            <w:pPr>
              <w:jc w:val="center"/>
              <w:rPr>
                <w:color w:val="0070C0"/>
              </w:rPr>
            </w:pPr>
            <w:r w:rsidRPr="00A3642D">
              <w:t>85295</w:t>
            </w:r>
          </w:p>
        </w:tc>
        <w:tc>
          <w:tcPr>
            <w:tcW w:w="1625" w:type="dxa"/>
          </w:tcPr>
          <w:p w:rsidR="00B24D1A" w:rsidRPr="007122CC" w:rsidRDefault="00AA2861" w:rsidP="00B13155">
            <w:pPr>
              <w:jc w:val="center"/>
              <w:rPr>
                <w:bCs/>
              </w:rPr>
            </w:pPr>
            <w:r w:rsidRPr="007122CC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B24D1A" w:rsidRPr="007122CC" w:rsidRDefault="00084238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40.000,00</w:t>
            </w:r>
          </w:p>
        </w:tc>
        <w:tc>
          <w:tcPr>
            <w:tcW w:w="1765" w:type="dxa"/>
          </w:tcPr>
          <w:p w:rsidR="00B24D1A" w:rsidRPr="007122CC" w:rsidRDefault="00084238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40.000,00</w:t>
            </w:r>
          </w:p>
        </w:tc>
        <w:tc>
          <w:tcPr>
            <w:tcW w:w="1281" w:type="dxa"/>
          </w:tcPr>
          <w:p w:rsidR="00B24D1A" w:rsidRPr="007122CC" w:rsidRDefault="00084238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100,00</w:t>
            </w:r>
          </w:p>
        </w:tc>
      </w:tr>
      <w:tr w:rsidR="00B24D1A" w:rsidRPr="00B24D1A" w:rsidTr="00B13155">
        <w:trPr>
          <w:cantSplit/>
        </w:trPr>
        <w:tc>
          <w:tcPr>
            <w:tcW w:w="1513" w:type="dxa"/>
            <w:vMerge/>
          </w:tcPr>
          <w:p w:rsidR="00B24D1A" w:rsidRPr="00B24D1A" w:rsidRDefault="00B24D1A" w:rsidP="00B13155">
            <w:pPr>
              <w:jc w:val="center"/>
              <w:rPr>
                <w:color w:val="0070C0"/>
              </w:rPr>
            </w:pPr>
          </w:p>
        </w:tc>
        <w:tc>
          <w:tcPr>
            <w:tcW w:w="1299" w:type="dxa"/>
            <w:vMerge/>
          </w:tcPr>
          <w:p w:rsidR="00B24D1A" w:rsidRPr="00B24D1A" w:rsidRDefault="00B24D1A" w:rsidP="00B13155">
            <w:pPr>
              <w:jc w:val="center"/>
              <w:rPr>
                <w:color w:val="0070C0"/>
              </w:rPr>
            </w:pPr>
          </w:p>
        </w:tc>
        <w:tc>
          <w:tcPr>
            <w:tcW w:w="1625" w:type="dxa"/>
          </w:tcPr>
          <w:p w:rsidR="00B24D1A" w:rsidRPr="007122CC" w:rsidRDefault="00AA2861" w:rsidP="00B13155">
            <w:pPr>
              <w:jc w:val="center"/>
              <w:rPr>
                <w:bCs/>
              </w:rPr>
            </w:pPr>
            <w:r w:rsidRPr="007122CC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B24D1A" w:rsidRPr="007122CC" w:rsidRDefault="00084238" w:rsidP="00084238">
            <w:pPr>
              <w:jc w:val="right"/>
              <w:rPr>
                <w:bCs/>
              </w:rPr>
            </w:pPr>
            <w:r w:rsidRPr="007122CC">
              <w:rPr>
                <w:bCs/>
              </w:rPr>
              <w:t>9.049,00</w:t>
            </w:r>
          </w:p>
        </w:tc>
        <w:tc>
          <w:tcPr>
            <w:tcW w:w="1765" w:type="dxa"/>
          </w:tcPr>
          <w:p w:rsidR="00B24D1A" w:rsidRPr="007122CC" w:rsidRDefault="00084238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9.059,00</w:t>
            </w:r>
          </w:p>
        </w:tc>
        <w:tc>
          <w:tcPr>
            <w:tcW w:w="1281" w:type="dxa"/>
          </w:tcPr>
          <w:p w:rsidR="00B24D1A" w:rsidRPr="007122CC" w:rsidRDefault="00084238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100,00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 w:val="restart"/>
          </w:tcPr>
          <w:p w:rsidR="00084238" w:rsidRPr="00A3642D" w:rsidRDefault="00084238" w:rsidP="00B13155">
            <w:pPr>
              <w:jc w:val="center"/>
            </w:pPr>
            <w:r w:rsidRPr="00A3642D">
              <w:t>27.06.2022</w:t>
            </w:r>
          </w:p>
        </w:tc>
        <w:tc>
          <w:tcPr>
            <w:tcW w:w="1299" w:type="dxa"/>
            <w:vMerge w:val="restart"/>
          </w:tcPr>
          <w:p w:rsidR="00084238" w:rsidRPr="00A3642D" w:rsidRDefault="00084238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084238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3.024.400,00</w:t>
            </w:r>
          </w:p>
        </w:tc>
        <w:tc>
          <w:tcPr>
            <w:tcW w:w="1765" w:type="dxa"/>
          </w:tcPr>
          <w:p w:rsidR="00084238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1.162.685,81</w:t>
            </w:r>
          </w:p>
        </w:tc>
        <w:tc>
          <w:tcPr>
            <w:tcW w:w="1281" w:type="dxa"/>
          </w:tcPr>
          <w:p w:rsidR="00084238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38,44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4040</w:t>
            </w:r>
          </w:p>
        </w:tc>
        <w:tc>
          <w:tcPr>
            <w:tcW w:w="1729" w:type="dxa"/>
          </w:tcPr>
          <w:p w:rsidR="00084238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227.000,00</w:t>
            </w:r>
          </w:p>
        </w:tc>
        <w:tc>
          <w:tcPr>
            <w:tcW w:w="1765" w:type="dxa"/>
          </w:tcPr>
          <w:p w:rsidR="00084238" w:rsidRPr="00A3642D" w:rsidRDefault="00084238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216.667,68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95,45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4110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542.000,00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238.169,83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43,94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4120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58.000,00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25.346,86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43,70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329.674,00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212.034,75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64,32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4220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188.974,00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62.163,84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32,90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82.000,00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33.543,16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40,91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80.000,00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67.925,13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84,91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4300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95.000,00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46.511,58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48,96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4700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7.500,00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599,70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8,00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4710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2.164,84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21,65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4780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30.000,00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13.297,44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44,32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84238" w:rsidRPr="00A3642D" w:rsidRDefault="00084238" w:rsidP="00B13155">
            <w:pPr>
              <w:jc w:val="center"/>
            </w:pPr>
          </w:p>
        </w:tc>
        <w:tc>
          <w:tcPr>
            <w:tcW w:w="1625" w:type="dxa"/>
          </w:tcPr>
          <w:p w:rsidR="00084238" w:rsidRPr="00A3642D" w:rsidRDefault="00084238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6060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16.600,00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15.076,80</w:t>
            </w:r>
          </w:p>
        </w:tc>
        <w:tc>
          <w:tcPr>
            <w:tcW w:w="1281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90,82</w:t>
            </w:r>
          </w:p>
        </w:tc>
      </w:tr>
      <w:tr w:rsidR="00084238" w:rsidRPr="00B24D1A" w:rsidTr="00B13155">
        <w:trPr>
          <w:cantSplit/>
        </w:trPr>
        <w:tc>
          <w:tcPr>
            <w:tcW w:w="1513" w:type="dxa"/>
          </w:tcPr>
          <w:p w:rsidR="00084238" w:rsidRPr="00A3642D" w:rsidRDefault="00A41D5F" w:rsidP="00B13155">
            <w:pPr>
              <w:jc w:val="center"/>
            </w:pPr>
            <w:r w:rsidRPr="00A3642D">
              <w:t>29.08.2022</w:t>
            </w:r>
          </w:p>
        </w:tc>
        <w:tc>
          <w:tcPr>
            <w:tcW w:w="1299" w:type="dxa"/>
          </w:tcPr>
          <w:p w:rsidR="00084238" w:rsidRPr="00A3642D" w:rsidRDefault="00A41D5F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084238" w:rsidRPr="00A3642D" w:rsidRDefault="00A41D5F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3.208.400,00</w:t>
            </w:r>
          </w:p>
        </w:tc>
        <w:tc>
          <w:tcPr>
            <w:tcW w:w="1765" w:type="dxa"/>
          </w:tcPr>
          <w:p w:rsidR="00084238" w:rsidRPr="00A3642D" w:rsidRDefault="00A41D5F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1.855.558,69</w:t>
            </w:r>
          </w:p>
        </w:tc>
        <w:tc>
          <w:tcPr>
            <w:tcW w:w="1281" w:type="dxa"/>
          </w:tcPr>
          <w:p w:rsidR="00084238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57,83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 w:val="restart"/>
          </w:tcPr>
          <w:p w:rsidR="00C37FF0" w:rsidRPr="00A3642D" w:rsidRDefault="00C37FF0" w:rsidP="00B13155">
            <w:pPr>
              <w:jc w:val="center"/>
            </w:pPr>
            <w:r w:rsidRPr="00A3642D">
              <w:t>30.08.2022</w:t>
            </w:r>
          </w:p>
        </w:tc>
        <w:tc>
          <w:tcPr>
            <w:tcW w:w="1299" w:type="dxa"/>
            <w:vMerge w:val="restart"/>
          </w:tcPr>
          <w:p w:rsidR="00C37FF0" w:rsidRPr="00A3642D" w:rsidRDefault="00C37FF0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4170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5.250,00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52,50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4230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25.000,00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14.490,27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57,96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131.490,00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79.158,12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60,20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4420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2.500,00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0,00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</w:tcPr>
          <w:p w:rsidR="00C37FF0" w:rsidRPr="00A3642D" w:rsidRDefault="00C37FF0" w:rsidP="00B13155">
            <w:pPr>
              <w:jc w:val="center"/>
            </w:pPr>
            <w:r w:rsidRPr="00A3642D">
              <w:t>31.08.2022</w:t>
            </w:r>
          </w:p>
        </w:tc>
        <w:tc>
          <w:tcPr>
            <w:tcW w:w="1299" w:type="dxa"/>
          </w:tcPr>
          <w:p w:rsidR="00C37FF0" w:rsidRPr="00A3642D" w:rsidRDefault="00C37FF0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395.544,00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239.320,63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60,50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 w:val="restart"/>
          </w:tcPr>
          <w:p w:rsidR="00C37FF0" w:rsidRPr="00A3642D" w:rsidRDefault="00C37FF0" w:rsidP="00B13155">
            <w:pPr>
              <w:jc w:val="center"/>
            </w:pPr>
            <w:r w:rsidRPr="00A3642D">
              <w:t>26.10.2022</w:t>
            </w:r>
          </w:p>
        </w:tc>
        <w:tc>
          <w:tcPr>
            <w:tcW w:w="1299" w:type="dxa"/>
            <w:vMerge w:val="restart"/>
          </w:tcPr>
          <w:p w:rsidR="00C37FF0" w:rsidRPr="00A3642D" w:rsidRDefault="00C37FF0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413.184,00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290.561,30</w:t>
            </w:r>
          </w:p>
        </w:tc>
        <w:tc>
          <w:tcPr>
            <w:tcW w:w="1281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70,32</w:t>
            </w:r>
          </w:p>
        </w:tc>
      </w:tr>
      <w:tr w:rsidR="00C37FF0" w:rsidRPr="00B24D1A" w:rsidTr="00B13155">
        <w:trPr>
          <w:cantSplit/>
        </w:trPr>
        <w:tc>
          <w:tcPr>
            <w:tcW w:w="1513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C37FF0" w:rsidRPr="00A3642D" w:rsidRDefault="00C37FF0" w:rsidP="00B13155">
            <w:pPr>
              <w:jc w:val="center"/>
            </w:pPr>
          </w:p>
        </w:tc>
        <w:tc>
          <w:tcPr>
            <w:tcW w:w="1625" w:type="dxa"/>
          </w:tcPr>
          <w:p w:rsidR="00C37FF0" w:rsidRPr="00A3642D" w:rsidRDefault="00C37FF0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4700</w:t>
            </w:r>
          </w:p>
        </w:tc>
        <w:tc>
          <w:tcPr>
            <w:tcW w:w="1729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10.600,00</w:t>
            </w:r>
          </w:p>
        </w:tc>
        <w:tc>
          <w:tcPr>
            <w:tcW w:w="1765" w:type="dxa"/>
          </w:tcPr>
          <w:p w:rsidR="00C37FF0" w:rsidRPr="00A3642D" w:rsidRDefault="00C37FF0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5.416,70</w:t>
            </w:r>
          </w:p>
        </w:tc>
        <w:tc>
          <w:tcPr>
            <w:tcW w:w="1281" w:type="dxa"/>
          </w:tcPr>
          <w:p w:rsidR="00C37FF0" w:rsidRPr="00A3642D" w:rsidRDefault="00C37FF0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51,10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 w:val="restart"/>
          </w:tcPr>
          <w:p w:rsidR="00020AC6" w:rsidRPr="00A3642D" w:rsidRDefault="00020AC6" w:rsidP="00B13155">
            <w:pPr>
              <w:jc w:val="center"/>
            </w:pPr>
            <w:r w:rsidRPr="00A3642D">
              <w:t>28.11.2022</w:t>
            </w:r>
          </w:p>
        </w:tc>
        <w:tc>
          <w:tcPr>
            <w:tcW w:w="1299" w:type="dxa"/>
            <w:vMerge w:val="restart"/>
          </w:tcPr>
          <w:p w:rsidR="00020AC6" w:rsidRPr="00A3642D" w:rsidRDefault="00020AC6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4120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70.000,00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49.009,00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70,01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4710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4.563,27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76,05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4780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38.000,00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24.773,09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65,19</w:t>
            </w:r>
          </w:p>
        </w:tc>
      </w:tr>
    </w:tbl>
    <w:p w:rsidR="00A05D6A" w:rsidRDefault="00A05D6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729"/>
        <w:gridCol w:w="1765"/>
        <w:gridCol w:w="1281"/>
      </w:tblGrid>
      <w:tr w:rsidR="00020AC6" w:rsidRPr="00B24D1A" w:rsidTr="00B13155">
        <w:trPr>
          <w:cantSplit/>
        </w:trPr>
        <w:tc>
          <w:tcPr>
            <w:tcW w:w="1513" w:type="dxa"/>
            <w:vMerge w:val="restart"/>
          </w:tcPr>
          <w:p w:rsidR="00020AC6" w:rsidRPr="00A3642D" w:rsidRDefault="00020AC6" w:rsidP="00B13155">
            <w:pPr>
              <w:jc w:val="center"/>
            </w:pPr>
            <w:r w:rsidRPr="00A3642D">
              <w:lastRenderedPageBreak/>
              <w:t>29.11.2022</w:t>
            </w:r>
          </w:p>
        </w:tc>
        <w:tc>
          <w:tcPr>
            <w:tcW w:w="1299" w:type="dxa"/>
            <w:vMerge w:val="restart"/>
          </w:tcPr>
          <w:p w:rsidR="00020AC6" w:rsidRPr="00A3642D" w:rsidRDefault="00020AC6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3020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9.229,93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92,30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506.997,00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339.273,82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66,92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4230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22.000,00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20.284,85</w:t>
            </w:r>
          </w:p>
        </w:tc>
        <w:tc>
          <w:tcPr>
            <w:tcW w:w="1281" w:type="dxa"/>
          </w:tcPr>
          <w:p w:rsidR="00020AC6" w:rsidRPr="00A3642D" w:rsidRDefault="00020AC6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92,20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102.000,00</w:t>
            </w:r>
          </w:p>
        </w:tc>
        <w:tc>
          <w:tcPr>
            <w:tcW w:w="1765" w:type="dxa"/>
          </w:tcPr>
          <w:p w:rsidR="00020AC6" w:rsidRPr="00A3642D" w:rsidRDefault="00020AC6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64.086,21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62,83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137.990,00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102.500,19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74,28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4280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3.000,00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652,00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21,73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4300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115.000,00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94.117,89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81,84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4360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3.200,00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2.883,35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88,54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4410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600,00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31,76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5,29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299" w:type="dxa"/>
            <w:vMerge/>
          </w:tcPr>
          <w:p w:rsidR="00020AC6" w:rsidRPr="00A3642D" w:rsidRDefault="00020AC6" w:rsidP="00B13155">
            <w:pPr>
              <w:jc w:val="center"/>
            </w:pPr>
          </w:p>
        </w:tc>
        <w:tc>
          <w:tcPr>
            <w:tcW w:w="1625" w:type="dxa"/>
          </w:tcPr>
          <w:p w:rsidR="00020AC6" w:rsidRPr="007122CC" w:rsidRDefault="00020AC6" w:rsidP="00B13155">
            <w:pPr>
              <w:jc w:val="center"/>
              <w:rPr>
                <w:bCs/>
              </w:rPr>
            </w:pPr>
            <w:r w:rsidRPr="007122CC">
              <w:rPr>
                <w:bCs/>
              </w:rPr>
              <w:t>4430</w:t>
            </w:r>
          </w:p>
        </w:tc>
        <w:tc>
          <w:tcPr>
            <w:tcW w:w="1729" w:type="dxa"/>
          </w:tcPr>
          <w:p w:rsidR="00020AC6" w:rsidRPr="007122CC" w:rsidRDefault="00247CD3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12.000,00</w:t>
            </w:r>
          </w:p>
        </w:tc>
        <w:tc>
          <w:tcPr>
            <w:tcW w:w="1765" w:type="dxa"/>
          </w:tcPr>
          <w:p w:rsidR="00020AC6" w:rsidRPr="007122CC" w:rsidRDefault="00247CD3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11.934,00</w:t>
            </w:r>
          </w:p>
        </w:tc>
        <w:tc>
          <w:tcPr>
            <w:tcW w:w="1281" w:type="dxa"/>
          </w:tcPr>
          <w:p w:rsidR="00020AC6" w:rsidRPr="007122CC" w:rsidRDefault="00247CD3" w:rsidP="00C37FF0">
            <w:pPr>
              <w:jc w:val="right"/>
              <w:rPr>
                <w:bCs/>
              </w:rPr>
            </w:pPr>
            <w:r w:rsidRPr="007122CC">
              <w:rPr>
                <w:bCs/>
              </w:rPr>
              <w:t>99,45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Default="00020AC6" w:rsidP="00B13155">
            <w:pPr>
              <w:jc w:val="center"/>
              <w:rPr>
                <w:color w:val="0070C0"/>
              </w:rPr>
            </w:pPr>
          </w:p>
        </w:tc>
        <w:tc>
          <w:tcPr>
            <w:tcW w:w="1299" w:type="dxa"/>
            <w:vMerge/>
          </w:tcPr>
          <w:p w:rsidR="00020AC6" w:rsidRDefault="00020AC6" w:rsidP="00B13155">
            <w:pPr>
              <w:jc w:val="center"/>
              <w:rPr>
                <w:color w:val="0070C0"/>
              </w:rPr>
            </w:pPr>
          </w:p>
        </w:tc>
        <w:tc>
          <w:tcPr>
            <w:tcW w:w="1625" w:type="dxa"/>
          </w:tcPr>
          <w:p w:rsidR="00020AC6" w:rsidRPr="007122CC" w:rsidRDefault="00020AC6" w:rsidP="00B13155">
            <w:pPr>
              <w:jc w:val="center"/>
              <w:rPr>
                <w:bCs/>
              </w:rPr>
            </w:pPr>
            <w:r w:rsidRPr="007122CC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020AC6" w:rsidRPr="007122CC" w:rsidRDefault="00247CD3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97.799,00</w:t>
            </w:r>
          </w:p>
        </w:tc>
        <w:tc>
          <w:tcPr>
            <w:tcW w:w="1765" w:type="dxa"/>
          </w:tcPr>
          <w:p w:rsidR="00020AC6" w:rsidRPr="007122CC" w:rsidRDefault="00247CD3" w:rsidP="00B13155">
            <w:pPr>
              <w:jc w:val="right"/>
              <w:rPr>
                <w:bCs/>
              </w:rPr>
            </w:pPr>
            <w:r w:rsidRPr="007122CC">
              <w:rPr>
                <w:bCs/>
              </w:rPr>
              <w:t>97.799,00</w:t>
            </w:r>
          </w:p>
        </w:tc>
        <w:tc>
          <w:tcPr>
            <w:tcW w:w="1281" w:type="dxa"/>
          </w:tcPr>
          <w:p w:rsidR="00020AC6" w:rsidRPr="007122CC" w:rsidRDefault="00247CD3" w:rsidP="00C37FF0">
            <w:pPr>
              <w:jc w:val="right"/>
              <w:rPr>
                <w:bCs/>
              </w:rPr>
            </w:pPr>
            <w:r w:rsidRPr="007122CC">
              <w:rPr>
                <w:bCs/>
              </w:rPr>
              <w:t>100,00</w:t>
            </w:r>
          </w:p>
        </w:tc>
      </w:tr>
      <w:tr w:rsidR="00020AC6" w:rsidRPr="00B24D1A" w:rsidTr="00B13155">
        <w:trPr>
          <w:cantSplit/>
        </w:trPr>
        <w:tc>
          <w:tcPr>
            <w:tcW w:w="1513" w:type="dxa"/>
            <w:vMerge/>
          </w:tcPr>
          <w:p w:rsidR="00020AC6" w:rsidRDefault="00020AC6" w:rsidP="00B13155">
            <w:pPr>
              <w:jc w:val="center"/>
              <w:rPr>
                <w:color w:val="0070C0"/>
              </w:rPr>
            </w:pPr>
          </w:p>
        </w:tc>
        <w:tc>
          <w:tcPr>
            <w:tcW w:w="1299" w:type="dxa"/>
            <w:vMerge/>
          </w:tcPr>
          <w:p w:rsidR="00020AC6" w:rsidRDefault="00020AC6" w:rsidP="00B13155">
            <w:pPr>
              <w:jc w:val="center"/>
              <w:rPr>
                <w:color w:val="0070C0"/>
              </w:rPr>
            </w:pPr>
          </w:p>
        </w:tc>
        <w:tc>
          <w:tcPr>
            <w:tcW w:w="1625" w:type="dxa"/>
          </w:tcPr>
          <w:p w:rsidR="00020AC6" w:rsidRPr="00A3642D" w:rsidRDefault="00020AC6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4700</w:t>
            </w:r>
          </w:p>
        </w:tc>
        <w:tc>
          <w:tcPr>
            <w:tcW w:w="1729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14.600,00</w:t>
            </w:r>
          </w:p>
        </w:tc>
        <w:tc>
          <w:tcPr>
            <w:tcW w:w="1765" w:type="dxa"/>
          </w:tcPr>
          <w:p w:rsidR="00020AC6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5.416,70</w:t>
            </w:r>
          </w:p>
        </w:tc>
        <w:tc>
          <w:tcPr>
            <w:tcW w:w="1281" w:type="dxa"/>
          </w:tcPr>
          <w:p w:rsidR="00020AC6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37,10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</w:tcPr>
          <w:p w:rsidR="00247CD3" w:rsidRPr="00A3642D" w:rsidRDefault="00247CD3" w:rsidP="00B13155">
            <w:pPr>
              <w:jc w:val="center"/>
            </w:pPr>
            <w:r w:rsidRPr="00A3642D">
              <w:t>07.12.2022</w:t>
            </w:r>
          </w:p>
        </w:tc>
        <w:tc>
          <w:tcPr>
            <w:tcW w:w="1299" w:type="dxa"/>
          </w:tcPr>
          <w:p w:rsidR="00247CD3" w:rsidRPr="00A3642D" w:rsidRDefault="00247CD3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247CD3" w:rsidRPr="00A3642D" w:rsidRDefault="00247CD3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4010</w:t>
            </w:r>
          </w:p>
        </w:tc>
        <w:tc>
          <w:tcPr>
            <w:tcW w:w="1729" w:type="dxa"/>
          </w:tcPr>
          <w:p w:rsidR="00247CD3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3.226.957,00</w:t>
            </w:r>
          </w:p>
        </w:tc>
        <w:tc>
          <w:tcPr>
            <w:tcW w:w="1765" w:type="dxa"/>
          </w:tcPr>
          <w:p w:rsidR="00247CD3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2.870.601,98</w:t>
            </w:r>
          </w:p>
        </w:tc>
        <w:tc>
          <w:tcPr>
            <w:tcW w:w="1281" w:type="dxa"/>
          </w:tcPr>
          <w:p w:rsidR="00247CD3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88,96</w:t>
            </w:r>
          </w:p>
        </w:tc>
      </w:tr>
      <w:tr w:rsidR="00A3642D" w:rsidRPr="00A3642D" w:rsidTr="00B13155">
        <w:trPr>
          <w:cantSplit/>
        </w:trPr>
        <w:tc>
          <w:tcPr>
            <w:tcW w:w="1513" w:type="dxa"/>
          </w:tcPr>
          <w:p w:rsidR="00247CD3" w:rsidRPr="00A3642D" w:rsidRDefault="00247CD3" w:rsidP="00B13155">
            <w:pPr>
              <w:jc w:val="center"/>
            </w:pPr>
            <w:r w:rsidRPr="00A3642D">
              <w:t>27.12.2022</w:t>
            </w:r>
          </w:p>
        </w:tc>
        <w:tc>
          <w:tcPr>
            <w:tcW w:w="1299" w:type="dxa"/>
          </w:tcPr>
          <w:p w:rsidR="00247CD3" w:rsidRPr="00A3642D" w:rsidRDefault="00247CD3" w:rsidP="00B13155">
            <w:pPr>
              <w:jc w:val="center"/>
            </w:pPr>
            <w:r w:rsidRPr="00A3642D">
              <w:t>85202</w:t>
            </w:r>
          </w:p>
        </w:tc>
        <w:tc>
          <w:tcPr>
            <w:tcW w:w="1625" w:type="dxa"/>
          </w:tcPr>
          <w:p w:rsidR="00247CD3" w:rsidRPr="00A3642D" w:rsidRDefault="00247CD3" w:rsidP="00B13155">
            <w:pPr>
              <w:jc w:val="center"/>
              <w:rPr>
                <w:bCs/>
              </w:rPr>
            </w:pPr>
            <w:r w:rsidRPr="00A3642D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247CD3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542.049,00</w:t>
            </w:r>
          </w:p>
        </w:tc>
        <w:tc>
          <w:tcPr>
            <w:tcW w:w="1765" w:type="dxa"/>
          </w:tcPr>
          <w:p w:rsidR="00247CD3" w:rsidRPr="00A3642D" w:rsidRDefault="00247CD3" w:rsidP="00B13155">
            <w:pPr>
              <w:jc w:val="right"/>
              <w:rPr>
                <w:bCs/>
              </w:rPr>
            </w:pPr>
            <w:r w:rsidRPr="00A3642D">
              <w:rPr>
                <w:bCs/>
              </w:rPr>
              <w:t>541.566,45</w:t>
            </w:r>
          </w:p>
        </w:tc>
        <w:tc>
          <w:tcPr>
            <w:tcW w:w="1281" w:type="dxa"/>
          </w:tcPr>
          <w:p w:rsidR="00247CD3" w:rsidRPr="00A3642D" w:rsidRDefault="00247CD3" w:rsidP="00C37FF0">
            <w:pPr>
              <w:jc w:val="right"/>
              <w:rPr>
                <w:bCs/>
              </w:rPr>
            </w:pPr>
            <w:r w:rsidRPr="00A3642D">
              <w:rPr>
                <w:bCs/>
              </w:rPr>
              <w:t>99,91</w:t>
            </w:r>
          </w:p>
        </w:tc>
      </w:tr>
    </w:tbl>
    <w:p w:rsidR="00B24D1A" w:rsidRPr="007122CC" w:rsidRDefault="00B24D1A" w:rsidP="00B24D1A">
      <w:pPr>
        <w:pStyle w:val="Tekstpodstawowy2"/>
        <w:rPr>
          <w:szCs w:val="28"/>
          <w:u w:val="single"/>
        </w:rPr>
      </w:pPr>
      <w:r w:rsidRPr="007122CC">
        <w:rPr>
          <w:szCs w:val="28"/>
          <w:u w:val="single"/>
        </w:rPr>
        <w:t>W wyniku czynności kontrolnych stwierdzono, że:</w:t>
      </w:r>
    </w:p>
    <w:p w:rsidR="00B24D1A" w:rsidRPr="007122CC" w:rsidRDefault="00B24D1A" w:rsidP="00B24D1A">
      <w:pPr>
        <w:pStyle w:val="Tekstpodstawowy2"/>
        <w:numPr>
          <w:ilvl w:val="0"/>
          <w:numId w:val="1"/>
        </w:numPr>
      </w:pPr>
      <w:r w:rsidRPr="007122CC">
        <w:t>przed dokonaniem zmian w planach nie przekroczono planu wydatków budżetowych,</w:t>
      </w:r>
    </w:p>
    <w:p w:rsidR="00B24D1A" w:rsidRPr="007122CC" w:rsidRDefault="00B24D1A" w:rsidP="00B24D1A">
      <w:pPr>
        <w:pStyle w:val="Tekstpodstawowy2"/>
        <w:numPr>
          <w:ilvl w:val="0"/>
          <w:numId w:val="1"/>
        </w:numPr>
      </w:pPr>
      <w:r w:rsidRPr="007122CC">
        <w:t xml:space="preserve">wszystkie zmiany w planie finansowym </w:t>
      </w:r>
      <w:r w:rsidR="007122CC">
        <w:t>jednostki (przesunięcia pomiędzy paragrafami)</w:t>
      </w:r>
      <w:r w:rsidR="007122CC" w:rsidRPr="007122CC">
        <w:t xml:space="preserve"> </w:t>
      </w:r>
      <w:r w:rsidR="007122CC">
        <w:t>wykonano zgodnie z cyt. wyżej</w:t>
      </w:r>
      <w:r w:rsidRPr="007122CC">
        <w:t xml:space="preserve"> uchwałą Zarządu Powiatu Tczewskiego,</w:t>
      </w:r>
    </w:p>
    <w:p w:rsidR="00B24D1A" w:rsidRPr="007122CC" w:rsidRDefault="00B24D1A" w:rsidP="00B24D1A">
      <w:pPr>
        <w:pStyle w:val="Tekstpodstawowy2"/>
        <w:numPr>
          <w:ilvl w:val="0"/>
          <w:numId w:val="1"/>
        </w:numPr>
      </w:pPr>
      <w:r w:rsidRPr="007122CC">
        <w:t>o zmianach, dokonanych na podstawie decyzji Dyrektora, Zarząd Powiatu Tczewskiego został poinformowany terminowo.</w:t>
      </w:r>
    </w:p>
    <w:p w:rsidR="00BB7422" w:rsidRPr="00141D1B" w:rsidRDefault="00BB7422" w:rsidP="00A24B39">
      <w:pPr>
        <w:pStyle w:val="Tekstpodstawowy2"/>
        <w:rPr>
          <w:b/>
          <w:color w:val="0070C0"/>
        </w:rPr>
      </w:pPr>
    </w:p>
    <w:p w:rsidR="00D069F9" w:rsidRPr="00141D1B" w:rsidRDefault="00D069F9" w:rsidP="00A24B39">
      <w:pPr>
        <w:pStyle w:val="Tekstpodstawowy2"/>
        <w:rPr>
          <w:b/>
          <w:color w:val="0070C0"/>
        </w:rPr>
      </w:pPr>
    </w:p>
    <w:p w:rsidR="002351DE" w:rsidRPr="002775A1" w:rsidRDefault="00A24B39" w:rsidP="00A24B39">
      <w:pPr>
        <w:pStyle w:val="Tekstpodstawowy2"/>
        <w:rPr>
          <w:b/>
        </w:rPr>
      </w:pPr>
      <w:r w:rsidRPr="002775A1">
        <w:rPr>
          <w:b/>
        </w:rPr>
        <w:t xml:space="preserve">IV.  </w:t>
      </w:r>
      <w:r w:rsidR="002351DE" w:rsidRPr="002775A1">
        <w:rPr>
          <w:b/>
        </w:rPr>
        <w:t>Rozrachunki.</w:t>
      </w:r>
    </w:p>
    <w:p w:rsidR="002351DE" w:rsidRPr="005167FE" w:rsidRDefault="005167FE" w:rsidP="002351DE">
      <w:pPr>
        <w:jc w:val="both"/>
        <w:rPr>
          <w:sz w:val="28"/>
        </w:rPr>
      </w:pPr>
      <w:r w:rsidRPr="005167FE">
        <w:rPr>
          <w:sz w:val="28"/>
        </w:rPr>
        <w:t>W 2022</w:t>
      </w:r>
      <w:r w:rsidR="002351DE" w:rsidRPr="005167FE">
        <w:rPr>
          <w:sz w:val="28"/>
        </w:rPr>
        <w:t xml:space="preserve"> r. w jednostce funkcjonowały następujące konta zespołu 2 „Rozrachunki i rozliczenia”: 201, 221, 222, 223, 225, 229, 231, 234, 240</w:t>
      </w:r>
      <w:r w:rsidRPr="005167FE">
        <w:rPr>
          <w:sz w:val="28"/>
        </w:rPr>
        <w:t>, 245, 280, 290</w:t>
      </w:r>
      <w:r w:rsidR="002351DE" w:rsidRPr="005167FE">
        <w:rPr>
          <w:sz w:val="28"/>
        </w:rPr>
        <w:t xml:space="preserve">. Ewidencję szczegółową do kont zespołu drugiego prowadzono </w:t>
      </w:r>
      <w:r w:rsidR="002351DE" w:rsidRPr="005167FE">
        <w:rPr>
          <w:sz w:val="28"/>
        </w:rPr>
        <w:br/>
        <w:t xml:space="preserve">w sposób umożliwiający wyodrębnienie poszczególnych grup rozliczeń </w:t>
      </w:r>
      <w:r w:rsidR="002351DE" w:rsidRPr="005167FE">
        <w:rPr>
          <w:sz w:val="28"/>
        </w:rPr>
        <w:br/>
        <w:t xml:space="preserve">i rozrachunków, ustalenie przebiegu ich rozliczeń oraz stanu należności, rozliczeń i zobowiązań według kontrahentów lub pracowników.   </w:t>
      </w:r>
    </w:p>
    <w:p w:rsidR="002351DE" w:rsidRPr="005167FE" w:rsidRDefault="002351DE" w:rsidP="002351DE">
      <w:pPr>
        <w:jc w:val="both"/>
        <w:rPr>
          <w:sz w:val="28"/>
        </w:rPr>
      </w:pPr>
      <w:r w:rsidRPr="005167FE">
        <w:rPr>
          <w:sz w:val="28"/>
        </w:rPr>
        <w:t xml:space="preserve">Kontroli poddano stan zobowiązań kwartalnych, tj. na dzień: </w:t>
      </w:r>
      <w:r w:rsidR="005167FE" w:rsidRPr="005167FE">
        <w:rPr>
          <w:sz w:val="28"/>
        </w:rPr>
        <w:t>31 marca 2022</w:t>
      </w:r>
      <w:r w:rsidRPr="005167FE">
        <w:rPr>
          <w:sz w:val="28"/>
        </w:rPr>
        <w:t xml:space="preserve"> r.,</w:t>
      </w:r>
      <w:r w:rsidRPr="005167FE">
        <w:rPr>
          <w:sz w:val="28"/>
        </w:rPr>
        <w:br/>
      </w:r>
      <w:r w:rsidR="005167FE" w:rsidRPr="005167FE">
        <w:rPr>
          <w:sz w:val="28"/>
        </w:rPr>
        <w:t>30 czerwca 2022</w:t>
      </w:r>
      <w:r w:rsidRPr="005167FE">
        <w:rPr>
          <w:sz w:val="28"/>
        </w:rPr>
        <w:t xml:space="preserve"> r., 30 września 202</w:t>
      </w:r>
      <w:r w:rsidR="005167FE" w:rsidRPr="005167FE">
        <w:rPr>
          <w:sz w:val="28"/>
        </w:rPr>
        <w:t>2</w:t>
      </w:r>
      <w:r w:rsidRPr="005167FE">
        <w:rPr>
          <w:sz w:val="28"/>
        </w:rPr>
        <w:t xml:space="preserve"> r., 31 grudnia 202</w:t>
      </w:r>
      <w:r w:rsidR="005167FE" w:rsidRPr="005167FE">
        <w:rPr>
          <w:sz w:val="28"/>
        </w:rPr>
        <w:t>2</w:t>
      </w:r>
      <w:r w:rsidRPr="005167FE">
        <w:rPr>
          <w:sz w:val="28"/>
        </w:rPr>
        <w:t xml:space="preserve"> r.</w:t>
      </w:r>
    </w:p>
    <w:p w:rsidR="002351DE" w:rsidRPr="00892818" w:rsidRDefault="002351DE" w:rsidP="002351DE">
      <w:pPr>
        <w:jc w:val="both"/>
        <w:rPr>
          <w:color w:val="0070C0"/>
          <w:sz w:val="28"/>
          <w:u w:val="single"/>
        </w:rPr>
      </w:pPr>
    </w:p>
    <w:p w:rsidR="002351DE" w:rsidRPr="005167FE" w:rsidRDefault="002351DE" w:rsidP="002351DE">
      <w:pPr>
        <w:jc w:val="both"/>
        <w:rPr>
          <w:sz w:val="28"/>
          <w:u w:val="single"/>
        </w:rPr>
      </w:pPr>
      <w:r w:rsidRPr="005167FE">
        <w:rPr>
          <w:sz w:val="28"/>
          <w:u w:val="single"/>
        </w:rPr>
        <w:t>Kontrolę przeprowadzono na podstawie:</w:t>
      </w:r>
    </w:p>
    <w:p w:rsidR="002351DE" w:rsidRPr="005167FE" w:rsidRDefault="002351DE" w:rsidP="002351DE">
      <w:pPr>
        <w:numPr>
          <w:ilvl w:val="0"/>
          <w:numId w:val="1"/>
        </w:numPr>
        <w:jc w:val="both"/>
        <w:rPr>
          <w:sz w:val="28"/>
        </w:rPr>
      </w:pPr>
      <w:r w:rsidRPr="005167FE">
        <w:rPr>
          <w:sz w:val="28"/>
        </w:rPr>
        <w:t xml:space="preserve">ewidencji księgowej na koncie 201 „Rozrachunki z odbiorcami </w:t>
      </w:r>
      <w:r w:rsidRPr="005167FE">
        <w:rPr>
          <w:sz w:val="28"/>
        </w:rPr>
        <w:br/>
        <w:t xml:space="preserve">i dostawcami”, </w:t>
      </w:r>
    </w:p>
    <w:p w:rsidR="002351DE" w:rsidRPr="005167FE" w:rsidRDefault="002351DE" w:rsidP="002351DE">
      <w:pPr>
        <w:numPr>
          <w:ilvl w:val="0"/>
          <w:numId w:val="1"/>
        </w:numPr>
        <w:jc w:val="both"/>
        <w:rPr>
          <w:sz w:val="28"/>
        </w:rPr>
      </w:pPr>
      <w:r w:rsidRPr="005167FE">
        <w:rPr>
          <w:sz w:val="28"/>
        </w:rPr>
        <w:t>dowodów źródłowych – faktur,</w:t>
      </w:r>
    </w:p>
    <w:p w:rsidR="002351DE" w:rsidRPr="005167FE" w:rsidRDefault="002351DE" w:rsidP="002351DE">
      <w:pPr>
        <w:numPr>
          <w:ilvl w:val="0"/>
          <w:numId w:val="1"/>
        </w:numPr>
        <w:jc w:val="both"/>
        <w:rPr>
          <w:sz w:val="28"/>
        </w:rPr>
      </w:pPr>
      <w:r w:rsidRPr="005167FE">
        <w:rPr>
          <w:sz w:val="28"/>
        </w:rPr>
        <w:t xml:space="preserve">danych wykazanych w sprawozdaniach Rb-28S z wykonania planu wydatków budżetowych samorządowej jednostki budżetowej na dzień </w:t>
      </w:r>
      <w:r w:rsidRPr="005167FE">
        <w:rPr>
          <w:sz w:val="28"/>
        </w:rPr>
        <w:br/>
      </w:r>
      <w:r w:rsidR="005167FE" w:rsidRPr="005167FE">
        <w:rPr>
          <w:sz w:val="28"/>
        </w:rPr>
        <w:t>31 marca 2022</w:t>
      </w:r>
      <w:r w:rsidRPr="005167FE">
        <w:rPr>
          <w:sz w:val="28"/>
        </w:rPr>
        <w:t xml:space="preserve"> r., 30 czerwca 202</w:t>
      </w:r>
      <w:r w:rsidR="005167FE" w:rsidRPr="005167FE">
        <w:rPr>
          <w:sz w:val="28"/>
        </w:rPr>
        <w:t>2</w:t>
      </w:r>
      <w:r w:rsidRPr="005167FE">
        <w:rPr>
          <w:sz w:val="28"/>
        </w:rPr>
        <w:t xml:space="preserve"> r., 30 września 202</w:t>
      </w:r>
      <w:r w:rsidR="005167FE" w:rsidRPr="005167FE">
        <w:rPr>
          <w:sz w:val="28"/>
        </w:rPr>
        <w:t xml:space="preserve">2 r. i 31 grudnia </w:t>
      </w:r>
      <w:r w:rsidR="005167FE" w:rsidRPr="005167FE">
        <w:rPr>
          <w:sz w:val="28"/>
        </w:rPr>
        <w:br/>
        <w:t>2022</w:t>
      </w:r>
      <w:r w:rsidRPr="005167FE">
        <w:rPr>
          <w:sz w:val="28"/>
        </w:rPr>
        <w:t xml:space="preserve"> r. w kolumnie „Zobowiązania wg stanu na koniec okresu sprawozdawczego”.</w:t>
      </w:r>
    </w:p>
    <w:p w:rsidR="002351DE" w:rsidRPr="00892818" w:rsidRDefault="002351DE" w:rsidP="002351DE">
      <w:pPr>
        <w:pStyle w:val="Tekstpodstawowy2"/>
        <w:rPr>
          <w:color w:val="0070C0"/>
        </w:rPr>
      </w:pPr>
    </w:p>
    <w:p w:rsidR="00A05D6A" w:rsidRDefault="00A05D6A" w:rsidP="002351DE">
      <w:pPr>
        <w:pStyle w:val="Tekstpodstawowy2"/>
      </w:pPr>
    </w:p>
    <w:p w:rsidR="002351DE" w:rsidRPr="005167FE" w:rsidRDefault="002351DE" w:rsidP="002351DE">
      <w:pPr>
        <w:pStyle w:val="Tekstpodstawowy2"/>
      </w:pPr>
      <w:r w:rsidRPr="005167FE">
        <w:lastRenderedPageBreak/>
        <w:t xml:space="preserve">Stan zobowiązań wobec kontrahentów przedstawiał się następująco:                                                                                   </w:t>
      </w:r>
    </w:p>
    <w:p w:rsidR="002351DE" w:rsidRPr="005167FE" w:rsidRDefault="002351DE" w:rsidP="002351DE">
      <w:pPr>
        <w:pStyle w:val="Tekstpodstawowy2"/>
        <w:jc w:val="right"/>
        <w:rPr>
          <w:sz w:val="20"/>
          <w:szCs w:val="20"/>
        </w:rPr>
      </w:pPr>
      <w:r w:rsidRPr="005167FE">
        <w:rPr>
          <w:sz w:val="18"/>
          <w:szCs w:val="18"/>
        </w:rPr>
        <w:t>/tabela nr 2 – dane w zł, 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1980"/>
        <w:gridCol w:w="5182"/>
      </w:tblGrid>
      <w:tr w:rsidR="005167FE" w:rsidRPr="005167FE" w:rsidTr="001A1B20">
        <w:tc>
          <w:tcPr>
            <w:tcW w:w="567" w:type="dxa"/>
            <w:vAlign w:val="center"/>
          </w:tcPr>
          <w:p w:rsidR="002351DE" w:rsidRPr="005167FE" w:rsidRDefault="002351DE" w:rsidP="001A1B20">
            <w:pPr>
              <w:jc w:val="center"/>
              <w:rPr>
                <w:b/>
              </w:rPr>
            </w:pPr>
            <w:r w:rsidRPr="005167FE">
              <w:rPr>
                <w:b/>
              </w:rPr>
              <w:t>Lp.</w:t>
            </w:r>
          </w:p>
        </w:tc>
        <w:tc>
          <w:tcPr>
            <w:tcW w:w="1413" w:type="dxa"/>
            <w:vAlign w:val="center"/>
          </w:tcPr>
          <w:p w:rsidR="002351DE" w:rsidRPr="005167FE" w:rsidRDefault="002351DE" w:rsidP="001A1B20">
            <w:pPr>
              <w:jc w:val="center"/>
              <w:rPr>
                <w:b/>
              </w:rPr>
            </w:pPr>
            <w:r w:rsidRPr="005167FE">
              <w:rPr>
                <w:b/>
              </w:rPr>
              <w:t>Miesiąc</w:t>
            </w:r>
          </w:p>
        </w:tc>
        <w:tc>
          <w:tcPr>
            <w:tcW w:w="1980" w:type="dxa"/>
            <w:vAlign w:val="center"/>
          </w:tcPr>
          <w:p w:rsidR="002351DE" w:rsidRPr="005167FE" w:rsidRDefault="002351DE" w:rsidP="001A1B20">
            <w:pPr>
              <w:jc w:val="center"/>
              <w:rPr>
                <w:b/>
              </w:rPr>
            </w:pPr>
            <w:r w:rsidRPr="005167FE">
              <w:rPr>
                <w:b/>
              </w:rPr>
              <w:t>Saldo Ma konta 201</w:t>
            </w:r>
          </w:p>
        </w:tc>
        <w:tc>
          <w:tcPr>
            <w:tcW w:w="5182" w:type="dxa"/>
            <w:vAlign w:val="center"/>
          </w:tcPr>
          <w:p w:rsidR="002351DE" w:rsidRPr="005167FE" w:rsidRDefault="002351DE" w:rsidP="001A1B20">
            <w:pPr>
              <w:jc w:val="center"/>
              <w:rPr>
                <w:b/>
              </w:rPr>
            </w:pPr>
            <w:r w:rsidRPr="005167FE">
              <w:rPr>
                <w:b/>
              </w:rPr>
              <w:t xml:space="preserve">Zobowiązania wykazane </w:t>
            </w:r>
            <w:r w:rsidRPr="005167FE">
              <w:rPr>
                <w:b/>
              </w:rPr>
              <w:br/>
              <w:t>w sprawozdaniu  Rb-28S</w:t>
            </w:r>
          </w:p>
        </w:tc>
      </w:tr>
      <w:tr w:rsidR="005167FE" w:rsidRPr="005167FE" w:rsidTr="001A1B20">
        <w:trPr>
          <w:trHeight w:val="280"/>
        </w:trPr>
        <w:tc>
          <w:tcPr>
            <w:tcW w:w="567" w:type="dxa"/>
          </w:tcPr>
          <w:p w:rsidR="002351DE" w:rsidRPr="005167FE" w:rsidRDefault="002351DE" w:rsidP="001A1B20">
            <w:pPr>
              <w:jc w:val="center"/>
            </w:pPr>
            <w:r w:rsidRPr="005167FE">
              <w:t>1.</w:t>
            </w:r>
          </w:p>
        </w:tc>
        <w:tc>
          <w:tcPr>
            <w:tcW w:w="1413" w:type="dxa"/>
          </w:tcPr>
          <w:p w:rsidR="002351DE" w:rsidRPr="005167FE" w:rsidRDefault="002351DE" w:rsidP="001A1B20">
            <w:pPr>
              <w:jc w:val="center"/>
            </w:pPr>
            <w:r w:rsidRPr="005167FE">
              <w:t>marzec</w:t>
            </w:r>
          </w:p>
        </w:tc>
        <w:tc>
          <w:tcPr>
            <w:tcW w:w="1980" w:type="dxa"/>
          </w:tcPr>
          <w:p w:rsidR="002351DE" w:rsidRPr="005167FE" w:rsidRDefault="00AB529D" w:rsidP="001A1B20">
            <w:pPr>
              <w:jc w:val="right"/>
            </w:pPr>
            <w:r w:rsidRPr="005167FE">
              <w:t>23.850,48</w:t>
            </w:r>
          </w:p>
          <w:p w:rsidR="002351DE" w:rsidRPr="005167FE" w:rsidRDefault="002351DE" w:rsidP="001A1B20">
            <w:pPr>
              <w:jc w:val="right"/>
            </w:pPr>
          </w:p>
        </w:tc>
        <w:tc>
          <w:tcPr>
            <w:tcW w:w="5182" w:type="dxa"/>
          </w:tcPr>
          <w:p w:rsidR="002351DE" w:rsidRPr="005167FE" w:rsidRDefault="002351DE" w:rsidP="001A1B20">
            <w:pPr>
              <w:pStyle w:val="Bezodstpw"/>
            </w:pPr>
            <w:r w:rsidRPr="005167FE">
              <w:t>rozdz. 85202                              §42</w:t>
            </w:r>
            <w:r w:rsidR="00AB529D" w:rsidRPr="005167FE">
              <w:t>1</w:t>
            </w:r>
            <w:r w:rsidRPr="005167FE">
              <w:t xml:space="preserve">0         </w:t>
            </w:r>
            <w:r w:rsidR="00AB529D" w:rsidRPr="005167FE">
              <w:t>2.269,94</w:t>
            </w:r>
            <w:r w:rsidRPr="005167FE">
              <w:t xml:space="preserve">   </w:t>
            </w:r>
          </w:p>
          <w:p w:rsidR="002351DE" w:rsidRPr="005167FE" w:rsidRDefault="002351DE" w:rsidP="001A1B20">
            <w:pPr>
              <w:pStyle w:val="Bezodstpw"/>
              <w:jc w:val="right"/>
            </w:pPr>
            <w:r w:rsidRPr="005167FE">
              <w:t xml:space="preserve">                    </w:t>
            </w:r>
            <w:r w:rsidR="00AB529D" w:rsidRPr="005167FE">
              <w:t xml:space="preserve">          §426</w:t>
            </w:r>
            <w:r w:rsidRPr="005167FE">
              <w:t xml:space="preserve">0         </w:t>
            </w:r>
            <w:r w:rsidR="00AB529D" w:rsidRPr="005167FE">
              <w:t>1.486,28</w:t>
            </w:r>
          </w:p>
          <w:p w:rsidR="002351DE" w:rsidRPr="005167FE" w:rsidRDefault="002351DE" w:rsidP="00AB529D">
            <w:pPr>
              <w:pStyle w:val="Bezodstpw"/>
              <w:jc w:val="right"/>
            </w:pPr>
            <w:r w:rsidRPr="005167FE">
              <w:t xml:space="preserve">                              §4300         </w:t>
            </w:r>
            <w:r w:rsidR="00AB529D" w:rsidRPr="005167FE">
              <w:t>3.491,26</w:t>
            </w:r>
          </w:p>
          <w:p w:rsidR="00AB529D" w:rsidRPr="005167FE" w:rsidRDefault="00AB529D" w:rsidP="00AB529D">
            <w:pPr>
              <w:pStyle w:val="Bezodstpw"/>
              <w:jc w:val="right"/>
            </w:pPr>
            <w:r w:rsidRPr="005167FE">
              <w:t>§4430         7.554,00</w:t>
            </w:r>
          </w:p>
          <w:p w:rsidR="00AB529D" w:rsidRPr="005167FE" w:rsidRDefault="00AB529D" w:rsidP="00AB529D">
            <w:pPr>
              <w:pStyle w:val="Bezodstpw"/>
            </w:pPr>
            <w:r w:rsidRPr="005167FE">
              <w:t xml:space="preserve">rozdz. 85295                              §4210         9.049,00   </w:t>
            </w:r>
          </w:p>
        </w:tc>
      </w:tr>
      <w:tr w:rsidR="005167FE" w:rsidRPr="005167FE" w:rsidTr="001A1B20">
        <w:trPr>
          <w:trHeight w:val="280"/>
        </w:trPr>
        <w:tc>
          <w:tcPr>
            <w:tcW w:w="567" w:type="dxa"/>
          </w:tcPr>
          <w:p w:rsidR="002351DE" w:rsidRPr="005167FE" w:rsidRDefault="002351DE" w:rsidP="001A1B20">
            <w:pPr>
              <w:jc w:val="center"/>
            </w:pPr>
            <w:r w:rsidRPr="005167FE">
              <w:t>2.</w:t>
            </w:r>
          </w:p>
        </w:tc>
        <w:tc>
          <w:tcPr>
            <w:tcW w:w="1413" w:type="dxa"/>
          </w:tcPr>
          <w:p w:rsidR="002351DE" w:rsidRPr="005167FE" w:rsidRDefault="002351DE" w:rsidP="001A1B20">
            <w:pPr>
              <w:jc w:val="center"/>
            </w:pPr>
            <w:r w:rsidRPr="005167FE">
              <w:t>czerwiec</w:t>
            </w:r>
          </w:p>
        </w:tc>
        <w:tc>
          <w:tcPr>
            <w:tcW w:w="1980" w:type="dxa"/>
          </w:tcPr>
          <w:p w:rsidR="002351DE" w:rsidRPr="005167FE" w:rsidRDefault="00AB529D" w:rsidP="001A1B20">
            <w:pPr>
              <w:jc w:val="right"/>
            </w:pPr>
            <w:r w:rsidRPr="005167FE">
              <w:t>1.921,57</w:t>
            </w:r>
          </w:p>
        </w:tc>
        <w:tc>
          <w:tcPr>
            <w:tcW w:w="5182" w:type="dxa"/>
          </w:tcPr>
          <w:p w:rsidR="002351DE" w:rsidRPr="005167FE" w:rsidRDefault="002351DE" w:rsidP="001A1B20">
            <w:pPr>
              <w:pStyle w:val="Bezodstpw"/>
            </w:pPr>
            <w:r w:rsidRPr="005167FE">
              <w:t xml:space="preserve">rozdz. 85202  </w:t>
            </w:r>
            <w:r w:rsidR="00AB529D" w:rsidRPr="005167FE">
              <w:t xml:space="preserve">                            §423</w:t>
            </w:r>
            <w:r w:rsidRPr="005167FE">
              <w:t xml:space="preserve">0         </w:t>
            </w:r>
            <w:r w:rsidR="00AB529D" w:rsidRPr="005167FE">
              <w:t xml:space="preserve">   107,57</w:t>
            </w:r>
          </w:p>
          <w:p w:rsidR="002351DE" w:rsidRPr="005167FE" w:rsidRDefault="00AB529D" w:rsidP="001A1B20">
            <w:pPr>
              <w:pStyle w:val="Bezodstpw"/>
              <w:jc w:val="right"/>
            </w:pPr>
            <w:r w:rsidRPr="005167FE">
              <w:t xml:space="preserve">§4430       </w:t>
            </w:r>
            <w:r w:rsidR="002351DE" w:rsidRPr="005167FE">
              <w:t xml:space="preserve">  </w:t>
            </w:r>
            <w:r w:rsidRPr="005167FE">
              <w:t>1.234,00</w:t>
            </w:r>
          </w:p>
          <w:p w:rsidR="002351DE" w:rsidRPr="005167FE" w:rsidRDefault="00AB529D" w:rsidP="00AB529D">
            <w:pPr>
              <w:pStyle w:val="Bezodstpw"/>
              <w:jc w:val="right"/>
            </w:pPr>
            <w:r w:rsidRPr="005167FE">
              <w:t>§470</w:t>
            </w:r>
            <w:r w:rsidR="002351DE" w:rsidRPr="005167FE">
              <w:t xml:space="preserve">0            </w:t>
            </w:r>
            <w:r w:rsidRPr="005167FE">
              <w:t>580,00</w:t>
            </w:r>
            <w:r w:rsidR="002351DE" w:rsidRPr="005167FE">
              <w:t xml:space="preserve"> </w:t>
            </w:r>
          </w:p>
        </w:tc>
      </w:tr>
      <w:tr w:rsidR="005167FE" w:rsidRPr="005167FE" w:rsidTr="001A1B20">
        <w:trPr>
          <w:trHeight w:val="280"/>
        </w:trPr>
        <w:tc>
          <w:tcPr>
            <w:tcW w:w="567" w:type="dxa"/>
          </w:tcPr>
          <w:p w:rsidR="002351DE" w:rsidRPr="005167FE" w:rsidRDefault="002351DE" w:rsidP="001A1B20">
            <w:pPr>
              <w:jc w:val="center"/>
            </w:pPr>
            <w:r w:rsidRPr="005167FE">
              <w:t>3.</w:t>
            </w:r>
          </w:p>
        </w:tc>
        <w:tc>
          <w:tcPr>
            <w:tcW w:w="1413" w:type="dxa"/>
          </w:tcPr>
          <w:p w:rsidR="002351DE" w:rsidRPr="005167FE" w:rsidRDefault="002351DE" w:rsidP="001A1B20">
            <w:pPr>
              <w:jc w:val="center"/>
            </w:pPr>
            <w:r w:rsidRPr="005167FE">
              <w:t>wrzesień</w:t>
            </w:r>
          </w:p>
        </w:tc>
        <w:tc>
          <w:tcPr>
            <w:tcW w:w="1980" w:type="dxa"/>
          </w:tcPr>
          <w:p w:rsidR="002351DE" w:rsidRPr="005167FE" w:rsidRDefault="00AB529D" w:rsidP="001A1B20">
            <w:pPr>
              <w:jc w:val="right"/>
            </w:pPr>
            <w:r w:rsidRPr="005167FE">
              <w:t>8.420,77</w:t>
            </w:r>
          </w:p>
        </w:tc>
        <w:tc>
          <w:tcPr>
            <w:tcW w:w="5182" w:type="dxa"/>
          </w:tcPr>
          <w:p w:rsidR="002351DE" w:rsidRPr="005167FE" w:rsidRDefault="002351DE" w:rsidP="001A1B20">
            <w:pPr>
              <w:pStyle w:val="Bezodstpw"/>
            </w:pPr>
            <w:r w:rsidRPr="005167FE">
              <w:t xml:space="preserve">rozdz. 85202  </w:t>
            </w:r>
            <w:r w:rsidR="00AB529D" w:rsidRPr="005167FE">
              <w:t xml:space="preserve">                            §4210     </w:t>
            </w:r>
            <w:r w:rsidRPr="005167FE">
              <w:t xml:space="preserve">    </w:t>
            </w:r>
            <w:r w:rsidR="00AB529D" w:rsidRPr="005167FE">
              <w:t>1.345,00</w:t>
            </w:r>
          </w:p>
          <w:p w:rsidR="002351DE" w:rsidRPr="005167FE" w:rsidRDefault="002351DE" w:rsidP="001A1B20">
            <w:pPr>
              <w:pStyle w:val="Bezodstpw"/>
              <w:jc w:val="right"/>
            </w:pPr>
            <w:r w:rsidRPr="005167FE">
              <w:t xml:space="preserve">§4260         </w:t>
            </w:r>
            <w:r w:rsidR="00AB529D" w:rsidRPr="005167FE">
              <w:t>1.579,72</w:t>
            </w:r>
          </w:p>
          <w:p w:rsidR="002351DE" w:rsidRPr="005167FE" w:rsidRDefault="002351DE" w:rsidP="00AB529D">
            <w:pPr>
              <w:pStyle w:val="Bezodstpw"/>
              <w:jc w:val="right"/>
            </w:pPr>
            <w:r w:rsidRPr="005167FE">
              <w:t xml:space="preserve">§4300         </w:t>
            </w:r>
            <w:r w:rsidR="00AB529D" w:rsidRPr="005167FE">
              <w:t>2.996,05</w:t>
            </w:r>
          </w:p>
          <w:p w:rsidR="00AB529D" w:rsidRPr="005167FE" w:rsidRDefault="00AB529D" w:rsidP="00AB529D">
            <w:pPr>
              <w:pStyle w:val="Bezodstpw"/>
              <w:jc w:val="right"/>
            </w:pPr>
            <w:r w:rsidRPr="005167FE">
              <w:t>§4700         2.500,00</w:t>
            </w:r>
          </w:p>
        </w:tc>
      </w:tr>
      <w:tr w:rsidR="005167FE" w:rsidRPr="005167FE" w:rsidTr="001A1B20">
        <w:trPr>
          <w:trHeight w:val="280"/>
        </w:trPr>
        <w:tc>
          <w:tcPr>
            <w:tcW w:w="567" w:type="dxa"/>
          </w:tcPr>
          <w:p w:rsidR="002351DE" w:rsidRPr="005167FE" w:rsidRDefault="002351DE" w:rsidP="001A1B20">
            <w:pPr>
              <w:jc w:val="center"/>
            </w:pPr>
            <w:r w:rsidRPr="005167FE">
              <w:t>4.</w:t>
            </w:r>
          </w:p>
        </w:tc>
        <w:tc>
          <w:tcPr>
            <w:tcW w:w="1413" w:type="dxa"/>
          </w:tcPr>
          <w:p w:rsidR="002351DE" w:rsidRPr="005167FE" w:rsidRDefault="002351DE" w:rsidP="001A1B20">
            <w:pPr>
              <w:jc w:val="center"/>
            </w:pPr>
            <w:r w:rsidRPr="005167FE">
              <w:t>grudzień</w:t>
            </w:r>
          </w:p>
        </w:tc>
        <w:tc>
          <w:tcPr>
            <w:tcW w:w="1980" w:type="dxa"/>
          </w:tcPr>
          <w:p w:rsidR="002351DE" w:rsidRPr="005167FE" w:rsidRDefault="00AB529D" w:rsidP="001A1B20">
            <w:pPr>
              <w:jc w:val="right"/>
            </w:pPr>
            <w:r w:rsidRPr="005167FE">
              <w:t>13.077,95</w:t>
            </w:r>
          </w:p>
        </w:tc>
        <w:tc>
          <w:tcPr>
            <w:tcW w:w="5182" w:type="dxa"/>
          </w:tcPr>
          <w:p w:rsidR="002351DE" w:rsidRPr="005167FE" w:rsidRDefault="002351DE" w:rsidP="001A1B20">
            <w:pPr>
              <w:pStyle w:val="Bezodstpw"/>
            </w:pPr>
            <w:r w:rsidRPr="005167FE">
              <w:t xml:space="preserve">rozdz. 85202  </w:t>
            </w:r>
            <w:r w:rsidR="00AB529D" w:rsidRPr="005167FE">
              <w:t xml:space="preserve">                            §4260 </w:t>
            </w:r>
            <w:r w:rsidRPr="005167FE">
              <w:t xml:space="preserve">        </w:t>
            </w:r>
            <w:r w:rsidR="00AB529D" w:rsidRPr="005167FE">
              <w:t>3.997,48</w:t>
            </w:r>
          </w:p>
          <w:p w:rsidR="002351DE" w:rsidRPr="005167FE" w:rsidRDefault="00AB529D" w:rsidP="005167FE">
            <w:pPr>
              <w:pStyle w:val="Bezodstpw"/>
              <w:jc w:val="right"/>
            </w:pPr>
            <w:r w:rsidRPr="005167FE">
              <w:t>§430</w:t>
            </w:r>
            <w:r w:rsidR="002351DE" w:rsidRPr="005167FE">
              <w:t xml:space="preserve">0 </w:t>
            </w:r>
            <w:r w:rsidRPr="005167FE">
              <w:t xml:space="preserve">  </w:t>
            </w:r>
            <w:r w:rsidR="002351DE" w:rsidRPr="005167FE">
              <w:t xml:space="preserve">      </w:t>
            </w:r>
            <w:r w:rsidRPr="005167FE">
              <w:t>9.080,47</w:t>
            </w:r>
            <w:r w:rsidR="002351DE" w:rsidRPr="005167FE">
              <w:t xml:space="preserve"> </w:t>
            </w:r>
          </w:p>
        </w:tc>
      </w:tr>
      <w:tr w:rsidR="005167FE" w:rsidRPr="005167FE" w:rsidTr="001A1B20">
        <w:trPr>
          <w:cantSplit/>
          <w:trHeight w:val="276"/>
        </w:trPr>
        <w:tc>
          <w:tcPr>
            <w:tcW w:w="3960" w:type="dxa"/>
            <w:gridSpan w:val="3"/>
          </w:tcPr>
          <w:p w:rsidR="002351DE" w:rsidRPr="005167FE" w:rsidRDefault="002351DE" w:rsidP="005167FE">
            <w:pPr>
              <w:jc w:val="both"/>
              <w:rPr>
                <w:b/>
                <w:bCs/>
              </w:rPr>
            </w:pPr>
            <w:r w:rsidRPr="005167FE">
              <w:rPr>
                <w:b/>
                <w:bCs/>
              </w:rPr>
              <w:t xml:space="preserve">Razem:                                  </w:t>
            </w:r>
            <w:r w:rsidR="005167FE" w:rsidRPr="005167FE">
              <w:rPr>
                <w:b/>
                <w:bCs/>
              </w:rPr>
              <w:t>47.270,77</w:t>
            </w:r>
          </w:p>
        </w:tc>
        <w:tc>
          <w:tcPr>
            <w:tcW w:w="5182" w:type="dxa"/>
          </w:tcPr>
          <w:p w:rsidR="002351DE" w:rsidRPr="005167FE" w:rsidRDefault="005167FE" w:rsidP="001A1B20">
            <w:pPr>
              <w:jc w:val="right"/>
              <w:rPr>
                <w:b/>
                <w:bCs/>
              </w:rPr>
            </w:pPr>
            <w:r w:rsidRPr="005167FE">
              <w:rPr>
                <w:b/>
                <w:bCs/>
              </w:rPr>
              <w:t>47.270,77</w:t>
            </w:r>
          </w:p>
        </w:tc>
      </w:tr>
    </w:tbl>
    <w:p w:rsidR="002351DE" w:rsidRPr="00B33C95" w:rsidRDefault="002351DE" w:rsidP="002351DE">
      <w:pPr>
        <w:pStyle w:val="Legenda"/>
        <w:rPr>
          <w:b/>
        </w:rPr>
      </w:pPr>
      <w:r w:rsidRPr="00B33C95">
        <w:rPr>
          <w:b/>
        </w:rPr>
        <w:t>Analiza sald:</w:t>
      </w:r>
    </w:p>
    <w:p w:rsidR="002351DE" w:rsidRPr="004B78C6" w:rsidRDefault="00D561C6" w:rsidP="002351DE">
      <w:pPr>
        <w:pStyle w:val="Tekstpodstawowy3"/>
        <w:rPr>
          <w:bCs/>
          <w:sz w:val="28"/>
          <w:u w:val="single"/>
        </w:rPr>
      </w:pPr>
      <w:r w:rsidRPr="004B78C6">
        <w:rPr>
          <w:sz w:val="28"/>
          <w:u w:val="single"/>
        </w:rPr>
        <w:t>Stan na dzień 31.03.202</w:t>
      </w:r>
      <w:r w:rsidR="0000601C">
        <w:rPr>
          <w:sz w:val="28"/>
          <w:u w:val="single"/>
        </w:rPr>
        <w:t>2</w:t>
      </w:r>
      <w:r w:rsidRPr="004B78C6">
        <w:rPr>
          <w:sz w:val="28"/>
          <w:u w:val="single"/>
        </w:rPr>
        <w:t xml:space="preserve"> r.</w:t>
      </w:r>
    </w:p>
    <w:p w:rsidR="002351DE" w:rsidRPr="004B78C6" w:rsidRDefault="002351DE" w:rsidP="002351DE">
      <w:pPr>
        <w:jc w:val="both"/>
        <w:rPr>
          <w:sz w:val="28"/>
        </w:rPr>
      </w:pPr>
      <w:r w:rsidRPr="004B78C6">
        <w:rPr>
          <w:sz w:val="28"/>
        </w:rPr>
        <w:t xml:space="preserve">Saldo konta „201” wynosiło </w:t>
      </w:r>
      <w:r w:rsidR="001A1B20" w:rsidRPr="004B78C6">
        <w:rPr>
          <w:b/>
          <w:sz w:val="28"/>
          <w:szCs w:val="28"/>
        </w:rPr>
        <w:t>23.850,48</w:t>
      </w:r>
      <w:r w:rsidRPr="004B78C6">
        <w:rPr>
          <w:sz w:val="28"/>
        </w:rPr>
        <w:t xml:space="preserve"> zł, w tym zobowiązanie wobec: </w:t>
      </w:r>
    </w:p>
    <w:p w:rsidR="00D561C6" w:rsidRPr="004B78C6" w:rsidRDefault="00D561C6" w:rsidP="002351DE">
      <w:pPr>
        <w:jc w:val="both"/>
        <w:rPr>
          <w:sz w:val="28"/>
        </w:rPr>
      </w:pPr>
      <w:r w:rsidRPr="004B78C6">
        <w:rPr>
          <w:sz w:val="28"/>
        </w:rPr>
        <w:t>(rozdz. 85202)</w:t>
      </w:r>
    </w:p>
    <w:p w:rsidR="00D561C6" w:rsidRPr="00802697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cywilnej FRANCUZ, dot. f-ry VAT nr A00260/2022 z dnia 29.03.2022</w:t>
      </w:r>
      <w:r w:rsidRPr="00DA717F">
        <w:rPr>
          <w:sz w:val="28"/>
        </w:rPr>
        <w:t xml:space="preserve"> r. </w:t>
      </w:r>
      <w:r>
        <w:rPr>
          <w:sz w:val="28"/>
        </w:rPr>
        <w:t>za artykuły gospodarcze do przeprowadzenia remontu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12.04.2022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06.04.2022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>
        <w:rPr>
          <w:sz w:val="28"/>
        </w:rPr>
        <w:br/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315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D561C6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z o.o. ABENA POLSKA, dot. f-ry VAT nr FA/4425/03/2022/SZN </w:t>
      </w:r>
      <w:r w:rsidRPr="00D561C6">
        <w:rPr>
          <w:sz w:val="28"/>
        </w:rPr>
        <w:br/>
        <w:t xml:space="preserve">z dnia 31.03.2022 r. za rękawice gumowe na kwotę 10.022,40 zł (termin płatności do 30.04.2022 r. – zapłacono 20.04.2022 r.) – zobowiązanie </w:t>
      </w:r>
      <w:r w:rsidRPr="00D561C6">
        <w:rPr>
          <w:sz w:val="28"/>
        </w:rPr>
        <w:br/>
        <w:t>w wysokości 973,40 zł -</w:t>
      </w:r>
      <w:r w:rsidRPr="00D561C6">
        <w:rPr>
          <w:b/>
          <w:sz w:val="28"/>
        </w:rPr>
        <w:t xml:space="preserve"> § 4210</w:t>
      </w:r>
      <w:r w:rsidRPr="00D561C6">
        <w:rPr>
          <w:sz w:val="28"/>
        </w:rPr>
        <w:t xml:space="preserve">, </w:t>
      </w:r>
    </w:p>
    <w:p w:rsidR="007339EF" w:rsidRPr="00802697" w:rsidRDefault="007339EF" w:rsidP="007339EF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z o.o. PESTAR, dot. f-ry VAT FS 181/CFS/03/2022 z dnia 31.03.2022</w:t>
      </w:r>
      <w:r w:rsidRPr="00DA717F">
        <w:rPr>
          <w:sz w:val="28"/>
        </w:rPr>
        <w:t xml:space="preserve"> r. </w:t>
      </w:r>
      <w:r>
        <w:rPr>
          <w:sz w:val="28"/>
        </w:rPr>
        <w:t xml:space="preserve">za usługę informatyczną, podpisu elektronicznego </w:t>
      </w:r>
      <w:r>
        <w:rPr>
          <w:sz w:val="28"/>
        </w:rPr>
        <w:br/>
        <w:t>i potwierdzenie tożsamości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21.04.2022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06.04.2022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 xml:space="preserve">981,54 </w:t>
      </w:r>
      <w:r w:rsidRPr="00DA717F">
        <w:rPr>
          <w:bCs/>
          <w:sz w:val="28"/>
        </w:rPr>
        <w:t xml:space="preserve">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</w:t>
      </w:r>
      <w:r w:rsidRPr="00DA717F">
        <w:rPr>
          <w:b/>
          <w:bCs/>
          <w:sz w:val="28"/>
        </w:rPr>
        <w:t>0</w:t>
      </w:r>
      <w:r w:rsidRPr="007339EF">
        <w:rPr>
          <w:bCs/>
          <w:sz w:val="28"/>
        </w:rPr>
        <w:t>,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 xml:space="preserve">793,35 </w:t>
      </w:r>
      <w:r w:rsidRPr="00DA717F">
        <w:rPr>
          <w:bCs/>
          <w:sz w:val="28"/>
        </w:rPr>
        <w:t xml:space="preserve">zł </w:t>
      </w:r>
      <w:r>
        <w:rPr>
          <w:bCs/>
          <w:sz w:val="28"/>
        </w:rPr>
        <w:br/>
      </w:r>
      <w:r w:rsidRPr="00DA717F">
        <w:rPr>
          <w:bCs/>
          <w:sz w:val="28"/>
        </w:rPr>
        <w:t xml:space="preserve">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7339EF" w:rsidRPr="004C65D9" w:rsidRDefault="007339EF" w:rsidP="007339EF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z o.o. PELKOM, dot. f-ry VAT nr 05265/2022/W z dnia 31.03.2022</w:t>
      </w:r>
      <w:r w:rsidRPr="00DA717F">
        <w:rPr>
          <w:sz w:val="28"/>
        </w:rPr>
        <w:t xml:space="preserve"> r. </w:t>
      </w:r>
      <w:r>
        <w:rPr>
          <w:sz w:val="28"/>
        </w:rPr>
        <w:t>za wodę i ścieki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30.04.2022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br/>
        <w:t>06.04.2022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1.486,28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426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  <w:r w:rsidRPr="00802697">
        <w:rPr>
          <w:bCs/>
          <w:sz w:val="28"/>
        </w:rPr>
        <w:t xml:space="preserve"> </w:t>
      </w:r>
      <w:r>
        <w:rPr>
          <w:bCs/>
          <w:sz w:val="28"/>
        </w:rPr>
        <w:t xml:space="preserve">1.521,37 </w:t>
      </w:r>
      <w:r w:rsidRPr="00DA717F">
        <w:rPr>
          <w:bCs/>
          <w:sz w:val="28"/>
        </w:rPr>
        <w:t xml:space="preserve">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D561C6" w:rsidRPr="00802697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z o.o. PESTAR, dot. f-ry VAT FS 240/CFS/03/2022 z dnia 31.03.2022</w:t>
      </w:r>
      <w:r w:rsidRPr="00DA717F">
        <w:rPr>
          <w:sz w:val="28"/>
        </w:rPr>
        <w:t xml:space="preserve"> r. </w:t>
      </w:r>
      <w:r>
        <w:rPr>
          <w:sz w:val="28"/>
        </w:rPr>
        <w:t>za usługę serwisową IT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21.04.2022</w:t>
      </w:r>
      <w:r w:rsidRPr="00DA717F">
        <w:rPr>
          <w:sz w:val="28"/>
        </w:rPr>
        <w:t xml:space="preserve"> r. </w:t>
      </w:r>
      <w:r>
        <w:rPr>
          <w:sz w:val="28"/>
        </w:rPr>
        <w:br/>
      </w:r>
      <w:r w:rsidRPr="00DA717F">
        <w:rPr>
          <w:sz w:val="28"/>
        </w:rPr>
        <w:t>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07.04.2022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 xml:space="preserve">657,54 </w:t>
      </w:r>
      <w:r w:rsidRPr="00DA717F">
        <w:rPr>
          <w:bCs/>
          <w:sz w:val="28"/>
        </w:rPr>
        <w:t xml:space="preserve">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D561C6" w:rsidRPr="00D561C6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z o.o. </w:t>
      </w:r>
      <w:r>
        <w:rPr>
          <w:sz w:val="28"/>
        </w:rPr>
        <w:t>TP TELTECH</w:t>
      </w:r>
      <w:r w:rsidRPr="00D561C6">
        <w:rPr>
          <w:sz w:val="28"/>
        </w:rPr>
        <w:t xml:space="preserve">, dot. f-ry VAT nr </w:t>
      </w:r>
      <w:r>
        <w:rPr>
          <w:sz w:val="28"/>
        </w:rPr>
        <w:t>1418/2022/F/PG</w:t>
      </w:r>
      <w:r w:rsidRPr="00D561C6">
        <w:rPr>
          <w:sz w:val="28"/>
        </w:rPr>
        <w:t xml:space="preserve"> z dnia 31.03.2022 r. za </w:t>
      </w:r>
      <w:r>
        <w:rPr>
          <w:sz w:val="28"/>
        </w:rPr>
        <w:t>monitoring pożarowy</w:t>
      </w:r>
      <w:r w:rsidRPr="00D561C6">
        <w:rPr>
          <w:sz w:val="28"/>
        </w:rPr>
        <w:t xml:space="preserve"> (termin płatności do 30.04.2022 r. </w:t>
      </w:r>
      <w:r>
        <w:rPr>
          <w:sz w:val="28"/>
        </w:rPr>
        <w:br/>
      </w:r>
      <w:r w:rsidRPr="00D561C6">
        <w:rPr>
          <w:sz w:val="28"/>
        </w:rPr>
        <w:t xml:space="preserve">– zapłacono </w:t>
      </w:r>
      <w:r>
        <w:rPr>
          <w:sz w:val="28"/>
        </w:rPr>
        <w:t>07</w:t>
      </w:r>
      <w:r w:rsidRPr="00D561C6">
        <w:rPr>
          <w:sz w:val="28"/>
        </w:rPr>
        <w:t xml:space="preserve">.04.2022 r.) – zobowiązanie w wysokości </w:t>
      </w:r>
      <w:r>
        <w:rPr>
          <w:sz w:val="28"/>
        </w:rPr>
        <w:t>307,50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</w:t>
      </w:r>
      <w:r>
        <w:rPr>
          <w:b/>
          <w:sz w:val="28"/>
        </w:rPr>
        <w:t>30</w:t>
      </w:r>
      <w:r w:rsidRPr="00D561C6">
        <w:rPr>
          <w:b/>
          <w:sz w:val="28"/>
        </w:rPr>
        <w:t>0</w:t>
      </w:r>
      <w:r w:rsidRPr="00D561C6">
        <w:rPr>
          <w:sz w:val="28"/>
        </w:rPr>
        <w:t xml:space="preserve">, </w:t>
      </w:r>
    </w:p>
    <w:p w:rsidR="00D561C6" w:rsidRPr="00D561C6" w:rsidRDefault="00D561C6" w:rsidP="00D561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Zespołu Placówek Specjalnych, dot. noty księgowej nr ZPS/3/2022/R z dnia 30.03.2022</w:t>
      </w:r>
      <w:r w:rsidRPr="00DA717F">
        <w:rPr>
          <w:sz w:val="28"/>
        </w:rPr>
        <w:t xml:space="preserve"> r. </w:t>
      </w:r>
      <w:r>
        <w:rPr>
          <w:sz w:val="28"/>
        </w:rPr>
        <w:t>za posiłki w stołówce szkolnej</w:t>
      </w:r>
      <w:r w:rsidRPr="00DA717F">
        <w:rPr>
          <w:sz w:val="28"/>
        </w:rPr>
        <w:t xml:space="preserve"> (termin </w:t>
      </w:r>
      <w:r>
        <w:rPr>
          <w:sz w:val="28"/>
        </w:rPr>
        <w:t xml:space="preserve">płatności do </w:t>
      </w:r>
      <w:r>
        <w:rPr>
          <w:sz w:val="28"/>
        </w:rPr>
        <w:br/>
        <w:t>14.03.2022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07.04.2022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br/>
        <w:t>211,50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D561C6" w:rsidRPr="00802697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akcyjnej COMPENSA Towarzystwo Ubezpieczeń, dot. polisy nr 5496731 z dnia 21.12.2021</w:t>
      </w:r>
      <w:r w:rsidRPr="00DA717F">
        <w:rPr>
          <w:sz w:val="28"/>
        </w:rPr>
        <w:t xml:space="preserve"> r. </w:t>
      </w:r>
      <w:r>
        <w:rPr>
          <w:sz w:val="28"/>
        </w:rPr>
        <w:t>za ubezpieczenie samochodu służbowego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10.04.2022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06.04.2022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1.686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443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D561C6" w:rsidRPr="00802697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akcyjnej COMPENSA Towarzystwo Ubezpieczeń, dot. polisy nr 5496732 z dnia 21.12.2021</w:t>
      </w:r>
      <w:r w:rsidRPr="00DA717F">
        <w:rPr>
          <w:sz w:val="28"/>
        </w:rPr>
        <w:t xml:space="preserve"> r. </w:t>
      </w:r>
      <w:r>
        <w:rPr>
          <w:sz w:val="28"/>
        </w:rPr>
        <w:t>za ubezpieczenie samochodu służbowego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29.09.2022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02.08.2022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1.234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443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D561C6" w:rsidRPr="00802697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akcyjnej COMPENSA Towarzystwo Ubezpieczeń, dot. polisy nr 5496733 z dnia 21.12.2021</w:t>
      </w:r>
      <w:r w:rsidRPr="00DA717F">
        <w:rPr>
          <w:sz w:val="28"/>
        </w:rPr>
        <w:t xml:space="preserve"> r. </w:t>
      </w:r>
      <w:r>
        <w:rPr>
          <w:sz w:val="28"/>
        </w:rPr>
        <w:t>za ubezpieczenie samochodu służbowego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11.05.2022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05.05.2022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4.634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443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D561C6" w:rsidRPr="00D561C6" w:rsidRDefault="00D561C6" w:rsidP="00D561C6">
      <w:pPr>
        <w:jc w:val="both"/>
        <w:rPr>
          <w:sz w:val="28"/>
        </w:rPr>
      </w:pPr>
      <w:r w:rsidRPr="00D561C6">
        <w:rPr>
          <w:sz w:val="28"/>
        </w:rPr>
        <w:t xml:space="preserve"> (rozdz. 852</w:t>
      </w:r>
      <w:r>
        <w:rPr>
          <w:sz w:val="28"/>
        </w:rPr>
        <w:t>95</w:t>
      </w:r>
      <w:r w:rsidRPr="00D561C6">
        <w:rPr>
          <w:sz w:val="28"/>
        </w:rPr>
        <w:t>)</w:t>
      </w:r>
    </w:p>
    <w:p w:rsidR="00D561C6" w:rsidRPr="00D561C6" w:rsidRDefault="00D561C6" w:rsidP="00D561C6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z o.o. ABENA POLSKA, dot. f-ry VAT nr FA/4425/03/2022/SZN </w:t>
      </w:r>
      <w:r w:rsidRPr="00D561C6">
        <w:rPr>
          <w:sz w:val="28"/>
        </w:rPr>
        <w:br/>
        <w:t xml:space="preserve">z dnia 31.03.2022 r. za rękawice gumowe na kwotę 10.022,40 zł (termin płatności do 30.04.2022 r. – zapłacono 20.04.2022 r.) – zobowiązanie </w:t>
      </w:r>
      <w:r w:rsidRPr="00D561C6">
        <w:rPr>
          <w:sz w:val="28"/>
        </w:rPr>
        <w:br/>
        <w:t xml:space="preserve">w wysokości </w:t>
      </w:r>
      <w:r>
        <w:rPr>
          <w:sz w:val="28"/>
        </w:rPr>
        <w:t>9.049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4210</w:t>
      </w:r>
      <w:r>
        <w:rPr>
          <w:sz w:val="28"/>
        </w:rPr>
        <w:t>.</w:t>
      </w:r>
    </w:p>
    <w:p w:rsidR="00D561C6" w:rsidRPr="00D561C6" w:rsidRDefault="00D561C6" w:rsidP="00D561C6">
      <w:pPr>
        <w:jc w:val="both"/>
        <w:rPr>
          <w:color w:val="0070C0"/>
          <w:sz w:val="28"/>
        </w:rPr>
      </w:pPr>
    </w:p>
    <w:p w:rsidR="002351DE" w:rsidRPr="002A1841" w:rsidRDefault="00D561C6" w:rsidP="00D561C6">
      <w:pPr>
        <w:pStyle w:val="Tekstpodstawowy3"/>
        <w:rPr>
          <w:bCs/>
          <w:sz w:val="28"/>
          <w:u w:val="single"/>
        </w:rPr>
      </w:pPr>
      <w:r w:rsidRPr="002A1841">
        <w:rPr>
          <w:sz w:val="28"/>
          <w:u w:val="single"/>
        </w:rPr>
        <w:t>S</w:t>
      </w:r>
      <w:r w:rsidR="002A1841" w:rsidRPr="002A1841">
        <w:rPr>
          <w:sz w:val="28"/>
          <w:u w:val="single"/>
        </w:rPr>
        <w:t>tan na dzień 30.06.2022</w:t>
      </w:r>
      <w:r w:rsidRPr="002A1841">
        <w:rPr>
          <w:sz w:val="28"/>
          <w:u w:val="single"/>
        </w:rPr>
        <w:t xml:space="preserve"> r.</w:t>
      </w:r>
    </w:p>
    <w:p w:rsidR="002351DE" w:rsidRPr="002A1841" w:rsidRDefault="002351DE" w:rsidP="002351DE">
      <w:pPr>
        <w:jc w:val="both"/>
        <w:rPr>
          <w:sz w:val="28"/>
        </w:rPr>
      </w:pPr>
      <w:r w:rsidRPr="002A1841">
        <w:rPr>
          <w:sz w:val="28"/>
        </w:rPr>
        <w:t xml:space="preserve">Saldo konta „201” </w:t>
      </w:r>
      <w:r w:rsidRPr="002A1841">
        <w:rPr>
          <w:sz w:val="28"/>
          <w:szCs w:val="28"/>
        </w:rPr>
        <w:t xml:space="preserve">wynosiło </w:t>
      </w:r>
      <w:r w:rsidR="004B78C6" w:rsidRPr="002A1841">
        <w:rPr>
          <w:b/>
          <w:sz w:val="28"/>
          <w:szCs w:val="28"/>
        </w:rPr>
        <w:t>1.921,57</w:t>
      </w:r>
      <w:r w:rsidR="004B78C6" w:rsidRPr="002A1841">
        <w:t xml:space="preserve"> </w:t>
      </w:r>
      <w:r w:rsidRPr="002A1841">
        <w:rPr>
          <w:sz w:val="28"/>
        </w:rPr>
        <w:t xml:space="preserve">zł, w tym zobowiązanie wobec: </w:t>
      </w:r>
    </w:p>
    <w:p w:rsidR="00E8624C" w:rsidRPr="002775A1" w:rsidRDefault="00E8624C" w:rsidP="00E8624C">
      <w:pPr>
        <w:numPr>
          <w:ilvl w:val="0"/>
          <w:numId w:val="1"/>
        </w:numPr>
        <w:jc w:val="both"/>
        <w:rPr>
          <w:sz w:val="28"/>
        </w:rPr>
      </w:pPr>
      <w:r w:rsidRPr="002775A1">
        <w:rPr>
          <w:sz w:val="28"/>
        </w:rPr>
        <w:t xml:space="preserve">Spółki z o.o. Wracam do zdrowia 2, dot. f-ry VAT nr 1887/2022/PEL z dnia 30.06.2022 r. za leki (termin płatności do 14.07.2022 r. – zapłacono 05.07.2022 r.) – zobowiązanie </w:t>
      </w:r>
      <w:r w:rsidRPr="002775A1">
        <w:rPr>
          <w:bCs/>
          <w:sz w:val="28"/>
        </w:rPr>
        <w:t xml:space="preserve">w wysokości 11,57 zł - </w:t>
      </w:r>
      <w:r w:rsidRPr="002775A1">
        <w:rPr>
          <w:b/>
          <w:bCs/>
          <w:sz w:val="28"/>
        </w:rPr>
        <w:t>§</w:t>
      </w:r>
      <w:r w:rsidRPr="002775A1">
        <w:rPr>
          <w:b/>
          <w:bCs/>
          <w:sz w:val="20"/>
        </w:rPr>
        <w:t xml:space="preserve"> </w:t>
      </w:r>
      <w:r w:rsidRPr="002775A1">
        <w:rPr>
          <w:b/>
          <w:bCs/>
          <w:sz w:val="28"/>
        </w:rPr>
        <w:t>4230</w:t>
      </w:r>
      <w:r w:rsidRPr="002775A1">
        <w:rPr>
          <w:bCs/>
          <w:sz w:val="28"/>
        </w:rPr>
        <w:t>,</w:t>
      </w:r>
    </w:p>
    <w:p w:rsidR="00E8624C" w:rsidRPr="002775A1" w:rsidRDefault="00E8624C" w:rsidP="00E8624C">
      <w:pPr>
        <w:numPr>
          <w:ilvl w:val="0"/>
          <w:numId w:val="1"/>
        </w:numPr>
        <w:jc w:val="both"/>
        <w:rPr>
          <w:sz w:val="28"/>
        </w:rPr>
      </w:pPr>
      <w:r w:rsidRPr="002775A1">
        <w:rPr>
          <w:sz w:val="28"/>
        </w:rPr>
        <w:t xml:space="preserve">Spółki z o.o. Wracam do zdrowia 2, dot. f-ry VAT nr 1880/2022/PEL z dnia </w:t>
      </w:r>
      <w:r w:rsidR="002A1841" w:rsidRPr="002775A1">
        <w:rPr>
          <w:sz w:val="28"/>
        </w:rPr>
        <w:t>29</w:t>
      </w:r>
      <w:r w:rsidRPr="002775A1">
        <w:rPr>
          <w:sz w:val="28"/>
        </w:rPr>
        <w:t xml:space="preserve">.06.2022 r. za leki (termin płatności do </w:t>
      </w:r>
      <w:r w:rsidR="002A1841" w:rsidRPr="002775A1">
        <w:rPr>
          <w:sz w:val="28"/>
        </w:rPr>
        <w:t>13</w:t>
      </w:r>
      <w:r w:rsidRPr="002775A1">
        <w:rPr>
          <w:sz w:val="28"/>
        </w:rPr>
        <w:t xml:space="preserve">.07.2022 r. – zapłacono 05.07.2022 r.) – zobowiązanie </w:t>
      </w:r>
      <w:r w:rsidRPr="002775A1">
        <w:rPr>
          <w:bCs/>
          <w:sz w:val="28"/>
        </w:rPr>
        <w:t xml:space="preserve">w wysokości </w:t>
      </w:r>
      <w:r w:rsidR="002A1841" w:rsidRPr="002775A1">
        <w:rPr>
          <w:bCs/>
          <w:sz w:val="28"/>
        </w:rPr>
        <w:t>41,60</w:t>
      </w:r>
      <w:r w:rsidRPr="002775A1">
        <w:rPr>
          <w:bCs/>
          <w:sz w:val="28"/>
        </w:rPr>
        <w:t xml:space="preserve"> zł - </w:t>
      </w:r>
      <w:r w:rsidRPr="002775A1">
        <w:rPr>
          <w:b/>
          <w:bCs/>
          <w:sz w:val="28"/>
        </w:rPr>
        <w:t>§</w:t>
      </w:r>
      <w:r w:rsidRPr="002775A1">
        <w:rPr>
          <w:b/>
          <w:bCs/>
          <w:sz w:val="20"/>
        </w:rPr>
        <w:t xml:space="preserve"> </w:t>
      </w:r>
      <w:r w:rsidRPr="002775A1">
        <w:rPr>
          <w:b/>
          <w:bCs/>
          <w:sz w:val="28"/>
        </w:rPr>
        <w:t>4230</w:t>
      </w:r>
      <w:r w:rsidRPr="002775A1">
        <w:rPr>
          <w:bCs/>
          <w:sz w:val="28"/>
        </w:rPr>
        <w:t>,</w:t>
      </w:r>
    </w:p>
    <w:p w:rsidR="002A1841" w:rsidRPr="002775A1" w:rsidRDefault="002A1841" w:rsidP="002A1841">
      <w:pPr>
        <w:numPr>
          <w:ilvl w:val="0"/>
          <w:numId w:val="1"/>
        </w:numPr>
        <w:jc w:val="both"/>
        <w:rPr>
          <w:sz w:val="28"/>
        </w:rPr>
      </w:pPr>
      <w:r w:rsidRPr="002775A1">
        <w:rPr>
          <w:sz w:val="28"/>
        </w:rPr>
        <w:t xml:space="preserve">Spółki z o.o. Wracam do zdrowia 2, dot. f-ry VAT nr 1879/2022/PEL z dnia 29.06.2022 r. za leki (termin płatności do 13.07.2022 r. – zapłacono 05.07.2022 r.) – zobowiązanie </w:t>
      </w:r>
      <w:r w:rsidRPr="002775A1">
        <w:rPr>
          <w:bCs/>
          <w:sz w:val="28"/>
        </w:rPr>
        <w:t xml:space="preserve">w wysokości 54,40 zł - </w:t>
      </w:r>
      <w:r w:rsidRPr="002775A1">
        <w:rPr>
          <w:b/>
          <w:bCs/>
          <w:sz w:val="28"/>
        </w:rPr>
        <w:t>§</w:t>
      </w:r>
      <w:r w:rsidRPr="002775A1">
        <w:rPr>
          <w:b/>
          <w:bCs/>
          <w:sz w:val="20"/>
        </w:rPr>
        <w:t xml:space="preserve"> </w:t>
      </w:r>
      <w:r w:rsidRPr="002775A1">
        <w:rPr>
          <w:b/>
          <w:bCs/>
          <w:sz w:val="28"/>
        </w:rPr>
        <w:t>4230</w:t>
      </w:r>
      <w:r w:rsidRPr="002775A1">
        <w:rPr>
          <w:bCs/>
          <w:sz w:val="28"/>
        </w:rPr>
        <w:t>,</w:t>
      </w:r>
    </w:p>
    <w:p w:rsidR="004B78C6" w:rsidRPr="00802697" w:rsidRDefault="004B78C6" w:rsidP="004B78C6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akcyjnej COMPENSA Towarzystwo Ubezpieczeń, dot. polisy nr 5496732 z dnia 21.12.2021</w:t>
      </w:r>
      <w:r w:rsidRPr="00DA717F">
        <w:rPr>
          <w:sz w:val="28"/>
        </w:rPr>
        <w:t xml:space="preserve"> r. </w:t>
      </w:r>
      <w:r>
        <w:rPr>
          <w:sz w:val="28"/>
        </w:rPr>
        <w:t>za ubezpieczenie samochodu służbowego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29.09.2022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02.08.2022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1.234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443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4B78C6" w:rsidRPr="00802697" w:rsidRDefault="004B78C6" w:rsidP="004B78C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Ogólnopolskiego Stowarzyszenia Organizatorów i Menadżerów Pomocy Społecznej i Ochrony Zdrowia, dot. f-ry VAT 6/2022 z dnia 30.06.2022</w:t>
      </w:r>
      <w:r w:rsidRPr="00DA717F">
        <w:rPr>
          <w:sz w:val="28"/>
        </w:rPr>
        <w:t xml:space="preserve"> r. </w:t>
      </w:r>
      <w:r>
        <w:rPr>
          <w:sz w:val="28"/>
        </w:rPr>
        <w:t>za udział w konferencji</w:t>
      </w:r>
      <w:r w:rsidRPr="00DA717F">
        <w:rPr>
          <w:sz w:val="28"/>
        </w:rPr>
        <w:t xml:space="preserve"> (termin </w:t>
      </w:r>
      <w:r>
        <w:rPr>
          <w:sz w:val="28"/>
        </w:rPr>
        <w:t>płatności 7 dni od daty otrzymania faktury</w:t>
      </w:r>
      <w:r w:rsidRPr="00DA717F">
        <w:rPr>
          <w:sz w:val="28"/>
        </w:rPr>
        <w:t xml:space="preserve"> </w:t>
      </w:r>
      <w:r>
        <w:rPr>
          <w:sz w:val="28"/>
        </w:rPr>
        <w:br/>
      </w:r>
      <w:r w:rsidRPr="00DA717F">
        <w:rPr>
          <w:sz w:val="28"/>
        </w:rPr>
        <w:t>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05.07.2022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</w:t>
      </w:r>
      <w:r w:rsidR="0000601C">
        <w:rPr>
          <w:bCs/>
          <w:sz w:val="28"/>
        </w:rPr>
        <w:t xml:space="preserve">wysokości </w:t>
      </w:r>
      <w:r>
        <w:rPr>
          <w:bCs/>
          <w:sz w:val="28"/>
        </w:rPr>
        <w:t>580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470</w:t>
      </w:r>
      <w:r w:rsidRPr="00DA717F">
        <w:rPr>
          <w:b/>
          <w:bCs/>
          <w:sz w:val="28"/>
        </w:rPr>
        <w:t>0</w:t>
      </w:r>
      <w:r>
        <w:rPr>
          <w:bCs/>
          <w:sz w:val="28"/>
        </w:rPr>
        <w:t>.</w:t>
      </w:r>
    </w:p>
    <w:p w:rsidR="002351DE" w:rsidRPr="00892818" w:rsidRDefault="002351DE" w:rsidP="00A24B39">
      <w:pPr>
        <w:pStyle w:val="Tekstpodstawowy2"/>
        <w:rPr>
          <w:b/>
          <w:color w:val="0070C0"/>
        </w:rPr>
      </w:pPr>
    </w:p>
    <w:p w:rsidR="00A05D6A" w:rsidRDefault="00A05D6A" w:rsidP="002351DE">
      <w:pPr>
        <w:pStyle w:val="Tekstpodstawowy3"/>
        <w:rPr>
          <w:sz w:val="28"/>
          <w:u w:val="single"/>
        </w:rPr>
      </w:pPr>
    </w:p>
    <w:p w:rsidR="002351DE" w:rsidRPr="004C65D9" w:rsidRDefault="00D561C6" w:rsidP="002351DE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lastRenderedPageBreak/>
        <w:t>S</w:t>
      </w:r>
      <w:r w:rsidR="002351DE" w:rsidRPr="004C65D9">
        <w:rPr>
          <w:sz w:val="28"/>
          <w:u w:val="single"/>
        </w:rPr>
        <w:t>tan na dzień 30.09</w:t>
      </w:r>
      <w:r w:rsidR="009454F6" w:rsidRPr="004C65D9">
        <w:rPr>
          <w:sz w:val="28"/>
          <w:u w:val="single"/>
        </w:rPr>
        <w:t>.2022</w:t>
      </w:r>
      <w:r>
        <w:rPr>
          <w:sz w:val="28"/>
          <w:u w:val="single"/>
        </w:rPr>
        <w:t xml:space="preserve"> r.</w:t>
      </w:r>
    </w:p>
    <w:p w:rsidR="002351DE" w:rsidRPr="004C65D9" w:rsidRDefault="002351DE" w:rsidP="002351DE">
      <w:pPr>
        <w:jc w:val="both"/>
        <w:rPr>
          <w:sz w:val="28"/>
        </w:rPr>
      </w:pPr>
      <w:r w:rsidRPr="004C65D9">
        <w:rPr>
          <w:sz w:val="28"/>
        </w:rPr>
        <w:t xml:space="preserve">Saldo konta „201” wynosiło </w:t>
      </w:r>
      <w:r w:rsidR="009454F6" w:rsidRPr="004C65D9">
        <w:rPr>
          <w:b/>
          <w:sz w:val="28"/>
          <w:szCs w:val="28"/>
        </w:rPr>
        <w:t>8.420,77</w:t>
      </w:r>
      <w:r w:rsidRPr="004C65D9">
        <w:rPr>
          <w:sz w:val="28"/>
        </w:rPr>
        <w:t xml:space="preserve"> zł, w tym zobowiązanie wobec: </w:t>
      </w:r>
    </w:p>
    <w:p w:rsidR="00802697" w:rsidRPr="00802697" w:rsidRDefault="00802697" w:rsidP="00802697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cywilnej ELEMIX, dot. f-ry VAT 15038/HUR/2022 z dnia 30.09.2022</w:t>
      </w:r>
      <w:r w:rsidRPr="00DA717F">
        <w:rPr>
          <w:sz w:val="28"/>
        </w:rPr>
        <w:t xml:space="preserve"> r. </w:t>
      </w:r>
      <w:r>
        <w:rPr>
          <w:sz w:val="28"/>
        </w:rPr>
        <w:t>za papier ksero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14.10.2022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03.10.2022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1.345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</w:p>
    <w:p w:rsidR="00802697" w:rsidRPr="004C65D9" w:rsidRDefault="004C65D9" w:rsidP="004C65D9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z o.o. PELKOM, dot. f-ry VAT nr 19915/2022/W z dnia 30.09.2022</w:t>
      </w:r>
      <w:r w:rsidRPr="00DA717F">
        <w:rPr>
          <w:sz w:val="28"/>
        </w:rPr>
        <w:t xml:space="preserve"> r. </w:t>
      </w:r>
      <w:r>
        <w:rPr>
          <w:sz w:val="28"/>
        </w:rPr>
        <w:t>za wodę i ścieki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30.10.2022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 w:rsidR="00F612FF">
        <w:rPr>
          <w:sz w:val="28"/>
        </w:rPr>
        <w:br/>
      </w:r>
      <w:r>
        <w:rPr>
          <w:sz w:val="28"/>
        </w:rPr>
        <w:t>06.10.2022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1.579,72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426</w:t>
      </w:r>
      <w:r w:rsidRPr="00DA717F">
        <w:rPr>
          <w:b/>
          <w:bCs/>
          <w:sz w:val="28"/>
        </w:rPr>
        <w:t>0</w:t>
      </w:r>
      <w:r w:rsidRPr="00DA717F">
        <w:rPr>
          <w:bCs/>
          <w:sz w:val="28"/>
        </w:rPr>
        <w:t>,</w:t>
      </w:r>
      <w:r w:rsidRPr="00802697">
        <w:rPr>
          <w:bCs/>
          <w:sz w:val="28"/>
        </w:rPr>
        <w:t xml:space="preserve"> </w:t>
      </w:r>
      <w:r>
        <w:rPr>
          <w:bCs/>
          <w:sz w:val="28"/>
        </w:rPr>
        <w:t>1.571,55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4C65D9" w:rsidRPr="00802697" w:rsidRDefault="004C65D9" w:rsidP="004C65D9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>z o.o. J.S. HAMILTON Poland, dot. f-ry 1307GAFS22090536 z dnia 30.09.2022</w:t>
      </w:r>
      <w:r w:rsidRPr="00DA717F">
        <w:rPr>
          <w:sz w:val="28"/>
        </w:rPr>
        <w:t xml:space="preserve"> r. </w:t>
      </w:r>
      <w:r>
        <w:rPr>
          <w:sz w:val="28"/>
        </w:rPr>
        <w:t>za badanie wody</w:t>
      </w:r>
      <w:r w:rsidRPr="00DA717F">
        <w:rPr>
          <w:sz w:val="28"/>
        </w:rPr>
        <w:t xml:space="preserve"> (termin </w:t>
      </w:r>
      <w:r>
        <w:rPr>
          <w:sz w:val="28"/>
        </w:rPr>
        <w:t>płatności do 14.10.2022</w:t>
      </w:r>
      <w:r w:rsidRPr="00DA717F">
        <w:rPr>
          <w:sz w:val="28"/>
        </w:rPr>
        <w:t xml:space="preserve"> r. </w:t>
      </w:r>
      <w:r>
        <w:rPr>
          <w:sz w:val="28"/>
        </w:rPr>
        <w:br/>
      </w:r>
      <w:r w:rsidRPr="00DA717F">
        <w:rPr>
          <w:sz w:val="28"/>
        </w:rPr>
        <w:t>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03.10.2022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1.353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4C65D9" w:rsidRPr="00802697" w:rsidRDefault="004C65D9" w:rsidP="004C65D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Zespołu Placówek Specjalnych, dot. noty księgowej nr ZPS/7/2022/R z dnia 30.09.2022</w:t>
      </w:r>
      <w:r w:rsidRPr="00DA717F">
        <w:rPr>
          <w:sz w:val="28"/>
        </w:rPr>
        <w:t xml:space="preserve"> r. </w:t>
      </w:r>
      <w:r>
        <w:rPr>
          <w:sz w:val="28"/>
        </w:rPr>
        <w:t>za posiłki w stołówce szkolnej</w:t>
      </w:r>
      <w:r w:rsidRPr="00DA717F">
        <w:rPr>
          <w:sz w:val="28"/>
        </w:rPr>
        <w:t xml:space="preserve"> (termin </w:t>
      </w:r>
      <w:r>
        <w:rPr>
          <w:sz w:val="28"/>
        </w:rPr>
        <w:t xml:space="preserve">płatności do </w:t>
      </w:r>
      <w:r>
        <w:rPr>
          <w:sz w:val="28"/>
        </w:rPr>
        <w:br/>
        <w:t>14.10.2022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06.10.2022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br/>
        <w:t>71,50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4C65D9" w:rsidRPr="00802697" w:rsidRDefault="004C65D9" w:rsidP="004C65D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Ośrodka Szkoleniowego Pierwszej Pomocy EMERGENCY, dot. rach. nr 18/2022 z dnia 30.09.2022</w:t>
      </w:r>
      <w:r w:rsidRPr="00DA717F">
        <w:rPr>
          <w:sz w:val="28"/>
        </w:rPr>
        <w:t xml:space="preserve"> r. </w:t>
      </w:r>
      <w:r>
        <w:rPr>
          <w:sz w:val="28"/>
        </w:rPr>
        <w:t>za szkolenie z zakresu pierwszej pomocy dla pracowników DPS</w:t>
      </w:r>
      <w:r w:rsidRPr="00DA717F">
        <w:rPr>
          <w:sz w:val="28"/>
        </w:rPr>
        <w:t xml:space="preserve"> (termin </w:t>
      </w:r>
      <w:r>
        <w:rPr>
          <w:sz w:val="28"/>
        </w:rPr>
        <w:t>płatności 14 dni</w:t>
      </w:r>
      <w:r w:rsidRPr="00DA717F">
        <w:rPr>
          <w:sz w:val="28"/>
        </w:rPr>
        <w:t xml:space="preserve">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06.10.2022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</w:t>
      </w:r>
      <w:r>
        <w:rPr>
          <w:sz w:val="28"/>
        </w:rPr>
        <w:br/>
      </w:r>
      <w:r w:rsidRPr="00DA717F">
        <w:rPr>
          <w:sz w:val="28"/>
        </w:rPr>
        <w:t xml:space="preserve">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2.500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470</w:t>
      </w:r>
      <w:r w:rsidRPr="00DA717F">
        <w:rPr>
          <w:b/>
          <w:bCs/>
          <w:sz w:val="28"/>
        </w:rPr>
        <w:t>0</w:t>
      </w:r>
      <w:r>
        <w:rPr>
          <w:bCs/>
          <w:sz w:val="28"/>
        </w:rPr>
        <w:t>.</w:t>
      </w:r>
    </w:p>
    <w:p w:rsidR="002351DE" w:rsidRPr="00892818" w:rsidRDefault="002351DE" w:rsidP="00A24B39">
      <w:pPr>
        <w:pStyle w:val="Tekstpodstawowy2"/>
        <w:rPr>
          <w:b/>
          <w:color w:val="0070C0"/>
        </w:rPr>
      </w:pPr>
    </w:p>
    <w:p w:rsidR="002351DE" w:rsidRPr="00B33C95" w:rsidRDefault="00D561C6" w:rsidP="002351DE">
      <w:pPr>
        <w:pStyle w:val="Tekstpodstawowy3"/>
        <w:rPr>
          <w:bCs/>
          <w:sz w:val="28"/>
          <w:u w:val="single"/>
        </w:rPr>
      </w:pPr>
      <w:r w:rsidRPr="00B33C95">
        <w:rPr>
          <w:sz w:val="28"/>
          <w:u w:val="single"/>
        </w:rPr>
        <w:t>S</w:t>
      </w:r>
      <w:r w:rsidR="00B33C95" w:rsidRPr="00B33C95">
        <w:rPr>
          <w:sz w:val="28"/>
          <w:u w:val="single"/>
        </w:rPr>
        <w:t>tan na dzień 31.12.2022</w:t>
      </w:r>
      <w:r w:rsidRPr="00B33C95">
        <w:rPr>
          <w:sz w:val="28"/>
          <w:u w:val="single"/>
        </w:rPr>
        <w:t xml:space="preserve"> r.</w:t>
      </w:r>
    </w:p>
    <w:p w:rsidR="002351DE" w:rsidRPr="00B33C95" w:rsidRDefault="002351DE" w:rsidP="002351DE">
      <w:pPr>
        <w:jc w:val="both"/>
        <w:rPr>
          <w:sz w:val="28"/>
        </w:rPr>
      </w:pPr>
      <w:r w:rsidRPr="00B33C95">
        <w:rPr>
          <w:sz w:val="28"/>
        </w:rPr>
        <w:t xml:space="preserve">Saldo konta „201” wynosiło </w:t>
      </w:r>
      <w:r w:rsidR="00B33C95" w:rsidRPr="00B33C95">
        <w:rPr>
          <w:b/>
          <w:sz w:val="28"/>
          <w:szCs w:val="28"/>
        </w:rPr>
        <w:t xml:space="preserve">13.077,95 </w:t>
      </w:r>
      <w:r w:rsidRPr="00B33C95">
        <w:rPr>
          <w:sz w:val="28"/>
        </w:rPr>
        <w:t xml:space="preserve">zł, w tym zobowiązanie wobec: </w:t>
      </w:r>
    </w:p>
    <w:p w:rsidR="00D860DC" w:rsidRPr="00D561C6" w:rsidRDefault="00D860DC" w:rsidP="00D860DC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z o.o. </w:t>
      </w:r>
      <w:r>
        <w:rPr>
          <w:sz w:val="28"/>
        </w:rPr>
        <w:t>TAURON Sprzedaż, dot. f-ry VAT N</w:t>
      </w:r>
      <w:r w:rsidRPr="00D561C6">
        <w:rPr>
          <w:sz w:val="28"/>
        </w:rPr>
        <w:t xml:space="preserve">r </w:t>
      </w:r>
      <w:r>
        <w:rPr>
          <w:sz w:val="28"/>
        </w:rPr>
        <w:t>O/S1/0000528/23 z dnia 03.01.2023</w:t>
      </w:r>
      <w:r w:rsidRPr="00D561C6">
        <w:rPr>
          <w:sz w:val="28"/>
        </w:rPr>
        <w:t xml:space="preserve"> r. za </w:t>
      </w:r>
      <w:r>
        <w:rPr>
          <w:sz w:val="28"/>
        </w:rPr>
        <w:t>energię elektryczną w grudniu 2022 r. (termin płatności do 31.01.2023</w:t>
      </w:r>
      <w:r w:rsidRPr="00D561C6">
        <w:rPr>
          <w:sz w:val="28"/>
        </w:rPr>
        <w:t xml:space="preserve"> r. – zapłacono </w:t>
      </w:r>
      <w:r>
        <w:rPr>
          <w:sz w:val="28"/>
        </w:rPr>
        <w:t>13</w:t>
      </w:r>
      <w:r w:rsidRPr="00D561C6">
        <w:rPr>
          <w:sz w:val="28"/>
        </w:rPr>
        <w:t>.</w:t>
      </w:r>
      <w:r>
        <w:rPr>
          <w:sz w:val="28"/>
        </w:rPr>
        <w:t>01.2023</w:t>
      </w:r>
      <w:r w:rsidRPr="00D561C6">
        <w:rPr>
          <w:sz w:val="28"/>
        </w:rPr>
        <w:t xml:space="preserve"> r.) – zobowiązanie w wysokości </w:t>
      </w:r>
      <w:r>
        <w:rPr>
          <w:sz w:val="28"/>
        </w:rPr>
        <w:t>3.562,11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</w:t>
      </w:r>
      <w:r>
        <w:rPr>
          <w:b/>
          <w:sz w:val="28"/>
        </w:rPr>
        <w:t>26</w:t>
      </w:r>
      <w:r w:rsidRPr="00D561C6">
        <w:rPr>
          <w:b/>
          <w:sz w:val="28"/>
        </w:rPr>
        <w:t>0</w:t>
      </w:r>
      <w:r w:rsidRPr="00D561C6">
        <w:rPr>
          <w:sz w:val="28"/>
        </w:rPr>
        <w:t xml:space="preserve">, </w:t>
      </w:r>
    </w:p>
    <w:p w:rsidR="00D860DC" w:rsidRPr="00D561C6" w:rsidRDefault="00D860DC" w:rsidP="00D860DC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</w:t>
      </w:r>
      <w:r>
        <w:rPr>
          <w:sz w:val="28"/>
        </w:rPr>
        <w:t>akcyjnej ENERGA-OPERATOR</w:t>
      </w:r>
      <w:r w:rsidRPr="00D561C6">
        <w:rPr>
          <w:sz w:val="28"/>
        </w:rPr>
        <w:t xml:space="preserve">, dot. f-ry VAT </w:t>
      </w:r>
      <w:r>
        <w:rPr>
          <w:sz w:val="28"/>
        </w:rPr>
        <w:t>7926160767/FED/ 00018/2023 z dnia 01.01.2023</w:t>
      </w:r>
      <w:r w:rsidRPr="00D561C6">
        <w:rPr>
          <w:sz w:val="28"/>
        </w:rPr>
        <w:t xml:space="preserve"> r. za </w:t>
      </w:r>
      <w:r>
        <w:rPr>
          <w:sz w:val="28"/>
        </w:rPr>
        <w:t>energię elektryczną w okresie od listopada do grudnia 2022 r. na kwotę 3.433,10 zł (termin płatności do 19.01.2023</w:t>
      </w:r>
      <w:r w:rsidRPr="00D561C6">
        <w:rPr>
          <w:sz w:val="28"/>
        </w:rPr>
        <w:t xml:space="preserve"> r. – zapłacono </w:t>
      </w:r>
      <w:r>
        <w:rPr>
          <w:sz w:val="28"/>
        </w:rPr>
        <w:t>13</w:t>
      </w:r>
      <w:r w:rsidRPr="00D561C6">
        <w:rPr>
          <w:sz w:val="28"/>
        </w:rPr>
        <w:t>.</w:t>
      </w:r>
      <w:r>
        <w:rPr>
          <w:sz w:val="28"/>
        </w:rPr>
        <w:t>01.2023</w:t>
      </w:r>
      <w:r w:rsidRPr="00D561C6">
        <w:rPr>
          <w:sz w:val="28"/>
        </w:rPr>
        <w:t xml:space="preserve"> r.</w:t>
      </w:r>
      <w:r>
        <w:rPr>
          <w:sz w:val="28"/>
        </w:rPr>
        <w:t xml:space="preserve"> uwzględniając nadpłatę w kwocie 2.997,73 zł </w:t>
      </w:r>
      <w:r w:rsidRPr="00D561C6">
        <w:rPr>
          <w:sz w:val="28"/>
        </w:rPr>
        <w:t xml:space="preserve">) – zobowiązanie w wysokości </w:t>
      </w:r>
      <w:r>
        <w:rPr>
          <w:sz w:val="28"/>
        </w:rPr>
        <w:t>435,37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</w:t>
      </w:r>
      <w:r>
        <w:rPr>
          <w:b/>
          <w:sz w:val="28"/>
        </w:rPr>
        <w:t>26</w:t>
      </w:r>
      <w:r w:rsidRPr="00D561C6">
        <w:rPr>
          <w:b/>
          <w:sz w:val="28"/>
        </w:rPr>
        <w:t>0</w:t>
      </w:r>
      <w:r w:rsidRPr="00D561C6">
        <w:rPr>
          <w:sz w:val="28"/>
        </w:rPr>
        <w:t xml:space="preserve">, </w:t>
      </w:r>
    </w:p>
    <w:p w:rsidR="00944493" w:rsidRPr="00D561C6" w:rsidRDefault="00944493" w:rsidP="00944493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</w:t>
      </w:r>
      <w:r>
        <w:rPr>
          <w:sz w:val="28"/>
        </w:rPr>
        <w:t>akcyjnej ORANGE POLSKA</w:t>
      </w:r>
      <w:r w:rsidRPr="00D561C6">
        <w:rPr>
          <w:sz w:val="28"/>
        </w:rPr>
        <w:t xml:space="preserve">, dot. f-ry VAT nr </w:t>
      </w:r>
      <w:r>
        <w:rPr>
          <w:sz w:val="28"/>
        </w:rPr>
        <w:t xml:space="preserve">6357/2022/F/PG </w:t>
      </w:r>
      <w:r>
        <w:rPr>
          <w:sz w:val="28"/>
        </w:rPr>
        <w:br/>
        <w:t>z dnia 31.12</w:t>
      </w:r>
      <w:r w:rsidRPr="00D561C6">
        <w:rPr>
          <w:sz w:val="28"/>
        </w:rPr>
        <w:t xml:space="preserve">.2022 r. za </w:t>
      </w:r>
      <w:r>
        <w:rPr>
          <w:sz w:val="28"/>
        </w:rPr>
        <w:t xml:space="preserve">monitoring pożarowy (termin płatności do </w:t>
      </w:r>
      <w:r>
        <w:rPr>
          <w:sz w:val="28"/>
        </w:rPr>
        <w:br/>
        <w:t>30.01.2023</w:t>
      </w:r>
      <w:r w:rsidRPr="00D561C6">
        <w:rPr>
          <w:sz w:val="28"/>
        </w:rPr>
        <w:t xml:space="preserve"> r. – zapłacono </w:t>
      </w:r>
      <w:r>
        <w:rPr>
          <w:sz w:val="28"/>
        </w:rPr>
        <w:t>13</w:t>
      </w:r>
      <w:r w:rsidRPr="00D561C6">
        <w:rPr>
          <w:sz w:val="28"/>
        </w:rPr>
        <w:t>.</w:t>
      </w:r>
      <w:r>
        <w:rPr>
          <w:sz w:val="28"/>
        </w:rPr>
        <w:t>01.2023</w:t>
      </w:r>
      <w:r w:rsidRPr="00D561C6">
        <w:rPr>
          <w:sz w:val="28"/>
        </w:rPr>
        <w:t xml:space="preserve"> r.) – zobowiązanie w wysokości </w:t>
      </w:r>
      <w:r>
        <w:rPr>
          <w:sz w:val="28"/>
        </w:rPr>
        <w:t>307,50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</w:t>
      </w:r>
      <w:r>
        <w:rPr>
          <w:b/>
          <w:sz w:val="28"/>
        </w:rPr>
        <w:t>30</w:t>
      </w:r>
      <w:r w:rsidRPr="00D561C6">
        <w:rPr>
          <w:b/>
          <w:sz w:val="28"/>
        </w:rPr>
        <w:t>0</w:t>
      </w:r>
      <w:r w:rsidRPr="00D561C6">
        <w:rPr>
          <w:sz w:val="28"/>
        </w:rPr>
        <w:t xml:space="preserve">, </w:t>
      </w:r>
    </w:p>
    <w:p w:rsidR="00B837AA" w:rsidRDefault="00B837AA" w:rsidP="00B837AA">
      <w:pPr>
        <w:numPr>
          <w:ilvl w:val="0"/>
          <w:numId w:val="1"/>
        </w:numPr>
        <w:jc w:val="both"/>
        <w:rPr>
          <w:sz w:val="28"/>
        </w:rPr>
      </w:pPr>
      <w:r w:rsidRPr="00D561C6">
        <w:rPr>
          <w:sz w:val="28"/>
        </w:rPr>
        <w:t xml:space="preserve">Spółki z o.o. </w:t>
      </w:r>
      <w:r>
        <w:rPr>
          <w:sz w:val="28"/>
        </w:rPr>
        <w:t>PreZero Service Północ</w:t>
      </w:r>
      <w:r w:rsidRPr="00D561C6">
        <w:rPr>
          <w:sz w:val="28"/>
        </w:rPr>
        <w:t xml:space="preserve">, dot. f-ry VAT nr </w:t>
      </w:r>
      <w:r>
        <w:rPr>
          <w:sz w:val="28"/>
        </w:rPr>
        <w:t>160560619</w:t>
      </w:r>
      <w:r w:rsidRPr="00D561C6">
        <w:rPr>
          <w:sz w:val="28"/>
        </w:rPr>
        <w:t xml:space="preserve"> </w:t>
      </w:r>
      <w:r>
        <w:rPr>
          <w:sz w:val="28"/>
        </w:rPr>
        <w:t>z dnia 12.01.2023</w:t>
      </w:r>
      <w:r w:rsidRPr="00D561C6">
        <w:rPr>
          <w:sz w:val="28"/>
        </w:rPr>
        <w:t xml:space="preserve"> r. za </w:t>
      </w:r>
      <w:r>
        <w:rPr>
          <w:sz w:val="28"/>
        </w:rPr>
        <w:t>wywóz odpadów w grudniu 2022 r. (termin płatności do 11.02.2023</w:t>
      </w:r>
      <w:r w:rsidRPr="00D561C6">
        <w:rPr>
          <w:sz w:val="28"/>
        </w:rPr>
        <w:t xml:space="preserve"> r. – zapłacono </w:t>
      </w:r>
      <w:r>
        <w:rPr>
          <w:sz w:val="28"/>
        </w:rPr>
        <w:t>23</w:t>
      </w:r>
      <w:r w:rsidRPr="00D561C6">
        <w:rPr>
          <w:sz w:val="28"/>
        </w:rPr>
        <w:t>.</w:t>
      </w:r>
      <w:r>
        <w:rPr>
          <w:sz w:val="28"/>
        </w:rPr>
        <w:t xml:space="preserve">01.2023 r.) – zobowiązanie w wysokości </w:t>
      </w:r>
      <w:r w:rsidR="00D860DC">
        <w:rPr>
          <w:sz w:val="28"/>
        </w:rPr>
        <w:t>135</w:t>
      </w:r>
      <w:r w:rsidRPr="00D561C6">
        <w:rPr>
          <w:sz w:val="28"/>
        </w:rPr>
        <w:t xml:space="preserve"> zł - </w:t>
      </w:r>
      <w:r w:rsidRPr="00D561C6">
        <w:rPr>
          <w:b/>
          <w:sz w:val="28"/>
        </w:rPr>
        <w:t>§ 4</w:t>
      </w:r>
      <w:r>
        <w:rPr>
          <w:b/>
          <w:sz w:val="28"/>
        </w:rPr>
        <w:t>30</w:t>
      </w:r>
      <w:r w:rsidRPr="00D561C6">
        <w:rPr>
          <w:b/>
          <w:sz w:val="28"/>
        </w:rPr>
        <w:t>0</w:t>
      </w:r>
      <w:r w:rsidRPr="00D561C6">
        <w:rPr>
          <w:sz w:val="28"/>
        </w:rPr>
        <w:t xml:space="preserve">, </w:t>
      </w:r>
    </w:p>
    <w:p w:rsidR="00A05D6A" w:rsidRDefault="00A05D6A" w:rsidP="00A05D6A">
      <w:pPr>
        <w:jc w:val="both"/>
        <w:rPr>
          <w:sz w:val="28"/>
        </w:rPr>
      </w:pPr>
    </w:p>
    <w:p w:rsidR="00A05D6A" w:rsidRPr="00D561C6" w:rsidRDefault="00A05D6A" w:rsidP="00A05D6A">
      <w:pPr>
        <w:jc w:val="both"/>
        <w:rPr>
          <w:sz w:val="28"/>
        </w:rPr>
      </w:pPr>
    </w:p>
    <w:p w:rsidR="00A87E6C" w:rsidRPr="004C65D9" w:rsidRDefault="00A87E6C" w:rsidP="00A87E6C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lastRenderedPageBreak/>
        <w:t xml:space="preserve">Spółki </w:t>
      </w:r>
      <w:r>
        <w:rPr>
          <w:sz w:val="28"/>
        </w:rPr>
        <w:t>z o.o. PELKOM, dot. f-ry VAT nr 26842/2022/W z dnia 29.12.2022</w:t>
      </w:r>
      <w:r w:rsidRPr="00DA717F">
        <w:rPr>
          <w:sz w:val="28"/>
        </w:rPr>
        <w:t xml:space="preserve"> r. </w:t>
      </w:r>
      <w:r>
        <w:rPr>
          <w:sz w:val="28"/>
        </w:rPr>
        <w:t>za wodę i ścieki</w:t>
      </w:r>
      <w:r w:rsidRPr="00DA717F">
        <w:rPr>
          <w:sz w:val="28"/>
        </w:rPr>
        <w:t xml:space="preserve"> </w:t>
      </w:r>
      <w:r>
        <w:rPr>
          <w:sz w:val="28"/>
        </w:rPr>
        <w:t xml:space="preserve">na kwotę 5.035,92 zł </w:t>
      </w:r>
      <w:r w:rsidRPr="00DA717F">
        <w:rPr>
          <w:sz w:val="28"/>
        </w:rPr>
        <w:t xml:space="preserve">(termin </w:t>
      </w:r>
      <w:r>
        <w:rPr>
          <w:sz w:val="28"/>
        </w:rPr>
        <w:t>płatności do 28.01.2023</w:t>
      </w:r>
      <w:r w:rsidRPr="00DA717F">
        <w:rPr>
          <w:sz w:val="28"/>
        </w:rPr>
        <w:t xml:space="preserve"> r. </w:t>
      </w:r>
      <w:r>
        <w:rPr>
          <w:sz w:val="28"/>
        </w:rPr>
        <w:br/>
      </w:r>
      <w:r w:rsidRPr="00DA717F">
        <w:rPr>
          <w:sz w:val="28"/>
        </w:rPr>
        <w:t>–</w:t>
      </w:r>
      <w:r>
        <w:rPr>
          <w:sz w:val="28"/>
        </w:rPr>
        <w:t xml:space="preserve"> 4.903,22 zł </w:t>
      </w:r>
      <w:r w:rsidRPr="00DA717F">
        <w:rPr>
          <w:sz w:val="28"/>
        </w:rPr>
        <w:t xml:space="preserve">zapłacono </w:t>
      </w:r>
      <w:r>
        <w:rPr>
          <w:sz w:val="28"/>
        </w:rPr>
        <w:t>29.12.2022</w:t>
      </w:r>
      <w:r w:rsidRPr="00DA717F">
        <w:rPr>
          <w:sz w:val="28"/>
        </w:rPr>
        <w:t xml:space="preserve"> r</w:t>
      </w:r>
      <w:r>
        <w:rPr>
          <w:sz w:val="28"/>
        </w:rPr>
        <w:t>., 132,70 zł zapłacono 03.01.2023 r.</w:t>
      </w:r>
      <w:r w:rsidRPr="00DA717F">
        <w:rPr>
          <w:sz w:val="28"/>
        </w:rPr>
        <w:t xml:space="preserve">) </w:t>
      </w:r>
      <w:r>
        <w:rPr>
          <w:sz w:val="28"/>
        </w:rPr>
        <w:br/>
      </w:r>
      <w:r w:rsidRPr="00DA717F">
        <w:rPr>
          <w:sz w:val="28"/>
        </w:rPr>
        <w:t xml:space="preserve">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132,70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A87E6C" w:rsidRPr="004C65D9" w:rsidRDefault="00A87E6C" w:rsidP="00A87E6C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 xml:space="preserve">z o.o. PELKOM, dot. f-ry korygującej VAT Nr 00001/2023/K/W </w:t>
      </w:r>
      <w:r>
        <w:rPr>
          <w:sz w:val="28"/>
        </w:rPr>
        <w:br/>
        <w:t>z dnia 13.01.2023</w:t>
      </w:r>
      <w:r w:rsidRPr="00DA717F">
        <w:rPr>
          <w:sz w:val="28"/>
        </w:rPr>
        <w:t xml:space="preserve"> r. </w:t>
      </w:r>
      <w:r>
        <w:rPr>
          <w:sz w:val="28"/>
        </w:rPr>
        <w:t>za wodę i ścieki</w:t>
      </w:r>
      <w:r w:rsidR="00D860DC">
        <w:rPr>
          <w:sz w:val="28"/>
        </w:rPr>
        <w:t xml:space="preserve"> w lipcu 2022 r.</w:t>
      </w:r>
      <w:r w:rsidRPr="00DA717F">
        <w:rPr>
          <w:sz w:val="28"/>
        </w:rPr>
        <w:t xml:space="preserve"> (termin </w:t>
      </w:r>
      <w:r w:rsidR="00D860DC">
        <w:rPr>
          <w:sz w:val="28"/>
        </w:rPr>
        <w:t>płatności do 27.01.2023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 w:rsidR="00D860DC">
        <w:rPr>
          <w:sz w:val="28"/>
        </w:rPr>
        <w:t>25.01.2023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 w:rsidR="00D860DC">
        <w:rPr>
          <w:bCs/>
          <w:sz w:val="28"/>
        </w:rPr>
        <w:t>5.675,46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 w:rsidRPr="00802697">
        <w:rPr>
          <w:bCs/>
          <w:sz w:val="28"/>
        </w:rPr>
        <w:t>,</w:t>
      </w:r>
    </w:p>
    <w:p w:rsidR="00D860DC" w:rsidRPr="004C65D9" w:rsidRDefault="00D860DC" w:rsidP="00D860DC">
      <w:pPr>
        <w:numPr>
          <w:ilvl w:val="0"/>
          <w:numId w:val="1"/>
        </w:numPr>
        <w:jc w:val="both"/>
        <w:rPr>
          <w:sz w:val="28"/>
        </w:rPr>
      </w:pPr>
      <w:r w:rsidRPr="00DA717F">
        <w:rPr>
          <w:sz w:val="28"/>
        </w:rPr>
        <w:t xml:space="preserve">Spółki </w:t>
      </w:r>
      <w:r>
        <w:rPr>
          <w:sz w:val="28"/>
        </w:rPr>
        <w:t xml:space="preserve">z o.o. PELKOM, dot. f-ry korygującej VAT Nr 00002/2023/K/W </w:t>
      </w:r>
      <w:r>
        <w:rPr>
          <w:sz w:val="28"/>
        </w:rPr>
        <w:br/>
        <w:t>z dnia 13.01.2023</w:t>
      </w:r>
      <w:r w:rsidRPr="00DA717F">
        <w:rPr>
          <w:sz w:val="28"/>
        </w:rPr>
        <w:t xml:space="preserve"> r. </w:t>
      </w:r>
      <w:r>
        <w:rPr>
          <w:sz w:val="28"/>
        </w:rPr>
        <w:t>za wodę i ścieki</w:t>
      </w:r>
      <w:r w:rsidRPr="00DA717F">
        <w:rPr>
          <w:sz w:val="28"/>
        </w:rPr>
        <w:t xml:space="preserve"> </w:t>
      </w:r>
      <w:r>
        <w:rPr>
          <w:sz w:val="28"/>
        </w:rPr>
        <w:t xml:space="preserve">w listopadzie 2022 r. </w:t>
      </w:r>
      <w:r w:rsidRPr="00DA717F">
        <w:rPr>
          <w:sz w:val="28"/>
        </w:rPr>
        <w:t xml:space="preserve">(termin </w:t>
      </w:r>
      <w:r>
        <w:rPr>
          <w:sz w:val="28"/>
        </w:rPr>
        <w:t>płatności do 27.01.2023</w:t>
      </w:r>
      <w:r w:rsidRPr="00DA717F">
        <w:rPr>
          <w:sz w:val="28"/>
        </w:rPr>
        <w:t xml:space="preserve"> r. –</w:t>
      </w:r>
      <w:r>
        <w:rPr>
          <w:sz w:val="28"/>
        </w:rPr>
        <w:t xml:space="preserve"> </w:t>
      </w:r>
      <w:r w:rsidRPr="00DA717F">
        <w:rPr>
          <w:sz w:val="28"/>
        </w:rPr>
        <w:t xml:space="preserve">zapłacono </w:t>
      </w:r>
      <w:r>
        <w:rPr>
          <w:sz w:val="28"/>
        </w:rPr>
        <w:t>25.01.2023</w:t>
      </w:r>
      <w:r w:rsidRPr="00DA717F">
        <w:rPr>
          <w:sz w:val="28"/>
        </w:rPr>
        <w:t xml:space="preserve"> r</w:t>
      </w:r>
      <w:r>
        <w:rPr>
          <w:sz w:val="28"/>
        </w:rPr>
        <w:t>.</w:t>
      </w:r>
      <w:r w:rsidRPr="00DA717F">
        <w:rPr>
          <w:sz w:val="28"/>
        </w:rPr>
        <w:t xml:space="preserve">) – zobowiązanie </w:t>
      </w:r>
      <w:r w:rsidRPr="00DA717F">
        <w:rPr>
          <w:bCs/>
          <w:sz w:val="28"/>
        </w:rPr>
        <w:t xml:space="preserve">w wysokości </w:t>
      </w:r>
      <w:r>
        <w:rPr>
          <w:bCs/>
          <w:sz w:val="28"/>
        </w:rPr>
        <w:t>2.829,81</w:t>
      </w:r>
      <w:r w:rsidRPr="00DA717F">
        <w:rPr>
          <w:bCs/>
          <w:sz w:val="28"/>
        </w:rPr>
        <w:t xml:space="preserve"> zł - </w:t>
      </w:r>
      <w:r w:rsidRPr="00DA717F">
        <w:rPr>
          <w:b/>
          <w:bCs/>
          <w:sz w:val="28"/>
        </w:rPr>
        <w:t>§</w:t>
      </w:r>
      <w:r w:rsidRPr="00DA717F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DA717F">
        <w:rPr>
          <w:b/>
          <w:bCs/>
          <w:sz w:val="28"/>
        </w:rPr>
        <w:t>0</w:t>
      </w:r>
      <w:r>
        <w:rPr>
          <w:bCs/>
          <w:sz w:val="28"/>
        </w:rPr>
        <w:t>.</w:t>
      </w:r>
    </w:p>
    <w:p w:rsidR="002351DE" w:rsidRPr="00892818" w:rsidRDefault="002351DE" w:rsidP="00A24B39">
      <w:pPr>
        <w:pStyle w:val="Tekstpodstawowy2"/>
        <w:rPr>
          <w:b/>
          <w:color w:val="0070C0"/>
        </w:rPr>
      </w:pPr>
    </w:p>
    <w:p w:rsidR="002351DE" w:rsidRPr="00D860DC" w:rsidRDefault="002351DE" w:rsidP="002351DE">
      <w:pPr>
        <w:pStyle w:val="Tekstpodstawowy3"/>
        <w:rPr>
          <w:sz w:val="28"/>
          <w:u w:val="single"/>
        </w:rPr>
      </w:pPr>
      <w:r w:rsidRPr="00D860DC">
        <w:rPr>
          <w:sz w:val="28"/>
          <w:u w:val="single"/>
        </w:rPr>
        <w:t>W wyniku czynności kontrolnych stwierdzono, że:</w:t>
      </w:r>
    </w:p>
    <w:p w:rsidR="002351DE" w:rsidRPr="00D860DC" w:rsidRDefault="002351DE" w:rsidP="002351DE">
      <w:pPr>
        <w:pStyle w:val="Tekstpodstawowy3"/>
        <w:numPr>
          <w:ilvl w:val="0"/>
          <w:numId w:val="1"/>
        </w:numPr>
        <w:rPr>
          <w:sz w:val="28"/>
        </w:rPr>
      </w:pPr>
      <w:r w:rsidRPr="00D860DC">
        <w:rPr>
          <w:sz w:val="28"/>
        </w:rPr>
        <w:t>ewidencja szczegółowa (analityczna) rozrachunków prowadzona była prawidłowo,</w:t>
      </w:r>
    </w:p>
    <w:p w:rsidR="002351DE" w:rsidRPr="00D860DC" w:rsidRDefault="002351DE" w:rsidP="002351DE">
      <w:pPr>
        <w:pStyle w:val="Tekstpodstawowy3"/>
        <w:numPr>
          <w:ilvl w:val="0"/>
          <w:numId w:val="1"/>
        </w:numPr>
        <w:rPr>
          <w:sz w:val="28"/>
        </w:rPr>
      </w:pPr>
      <w:r w:rsidRPr="00D860DC">
        <w:rPr>
          <w:sz w:val="28"/>
        </w:rPr>
        <w:t>salda zobowiązań</w:t>
      </w:r>
      <w:r w:rsidR="00D860DC">
        <w:rPr>
          <w:sz w:val="28"/>
        </w:rPr>
        <w:t>, były realne i odzwierciedlały</w:t>
      </w:r>
      <w:r w:rsidRPr="00D860DC">
        <w:rPr>
          <w:sz w:val="28"/>
        </w:rPr>
        <w:t xml:space="preserve"> faktyczny ich stan </w:t>
      </w:r>
      <w:r w:rsidRPr="00D860DC">
        <w:rPr>
          <w:sz w:val="28"/>
        </w:rPr>
        <w:br/>
        <w:t xml:space="preserve">– ewidencja na kontach syntetycznych i analitycznych była zgodna </w:t>
      </w:r>
      <w:r w:rsidRPr="00D860DC">
        <w:rPr>
          <w:sz w:val="28"/>
        </w:rPr>
        <w:br/>
        <w:t>z dowodami źródłowymi,</w:t>
      </w:r>
    </w:p>
    <w:p w:rsidR="002351DE" w:rsidRPr="00D860DC" w:rsidRDefault="002351DE" w:rsidP="002351DE">
      <w:pPr>
        <w:pStyle w:val="Tekstpodstawowy3"/>
        <w:numPr>
          <w:ilvl w:val="0"/>
          <w:numId w:val="1"/>
        </w:numPr>
        <w:rPr>
          <w:sz w:val="28"/>
        </w:rPr>
      </w:pPr>
      <w:r w:rsidRPr="00D860DC">
        <w:rPr>
          <w:sz w:val="28"/>
        </w:rPr>
        <w:t xml:space="preserve">w sprawozdaniach Rb-28S stan zobowiązań wykazano prawidłowo, </w:t>
      </w:r>
      <w:r w:rsidRPr="00D860DC">
        <w:rPr>
          <w:sz w:val="28"/>
        </w:rPr>
        <w:br/>
        <w:t>tj. w prawidłowych wysokościach i podziałkach klasyfikacji budżetowej,</w:t>
      </w:r>
    </w:p>
    <w:p w:rsidR="002351DE" w:rsidRPr="00D860DC" w:rsidRDefault="002351DE" w:rsidP="002351DE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D860DC">
        <w:rPr>
          <w:sz w:val="28"/>
        </w:rPr>
        <w:t>zobowiązania dotyczyły bieżącego miesiąca,</w:t>
      </w:r>
    </w:p>
    <w:p w:rsidR="002351DE" w:rsidRPr="00870D83" w:rsidRDefault="00870D83" w:rsidP="002351DE">
      <w:pPr>
        <w:pStyle w:val="Tekstpodstawowy3"/>
        <w:numPr>
          <w:ilvl w:val="0"/>
          <w:numId w:val="1"/>
        </w:numPr>
        <w:rPr>
          <w:sz w:val="28"/>
        </w:rPr>
      </w:pPr>
      <w:r w:rsidRPr="00870D83">
        <w:rPr>
          <w:sz w:val="28"/>
        </w:rPr>
        <w:t xml:space="preserve">w większości przypadków </w:t>
      </w:r>
      <w:r w:rsidR="002351DE" w:rsidRPr="00870D83">
        <w:rPr>
          <w:sz w:val="28"/>
        </w:rPr>
        <w:t xml:space="preserve">dowody księgowe były sprawdzone pod względem </w:t>
      </w:r>
      <w:r w:rsidRPr="00870D83">
        <w:rPr>
          <w:sz w:val="28"/>
        </w:rPr>
        <w:t xml:space="preserve">merytorycznym, </w:t>
      </w:r>
      <w:r w:rsidR="002351DE" w:rsidRPr="00870D83">
        <w:rPr>
          <w:sz w:val="28"/>
        </w:rPr>
        <w:t>formalno-rachunkowym, i zatwierdzone do wypłaty przez osoby upoważnione do dokonywania tych czynności,</w:t>
      </w:r>
    </w:p>
    <w:p w:rsidR="00870D83" w:rsidRPr="002775A1" w:rsidRDefault="00870D83" w:rsidP="002351DE">
      <w:pPr>
        <w:pStyle w:val="Tekstpodstawowy3"/>
        <w:numPr>
          <w:ilvl w:val="0"/>
          <w:numId w:val="1"/>
        </w:numPr>
        <w:rPr>
          <w:b/>
          <w:sz w:val="28"/>
        </w:rPr>
      </w:pPr>
      <w:r w:rsidRPr="002775A1">
        <w:rPr>
          <w:b/>
          <w:sz w:val="28"/>
        </w:rPr>
        <w:t>faktury dotyczące zakupu leków nie były sprawdzone pod względem formalno-rachunkowym i nie zostały zatwierdzone do wypłaty,</w:t>
      </w:r>
      <w:r w:rsidR="000539A1">
        <w:rPr>
          <w:b/>
          <w:sz w:val="28"/>
        </w:rPr>
        <w:t xml:space="preserve"> ponadto do zewnętrznych dokumentów źródłowych tworzono wewnętrzne dokumenty PK (pojedyncze bądź zbiorcze) będące podstawą ewidencji </w:t>
      </w:r>
      <w:r w:rsidR="009A12AB">
        <w:rPr>
          <w:b/>
          <w:sz w:val="28"/>
        </w:rPr>
        <w:br/>
      </w:r>
      <w:r w:rsidR="000539A1">
        <w:rPr>
          <w:b/>
          <w:sz w:val="28"/>
        </w:rPr>
        <w:t>w księgach rachunkowych</w:t>
      </w:r>
      <w:r w:rsidR="000539A1" w:rsidRPr="000539A1">
        <w:rPr>
          <w:sz w:val="28"/>
        </w:rPr>
        <w:t>,</w:t>
      </w:r>
    </w:p>
    <w:p w:rsidR="000539A1" w:rsidRPr="000539A1" w:rsidRDefault="000539A1" w:rsidP="000539A1">
      <w:pPr>
        <w:numPr>
          <w:ilvl w:val="0"/>
          <w:numId w:val="1"/>
        </w:numPr>
        <w:jc w:val="both"/>
        <w:rPr>
          <w:b/>
          <w:sz w:val="28"/>
        </w:rPr>
      </w:pPr>
      <w:r w:rsidRPr="000539A1">
        <w:rPr>
          <w:b/>
          <w:sz w:val="28"/>
        </w:rPr>
        <w:t>w niektórych przypadkach, opisy merytoryczne na dowodach księgowych, były zbyt lakoniczne i niewystarczające, nie zawierały wskazania umowy będącej podstawą dokonania wydatku</w:t>
      </w:r>
      <w:r w:rsidRPr="000539A1">
        <w:rPr>
          <w:sz w:val="28"/>
        </w:rPr>
        <w:t>,</w:t>
      </w:r>
    </w:p>
    <w:p w:rsidR="000539A1" w:rsidRPr="00D860DC" w:rsidRDefault="000539A1" w:rsidP="000539A1">
      <w:pPr>
        <w:pStyle w:val="Tekstpodstawowy3"/>
        <w:numPr>
          <w:ilvl w:val="0"/>
          <w:numId w:val="1"/>
        </w:numPr>
        <w:rPr>
          <w:sz w:val="28"/>
        </w:rPr>
      </w:pPr>
      <w:r w:rsidRPr="00D860DC">
        <w:rPr>
          <w:sz w:val="28"/>
        </w:rPr>
        <w:t>wszystkie zobowiązania uregulowano terminowo.</w:t>
      </w:r>
    </w:p>
    <w:p w:rsidR="002935A0" w:rsidRPr="009A12AB" w:rsidRDefault="002935A0" w:rsidP="005E4870">
      <w:pPr>
        <w:pStyle w:val="Tekstpodstawowy2"/>
        <w:rPr>
          <w:i/>
          <w:color w:val="0070C0"/>
        </w:rPr>
      </w:pPr>
    </w:p>
    <w:p w:rsidR="00870D83" w:rsidRPr="009A2394" w:rsidRDefault="00870D83" w:rsidP="005E4870">
      <w:pPr>
        <w:pStyle w:val="Tekstpodstawowy2"/>
        <w:rPr>
          <w:b/>
          <w:i/>
        </w:rPr>
      </w:pPr>
      <w:r w:rsidRPr="009A2394">
        <w:rPr>
          <w:b/>
          <w:i/>
        </w:rPr>
        <w:t>Nadmienia się, że z dniem 1 października 2022 roku uległ zmianie sposób ewidencji faktur za leki</w:t>
      </w:r>
      <w:r w:rsidR="003B3238" w:rsidRPr="009A2394">
        <w:rPr>
          <w:b/>
          <w:i/>
        </w:rPr>
        <w:t xml:space="preserve"> - nie stosuje się </w:t>
      </w:r>
      <w:r w:rsidR="000539A1" w:rsidRPr="009A2394">
        <w:rPr>
          <w:b/>
          <w:i/>
        </w:rPr>
        <w:t>wewnętrznych</w:t>
      </w:r>
      <w:r w:rsidR="003B3238" w:rsidRPr="009A2394">
        <w:rPr>
          <w:b/>
          <w:i/>
        </w:rPr>
        <w:t xml:space="preserve"> dokumentów PK, każda faktura jest odrębnie sprawdzana, zatwierdzana i ewidencjonowana.</w:t>
      </w:r>
    </w:p>
    <w:p w:rsidR="00D042BD" w:rsidRPr="00141D1B" w:rsidRDefault="00D042BD" w:rsidP="001E4A31">
      <w:pPr>
        <w:jc w:val="both"/>
        <w:rPr>
          <w:b/>
          <w:bCs/>
          <w:color w:val="0070C0"/>
          <w:sz w:val="28"/>
        </w:rPr>
      </w:pPr>
    </w:p>
    <w:p w:rsidR="002775A1" w:rsidRDefault="002775A1" w:rsidP="002775A1">
      <w:pPr>
        <w:pStyle w:val="Tekstpodstawowy2"/>
        <w:rPr>
          <w:b/>
        </w:rPr>
      </w:pPr>
    </w:p>
    <w:p w:rsidR="00A05D6A" w:rsidRDefault="00A05D6A" w:rsidP="002775A1">
      <w:pPr>
        <w:pStyle w:val="Tekstpodstawowy2"/>
        <w:rPr>
          <w:b/>
        </w:rPr>
      </w:pPr>
    </w:p>
    <w:p w:rsidR="00A05D6A" w:rsidRDefault="00A05D6A" w:rsidP="002775A1">
      <w:pPr>
        <w:pStyle w:val="Tekstpodstawowy2"/>
        <w:rPr>
          <w:b/>
        </w:rPr>
      </w:pPr>
    </w:p>
    <w:p w:rsidR="00A05D6A" w:rsidRDefault="00A05D6A" w:rsidP="002775A1">
      <w:pPr>
        <w:pStyle w:val="Tekstpodstawowy2"/>
        <w:rPr>
          <w:b/>
        </w:rPr>
      </w:pPr>
    </w:p>
    <w:p w:rsidR="002775A1" w:rsidRPr="00250027" w:rsidRDefault="002775A1" w:rsidP="002775A1">
      <w:pPr>
        <w:pStyle w:val="Tekstpodstawowy2"/>
        <w:rPr>
          <w:b/>
        </w:rPr>
      </w:pPr>
      <w:r w:rsidRPr="00250027">
        <w:rPr>
          <w:b/>
        </w:rPr>
        <w:lastRenderedPageBreak/>
        <w:t xml:space="preserve">V. </w:t>
      </w:r>
      <w:r w:rsidRPr="00250027">
        <w:rPr>
          <w:b/>
          <w:bCs/>
        </w:rPr>
        <w:t xml:space="preserve">Wydatki inwestycyjne - </w:t>
      </w:r>
      <w:r w:rsidRPr="00250027">
        <w:rPr>
          <w:b/>
        </w:rPr>
        <w:t>§ 6050.</w:t>
      </w:r>
    </w:p>
    <w:p w:rsidR="002775A1" w:rsidRPr="00212EA6" w:rsidRDefault="002775A1" w:rsidP="002775A1">
      <w:pPr>
        <w:jc w:val="both"/>
        <w:rPr>
          <w:sz w:val="28"/>
          <w:szCs w:val="28"/>
          <w:u w:val="single"/>
        </w:rPr>
      </w:pPr>
      <w:r w:rsidRPr="00212EA6">
        <w:rPr>
          <w:sz w:val="28"/>
          <w:szCs w:val="28"/>
          <w:u w:val="single"/>
        </w:rPr>
        <w:t xml:space="preserve">Kontroli poddano: </w:t>
      </w:r>
    </w:p>
    <w:p w:rsidR="002775A1" w:rsidRPr="00212EA6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>roczne sprawozdanie Rb-28S z wykonania planu wydatków budżetowych samorządowej jednostki budżetowej za okres sprawozdawczy od początku roku</w:t>
      </w:r>
      <w:r w:rsidR="0000601C">
        <w:rPr>
          <w:sz w:val="28"/>
          <w:szCs w:val="28"/>
        </w:rPr>
        <w:t xml:space="preserve"> do dnia 31 grudnia roku 2022</w:t>
      </w:r>
      <w:r w:rsidRPr="00212EA6">
        <w:rPr>
          <w:sz w:val="28"/>
          <w:szCs w:val="28"/>
        </w:rPr>
        <w:t xml:space="preserve">, </w:t>
      </w:r>
    </w:p>
    <w:p w:rsidR="002775A1" w:rsidRPr="00212EA6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>plan finansowy wydatków budżetowych,</w:t>
      </w:r>
    </w:p>
    <w:p w:rsidR="002775A1" w:rsidRPr="00212EA6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>umowy, protokoły odbioru,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 xml:space="preserve">ewidencję księgową na kontach: 130 „Rachunek bieżący jednostki”, </w:t>
      </w:r>
      <w:r w:rsidRPr="00212EA6">
        <w:rPr>
          <w:sz w:val="28"/>
          <w:szCs w:val="28"/>
        </w:rPr>
        <w:br/>
      </w:r>
      <w:r w:rsidRPr="007E6EF7">
        <w:rPr>
          <w:sz w:val="28"/>
          <w:szCs w:val="28"/>
        </w:rPr>
        <w:t>011 "Środ</w:t>
      </w:r>
      <w:r w:rsidR="0000601C">
        <w:rPr>
          <w:sz w:val="28"/>
          <w:szCs w:val="28"/>
        </w:rPr>
        <w:t>ki trwałe", 080 „Środki trwałe w</w:t>
      </w:r>
      <w:r w:rsidRPr="007E6EF7">
        <w:rPr>
          <w:sz w:val="28"/>
          <w:szCs w:val="28"/>
        </w:rPr>
        <w:t xml:space="preserve"> budowie (inwestycje)”,</w:t>
      </w:r>
    </w:p>
    <w:p w:rsidR="002775A1" w:rsidRPr="00A43AD0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 xml:space="preserve">ewidencję w programie </w:t>
      </w:r>
      <w:r w:rsidRPr="00DB7371">
        <w:rPr>
          <w:sz w:val="28"/>
        </w:rPr>
        <w:t>Assets Ninja Standard</w:t>
      </w:r>
      <w:r w:rsidRPr="00A43AD0">
        <w:rPr>
          <w:sz w:val="28"/>
          <w:szCs w:val="28"/>
        </w:rPr>
        <w:t>,</w:t>
      </w:r>
    </w:p>
    <w:p w:rsidR="002775A1" w:rsidRPr="00A43AD0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źródłowe dowody księgowe (faktury).</w:t>
      </w:r>
    </w:p>
    <w:p w:rsidR="002775A1" w:rsidRPr="00040FBB" w:rsidRDefault="002775A1" w:rsidP="002775A1">
      <w:pPr>
        <w:jc w:val="both"/>
        <w:rPr>
          <w:color w:val="0070C0"/>
          <w:sz w:val="28"/>
          <w:szCs w:val="28"/>
        </w:rPr>
      </w:pPr>
    </w:p>
    <w:p w:rsidR="002775A1" w:rsidRPr="00AF6554" w:rsidRDefault="002775A1" w:rsidP="002775A1">
      <w:pPr>
        <w:jc w:val="both"/>
        <w:rPr>
          <w:sz w:val="28"/>
          <w:szCs w:val="28"/>
        </w:rPr>
      </w:pPr>
      <w:r w:rsidRPr="00AF6554">
        <w:rPr>
          <w:sz w:val="28"/>
          <w:szCs w:val="28"/>
        </w:rPr>
        <w:t>W planie finansowym, zatwierdzonym uchwa</w:t>
      </w:r>
      <w:r>
        <w:rPr>
          <w:sz w:val="28"/>
          <w:szCs w:val="28"/>
        </w:rPr>
        <w:t xml:space="preserve">łą Rady Powiatu Tczewskiego </w:t>
      </w:r>
      <w:r>
        <w:rPr>
          <w:sz w:val="28"/>
          <w:szCs w:val="28"/>
        </w:rPr>
        <w:br/>
        <w:t>Nr</w:t>
      </w:r>
      <w:r w:rsidRPr="00AF6554">
        <w:rPr>
          <w:sz w:val="28"/>
          <w:szCs w:val="28"/>
        </w:rPr>
        <w:t xml:space="preserve"> XLI/245/2022 z dnia 31.01.2022 r., wydatki inwestycyjne wynosiły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130.000</w:t>
      </w:r>
      <w:r w:rsidRPr="00AF6554">
        <w:rPr>
          <w:sz w:val="28"/>
          <w:szCs w:val="28"/>
        </w:rPr>
        <w:t xml:space="preserve"> zł</w:t>
      </w:r>
      <w:r>
        <w:rPr>
          <w:sz w:val="28"/>
          <w:szCs w:val="28"/>
        </w:rPr>
        <w:t xml:space="preserve"> z przeznaczeniem na zadanie pn. „Modernizacja ogrodzenia i dwóch wejść zewnętrznych do kotłowni”.</w:t>
      </w:r>
    </w:p>
    <w:p w:rsidR="002775A1" w:rsidRPr="00040FBB" w:rsidRDefault="002775A1" w:rsidP="002775A1">
      <w:pPr>
        <w:jc w:val="both"/>
        <w:rPr>
          <w:color w:val="0070C0"/>
          <w:sz w:val="28"/>
        </w:rPr>
      </w:pPr>
    </w:p>
    <w:p w:rsidR="002775A1" w:rsidRPr="00647017" w:rsidRDefault="002775A1" w:rsidP="002775A1">
      <w:pPr>
        <w:pStyle w:val="Tekstpodstawowy2"/>
        <w:rPr>
          <w:szCs w:val="20"/>
        </w:rPr>
      </w:pPr>
      <w:r w:rsidRPr="00647017">
        <w:rPr>
          <w:szCs w:val="20"/>
        </w:rPr>
        <w:t>Na realiza</w:t>
      </w:r>
      <w:r>
        <w:rPr>
          <w:szCs w:val="20"/>
        </w:rPr>
        <w:t>cję powyższego zadania w dniu 31.03</w:t>
      </w:r>
      <w:r w:rsidRPr="00647017">
        <w:rPr>
          <w:szCs w:val="20"/>
        </w:rPr>
        <w:t>.2022 r. Dom Pomocy Społeczn</w:t>
      </w:r>
      <w:r>
        <w:rPr>
          <w:szCs w:val="20"/>
        </w:rPr>
        <w:t>ej zawarł z wykonawcą umowę Nr 3</w:t>
      </w:r>
      <w:r w:rsidRPr="00647017">
        <w:rPr>
          <w:szCs w:val="20"/>
        </w:rPr>
        <w:t xml:space="preserve">/2022. </w:t>
      </w:r>
    </w:p>
    <w:p w:rsidR="002775A1" w:rsidRPr="00647017" w:rsidRDefault="002775A1" w:rsidP="002775A1">
      <w:pPr>
        <w:pStyle w:val="Tekstpodstawowy2"/>
        <w:rPr>
          <w:szCs w:val="20"/>
        </w:rPr>
      </w:pPr>
      <w:r w:rsidRPr="00647017">
        <w:rPr>
          <w:szCs w:val="20"/>
        </w:rPr>
        <w:t>W umowie określono (m.in.) następujące obowiązki zleceniobiorcy:</w:t>
      </w:r>
    </w:p>
    <w:p w:rsidR="002775A1" w:rsidRPr="00647017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 xml:space="preserve">wykonanie </w:t>
      </w:r>
      <w:r>
        <w:rPr>
          <w:sz w:val="28"/>
          <w:szCs w:val="28"/>
        </w:rPr>
        <w:t>robót budowlanych związanych z modernizacją ogrodzenia oraz dwóch wejść zewnętrznych do kotłowni na kwotę 128.884,93 zł</w:t>
      </w:r>
      <w:r w:rsidRPr="00647017">
        <w:rPr>
          <w:sz w:val="28"/>
          <w:szCs w:val="28"/>
        </w:rPr>
        <w:t>,</w:t>
      </w:r>
    </w:p>
    <w:p w:rsidR="002775A1" w:rsidRPr="00647017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wykonanie prac do 11.07</w:t>
      </w:r>
      <w:r w:rsidRPr="00647017">
        <w:rPr>
          <w:sz w:val="28"/>
          <w:szCs w:val="28"/>
        </w:rPr>
        <w:t>.2022 r.,</w:t>
      </w:r>
    </w:p>
    <w:p w:rsidR="002775A1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udzielenie gwarancji i rękojmi w zakresie wad w odniesieniu do przedmiotu umowy na okres 60 miesięcy,</w:t>
      </w:r>
    </w:p>
    <w:p w:rsidR="002775A1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>uiszczenie kar umownych w przypadku zwłoki</w:t>
      </w:r>
      <w:r>
        <w:rPr>
          <w:sz w:val="28"/>
          <w:szCs w:val="28"/>
        </w:rPr>
        <w:t xml:space="preserve"> w wykonaniu przedmiotu umowy</w:t>
      </w:r>
      <w:r w:rsidRPr="00AA0156">
        <w:rPr>
          <w:sz w:val="28"/>
          <w:szCs w:val="28"/>
        </w:rPr>
        <w:t xml:space="preserve"> </w:t>
      </w:r>
      <w:r>
        <w:rPr>
          <w:sz w:val="28"/>
          <w:szCs w:val="28"/>
        </w:rPr>
        <w:t>oraz</w:t>
      </w:r>
      <w:r w:rsidRPr="00647017">
        <w:rPr>
          <w:sz w:val="28"/>
          <w:szCs w:val="28"/>
        </w:rPr>
        <w:t xml:space="preserve"> odstąpienia od umowy</w:t>
      </w:r>
      <w:r>
        <w:rPr>
          <w:sz w:val="28"/>
          <w:szCs w:val="28"/>
        </w:rPr>
        <w:t xml:space="preserve">, </w:t>
      </w:r>
    </w:p>
    <w:p w:rsidR="002775A1" w:rsidRPr="00647017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 xml:space="preserve">uiszczenie kar umownych w przypadku </w:t>
      </w:r>
      <w:r>
        <w:rPr>
          <w:sz w:val="28"/>
          <w:szCs w:val="28"/>
        </w:rPr>
        <w:t>zwłoki lub niewykonania obowiązku usunięcia braków, wad i usterek</w:t>
      </w:r>
      <w:r w:rsidRPr="00647017">
        <w:rPr>
          <w:sz w:val="28"/>
          <w:szCs w:val="28"/>
        </w:rPr>
        <w:t>.</w:t>
      </w:r>
    </w:p>
    <w:p w:rsidR="002775A1" w:rsidRPr="005C072F" w:rsidRDefault="002775A1" w:rsidP="002775A1">
      <w:pPr>
        <w:pStyle w:val="Tekstpodstawowy2"/>
        <w:rPr>
          <w:color w:val="0070C0"/>
          <w:szCs w:val="20"/>
        </w:rPr>
      </w:pPr>
    </w:p>
    <w:p w:rsidR="002775A1" w:rsidRPr="00400386" w:rsidRDefault="002775A1" w:rsidP="002775A1">
      <w:pPr>
        <w:pStyle w:val="Tekstpodstawowy2"/>
        <w:rPr>
          <w:szCs w:val="20"/>
        </w:rPr>
      </w:pPr>
      <w:r w:rsidRPr="00400386">
        <w:rPr>
          <w:szCs w:val="20"/>
        </w:rPr>
        <w:t xml:space="preserve">Odbiór robót potwierdzono protokołami: odbioru częściowego z dnia </w:t>
      </w:r>
      <w:r w:rsidRPr="00400386">
        <w:rPr>
          <w:szCs w:val="20"/>
        </w:rPr>
        <w:br/>
        <w:t xml:space="preserve">20.06.2022 r., odbioru z dnia 22.07.2022 r., odbioru po usunięciu usterek z dnia 10.08.2022 r., podpisanymi przez stronę zamawiającą i wykonawcę. </w:t>
      </w:r>
    </w:p>
    <w:p w:rsidR="002775A1" w:rsidRPr="005C072F" w:rsidRDefault="002775A1" w:rsidP="002775A1">
      <w:pPr>
        <w:pStyle w:val="Tekstpodstawowy2"/>
        <w:rPr>
          <w:color w:val="0070C0"/>
          <w:szCs w:val="20"/>
        </w:rPr>
      </w:pPr>
    </w:p>
    <w:p w:rsidR="002775A1" w:rsidRPr="00C30A11" w:rsidRDefault="002775A1" w:rsidP="002775A1">
      <w:pPr>
        <w:pStyle w:val="Tekstpodstawowy2"/>
        <w:rPr>
          <w:szCs w:val="28"/>
        </w:rPr>
      </w:pPr>
      <w:r w:rsidRPr="00C30A11">
        <w:rPr>
          <w:szCs w:val="20"/>
        </w:rPr>
        <w:t xml:space="preserve">Wykonawca robót </w:t>
      </w:r>
      <w:r w:rsidRPr="00C30A11">
        <w:rPr>
          <w:szCs w:val="28"/>
        </w:rPr>
        <w:t>za modernizację ogrodzenia i wejść zewnętrznych do kotłowni w Domu Pomocy Społecznej w Rudnie</w:t>
      </w:r>
      <w:r w:rsidRPr="00C30A11">
        <w:rPr>
          <w:szCs w:val="20"/>
        </w:rPr>
        <w:t xml:space="preserve"> wystawił </w:t>
      </w:r>
      <w:r w:rsidRPr="00C30A11">
        <w:rPr>
          <w:szCs w:val="28"/>
        </w:rPr>
        <w:t>f-ry:</w:t>
      </w:r>
    </w:p>
    <w:p w:rsidR="002775A1" w:rsidRPr="00C30A11" w:rsidRDefault="002775A1" w:rsidP="002775A1">
      <w:pPr>
        <w:pStyle w:val="Tekstpodstawowy2"/>
        <w:rPr>
          <w:szCs w:val="28"/>
        </w:rPr>
      </w:pPr>
      <w:r w:rsidRPr="00C30A11">
        <w:rPr>
          <w:szCs w:val="28"/>
        </w:rPr>
        <w:t xml:space="preserve">-  Nr 2/06/2022 z dnia 20.06.2022 r. na kwotę brutto </w:t>
      </w:r>
      <w:r w:rsidRPr="00C30A11">
        <w:rPr>
          <w:b/>
          <w:szCs w:val="28"/>
        </w:rPr>
        <w:t>62.730</w:t>
      </w:r>
      <w:r w:rsidRPr="00C30A11">
        <w:rPr>
          <w:szCs w:val="28"/>
        </w:rPr>
        <w:t xml:space="preserve"> zł, termin płatności zgodny z umową – zapłacono terminowo,</w:t>
      </w:r>
    </w:p>
    <w:p w:rsidR="002775A1" w:rsidRPr="00C30A11" w:rsidRDefault="002775A1" w:rsidP="002775A1">
      <w:pPr>
        <w:pStyle w:val="Tekstpodstawowy2"/>
        <w:rPr>
          <w:szCs w:val="28"/>
        </w:rPr>
      </w:pPr>
      <w:r w:rsidRPr="00C30A11">
        <w:rPr>
          <w:szCs w:val="28"/>
        </w:rPr>
        <w:t xml:space="preserve">-  Nr 2/08/2022 z dnia 10.08.2022 r. na kwotę brutto </w:t>
      </w:r>
      <w:r w:rsidRPr="00C30A11">
        <w:rPr>
          <w:b/>
          <w:szCs w:val="28"/>
        </w:rPr>
        <w:t>66.154,93</w:t>
      </w:r>
      <w:r w:rsidRPr="00C30A11">
        <w:rPr>
          <w:szCs w:val="28"/>
        </w:rPr>
        <w:t xml:space="preserve"> zł, termin płatności zgodny z umową – zapłacono terminowo.</w:t>
      </w:r>
    </w:p>
    <w:p w:rsidR="002775A1" w:rsidRPr="005C072F" w:rsidRDefault="002775A1" w:rsidP="002775A1">
      <w:pPr>
        <w:pStyle w:val="Tekstpodstawowy2"/>
        <w:rPr>
          <w:color w:val="0070C0"/>
          <w:szCs w:val="28"/>
        </w:rPr>
      </w:pPr>
    </w:p>
    <w:p w:rsidR="002775A1" w:rsidRDefault="002775A1" w:rsidP="002775A1">
      <w:pPr>
        <w:pStyle w:val="Tekstpodstawowy2"/>
        <w:rPr>
          <w:szCs w:val="20"/>
        </w:rPr>
      </w:pPr>
      <w:r>
        <w:rPr>
          <w:szCs w:val="20"/>
        </w:rPr>
        <w:lastRenderedPageBreak/>
        <w:t xml:space="preserve">W ramach realizacji powyższego zadania </w:t>
      </w:r>
      <w:r w:rsidRPr="00647017">
        <w:rPr>
          <w:szCs w:val="20"/>
        </w:rPr>
        <w:t>Dom Pomocy Społeczn</w:t>
      </w:r>
      <w:r>
        <w:rPr>
          <w:szCs w:val="20"/>
        </w:rPr>
        <w:t>ej w dniu 31.03.2022 r. zawarł umowę Nr 4/2022 na pełnienie funkcji inspektora nadzoru z wynagrodzeniem brutto 1.115,07 zł.</w:t>
      </w:r>
    </w:p>
    <w:p w:rsidR="002775A1" w:rsidRDefault="002775A1" w:rsidP="002775A1">
      <w:pPr>
        <w:pStyle w:val="Tekstpodstawowy2"/>
        <w:rPr>
          <w:szCs w:val="20"/>
        </w:rPr>
      </w:pPr>
    </w:p>
    <w:p w:rsidR="002775A1" w:rsidRDefault="002775A1" w:rsidP="002775A1">
      <w:pPr>
        <w:pStyle w:val="Tekstpodstawowy2"/>
        <w:rPr>
          <w:szCs w:val="20"/>
        </w:rPr>
      </w:pPr>
      <w:r>
        <w:rPr>
          <w:szCs w:val="20"/>
        </w:rPr>
        <w:t xml:space="preserve">Wykonawca za nadzór inwestorski w dniu 10.08.2022 r. wystawił f-rę Nr 6/2022 na kwotę brutto </w:t>
      </w:r>
      <w:r w:rsidRPr="007E6EF7">
        <w:rPr>
          <w:b/>
          <w:szCs w:val="20"/>
        </w:rPr>
        <w:t>1.115,07</w:t>
      </w:r>
      <w:r>
        <w:rPr>
          <w:szCs w:val="20"/>
        </w:rPr>
        <w:t xml:space="preserve"> zł, termin płatności 14 dni – zapłacono terminowo.</w:t>
      </w:r>
    </w:p>
    <w:p w:rsidR="002775A1" w:rsidRPr="005C072F" w:rsidRDefault="002775A1" w:rsidP="002775A1">
      <w:pPr>
        <w:pStyle w:val="Tekstpodstawowy2"/>
        <w:rPr>
          <w:color w:val="0070C0"/>
          <w:szCs w:val="28"/>
        </w:rPr>
      </w:pPr>
    </w:p>
    <w:p w:rsidR="002775A1" w:rsidRPr="00C30A11" w:rsidRDefault="002775A1" w:rsidP="002775A1">
      <w:pPr>
        <w:jc w:val="both"/>
        <w:rPr>
          <w:sz w:val="28"/>
        </w:rPr>
      </w:pPr>
      <w:r w:rsidRPr="00C30A11">
        <w:rPr>
          <w:sz w:val="28"/>
        </w:rPr>
        <w:t>Na podstawie dokumentów modernizacji DM nr 1/2022 i nr 2/2022 z dnia 10.08.2022 r. zwiększono wartość środka trwałego oraz ujęto w ewidencji księgowej na koncie "011" i w księdze inwentarzowej w programie Assets Ninja Standard.</w:t>
      </w:r>
    </w:p>
    <w:p w:rsidR="002775A1" w:rsidRPr="005C072F" w:rsidRDefault="002775A1" w:rsidP="002775A1">
      <w:pPr>
        <w:pStyle w:val="Tekstpodstawowy2"/>
        <w:rPr>
          <w:color w:val="0070C0"/>
          <w:szCs w:val="20"/>
          <w:u w:val="single"/>
        </w:rPr>
      </w:pPr>
    </w:p>
    <w:p w:rsidR="002775A1" w:rsidRPr="007E6EF7" w:rsidRDefault="002775A1" w:rsidP="002775A1">
      <w:pPr>
        <w:pStyle w:val="Tekstpodstawowy2"/>
        <w:rPr>
          <w:szCs w:val="20"/>
          <w:u w:val="single"/>
        </w:rPr>
      </w:pPr>
      <w:r w:rsidRPr="007E6EF7">
        <w:rPr>
          <w:szCs w:val="20"/>
          <w:u w:val="single"/>
        </w:rPr>
        <w:t>W wyniku kontroli przedłożonych dokumentów stwierdzono, że: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  <w:szCs w:val="28"/>
        </w:rPr>
      </w:pPr>
      <w:r w:rsidRPr="007E6EF7">
        <w:rPr>
          <w:sz w:val="28"/>
          <w:szCs w:val="28"/>
        </w:rPr>
        <w:t xml:space="preserve">wykonanie wydatków w sprawozdaniu Rb-28S wynosiło </w:t>
      </w:r>
      <w:r w:rsidRPr="007E6EF7">
        <w:rPr>
          <w:b/>
          <w:sz w:val="28"/>
          <w:szCs w:val="28"/>
        </w:rPr>
        <w:t xml:space="preserve">130.000 </w:t>
      </w:r>
      <w:r w:rsidRPr="007E6EF7">
        <w:rPr>
          <w:sz w:val="28"/>
          <w:szCs w:val="28"/>
        </w:rPr>
        <w:t>zł i było    zgodne z ewidencją księgową na koncie „130”,</w:t>
      </w:r>
    </w:p>
    <w:p w:rsidR="002775A1" w:rsidRPr="007E6EF7" w:rsidRDefault="002775A1" w:rsidP="002775A1">
      <w:pPr>
        <w:pStyle w:val="Tekstpodstawowy3"/>
        <w:numPr>
          <w:ilvl w:val="0"/>
          <w:numId w:val="1"/>
        </w:numPr>
        <w:rPr>
          <w:sz w:val="28"/>
        </w:rPr>
      </w:pPr>
      <w:r w:rsidRPr="007E6EF7">
        <w:rPr>
          <w:sz w:val="28"/>
        </w:rPr>
        <w:t>ewidencja szczegółowa (analityczna) do konta „080” prowadzona była prawidłowo,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</w:rPr>
      </w:pPr>
      <w:r w:rsidRPr="007E6EF7">
        <w:rPr>
          <w:sz w:val="28"/>
        </w:rPr>
        <w:t>faktury opisano, sprawdzono i zatwierdzono do wypłaty przez osoby upoważnione do wykonywania tych czynności,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</w:rPr>
      </w:pPr>
      <w:r w:rsidRPr="007E6EF7">
        <w:rPr>
          <w:sz w:val="28"/>
        </w:rPr>
        <w:t>dokumenty modernizacji środka trwałego (DM) spełniały wszystkie wymogi formalne i rachunkowe oraz zostały podpisane przez osoby upoważnione do wykonywania tych czynności,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</w:rPr>
      </w:pPr>
      <w:r w:rsidRPr="007E6EF7">
        <w:rPr>
          <w:sz w:val="28"/>
        </w:rPr>
        <w:t>prace zostały wykonane zgodnie z umowami,</w:t>
      </w:r>
    </w:p>
    <w:p w:rsidR="002775A1" w:rsidRPr="007E6EF7" w:rsidRDefault="002775A1" w:rsidP="002775A1">
      <w:pPr>
        <w:numPr>
          <w:ilvl w:val="0"/>
          <w:numId w:val="1"/>
        </w:numPr>
        <w:jc w:val="both"/>
        <w:rPr>
          <w:sz w:val="28"/>
        </w:rPr>
      </w:pPr>
      <w:r w:rsidRPr="007E6EF7">
        <w:rPr>
          <w:sz w:val="28"/>
        </w:rPr>
        <w:t>wydatki na w/w zadania inwestycyjne zrealizowano zgodnie z uchwałą Rady Powiatu Tczewskiego.</w:t>
      </w:r>
    </w:p>
    <w:p w:rsidR="002775A1" w:rsidRDefault="002775A1" w:rsidP="002775A1">
      <w:pPr>
        <w:pStyle w:val="Tekstpodstawowy2"/>
      </w:pPr>
    </w:p>
    <w:p w:rsidR="002775A1" w:rsidRDefault="002775A1" w:rsidP="002775A1">
      <w:pPr>
        <w:pStyle w:val="Tekstpodstawowy2"/>
      </w:pPr>
      <w:r w:rsidRPr="00250027">
        <w:t>Jak wynika z powyższego nieprawidłowości nie stwierdzono.</w:t>
      </w:r>
    </w:p>
    <w:p w:rsidR="002775A1" w:rsidRDefault="002775A1" w:rsidP="002775A1">
      <w:pPr>
        <w:pStyle w:val="Tekstpodstawowy2"/>
      </w:pPr>
    </w:p>
    <w:p w:rsidR="002775A1" w:rsidRPr="00250027" w:rsidRDefault="002775A1" w:rsidP="002775A1">
      <w:pPr>
        <w:pStyle w:val="Tekstpodstawowy2"/>
      </w:pPr>
    </w:p>
    <w:p w:rsidR="00D169DD" w:rsidRPr="00493414" w:rsidRDefault="00D169DD" w:rsidP="00D169DD">
      <w:pPr>
        <w:pStyle w:val="Tekstpodstawowy2"/>
        <w:rPr>
          <w:b/>
        </w:rPr>
      </w:pPr>
      <w:r w:rsidRPr="00493414">
        <w:rPr>
          <w:b/>
        </w:rPr>
        <w:t xml:space="preserve">VI. Wydatki  na zakupy inwestycyjne - § 6060. </w:t>
      </w:r>
    </w:p>
    <w:p w:rsidR="00D169DD" w:rsidRPr="00582052" w:rsidRDefault="00D169DD" w:rsidP="00D169DD">
      <w:pPr>
        <w:jc w:val="both"/>
        <w:rPr>
          <w:sz w:val="28"/>
          <w:szCs w:val="28"/>
          <w:u w:val="single"/>
        </w:rPr>
      </w:pPr>
      <w:r w:rsidRPr="00582052">
        <w:rPr>
          <w:sz w:val="28"/>
          <w:szCs w:val="28"/>
          <w:u w:val="single"/>
        </w:rPr>
        <w:t xml:space="preserve">Kontroli poddano: </w:t>
      </w:r>
    </w:p>
    <w:p w:rsidR="00D169DD" w:rsidRPr="00582052" w:rsidRDefault="00D169DD" w:rsidP="00D169DD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roczne sprawozdanie Rb-28S z wykonania planu wydatków budżetowych samorządowej jednostki budżetowej za okres sprawozdawczy od początku </w:t>
      </w:r>
      <w:r>
        <w:rPr>
          <w:sz w:val="28"/>
          <w:szCs w:val="28"/>
        </w:rPr>
        <w:t>roku do dnia 31 grudnia roku 2022</w:t>
      </w:r>
      <w:r w:rsidRPr="00582052">
        <w:rPr>
          <w:sz w:val="28"/>
          <w:szCs w:val="28"/>
        </w:rPr>
        <w:t xml:space="preserve">, </w:t>
      </w:r>
    </w:p>
    <w:p w:rsidR="00D169DD" w:rsidRPr="00582052" w:rsidRDefault="00D169DD" w:rsidP="00D169DD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>plan finansowy wydatków budżetowych,</w:t>
      </w:r>
    </w:p>
    <w:p w:rsidR="00D169DD" w:rsidRPr="00582052" w:rsidRDefault="00D169DD" w:rsidP="00D169DD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ewidencję księgową na kontach: 130 „Rachunek bieżący jednostki”, </w:t>
      </w:r>
      <w:r w:rsidRPr="00582052">
        <w:rPr>
          <w:sz w:val="28"/>
          <w:szCs w:val="28"/>
        </w:rPr>
        <w:br/>
        <w:t>011 "Środ</w:t>
      </w:r>
      <w:r w:rsidR="0000601C">
        <w:rPr>
          <w:sz w:val="28"/>
          <w:szCs w:val="28"/>
        </w:rPr>
        <w:t>ki trwałe", 080 „Środki trwałe w</w:t>
      </w:r>
      <w:r w:rsidRPr="00582052">
        <w:rPr>
          <w:sz w:val="28"/>
          <w:szCs w:val="28"/>
        </w:rPr>
        <w:t xml:space="preserve"> budowie (inwestycje)”,</w:t>
      </w:r>
    </w:p>
    <w:p w:rsidR="00D169DD" w:rsidRPr="00582052" w:rsidRDefault="00D169DD" w:rsidP="00D169DD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ewidencję w programie </w:t>
      </w:r>
      <w:r w:rsidRPr="00582052">
        <w:rPr>
          <w:sz w:val="28"/>
        </w:rPr>
        <w:t>Assets Ninja Standard</w:t>
      </w:r>
      <w:r w:rsidRPr="00582052">
        <w:rPr>
          <w:sz w:val="28"/>
          <w:szCs w:val="28"/>
        </w:rPr>
        <w:t>,</w:t>
      </w:r>
    </w:p>
    <w:p w:rsidR="00D169DD" w:rsidRDefault="00D169DD" w:rsidP="00D169DD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>źródłowe dowody księgowe.</w:t>
      </w:r>
    </w:p>
    <w:p w:rsidR="00D169DD" w:rsidRDefault="00D169DD" w:rsidP="00D169DD">
      <w:pPr>
        <w:jc w:val="both"/>
        <w:rPr>
          <w:sz w:val="28"/>
          <w:szCs w:val="28"/>
        </w:rPr>
      </w:pPr>
    </w:p>
    <w:p w:rsidR="00A05D6A" w:rsidRPr="00582052" w:rsidRDefault="00A05D6A" w:rsidP="00D169DD">
      <w:pPr>
        <w:jc w:val="both"/>
        <w:rPr>
          <w:sz w:val="28"/>
          <w:szCs w:val="28"/>
        </w:rPr>
      </w:pPr>
    </w:p>
    <w:p w:rsidR="00D169DD" w:rsidRPr="009C55A1" w:rsidRDefault="00D169DD" w:rsidP="00D169DD">
      <w:pPr>
        <w:jc w:val="both"/>
        <w:rPr>
          <w:sz w:val="28"/>
          <w:szCs w:val="28"/>
        </w:rPr>
      </w:pPr>
      <w:r w:rsidRPr="009C55A1">
        <w:rPr>
          <w:sz w:val="28"/>
          <w:szCs w:val="28"/>
        </w:rPr>
        <w:lastRenderedPageBreak/>
        <w:t xml:space="preserve">W planie finansowym, zatwierdzonym uchwałą Rady Powiatu Tczewskiego </w:t>
      </w:r>
      <w:r w:rsidRPr="009C55A1">
        <w:rPr>
          <w:sz w:val="28"/>
          <w:szCs w:val="28"/>
        </w:rPr>
        <w:br/>
        <w:t xml:space="preserve">Nr XLI/245/2022 z dnia 31.01.2022 r., wydatki na zakupy inwestycyjne wynosiły </w:t>
      </w:r>
      <w:r w:rsidRPr="009C55A1">
        <w:rPr>
          <w:b/>
          <w:sz w:val="28"/>
          <w:szCs w:val="28"/>
        </w:rPr>
        <w:t>16.600</w:t>
      </w:r>
      <w:r w:rsidRPr="009C55A1">
        <w:rPr>
          <w:sz w:val="28"/>
          <w:szCs w:val="28"/>
        </w:rPr>
        <w:t xml:space="preserve"> zł z przeznaczeniem na zadanie pn. „Zakup centrali przeciwpożarowej”.</w:t>
      </w:r>
    </w:p>
    <w:p w:rsidR="009C55A1" w:rsidRDefault="009C55A1" w:rsidP="00D169DD">
      <w:pPr>
        <w:jc w:val="both"/>
        <w:rPr>
          <w:sz w:val="28"/>
          <w:szCs w:val="28"/>
        </w:rPr>
      </w:pPr>
    </w:p>
    <w:p w:rsidR="009C55A1" w:rsidRPr="009C55A1" w:rsidRDefault="00D169DD" w:rsidP="009C55A1">
      <w:pPr>
        <w:jc w:val="both"/>
        <w:rPr>
          <w:sz w:val="28"/>
        </w:rPr>
      </w:pPr>
      <w:r w:rsidRPr="009C55A1">
        <w:rPr>
          <w:sz w:val="28"/>
          <w:szCs w:val="28"/>
        </w:rPr>
        <w:t>Pi</w:t>
      </w:r>
      <w:r w:rsidR="009C55A1" w:rsidRPr="009C55A1">
        <w:rPr>
          <w:sz w:val="28"/>
        </w:rPr>
        <w:t>smem z dnia 20.05</w:t>
      </w:r>
      <w:r w:rsidRPr="009C55A1">
        <w:rPr>
          <w:sz w:val="28"/>
        </w:rPr>
        <w:t>.2022 r. Dyrektor jednostki wystąpił d</w:t>
      </w:r>
      <w:r w:rsidR="009C55A1" w:rsidRPr="009C55A1">
        <w:rPr>
          <w:sz w:val="28"/>
        </w:rPr>
        <w:t xml:space="preserve">o Zarządu Powiatu Tczewskiego o zmniejszenie planu wydatków budżetowych na zadanie </w:t>
      </w:r>
      <w:r w:rsidR="009C55A1" w:rsidRPr="009C55A1">
        <w:rPr>
          <w:sz w:val="28"/>
        </w:rPr>
        <w:br/>
      </w:r>
      <w:r w:rsidR="009C55A1" w:rsidRPr="009C55A1">
        <w:rPr>
          <w:sz w:val="28"/>
          <w:szCs w:val="28"/>
        </w:rPr>
        <w:t xml:space="preserve">pn. „Zakup centrali przeciwpożarowej” o </w:t>
      </w:r>
      <w:r w:rsidR="009C55A1" w:rsidRPr="009C55A1">
        <w:rPr>
          <w:sz w:val="28"/>
        </w:rPr>
        <w:t xml:space="preserve">kwotę </w:t>
      </w:r>
      <w:r w:rsidR="009C55A1" w:rsidRPr="009C55A1">
        <w:rPr>
          <w:b/>
          <w:sz w:val="28"/>
        </w:rPr>
        <w:t>1.532</w:t>
      </w:r>
      <w:r w:rsidR="009C55A1" w:rsidRPr="009C55A1">
        <w:rPr>
          <w:sz w:val="28"/>
        </w:rPr>
        <w:t xml:space="preserve"> zł. </w:t>
      </w:r>
    </w:p>
    <w:p w:rsidR="00D169DD" w:rsidRPr="009C55A1" w:rsidRDefault="00D169DD" w:rsidP="00D169DD">
      <w:pPr>
        <w:jc w:val="both"/>
        <w:rPr>
          <w:sz w:val="28"/>
        </w:rPr>
      </w:pPr>
      <w:r w:rsidRPr="009C55A1">
        <w:rPr>
          <w:sz w:val="28"/>
        </w:rPr>
        <w:t>Uchwałą Nr XL</w:t>
      </w:r>
      <w:r w:rsidR="009C55A1" w:rsidRPr="009C55A1">
        <w:rPr>
          <w:sz w:val="28"/>
        </w:rPr>
        <w:t>VII/270/2022 z dnia 28</w:t>
      </w:r>
      <w:r w:rsidRPr="009C55A1">
        <w:rPr>
          <w:sz w:val="28"/>
        </w:rPr>
        <w:t xml:space="preserve"> </w:t>
      </w:r>
      <w:r w:rsidR="009C55A1" w:rsidRPr="009C55A1">
        <w:rPr>
          <w:sz w:val="28"/>
        </w:rPr>
        <w:t>czerwca</w:t>
      </w:r>
      <w:r w:rsidRPr="009C55A1">
        <w:rPr>
          <w:sz w:val="28"/>
        </w:rPr>
        <w:t xml:space="preserve"> 2022 r. Rada Powiatu Tczewskiego dokonała zmiany planowanych wydatków zgodnie z w/w pismem Dyrektora.</w:t>
      </w:r>
    </w:p>
    <w:p w:rsidR="00D169DD" w:rsidRPr="009C55A1" w:rsidRDefault="00D169DD" w:rsidP="00D169DD">
      <w:pPr>
        <w:jc w:val="both"/>
        <w:rPr>
          <w:sz w:val="28"/>
        </w:rPr>
      </w:pPr>
      <w:r w:rsidRPr="009C55A1">
        <w:rPr>
          <w:sz w:val="28"/>
        </w:rPr>
        <w:t xml:space="preserve">Plan w </w:t>
      </w:r>
      <w:r w:rsidRPr="009C55A1">
        <w:rPr>
          <w:sz w:val="28"/>
          <w:szCs w:val="28"/>
        </w:rPr>
        <w:t xml:space="preserve">§ 6060 </w:t>
      </w:r>
      <w:r w:rsidR="009C55A1">
        <w:rPr>
          <w:sz w:val="28"/>
        </w:rPr>
        <w:t>po zmianie</w:t>
      </w:r>
      <w:r w:rsidRPr="009C55A1">
        <w:rPr>
          <w:sz w:val="28"/>
        </w:rPr>
        <w:t xml:space="preserve"> wynosił </w:t>
      </w:r>
      <w:r w:rsidR="009C55A1" w:rsidRPr="009C55A1">
        <w:rPr>
          <w:b/>
          <w:sz w:val="28"/>
        </w:rPr>
        <w:t>15.077</w:t>
      </w:r>
      <w:r w:rsidRPr="009C55A1">
        <w:rPr>
          <w:sz w:val="28"/>
        </w:rPr>
        <w:t xml:space="preserve"> zł.</w:t>
      </w:r>
    </w:p>
    <w:p w:rsidR="00D169DD" w:rsidRPr="00040FBB" w:rsidRDefault="00D169DD" w:rsidP="00D169DD">
      <w:pPr>
        <w:jc w:val="both"/>
        <w:rPr>
          <w:b/>
          <w:color w:val="0070C0"/>
        </w:rPr>
      </w:pPr>
    </w:p>
    <w:p w:rsidR="00D169DD" w:rsidRPr="00EA3356" w:rsidRDefault="00D169DD" w:rsidP="00D169DD">
      <w:pPr>
        <w:pStyle w:val="Tekstpodstawowy2"/>
        <w:rPr>
          <w:szCs w:val="20"/>
          <w:u w:val="single"/>
        </w:rPr>
      </w:pPr>
      <w:r w:rsidRPr="00EA3356">
        <w:rPr>
          <w:szCs w:val="20"/>
          <w:u w:val="single"/>
        </w:rPr>
        <w:t>W wyniku kontroli przedłożonych dokumentów stwierdzono, że:</w:t>
      </w:r>
    </w:p>
    <w:p w:rsidR="00D169DD" w:rsidRPr="00EA3356" w:rsidRDefault="00D169DD" w:rsidP="00D169DD">
      <w:pPr>
        <w:numPr>
          <w:ilvl w:val="0"/>
          <w:numId w:val="1"/>
        </w:numPr>
        <w:jc w:val="both"/>
        <w:rPr>
          <w:sz w:val="28"/>
        </w:rPr>
      </w:pPr>
      <w:r w:rsidRPr="00EA3356">
        <w:rPr>
          <w:sz w:val="28"/>
        </w:rPr>
        <w:t xml:space="preserve">wykonanie wydatków w sprawozdaniu Rb-28S wynosiło </w:t>
      </w:r>
      <w:r w:rsidR="009C55A1" w:rsidRPr="00EA3356">
        <w:rPr>
          <w:b/>
          <w:sz w:val="28"/>
        </w:rPr>
        <w:t>15.076,80</w:t>
      </w:r>
      <w:r w:rsidRPr="00EA3356">
        <w:rPr>
          <w:sz w:val="28"/>
        </w:rPr>
        <w:t xml:space="preserve"> zł i było zgodne z ewidencją księgową na koncie „130”,</w:t>
      </w:r>
    </w:p>
    <w:p w:rsidR="00D169DD" w:rsidRPr="00EA3356" w:rsidRDefault="00D169DD" w:rsidP="00D169DD">
      <w:pPr>
        <w:numPr>
          <w:ilvl w:val="0"/>
          <w:numId w:val="1"/>
        </w:numPr>
        <w:jc w:val="both"/>
        <w:rPr>
          <w:sz w:val="28"/>
        </w:rPr>
      </w:pPr>
      <w:r w:rsidRPr="00EA3356">
        <w:rPr>
          <w:sz w:val="28"/>
        </w:rPr>
        <w:t xml:space="preserve">zakupiono </w:t>
      </w:r>
      <w:r w:rsidR="009C55A1" w:rsidRPr="00EA3356">
        <w:rPr>
          <w:sz w:val="28"/>
        </w:rPr>
        <w:t xml:space="preserve">i zamontowano </w:t>
      </w:r>
      <w:r w:rsidR="00EA3356" w:rsidRPr="00EA3356">
        <w:rPr>
          <w:sz w:val="28"/>
        </w:rPr>
        <w:t>centralę przeciwpożarową</w:t>
      </w:r>
      <w:r w:rsidRPr="00EA3356">
        <w:rPr>
          <w:sz w:val="28"/>
        </w:rPr>
        <w:t xml:space="preserve"> – f-ra VAT</w:t>
      </w:r>
      <w:r w:rsidR="00EA3356" w:rsidRPr="00EA3356">
        <w:rPr>
          <w:sz w:val="28"/>
        </w:rPr>
        <w:t xml:space="preserve"> Nr</w:t>
      </w:r>
      <w:r w:rsidRPr="00EA3356">
        <w:rPr>
          <w:sz w:val="28"/>
        </w:rPr>
        <w:t xml:space="preserve"> </w:t>
      </w:r>
      <w:r w:rsidR="00761F3F">
        <w:rPr>
          <w:sz w:val="28"/>
        </w:rPr>
        <w:br/>
      </w:r>
      <w:r w:rsidR="00EA3356" w:rsidRPr="00EA3356">
        <w:rPr>
          <w:sz w:val="28"/>
        </w:rPr>
        <w:t>0134/E-SX/2022</w:t>
      </w:r>
      <w:r w:rsidRPr="00EA3356">
        <w:rPr>
          <w:sz w:val="28"/>
        </w:rPr>
        <w:t xml:space="preserve"> z dnia 1</w:t>
      </w:r>
      <w:r w:rsidR="00EA3356" w:rsidRPr="00EA3356">
        <w:rPr>
          <w:sz w:val="28"/>
        </w:rPr>
        <w:t>2</w:t>
      </w:r>
      <w:r w:rsidRPr="00EA3356">
        <w:rPr>
          <w:sz w:val="28"/>
        </w:rPr>
        <w:t xml:space="preserve">.05.2022 r. na kwotę </w:t>
      </w:r>
      <w:r w:rsidR="00EA3356" w:rsidRPr="00EA3356">
        <w:rPr>
          <w:b/>
          <w:sz w:val="28"/>
        </w:rPr>
        <w:t>15.076,80</w:t>
      </w:r>
      <w:r w:rsidR="00EA3356" w:rsidRPr="00EA3356">
        <w:rPr>
          <w:sz w:val="28"/>
        </w:rPr>
        <w:t xml:space="preserve"> zł (termin</w:t>
      </w:r>
      <w:r w:rsidRPr="00EA3356">
        <w:rPr>
          <w:sz w:val="28"/>
        </w:rPr>
        <w:t xml:space="preserve"> płatności </w:t>
      </w:r>
      <w:r w:rsidR="00EA3356" w:rsidRPr="00EA3356">
        <w:rPr>
          <w:sz w:val="28"/>
        </w:rPr>
        <w:t>do 26.05.2022 r.</w:t>
      </w:r>
      <w:r w:rsidRPr="00EA3356">
        <w:rPr>
          <w:sz w:val="28"/>
        </w:rPr>
        <w:t xml:space="preserve"> – zapłacono 20.05.2022 r.),</w:t>
      </w:r>
    </w:p>
    <w:p w:rsidR="00D169DD" w:rsidRPr="00EA3356" w:rsidRDefault="00EA3356" w:rsidP="00D169DD">
      <w:pPr>
        <w:numPr>
          <w:ilvl w:val="0"/>
          <w:numId w:val="1"/>
        </w:numPr>
        <w:jc w:val="both"/>
        <w:rPr>
          <w:sz w:val="28"/>
        </w:rPr>
      </w:pPr>
      <w:r w:rsidRPr="006958F4">
        <w:rPr>
          <w:sz w:val="28"/>
        </w:rPr>
        <w:t>fakturę</w:t>
      </w:r>
      <w:r w:rsidR="00D169DD" w:rsidRPr="006958F4">
        <w:rPr>
          <w:sz w:val="28"/>
        </w:rPr>
        <w:t xml:space="preserve"> opisano, sprawdzono i zatwierdzono do wypłaty przez osoby </w:t>
      </w:r>
      <w:r w:rsidR="00D169DD" w:rsidRPr="00EA3356">
        <w:rPr>
          <w:sz w:val="28"/>
        </w:rPr>
        <w:t>upoważnione do wykonywania tych czynności,</w:t>
      </w:r>
    </w:p>
    <w:p w:rsidR="00D169DD" w:rsidRPr="00EA3356" w:rsidRDefault="00D169DD" w:rsidP="00D169DD">
      <w:pPr>
        <w:numPr>
          <w:ilvl w:val="0"/>
          <w:numId w:val="1"/>
        </w:numPr>
        <w:jc w:val="both"/>
        <w:rPr>
          <w:sz w:val="28"/>
        </w:rPr>
      </w:pPr>
      <w:r w:rsidRPr="00EA3356">
        <w:rPr>
          <w:sz w:val="28"/>
        </w:rPr>
        <w:t>na podstawie dowodu pr</w:t>
      </w:r>
      <w:r w:rsidR="00EA3356" w:rsidRPr="00EA3356">
        <w:rPr>
          <w:sz w:val="28"/>
        </w:rPr>
        <w:t>zyjęcia środka trwałego OT nr 72/2022 z dnia 12.05</w:t>
      </w:r>
      <w:r w:rsidRPr="00EA3356">
        <w:rPr>
          <w:sz w:val="28"/>
        </w:rPr>
        <w:t xml:space="preserve">.2022 r. </w:t>
      </w:r>
      <w:r w:rsidR="00EA3356" w:rsidRPr="00EA3356">
        <w:rPr>
          <w:sz w:val="28"/>
        </w:rPr>
        <w:t>zakupioną centralę przeciwpożarową</w:t>
      </w:r>
      <w:r w:rsidRPr="00EA3356">
        <w:rPr>
          <w:sz w:val="28"/>
        </w:rPr>
        <w:t xml:space="preserve"> ujęto w ewidencji księgowej na koncie "011" oraz w księdze inwentarzowej w programie Assets Ninja Standard,</w:t>
      </w:r>
    </w:p>
    <w:p w:rsidR="00D169DD" w:rsidRPr="00EA3356" w:rsidRDefault="00D169DD" w:rsidP="00D169DD">
      <w:pPr>
        <w:numPr>
          <w:ilvl w:val="0"/>
          <w:numId w:val="1"/>
        </w:numPr>
        <w:jc w:val="both"/>
        <w:rPr>
          <w:sz w:val="28"/>
        </w:rPr>
      </w:pPr>
      <w:r w:rsidRPr="00EA3356">
        <w:rPr>
          <w:sz w:val="28"/>
        </w:rPr>
        <w:t>dokument przyjęcia środka trwałego (OT) spełniał wszystkie wymogi formalne i rachunkowe oraz został podpisany przez osoby upoważnione do wykonywania tych czynności,</w:t>
      </w:r>
    </w:p>
    <w:p w:rsidR="00D169DD" w:rsidRPr="00EA3356" w:rsidRDefault="00D169DD" w:rsidP="00D169DD">
      <w:pPr>
        <w:pStyle w:val="Tekstpodstawowy3"/>
        <w:numPr>
          <w:ilvl w:val="0"/>
          <w:numId w:val="1"/>
        </w:numPr>
        <w:rPr>
          <w:sz w:val="28"/>
        </w:rPr>
      </w:pPr>
      <w:r w:rsidRPr="00EA3356">
        <w:rPr>
          <w:sz w:val="28"/>
        </w:rPr>
        <w:t>ewidencja szczegółowa (analityczna) do konta „080” prowadzona była prawidłowo,</w:t>
      </w:r>
    </w:p>
    <w:p w:rsidR="00D169DD" w:rsidRPr="00EA3356" w:rsidRDefault="00D169DD" w:rsidP="00D169DD">
      <w:pPr>
        <w:numPr>
          <w:ilvl w:val="0"/>
          <w:numId w:val="1"/>
        </w:numPr>
        <w:jc w:val="both"/>
        <w:rPr>
          <w:sz w:val="28"/>
        </w:rPr>
      </w:pPr>
      <w:r w:rsidRPr="00EA3356">
        <w:rPr>
          <w:sz w:val="28"/>
        </w:rPr>
        <w:t>wydatki na w/w zadanie inwestycyjne zrealizowano zgodnie z uchw</w:t>
      </w:r>
      <w:r w:rsidR="00EA3356">
        <w:rPr>
          <w:sz w:val="28"/>
        </w:rPr>
        <w:t>ałami Rady Powiatu Tczewskiego</w:t>
      </w:r>
      <w:r w:rsidRPr="00EA3356">
        <w:rPr>
          <w:sz w:val="28"/>
        </w:rPr>
        <w:t>.</w:t>
      </w:r>
    </w:p>
    <w:p w:rsidR="009C55A1" w:rsidRDefault="009C55A1" w:rsidP="009C55A1">
      <w:pPr>
        <w:jc w:val="both"/>
        <w:rPr>
          <w:sz w:val="28"/>
        </w:rPr>
      </w:pPr>
    </w:p>
    <w:p w:rsidR="009C55A1" w:rsidRPr="00493414" w:rsidRDefault="009C55A1" w:rsidP="009C55A1">
      <w:pPr>
        <w:jc w:val="both"/>
        <w:rPr>
          <w:sz w:val="28"/>
        </w:rPr>
      </w:pPr>
    </w:p>
    <w:p w:rsidR="00870D83" w:rsidRPr="00850046" w:rsidRDefault="00870D83" w:rsidP="00870D83">
      <w:pPr>
        <w:pStyle w:val="Tekstpodstawowy2"/>
        <w:ind w:left="567" w:hanging="567"/>
        <w:rPr>
          <w:b/>
        </w:rPr>
      </w:pPr>
      <w:r w:rsidRPr="00850046">
        <w:rPr>
          <w:b/>
        </w:rPr>
        <w:t>V</w:t>
      </w:r>
      <w:r w:rsidR="00EB556C" w:rsidRPr="00850046">
        <w:rPr>
          <w:b/>
        </w:rPr>
        <w:t>II</w:t>
      </w:r>
      <w:r w:rsidRPr="00850046">
        <w:rPr>
          <w:b/>
        </w:rPr>
        <w:t>. Wydatki budżetowe sklasyfikowane w § 4270 „Zakup usług</w:t>
      </w:r>
      <w:r w:rsidR="00EB556C" w:rsidRPr="00850046">
        <w:rPr>
          <w:b/>
        </w:rPr>
        <w:br/>
      </w:r>
      <w:r w:rsidRPr="00850046">
        <w:rPr>
          <w:b/>
        </w:rPr>
        <w:t xml:space="preserve"> </w:t>
      </w:r>
      <w:r w:rsidR="00EB556C" w:rsidRPr="00850046">
        <w:rPr>
          <w:b/>
        </w:rPr>
        <w:t xml:space="preserve"> </w:t>
      </w:r>
      <w:r w:rsidRPr="00850046">
        <w:rPr>
          <w:b/>
        </w:rPr>
        <w:t xml:space="preserve">remontowych”. </w:t>
      </w:r>
    </w:p>
    <w:p w:rsidR="00870D83" w:rsidRPr="00870D83" w:rsidRDefault="00870D83" w:rsidP="00870D83">
      <w:pPr>
        <w:jc w:val="both"/>
        <w:rPr>
          <w:sz w:val="28"/>
          <w:u w:val="single"/>
        </w:rPr>
      </w:pPr>
      <w:r w:rsidRPr="00870D83">
        <w:rPr>
          <w:sz w:val="28"/>
          <w:u w:val="single"/>
        </w:rPr>
        <w:t xml:space="preserve">Kontroli poddano: </w:t>
      </w:r>
    </w:p>
    <w:p w:rsidR="00870D83" w:rsidRPr="00870D83" w:rsidRDefault="00870D83" w:rsidP="00870D83">
      <w:pPr>
        <w:numPr>
          <w:ilvl w:val="0"/>
          <w:numId w:val="1"/>
        </w:numPr>
        <w:jc w:val="both"/>
        <w:rPr>
          <w:sz w:val="28"/>
        </w:rPr>
      </w:pPr>
      <w:r w:rsidRPr="00870D83">
        <w:rPr>
          <w:sz w:val="28"/>
        </w:rPr>
        <w:t xml:space="preserve">roczne sprawozdanie Rb-28S z wykonania planu wydatków budżetowych samorządowej jednostki budżetowej za okres sprawozdawczy od początku roku do dnia 31 grudnia roku 2022, </w:t>
      </w:r>
    </w:p>
    <w:p w:rsidR="00870D83" w:rsidRPr="00870D83" w:rsidRDefault="00870D83" w:rsidP="00870D83">
      <w:pPr>
        <w:numPr>
          <w:ilvl w:val="0"/>
          <w:numId w:val="1"/>
        </w:numPr>
        <w:jc w:val="both"/>
        <w:rPr>
          <w:sz w:val="28"/>
        </w:rPr>
      </w:pPr>
      <w:r w:rsidRPr="00870D83">
        <w:rPr>
          <w:sz w:val="28"/>
        </w:rPr>
        <w:t xml:space="preserve">ewidencję księgową na kontach: 402 „Usługi obce”,  130 „Rachunek bieżący jednostki”, </w:t>
      </w:r>
    </w:p>
    <w:p w:rsidR="00870D83" w:rsidRPr="00A05D6A" w:rsidRDefault="00870D83" w:rsidP="00870D83">
      <w:pPr>
        <w:numPr>
          <w:ilvl w:val="0"/>
          <w:numId w:val="1"/>
        </w:numPr>
        <w:jc w:val="both"/>
        <w:rPr>
          <w:sz w:val="28"/>
        </w:rPr>
      </w:pPr>
      <w:r w:rsidRPr="00870D83">
        <w:rPr>
          <w:sz w:val="28"/>
        </w:rPr>
        <w:t>dowody źródłowe (umowy, faktury, rachunki).</w:t>
      </w:r>
    </w:p>
    <w:p w:rsidR="006958F4" w:rsidRPr="000E1559" w:rsidRDefault="006958F4" w:rsidP="000E1559">
      <w:pPr>
        <w:pStyle w:val="Tekstpodstawowy2"/>
        <w:rPr>
          <w:color w:val="0070C0"/>
        </w:rPr>
      </w:pPr>
      <w:r w:rsidRPr="00C7640F">
        <w:rPr>
          <w:szCs w:val="28"/>
        </w:rPr>
        <w:lastRenderedPageBreak/>
        <w:t xml:space="preserve">W planie finansowym, zatwierdzonym uchwałą </w:t>
      </w:r>
      <w:r w:rsidR="00C7640F" w:rsidRPr="00C7640F">
        <w:rPr>
          <w:szCs w:val="28"/>
        </w:rPr>
        <w:t xml:space="preserve">Rady Powiatu Tczewskiego </w:t>
      </w:r>
      <w:r w:rsidR="00C7640F" w:rsidRPr="00C7640F">
        <w:rPr>
          <w:szCs w:val="28"/>
        </w:rPr>
        <w:br/>
        <w:t>Nr XLI/245/2022 z dnia 31.01.2022</w:t>
      </w:r>
      <w:r w:rsidRPr="00C7640F">
        <w:rPr>
          <w:szCs w:val="28"/>
        </w:rPr>
        <w:t xml:space="preserve"> r., wydatki na zakup usług remontowych wynosiły </w:t>
      </w:r>
      <w:r w:rsidR="00C7640F" w:rsidRPr="00C7640F">
        <w:rPr>
          <w:b/>
          <w:szCs w:val="28"/>
        </w:rPr>
        <w:t>80.000</w:t>
      </w:r>
      <w:r w:rsidRPr="00C7640F">
        <w:rPr>
          <w:szCs w:val="28"/>
        </w:rPr>
        <w:t xml:space="preserve"> zł</w:t>
      </w:r>
      <w:r w:rsidR="000E1559" w:rsidRPr="000E1559">
        <w:rPr>
          <w:szCs w:val="28"/>
        </w:rPr>
        <w:t xml:space="preserve"> </w:t>
      </w:r>
      <w:r w:rsidR="000E1559">
        <w:rPr>
          <w:szCs w:val="28"/>
        </w:rPr>
        <w:t>i dotyczyły usług konserwacyjnych i naprawczych wyrobów przemysłowych</w:t>
      </w:r>
      <w:r w:rsidR="000E1559" w:rsidRPr="00DA2AF0">
        <w:rPr>
          <w:szCs w:val="28"/>
        </w:rPr>
        <w:t>.</w:t>
      </w:r>
    </w:p>
    <w:p w:rsidR="006958F4" w:rsidRPr="006958F4" w:rsidRDefault="006958F4" w:rsidP="006958F4">
      <w:pPr>
        <w:jc w:val="both"/>
        <w:rPr>
          <w:color w:val="00B050"/>
          <w:sz w:val="28"/>
          <w:szCs w:val="28"/>
        </w:rPr>
      </w:pPr>
    </w:p>
    <w:p w:rsidR="006958F4" w:rsidRPr="00C7640F" w:rsidRDefault="00C7640F" w:rsidP="006958F4">
      <w:pPr>
        <w:jc w:val="both"/>
        <w:rPr>
          <w:sz w:val="28"/>
          <w:szCs w:val="28"/>
        </w:rPr>
      </w:pPr>
      <w:r w:rsidRPr="00C7640F">
        <w:rPr>
          <w:sz w:val="28"/>
        </w:rPr>
        <w:t>Dnia 3</w:t>
      </w:r>
      <w:r w:rsidR="006958F4" w:rsidRPr="00C7640F">
        <w:rPr>
          <w:sz w:val="28"/>
        </w:rPr>
        <w:t xml:space="preserve">1 </w:t>
      </w:r>
      <w:r w:rsidRPr="00C7640F">
        <w:rPr>
          <w:sz w:val="28"/>
        </w:rPr>
        <w:t>marca 2022</w:t>
      </w:r>
      <w:r w:rsidR="006958F4" w:rsidRPr="00C7640F">
        <w:rPr>
          <w:sz w:val="28"/>
        </w:rPr>
        <w:t xml:space="preserve"> r. Dyrektor Decyzją nr 2</w:t>
      </w:r>
      <w:r w:rsidRPr="00C7640F">
        <w:rPr>
          <w:sz w:val="28"/>
        </w:rPr>
        <w:t>/2022</w:t>
      </w:r>
      <w:r w:rsidR="006958F4" w:rsidRPr="00C7640F">
        <w:rPr>
          <w:sz w:val="28"/>
        </w:rPr>
        <w:t xml:space="preserve"> dokonał zmniejsze</w:t>
      </w:r>
      <w:r w:rsidRPr="00C7640F">
        <w:rPr>
          <w:sz w:val="28"/>
        </w:rPr>
        <w:t>nia planu wydatków budżetowych o</w:t>
      </w:r>
      <w:r w:rsidR="006958F4" w:rsidRPr="00C7640F">
        <w:rPr>
          <w:sz w:val="28"/>
        </w:rPr>
        <w:t xml:space="preserve"> kwotę </w:t>
      </w:r>
      <w:r w:rsidRPr="00C7640F">
        <w:rPr>
          <w:sz w:val="28"/>
        </w:rPr>
        <w:t>51.727</w:t>
      </w:r>
      <w:r w:rsidR="006958F4" w:rsidRPr="00C7640F">
        <w:rPr>
          <w:sz w:val="28"/>
        </w:rPr>
        <w:t xml:space="preserve"> zł na usługi konserwacyjne </w:t>
      </w:r>
      <w:r w:rsidR="006958F4" w:rsidRPr="00C7640F">
        <w:rPr>
          <w:sz w:val="28"/>
        </w:rPr>
        <w:br/>
        <w:t xml:space="preserve">i naprawcze wyrobów przemysłowych oraz </w:t>
      </w:r>
      <w:r w:rsidRPr="00C7640F">
        <w:rPr>
          <w:sz w:val="28"/>
        </w:rPr>
        <w:t xml:space="preserve">wyodrębnił w </w:t>
      </w:r>
      <w:r w:rsidRPr="00C7640F">
        <w:rPr>
          <w:sz w:val="28"/>
          <w:szCs w:val="28"/>
        </w:rPr>
        <w:t>§</w:t>
      </w:r>
      <w:r w:rsidRPr="00C7640F">
        <w:rPr>
          <w:sz w:val="28"/>
        </w:rPr>
        <w:t xml:space="preserve"> 4270 nowe zadanie remontowe pn. „Remont łazienki, pokoju dziennego oraz pomieszczenia biurowego” i </w:t>
      </w:r>
      <w:r w:rsidR="006958F4" w:rsidRPr="00C7640F">
        <w:rPr>
          <w:sz w:val="28"/>
        </w:rPr>
        <w:t>zw</w:t>
      </w:r>
      <w:r w:rsidRPr="00C7640F">
        <w:rPr>
          <w:sz w:val="28"/>
        </w:rPr>
        <w:t>iększył</w:t>
      </w:r>
      <w:r w:rsidR="00BF752D">
        <w:rPr>
          <w:sz w:val="28"/>
        </w:rPr>
        <w:t xml:space="preserve"> plan</w:t>
      </w:r>
      <w:r w:rsidRPr="00C7640F">
        <w:rPr>
          <w:sz w:val="28"/>
        </w:rPr>
        <w:t xml:space="preserve"> wydatków na to zadanie </w:t>
      </w:r>
      <w:r w:rsidR="006958F4" w:rsidRPr="00C7640F">
        <w:rPr>
          <w:sz w:val="28"/>
        </w:rPr>
        <w:t xml:space="preserve">o kwotę </w:t>
      </w:r>
      <w:r w:rsidRPr="00C7640F">
        <w:rPr>
          <w:sz w:val="28"/>
        </w:rPr>
        <w:t>51.727 zł.</w:t>
      </w:r>
    </w:p>
    <w:p w:rsidR="000E1559" w:rsidRDefault="000E1559" w:rsidP="000E1559">
      <w:pPr>
        <w:jc w:val="both"/>
        <w:rPr>
          <w:color w:val="00B050"/>
          <w:sz w:val="28"/>
          <w:szCs w:val="28"/>
        </w:rPr>
      </w:pPr>
    </w:p>
    <w:p w:rsidR="000E1559" w:rsidRPr="000E1559" w:rsidRDefault="000E1559" w:rsidP="000E1559">
      <w:pPr>
        <w:jc w:val="both"/>
        <w:rPr>
          <w:sz w:val="28"/>
        </w:rPr>
      </w:pPr>
      <w:r w:rsidRPr="000E1559">
        <w:rPr>
          <w:sz w:val="28"/>
          <w:szCs w:val="28"/>
        </w:rPr>
        <w:t>Pi</w:t>
      </w:r>
      <w:r w:rsidRPr="000E1559">
        <w:rPr>
          <w:sz w:val="28"/>
        </w:rPr>
        <w:t>smem z dnia 20.05.2022 r. Dyrektor jednostki wystąpił do Zarządu Powiatu Tczewskiego o zwiększe</w:t>
      </w:r>
      <w:r w:rsidR="001B5B6F">
        <w:rPr>
          <w:sz w:val="28"/>
        </w:rPr>
        <w:t>nie planu wydatków budżetowych o kwotę</w:t>
      </w:r>
      <w:r w:rsidRPr="000E1559">
        <w:rPr>
          <w:sz w:val="28"/>
        </w:rPr>
        <w:t xml:space="preserve"> 51.490 zł na usługi konserwacyjno-naprawcze wyrobów przemysłowych.</w:t>
      </w:r>
    </w:p>
    <w:p w:rsidR="000E1559" w:rsidRPr="000E1559" w:rsidRDefault="000E1559" w:rsidP="000E1559">
      <w:pPr>
        <w:jc w:val="both"/>
        <w:rPr>
          <w:sz w:val="28"/>
        </w:rPr>
      </w:pPr>
      <w:r w:rsidRPr="000E1559">
        <w:rPr>
          <w:sz w:val="28"/>
        </w:rPr>
        <w:t xml:space="preserve">Rada Powiatu Tczewskiego uchwałą Nr XLVII/270/2022 z dnia 28 czerwca </w:t>
      </w:r>
      <w:r w:rsidRPr="000E1559">
        <w:rPr>
          <w:sz w:val="28"/>
        </w:rPr>
        <w:br/>
        <w:t xml:space="preserve">2022 r. zwiększyła planowane wydatki remontowe </w:t>
      </w:r>
      <w:r w:rsidR="00BF752D">
        <w:rPr>
          <w:sz w:val="28"/>
        </w:rPr>
        <w:t xml:space="preserve">zgodnie z pismem </w:t>
      </w:r>
      <w:r w:rsidRPr="000E1559">
        <w:rPr>
          <w:sz w:val="28"/>
        </w:rPr>
        <w:t>Dyrektora.</w:t>
      </w:r>
    </w:p>
    <w:p w:rsidR="006958F4" w:rsidRPr="006958F4" w:rsidRDefault="006958F4" w:rsidP="006958F4">
      <w:pPr>
        <w:jc w:val="both"/>
        <w:rPr>
          <w:color w:val="00B050"/>
          <w:sz w:val="28"/>
          <w:szCs w:val="28"/>
        </w:rPr>
      </w:pPr>
    </w:p>
    <w:p w:rsidR="00D72641" w:rsidRPr="00D72641" w:rsidRDefault="00D72641" w:rsidP="00D72641">
      <w:pPr>
        <w:jc w:val="both"/>
        <w:rPr>
          <w:sz w:val="28"/>
        </w:rPr>
      </w:pPr>
      <w:r w:rsidRPr="00D72641">
        <w:rPr>
          <w:sz w:val="28"/>
        </w:rPr>
        <w:t>Dnia 31 sierpnia 2022 r. Dyrektor Decyzją nr 3/2022 dokonał zmniejsze</w:t>
      </w:r>
      <w:r>
        <w:rPr>
          <w:sz w:val="28"/>
        </w:rPr>
        <w:t xml:space="preserve">nia planu wydatków budżetowych </w:t>
      </w:r>
      <w:r w:rsidR="001B5B6F">
        <w:rPr>
          <w:sz w:val="28"/>
        </w:rPr>
        <w:t>o</w:t>
      </w:r>
      <w:r w:rsidRPr="00D72641">
        <w:rPr>
          <w:sz w:val="28"/>
        </w:rPr>
        <w:t xml:space="preserve"> kwotę 44.500 zł na usługi konserwacyjne </w:t>
      </w:r>
      <w:r w:rsidRPr="00D72641">
        <w:rPr>
          <w:sz w:val="28"/>
        </w:rPr>
        <w:br/>
        <w:t>i naprawcze wyrobów przemysłowych oraz zwięk</w:t>
      </w:r>
      <w:r>
        <w:rPr>
          <w:sz w:val="28"/>
        </w:rPr>
        <w:t xml:space="preserve">szenia planu wydatków </w:t>
      </w:r>
      <w:r>
        <w:rPr>
          <w:sz w:val="28"/>
        </w:rPr>
        <w:br/>
        <w:t>w kwocie</w:t>
      </w:r>
      <w:r w:rsidRPr="00D72641">
        <w:rPr>
          <w:sz w:val="28"/>
        </w:rPr>
        <w:t xml:space="preserve"> 51.000 zł na nowo utworzone zadanie pn. „Remont łazienek”.  </w:t>
      </w:r>
    </w:p>
    <w:p w:rsidR="00D72641" w:rsidRDefault="00D72641" w:rsidP="006958F4">
      <w:pPr>
        <w:jc w:val="both"/>
        <w:rPr>
          <w:color w:val="00B050"/>
          <w:sz w:val="28"/>
          <w:szCs w:val="28"/>
        </w:rPr>
      </w:pPr>
    </w:p>
    <w:p w:rsidR="00D72641" w:rsidRPr="00D72641" w:rsidRDefault="00D72641" w:rsidP="00D72641">
      <w:pPr>
        <w:jc w:val="both"/>
        <w:rPr>
          <w:sz w:val="28"/>
        </w:rPr>
      </w:pPr>
      <w:r>
        <w:rPr>
          <w:sz w:val="28"/>
        </w:rPr>
        <w:t>Ponadto d</w:t>
      </w:r>
      <w:r w:rsidRPr="00D72641">
        <w:rPr>
          <w:sz w:val="28"/>
        </w:rPr>
        <w:t xml:space="preserve">nia </w:t>
      </w:r>
      <w:r>
        <w:rPr>
          <w:sz w:val="28"/>
        </w:rPr>
        <w:t>30</w:t>
      </w:r>
      <w:r w:rsidRPr="00D72641">
        <w:rPr>
          <w:sz w:val="28"/>
        </w:rPr>
        <w:t xml:space="preserve"> </w:t>
      </w:r>
      <w:r>
        <w:rPr>
          <w:sz w:val="28"/>
        </w:rPr>
        <w:t>listopada</w:t>
      </w:r>
      <w:r w:rsidRPr="00D72641">
        <w:rPr>
          <w:sz w:val="28"/>
        </w:rPr>
        <w:t xml:space="preserve"> 2022 r. Dyrektor Decyzją nr </w:t>
      </w:r>
      <w:r>
        <w:rPr>
          <w:sz w:val="28"/>
        </w:rPr>
        <w:t>4</w:t>
      </w:r>
      <w:r w:rsidRPr="00D72641">
        <w:rPr>
          <w:sz w:val="28"/>
        </w:rPr>
        <w:t xml:space="preserve">/2022 dokonał zmniejszenia planu wydatków budżetowych </w:t>
      </w:r>
      <w:r>
        <w:rPr>
          <w:sz w:val="28"/>
        </w:rPr>
        <w:t xml:space="preserve">w </w:t>
      </w:r>
      <w:r w:rsidRPr="00C7640F">
        <w:rPr>
          <w:sz w:val="28"/>
          <w:szCs w:val="28"/>
        </w:rPr>
        <w:t>§</w:t>
      </w:r>
      <w:r w:rsidRPr="00C7640F">
        <w:rPr>
          <w:sz w:val="28"/>
        </w:rPr>
        <w:t xml:space="preserve"> 4270 </w:t>
      </w:r>
      <w:r>
        <w:rPr>
          <w:sz w:val="28"/>
        </w:rPr>
        <w:t>o</w:t>
      </w:r>
      <w:r w:rsidRPr="00D72641">
        <w:rPr>
          <w:sz w:val="28"/>
        </w:rPr>
        <w:t xml:space="preserve"> kwotę </w:t>
      </w:r>
      <w:r>
        <w:rPr>
          <w:sz w:val="28"/>
        </w:rPr>
        <w:t>1.845</w:t>
      </w:r>
      <w:r w:rsidRPr="00D72641">
        <w:rPr>
          <w:sz w:val="28"/>
        </w:rPr>
        <w:t xml:space="preserve"> zł na usługi konserwacyjne i naprawcze wyrobów przemysłowych oraz zwięk</w:t>
      </w:r>
      <w:r>
        <w:rPr>
          <w:sz w:val="28"/>
        </w:rPr>
        <w:t>szenia planu wydatków w kwocie</w:t>
      </w:r>
      <w:r w:rsidRPr="00D72641">
        <w:rPr>
          <w:sz w:val="28"/>
        </w:rPr>
        <w:t xml:space="preserve"> </w:t>
      </w:r>
      <w:r>
        <w:rPr>
          <w:sz w:val="28"/>
        </w:rPr>
        <w:t>1.728</w:t>
      </w:r>
      <w:r w:rsidRPr="00D72641">
        <w:rPr>
          <w:sz w:val="28"/>
        </w:rPr>
        <w:t xml:space="preserve"> zł na nowo utworzone zadanie pn. „</w:t>
      </w:r>
      <w:r>
        <w:rPr>
          <w:sz w:val="28"/>
        </w:rPr>
        <w:t>Naprawa kominków dachowych</w:t>
      </w:r>
      <w:r w:rsidRPr="00D72641">
        <w:rPr>
          <w:sz w:val="28"/>
        </w:rPr>
        <w:t xml:space="preserve">”.  </w:t>
      </w:r>
    </w:p>
    <w:p w:rsidR="006958F4" w:rsidRPr="006958F4" w:rsidRDefault="006958F4" w:rsidP="006958F4">
      <w:pPr>
        <w:jc w:val="both"/>
        <w:rPr>
          <w:color w:val="00B050"/>
          <w:sz w:val="28"/>
        </w:rPr>
      </w:pPr>
    </w:p>
    <w:p w:rsidR="006958F4" w:rsidRPr="00F75178" w:rsidRDefault="006958F4" w:rsidP="006958F4">
      <w:pPr>
        <w:jc w:val="both"/>
        <w:rPr>
          <w:sz w:val="28"/>
        </w:rPr>
      </w:pPr>
      <w:r w:rsidRPr="00F75178">
        <w:rPr>
          <w:sz w:val="28"/>
          <w:szCs w:val="28"/>
        </w:rPr>
        <w:t xml:space="preserve">Plan na zakup usług remontowych po zmianach wynosił </w:t>
      </w:r>
      <w:r w:rsidR="00D72641" w:rsidRPr="00F75178">
        <w:rPr>
          <w:b/>
          <w:sz w:val="28"/>
          <w:szCs w:val="28"/>
        </w:rPr>
        <w:t>137.873</w:t>
      </w:r>
      <w:r w:rsidRPr="00F75178">
        <w:rPr>
          <w:sz w:val="28"/>
          <w:szCs w:val="28"/>
        </w:rPr>
        <w:t xml:space="preserve"> zł, w tym:</w:t>
      </w:r>
    </w:p>
    <w:p w:rsidR="006958F4" w:rsidRPr="00F75178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F75178">
        <w:rPr>
          <w:sz w:val="28"/>
        </w:rPr>
        <w:t xml:space="preserve">  </w:t>
      </w:r>
      <w:r w:rsidR="00D72641" w:rsidRPr="00F75178">
        <w:rPr>
          <w:sz w:val="28"/>
        </w:rPr>
        <w:t>33.418</w:t>
      </w:r>
      <w:r w:rsidRPr="00F75178">
        <w:rPr>
          <w:sz w:val="28"/>
        </w:rPr>
        <w:t xml:space="preserve"> </w:t>
      </w:r>
      <w:r w:rsidR="00F75178" w:rsidRPr="00F75178">
        <w:rPr>
          <w:sz w:val="28"/>
        </w:rPr>
        <w:t xml:space="preserve"> </w:t>
      </w:r>
      <w:r w:rsidRPr="00F75178">
        <w:rPr>
          <w:sz w:val="28"/>
        </w:rPr>
        <w:t>zł na usługi konserwacyjne i naprawcze wyrobów przemysłowych,</w:t>
      </w:r>
    </w:p>
    <w:p w:rsidR="006958F4" w:rsidRPr="00F75178" w:rsidRDefault="00D72641" w:rsidP="00D72641">
      <w:pPr>
        <w:numPr>
          <w:ilvl w:val="0"/>
          <w:numId w:val="1"/>
        </w:numPr>
        <w:jc w:val="both"/>
        <w:rPr>
          <w:sz w:val="28"/>
        </w:rPr>
      </w:pPr>
      <w:r w:rsidRPr="00F75178">
        <w:rPr>
          <w:sz w:val="28"/>
        </w:rPr>
        <w:t xml:space="preserve">  51.727</w:t>
      </w:r>
      <w:r w:rsidR="006958F4" w:rsidRPr="00F75178">
        <w:rPr>
          <w:sz w:val="28"/>
        </w:rPr>
        <w:t xml:space="preserve"> zł na zadanie „</w:t>
      </w:r>
      <w:r w:rsidR="006958F4" w:rsidRPr="00F75178">
        <w:rPr>
          <w:spacing w:val="-20"/>
          <w:sz w:val="28"/>
        </w:rPr>
        <w:t xml:space="preserve">Remont </w:t>
      </w:r>
      <w:r w:rsidRPr="00F75178">
        <w:rPr>
          <w:spacing w:val="-20"/>
          <w:sz w:val="28"/>
        </w:rPr>
        <w:t xml:space="preserve">łazienki, pokoju dziennego oraz pomieszczenia </w:t>
      </w:r>
      <w:r w:rsidR="00F75178" w:rsidRPr="00F75178">
        <w:rPr>
          <w:spacing w:val="-20"/>
          <w:sz w:val="28"/>
        </w:rPr>
        <w:br/>
        <w:t xml:space="preserve">                       </w:t>
      </w:r>
      <w:r w:rsidRPr="00F75178">
        <w:rPr>
          <w:spacing w:val="-20"/>
          <w:sz w:val="28"/>
        </w:rPr>
        <w:t>biurowego</w:t>
      </w:r>
      <w:r w:rsidR="006958F4" w:rsidRPr="00F75178">
        <w:rPr>
          <w:sz w:val="28"/>
        </w:rPr>
        <w:t>”,</w:t>
      </w:r>
    </w:p>
    <w:p w:rsidR="006958F4" w:rsidRPr="00F75178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F75178">
        <w:rPr>
          <w:sz w:val="28"/>
        </w:rPr>
        <w:t xml:space="preserve">  </w:t>
      </w:r>
      <w:r w:rsidR="00D72641" w:rsidRPr="00F75178">
        <w:rPr>
          <w:sz w:val="28"/>
        </w:rPr>
        <w:t>51</w:t>
      </w:r>
      <w:r w:rsidRPr="00F75178">
        <w:rPr>
          <w:sz w:val="28"/>
        </w:rPr>
        <w:t xml:space="preserve">.000 </w:t>
      </w:r>
      <w:r w:rsidR="00F75178" w:rsidRPr="00F75178">
        <w:rPr>
          <w:sz w:val="28"/>
        </w:rPr>
        <w:t xml:space="preserve"> </w:t>
      </w:r>
      <w:r w:rsidRPr="00F75178">
        <w:rPr>
          <w:sz w:val="28"/>
        </w:rPr>
        <w:t xml:space="preserve">zł na zadanie „Remont </w:t>
      </w:r>
      <w:r w:rsidR="00D72641" w:rsidRPr="00F75178">
        <w:rPr>
          <w:sz w:val="28"/>
        </w:rPr>
        <w:t>łazienek</w:t>
      </w:r>
      <w:r w:rsidRPr="00F75178">
        <w:rPr>
          <w:sz w:val="28"/>
        </w:rPr>
        <w:t>”,</w:t>
      </w:r>
    </w:p>
    <w:p w:rsidR="006958F4" w:rsidRPr="00F75178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F75178">
        <w:rPr>
          <w:sz w:val="28"/>
        </w:rPr>
        <w:t xml:space="preserve">    </w:t>
      </w:r>
      <w:r w:rsidR="00D72641" w:rsidRPr="00F75178">
        <w:rPr>
          <w:sz w:val="28"/>
        </w:rPr>
        <w:t>1.728</w:t>
      </w:r>
      <w:r w:rsidRPr="00F75178">
        <w:rPr>
          <w:sz w:val="28"/>
        </w:rPr>
        <w:t xml:space="preserve"> </w:t>
      </w:r>
      <w:r w:rsidR="00F75178" w:rsidRPr="00F75178">
        <w:rPr>
          <w:sz w:val="28"/>
        </w:rPr>
        <w:t xml:space="preserve"> </w:t>
      </w:r>
      <w:r w:rsidRPr="00F75178">
        <w:rPr>
          <w:sz w:val="28"/>
        </w:rPr>
        <w:t xml:space="preserve">zł na zadanie „Naprawa </w:t>
      </w:r>
      <w:r w:rsidR="00D72641" w:rsidRPr="00F75178">
        <w:rPr>
          <w:sz w:val="28"/>
        </w:rPr>
        <w:t>kominków dachowych”.</w:t>
      </w:r>
    </w:p>
    <w:p w:rsidR="006958F4" w:rsidRPr="006958F4" w:rsidRDefault="006958F4" w:rsidP="006958F4">
      <w:pPr>
        <w:jc w:val="both"/>
        <w:rPr>
          <w:color w:val="00B050"/>
          <w:sz w:val="28"/>
        </w:rPr>
      </w:pPr>
    </w:p>
    <w:p w:rsidR="00F75178" w:rsidRPr="007D44EF" w:rsidRDefault="00F75178" w:rsidP="00F75178">
      <w:pPr>
        <w:pStyle w:val="Tekstpodstawowy2"/>
      </w:pPr>
      <w:r w:rsidRPr="009539B4">
        <w:t xml:space="preserve">Wykonanie wydatków w sprawozdaniu rocznym Rb-28S wynosiło </w:t>
      </w:r>
      <w:r w:rsidR="00850046">
        <w:br/>
      </w:r>
      <w:r w:rsidRPr="00F75178">
        <w:rPr>
          <w:b/>
        </w:rPr>
        <w:t>137.872,10</w:t>
      </w:r>
      <w:r w:rsidRPr="009539B4">
        <w:t xml:space="preserve"> </w:t>
      </w:r>
      <w:r w:rsidRPr="006958F4">
        <w:t xml:space="preserve">zł i było zgodne z ewidencją księgową na koncie „130”. Obroty na koncie kosztów „402” wynosiły </w:t>
      </w:r>
      <w:r w:rsidRPr="00F75178">
        <w:rPr>
          <w:b/>
        </w:rPr>
        <w:t>137.705,78</w:t>
      </w:r>
      <w:r w:rsidRPr="006958F4">
        <w:t xml:space="preserve"> zł. Różnica stanowiła kwotę </w:t>
      </w:r>
      <w:r w:rsidR="00850046">
        <w:br/>
        <w:t xml:space="preserve">166,32 zł </w:t>
      </w:r>
      <w:r w:rsidRPr="007D44EF">
        <w:t xml:space="preserve">– koszty 2021 r. (zobowiązanie zapłacone </w:t>
      </w:r>
      <w:r w:rsidR="007D44EF" w:rsidRPr="007D44EF">
        <w:t>05</w:t>
      </w:r>
      <w:r w:rsidRPr="007D44EF">
        <w:t xml:space="preserve">.01.2022 r. </w:t>
      </w:r>
      <w:r w:rsidR="00850046">
        <w:t>–</w:t>
      </w:r>
      <w:r w:rsidRPr="007D44EF">
        <w:t xml:space="preserve"> f-ra</w:t>
      </w:r>
      <w:r w:rsidR="00850046">
        <w:t xml:space="preserve"> </w:t>
      </w:r>
      <w:r w:rsidRPr="007D44EF">
        <w:t xml:space="preserve">U/042/12/21).                            </w:t>
      </w:r>
    </w:p>
    <w:p w:rsidR="006958F4" w:rsidRPr="006958F4" w:rsidRDefault="006958F4" w:rsidP="006958F4">
      <w:pPr>
        <w:jc w:val="both"/>
        <w:rPr>
          <w:color w:val="00B050"/>
          <w:sz w:val="28"/>
        </w:rPr>
      </w:pPr>
    </w:p>
    <w:p w:rsidR="006958F4" w:rsidRPr="00F75178" w:rsidRDefault="006958F4" w:rsidP="006958F4">
      <w:pPr>
        <w:jc w:val="both"/>
        <w:rPr>
          <w:sz w:val="28"/>
        </w:rPr>
      </w:pPr>
      <w:r w:rsidRPr="00F75178">
        <w:rPr>
          <w:sz w:val="28"/>
        </w:rPr>
        <w:lastRenderedPageBreak/>
        <w:t xml:space="preserve">Wykaz kont analitycznych „402” i wysokość rocznych obrotów </w:t>
      </w:r>
      <w:r w:rsidRPr="00F75178">
        <w:rPr>
          <w:sz w:val="28"/>
        </w:rPr>
        <w:br/>
        <w:t>na poszczególnych kontach przedstawia poniższa tabela:</w:t>
      </w:r>
    </w:p>
    <w:p w:rsidR="006958F4" w:rsidRPr="00F75178" w:rsidRDefault="006958F4" w:rsidP="006958F4">
      <w:pPr>
        <w:ind w:left="360"/>
        <w:jc w:val="right"/>
        <w:rPr>
          <w:sz w:val="18"/>
          <w:szCs w:val="18"/>
        </w:rPr>
      </w:pPr>
      <w:r w:rsidRPr="00F75178">
        <w:rPr>
          <w:sz w:val="18"/>
          <w:szCs w:val="18"/>
        </w:rPr>
        <w:t xml:space="preserve">                                                                      </w:t>
      </w:r>
      <w:r w:rsidR="00F75178" w:rsidRPr="00F75178">
        <w:rPr>
          <w:sz w:val="18"/>
          <w:szCs w:val="18"/>
        </w:rPr>
        <w:t xml:space="preserve">                    /tabela nr 3</w:t>
      </w:r>
      <w:r w:rsidRPr="00F75178">
        <w:rPr>
          <w:sz w:val="18"/>
          <w:szCs w:val="18"/>
        </w:rPr>
        <w:t xml:space="preserve"> - dane w zł, gr/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131"/>
        <w:gridCol w:w="2511"/>
      </w:tblGrid>
      <w:tr w:rsidR="00F75178" w:rsidRPr="00F75178" w:rsidTr="00A5382F">
        <w:tc>
          <w:tcPr>
            <w:tcW w:w="570" w:type="dxa"/>
            <w:vAlign w:val="center"/>
          </w:tcPr>
          <w:p w:rsidR="006958F4" w:rsidRPr="00F75178" w:rsidRDefault="006958F4" w:rsidP="00A5382F">
            <w:pPr>
              <w:jc w:val="center"/>
              <w:rPr>
                <w:b/>
              </w:rPr>
            </w:pPr>
            <w:r w:rsidRPr="00F75178">
              <w:rPr>
                <w:b/>
              </w:rPr>
              <w:t>Lp.</w:t>
            </w:r>
          </w:p>
        </w:tc>
        <w:tc>
          <w:tcPr>
            <w:tcW w:w="6131" w:type="dxa"/>
            <w:vAlign w:val="center"/>
          </w:tcPr>
          <w:p w:rsidR="006958F4" w:rsidRPr="00F75178" w:rsidRDefault="006958F4" w:rsidP="00A5382F">
            <w:pPr>
              <w:jc w:val="center"/>
              <w:rPr>
                <w:b/>
              </w:rPr>
            </w:pPr>
            <w:r w:rsidRPr="00F75178">
              <w:rPr>
                <w:b/>
              </w:rPr>
              <w:t>Nazwa konta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center"/>
              <w:rPr>
                <w:b/>
              </w:rPr>
            </w:pPr>
            <w:r w:rsidRPr="00F75178">
              <w:rPr>
                <w:b/>
              </w:rPr>
              <w:t xml:space="preserve">Obroty </w:t>
            </w:r>
            <w:r w:rsidRPr="00F75178">
              <w:rPr>
                <w:b/>
              </w:rPr>
              <w:br/>
              <w:t>na dzień 31.12.2022</w:t>
            </w:r>
            <w:r w:rsidR="006958F4" w:rsidRPr="00F75178">
              <w:rPr>
                <w:b/>
              </w:rPr>
              <w:t xml:space="preserve"> r.</w:t>
            </w:r>
          </w:p>
        </w:tc>
      </w:tr>
      <w:tr w:rsidR="00F75178" w:rsidRPr="00F75178" w:rsidTr="00A5382F">
        <w:tc>
          <w:tcPr>
            <w:tcW w:w="570" w:type="dxa"/>
          </w:tcPr>
          <w:p w:rsidR="006958F4" w:rsidRPr="00F75178" w:rsidRDefault="006958F4" w:rsidP="00A5382F">
            <w:pPr>
              <w:jc w:val="center"/>
            </w:pPr>
            <w:r w:rsidRPr="00F75178">
              <w:t>1.</w:t>
            </w:r>
          </w:p>
        </w:tc>
        <w:tc>
          <w:tcPr>
            <w:tcW w:w="6131" w:type="dxa"/>
          </w:tcPr>
          <w:p w:rsidR="006958F4" w:rsidRPr="00F75178" w:rsidRDefault="00F75178" w:rsidP="00A5382F">
            <w:pPr>
              <w:jc w:val="both"/>
            </w:pPr>
            <w:r w:rsidRPr="00F75178">
              <w:t>Usługi konserwacyjne i naprawcze wyrobów przemysłowych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right"/>
            </w:pPr>
            <w:r w:rsidRPr="00F75178">
              <w:t>32.646,64</w:t>
            </w:r>
          </w:p>
        </w:tc>
      </w:tr>
      <w:tr w:rsidR="00F75178" w:rsidRPr="00F75178" w:rsidTr="00A5382F">
        <w:tc>
          <w:tcPr>
            <w:tcW w:w="570" w:type="dxa"/>
          </w:tcPr>
          <w:p w:rsidR="006958F4" w:rsidRPr="00F75178" w:rsidRDefault="006958F4" w:rsidP="00A5382F">
            <w:pPr>
              <w:jc w:val="center"/>
            </w:pPr>
            <w:r w:rsidRPr="00F75178">
              <w:t>2.</w:t>
            </w:r>
          </w:p>
        </w:tc>
        <w:tc>
          <w:tcPr>
            <w:tcW w:w="6131" w:type="dxa"/>
          </w:tcPr>
          <w:p w:rsidR="006958F4" w:rsidRPr="00F75178" w:rsidRDefault="00F75178" w:rsidP="00A5382F">
            <w:pPr>
              <w:jc w:val="both"/>
            </w:pPr>
            <w:r w:rsidRPr="00F75178">
              <w:t>Naprawa samochodu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right"/>
            </w:pPr>
            <w:r w:rsidRPr="00F75178">
              <w:t>300,00</w:t>
            </w:r>
          </w:p>
        </w:tc>
      </w:tr>
      <w:tr w:rsidR="00F75178" w:rsidRPr="00F75178" w:rsidTr="00A5382F">
        <w:tc>
          <w:tcPr>
            <w:tcW w:w="570" w:type="dxa"/>
          </w:tcPr>
          <w:p w:rsidR="006958F4" w:rsidRPr="00F75178" w:rsidRDefault="006958F4" w:rsidP="00A5382F">
            <w:pPr>
              <w:jc w:val="center"/>
            </w:pPr>
            <w:r w:rsidRPr="00F75178">
              <w:t>3.</w:t>
            </w:r>
          </w:p>
        </w:tc>
        <w:tc>
          <w:tcPr>
            <w:tcW w:w="6131" w:type="dxa"/>
          </w:tcPr>
          <w:p w:rsidR="006958F4" w:rsidRPr="00F75178" w:rsidRDefault="00F75178" w:rsidP="00A5382F">
            <w:pPr>
              <w:jc w:val="both"/>
            </w:pPr>
            <w:r w:rsidRPr="00F75178">
              <w:t>Roboty budowlane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right"/>
            </w:pPr>
            <w:r w:rsidRPr="00F75178">
              <w:t>104.454,10</w:t>
            </w:r>
          </w:p>
        </w:tc>
      </w:tr>
      <w:tr w:rsidR="00F75178" w:rsidRPr="00F75178" w:rsidTr="00A5382F">
        <w:tc>
          <w:tcPr>
            <w:tcW w:w="570" w:type="dxa"/>
          </w:tcPr>
          <w:p w:rsidR="006958F4" w:rsidRPr="00F75178" w:rsidRDefault="006958F4" w:rsidP="00A5382F">
            <w:pPr>
              <w:jc w:val="center"/>
            </w:pPr>
            <w:r w:rsidRPr="00F75178">
              <w:t>4.</w:t>
            </w:r>
          </w:p>
        </w:tc>
        <w:tc>
          <w:tcPr>
            <w:tcW w:w="6131" w:type="dxa"/>
          </w:tcPr>
          <w:p w:rsidR="006958F4" w:rsidRPr="00F75178" w:rsidRDefault="00F75178" w:rsidP="00A5382F">
            <w:pPr>
              <w:jc w:val="both"/>
            </w:pPr>
            <w:r w:rsidRPr="00F75178">
              <w:t>Naprawa urządzeń biurowych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right"/>
            </w:pPr>
            <w:r w:rsidRPr="00F75178">
              <w:t>305,04</w:t>
            </w:r>
          </w:p>
        </w:tc>
      </w:tr>
      <w:tr w:rsidR="00F75178" w:rsidRPr="00F75178" w:rsidTr="00A5382F">
        <w:tc>
          <w:tcPr>
            <w:tcW w:w="6701" w:type="dxa"/>
            <w:gridSpan w:val="2"/>
          </w:tcPr>
          <w:p w:rsidR="006958F4" w:rsidRPr="00F75178" w:rsidRDefault="006958F4" w:rsidP="00A5382F">
            <w:pPr>
              <w:jc w:val="right"/>
              <w:rPr>
                <w:b/>
              </w:rPr>
            </w:pPr>
            <w:r w:rsidRPr="00F75178">
              <w:rPr>
                <w:b/>
              </w:rPr>
              <w:t>Razem</w:t>
            </w:r>
          </w:p>
        </w:tc>
        <w:tc>
          <w:tcPr>
            <w:tcW w:w="2511" w:type="dxa"/>
          </w:tcPr>
          <w:p w:rsidR="006958F4" w:rsidRPr="00F75178" w:rsidRDefault="00F75178" w:rsidP="00A5382F">
            <w:pPr>
              <w:jc w:val="right"/>
              <w:rPr>
                <w:b/>
              </w:rPr>
            </w:pPr>
            <w:r w:rsidRPr="00F75178">
              <w:rPr>
                <w:b/>
              </w:rPr>
              <w:t>137.705,78</w:t>
            </w:r>
          </w:p>
        </w:tc>
      </w:tr>
    </w:tbl>
    <w:p w:rsidR="006958F4" w:rsidRPr="00F75178" w:rsidRDefault="006958F4" w:rsidP="006958F4">
      <w:pPr>
        <w:jc w:val="both"/>
        <w:rPr>
          <w:sz w:val="28"/>
        </w:rPr>
      </w:pPr>
      <w:r w:rsidRPr="00F75178">
        <w:rPr>
          <w:sz w:val="28"/>
        </w:rPr>
        <w:t xml:space="preserve">Kontroli poddano wyrywkowo wybrane dowody źródłowe, wynikające </w:t>
      </w:r>
      <w:r w:rsidRPr="00F75178">
        <w:rPr>
          <w:sz w:val="28"/>
        </w:rPr>
        <w:br/>
        <w:t>z zapisów w ewidencji analitycznej na koncie kosztów „402”.</w:t>
      </w:r>
    </w:p>
    <w:p w:rsidR="006958F4" w:rsidRPr="006958F4" w:rsidRDefault="006958F4" w:rsidP="006958F4">
      <w:pPr>
        <w:jc w:val="both"/>
        <w:rPr>
          <w:color w:val="00B050"/>
          <w:sz w:val="28"/>
        </w:rPr>
      </w:pPr>
    </w:p>
    <w:p w:rsidR="006958F4" w:rsidRPr="00BB70E2" w:rsidRDefault="006958F4" w:rsidP="006958F4">
      <w:pPr>
        <w:numPr>
          <w:ilvl w:val="0"/>
          <w:numId w:val="30"/>
        </w:numPr>
        <w:ind w:left="284" w:hanging="284"/>
        <w:jc w:val="both"/>
        <w:rPr>
          <w:sz w:val="28"/>
          <w:szCs w:val="28"/>
        </w:rPr>
      </w:pPr>
      <w:r w:rsidRPr="00BB70E2">
        <w:rPr>
          <w:sz w:val="28"/>
          <w:szCs w:val="28"/>
        </w:rPr>
        <w:t>Konto pn. „</w:t>
      </w:r>
      <w:r w:rsidR="00A5382F" w:rsidRPr="00BB70E2">
        <w:rPr>
          <w:sz w:val="28"/>
          <w:szCs w:val="28"/>
        </w:rPr>
        <w:t>Usługi k</w:t>
      </w:r>
      <w:r w:rsidRPr="00BB70E2">
        <w:rPr>
          <w:sz w:val="28"/>
          <w:szCs w:val="28"/>
        </w:rPr>
        <w:t>onserwac</w:t>
      </w:r>
      <w:r w:rsidR="00A5382F" w:rsidRPr="00BB70E2">
        <w:rPr>
          <w:sz w:val="28"/>
          <w:szCs w:val="28"/>
        </w:rPr>
        <w:t>y</w:t>
      </w:r>
      <w:r w:rsidRPr="00BB70E2">
        <w:rPr>
          <w:sz w:val="28"/>
          <w:szCs w:val="28"/>
        </w:rPr>
        <w:t>j</w:t>
      </w:r>
      <w:r w:rsidR="00A5382F" w:rsidRPr="00BB70E2">
        <w:rPr>
          <w:sz w:val="28"/>
          <w:szCs w:val="28"/>
        </w:rPr>
        <w:t>ne i naprawcze</w:t>
      </w:r>
      <w:r w:rsidRPr="00BB70E2">
        <w:rPr>
          <w:sz w:val="28"/>
          <w:szCs w:val="28"/>
        </w:rPr>
        <w:t xml:space="preserve"> </w:t>
      </w:r>
      <w:r w:rsidR="00A5382F" w:rsidRPr="00BB70E2">
        <w:rPr>
          <w:sz w:val="28"/>
          <w:szCs w:val="28"/>
        </w:rPr>
        <w:t>wyrobów przemysłowych</w:t>
      </w:r>
      <w:r w:rsidRPr="00BB70E2">
        <w:rPr>
          <w:sz w:val="28"/>
          <w:szCs w:val="28"/>
        </w:rPr>
        <w:t>”.</w:t>
      </w:r>
    </w:p>
    <w:p w:rsidR="006958F4" w:rsidRPr="00A669CD" w:rsidRDefault="006958F4" w:rsidP="006958F4">
      <w:pPr>
        <w:pStyle w:val="Tekstpodstawowy2"/>
      </w:pPr>
      <w:r w:rsidRPr="00A669CD">
        <w:t xml:space="preserve">Koszt na łączną kwotę </w:t>
      </w:r>
      <w:r w:rsidR="0064699A">
        <w:rPr>
          <w:b/>
        </w:rPr>
        <w:t>18.873,69</w:t>
      </w:r>
      <w:r w:rsidRPr="00A669CD">
        <w:t xml:space="preserve"> zł, w tym:</w:t>
      </w:r>
    </w:p>
    <w:p w:rsidR="006958F4" w:rsidRPr="008D60DB" w:rsidRDefault="00A669CD" w:rsidP="006958F4">
      <w:pPr>
        <w:numPr>
          <w:ilvl w:val="0"/>
          <w:numId w:val="1"/>
        </w:numPr>
        <w:jc w:val="both"/>
        <w:rPr>
          <w:sz w:val="28"/>
        </w:rPr>
      </w:pPr>
      <w:r w:rsidRPr="008D60DB">
        <w:rPr>
          <w:sz w:val="28"/>
        </w:rPr>
        <w:t>1.490</w:t>
      </w:r>
      <w:r w:rsidR="006958F4" w:rsidRPr="008D60DB">
        <w:rPr>
          <w:sz w:val="28"/>
        </w:rPr>
        <w:t xml:space="preserve"> zł – </w:t>
      </w:r>
      <w:r w:rsidR="008D60DB" w:rsidRPr="008D60DB">
        <w:rPr>
          <w:sz w:val="28"/>
        </w:rPr>
        <w:t>wymiana kamer i opraw oświetleniowych</w:t>
      </w:r>
      <w:r w:rsidR="006958F4" w:rsidRPr="008D60DB">
        <w:rPr>
          <w:sz w:val="28"/>
        </w:rPr>
        <w:t xml:space="preserve"> – </w:t>
      </w:r>
      <w:r w:rsidR="008D60DB" w:rsidRPr="008D60DB">
        <w:rPr>
          <w:sz w:val="28"/>
        </w:rPr>
        <w:t xml:space="preserve">rach. nr 03/2022 </w:t>
      </w:r>
      <w:r w:rsidR="008D60DB" w:rsidRPr="008D60DB">
        <w:rPr>
          <w:sz w:val="28"/>
        </w:rPr>
        <w:br/>
        <w:t>z dnia 02</w:t>
      </w:r>
      <w:r w:rsidR="006958F4" w:rsidRPr="008D60DB">
        <w:rPr>
          <w:sz w:val="28"/>
        </w:rPr>
        <w:t>.02.202</w:t>
      </w:r>
      <w:r w:rsidR="008D60DB" w:rsidRPr="008D60DB">
        <w:rPr>
          <w:sz w:val="28"/>
        </w:rPr>
        <w:t>2 r. (termin płatności do 16.02.2022 r. – zapłacono 02.02.2022</w:t>
      </w:r>
      <w:r w:rsidR="006958F4" w:rsidRPr="008D60DB">
        <w:rPr>
          <w:sz w:val="28"/>
        </w:rPr>
        <w:t xml:space="preserve"> r.),</w:t>
      </w:r>
    </w:p>
    <w:p w:rsidR="006958F4" w:rsidRPr="00130104" w:rsidRDefault="008D60DB" w:rsidP="008D60DB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302,40</w:t>
      </w:r>
      <w:r w:rsidR="006958F4" w:rsidRPr="00130104">
        <w:rPr>
          <w:sz w:val="28"/>
        </w:rPr>
        <w:t xml:space="preserve"> zł – </w:t>
      </w:r>
      <w:r w:rsidRPr="00130104">
        <w:rPr>
          <w:sz w:val="28"/>
        </w:rPr>
        <w:t>eksploatacja kotłowni</w:t>
      </w:r>
      <w:r w:rsidR="006958F4" w:rsidRPr="00130104">
        <w:rPr>
          <w:sz w:val="28"/>
        </w:rPr>
        <w:t xml:space="preserve"> – f-ra </w:t>
      </w:r>
      <w:r w:rsidRPr="00130104">
        <w:rPr>
          <w:sz w:val="28"/>
        </w:rPr>
        <w:t>VAT 185/2022</w:t>
      </w:r>
      <w:r w:rsidR="006958F4" w:rsidRPr="00130104">
        <w:rPr>
          <w:sz w:val="28"/>
        </w:rPr>
        <w:t xml:space="preserve"> z dn</w:t>
      </w:r>
      <w:r w:rsidRPr="00130104">
        <w:rPr>
          <w:sz w:val="28"/>
        </w:rPr>
        <w:t>ia 24.03.2022 r. (termin płatności do 14.04.2022 r. – zapłacono 29</w:t>
      </w:r>
      <w:r w:rsidR="006958F4" w:rsidRPr="00130104">
        <w:rPr>
          <w:sz w:val="28"/>
        </w:rPr>
        <w:t>.03.202</w:t>
      </w:r>
      <w:r w:rsidRPr="00130104">
        <w:rPr>
          <w:sz w:val="28"/>
        </w:rPr>
        <w:t>2</w:t>
      </w:r>
      <w:r w:rsidR="006958F4" w:rsidRPr="00130104">
        <w:rPr>
          <w:sz w:val="28"/>
        </w:rPr>
        <w:t xml:space="preserve"> r.)</w:t>
      </w:r>
      <w:r w:rsidRPr="00130104">
        <w:rPr>
          <w:sz w:val="28"/>
        </w:rPr>
        <w:t xml:space="preserve"> – umowa nr </w:t>
      </w:r>
      <w:r w:rsidR="00130104" w:rsidRPr="00130104">
        <w:rPr>
          <w:sz w:val="28"/>
        </w:rPr>
        <w:t>06/01/2019/SE</w:t>
      </w:r>
      <w:r w:rsidRPr="00130104">
        <w:rPr>
          <w:sz w:val="28"/>
        </w:rPr>
        <w:t xml:space="preserve"> z dnia </w:t>
      </w:r>
      <w:r w:rsidR="00130104" w:rsidRPr="00130104">
        <w:rPr>
          <w:sz w:val="28"/>
        </w:rPr>
        <w:t>09.12.2019</w:t>
      </w:r>
      <w:r w:rsidRPr="00130104">
        <w:rPr>
          <w:sz w:val="28"/>
        </w:rPr>
        <w:t xml:space="preserve"> r.,</w:t>
      </w:r>
    </w:p>
    <w:p w:rsidR="006958F4" w:rsidRPr="0098357E" w:rsidRDefault="0098357E" w:rsidP="006958F4">
      <w:pPr>
        <w:numPr>
          <w:ilvl w:val="0"/>
          <w:numId w:val="1"/>
        </w:numPr>
        <w:jc w:val="both"/>
        <w:rPr>
          <w:sz w:val="28"/>
        </w:rPr>
      </w:pPr>
      <w:r w:rsidRPr="0098357E">
        <w:rPr>
          <w:sz w:val="28"/>
        </w:rPr>
        <w:t>248,91</w:t>
      </w:r>
      <w:r w:rsidR="006958F4" w:rsidRPr="0098357E">
        <w:rPr>
          <w:sz w:val="28"/>
        </w:rPr>
        <w:t xml:space="preserve"> zł – wymiana </w:t>
      </w:r>
      <w:r w:rsidRPr="0098357E">
        <w:rPr>
          <w:sz w:val="28"/>
        </w:rPr>
        <w:t>oleju</w:t>
      </w:r>
      <w:r w:rsidR="006336FC">
        <w:rPr>
          <w:sz w:val="28"/>
        </w:rPr>
        <w:t xml:space="preserve"> i filtrów</w:t>
      </w:r>
      <w:r w:rsidRPr="0098357E">
        <w:rPr>
          <w:sz w:val="28"/>
        </w:rPr>
        <w:t xml:space="preserve"> w samochodzie</w:t>
      </w:r>
      <w:r w:rsidR="006958F4" w:rsidRPr="0098357E">
        <w:rPr>
          <w:sz w:val="28"/>
        </w:rPr>
        <w:t xml:space="preserve"> – f-ra VAT nr </w:t>
      </w:r>
      <w:r w:rsidRPr="0098357E">
        <w:rPr>
          <w:sz w:val="28"/>
        </w:rPr>
        <w:t>FV/UP/677/22/ST z dnia 22.04.2022</w:t>
      </w:r>
      <w:r w:rsidR="006958F4" w:rsidRPr="0098357E">
        <w:rPr>
          <w:sz w:val="28"/>
        </w:rPr>
        <w:t xml:space="preserve"> r. (termin płatności </w:t>
      </w:r>
      <w:r w:rsidRPr="0098357E">
        <w:rPr>
          <w:sz w:val="28"/>
        </w:rPr>
        <w:t xml:space="preserve">do 06.05.2022 r. </w:t>
      </w:r>
      <w:r w:rsidR="00BC40A7">
        <w:rPr>
          <w:sz w:val="28"/>
        </w:rPr>
        <w:br/>
      </w:r>
      <w:r w:rsidRPr="0098357E">
        <w:rPr>
          <w:sz w:val="28"/>
        </w:rPr>
        <w:t>– zapłacono 25.04.2022 r.)</w:t>
      </w:r>
      <w:r w:rsidR="006958F4" w:rsidRPr="0098357E">
        <w:rPr>
          <w:sz w:val="28"/>
        </w:rPr>
        <w:t>,</w:t>
      </w:r>
    </w:p>
    <w:p w:rsidR="006958F4" w:rsidRPr="009D298F" w:rsidRDefault="006336FC" w:rsidP="006958F4">
      <w:pPr>
        <w:numPr>
          <w:ilvl w:val="0"/>
          <w:numId w:val="1"/>
        </w:numPr>
        <w:jc w:val="both"/>
        <w:rPr>
          <w:sz w:val="28"/>
        </w:rPr>
      </w:pPr>
      <w:r w:rsidRPr="009D298F">
        <w:rPr>
          <w:sz w:val="28"/>
        </w:rPr>
        <w:t>2.050</w:t>
      </w:r>
      <w:r w:rsidR="006958F4" w:rsidRPr="009D298F">
        <w:rPr>
          <w:sz w:val="28"/>
        </w:rPr>
        <w:t xml:space="preserve"> zł – </w:t>
      </w:r>
      <w:r w:rsidRPr="009D298F">
        <w:rPr>
          <w:sz w:val="28"/>
        </w:rPr>
        <w:t xml:space="preserve">wymiana oleju i filtrów w samochodzie </w:t>
      </w:r>
      <w:r w:rsidR="006958F4" w:rsidRPr="009D298F">
        <w:rPr>
          <w:sz w:val="28"/>
        </w:rPr>
        <w:t xml:space="preserve">– f-ra </w:t>
      </w:r>
      <w:r w:rsidRPr="009D298F">
        <w:rPr>
          <w:sz w:val="28"/>
        </w:rPr>
        <w:t>Nr 8/22</w:t>
      </w:r>
      <w:r w:rsidR="006958F4" w:rsidRPr="009D298F">
        <w:rPr>
          <w:sz w:val="28"/>
        </w:rPr>
        <w:t xml:space="preserve"> z dnia </w:t>
      </w:r>
      <w:r w:rsidRPr="009D298F">
        <w:rPr>
          <w:sz w:val="28"/>
        </w:rPr>
        <w:t>25.04.2022 r. (termin płatności do 10</w:t>
      </w:r>
      <w:r w:rsidR="006958F4" w:rsidRPr="009D298F">
        <w:rPr>
          <w:sz w:val="28"/>
        </w:rPr>
        <w:t>.05.202</w:t>
      </w:r>
      <w:r w:rsidRPr="009D298F">
        <w:rPr>
          <w:sz w:val="28"/>
        </w:rPr>
        <w:t>2 r. – zapłacono 25.04.2022 r.),</w:t>
      </w:r>
    </w:p>
    <w:p w:rsidR="006336FC" w:rsidRPr="00130104" w:rsidRDefault="006336FC" w:rsidP="009D298F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 xml:space="preserve">2.548,80 zł – usunięcie awarii centralnego ogrzewania – f-ra Nr 3/05/2022 </w:t>
      </w:r>
      <w:r w:rsidR="00BC40A7" w:rsidRPr="00130104">
        <w:rPr>
          <w:sz w:val="28"/>
        </w:rPr>
        <w:br/>
      </w:r>
      <w:r w:rsidRPr="00130104">
        <w:rPr>
          <w:sz w:val="28"/>
        </w:rPr>
        <w:t xml:space="preserve">z dnia 13.05.2022 r. (terminu płatności nie określono – zapłacono </w:t>
      </w:r>
      <w:r w:rsidR="00BC40A7" w:rsidRPr="00130104">
        <w:rPr>
          <w:sz w:val="28"/>
        </w:rPr>
        <w:br/>
      </w:r>
      <w:r w:rsidR="009D298F" w:rsidRPr="00130104">
        <w:rPr>
          <w:sz w:val="28"/>
        </w:rPr>
        <w:t>16</w:t>
      </w:r>
      <w:r w:rsidRPr="00130104">
        <w:rPr>
          <w:sz w:val="28"/>
        </w:rPr>
        <w:t>.0</w:t>
      </w:r>
      <w:r w:rsidR="009D298F" w:rsidRPr="00130104">
        <w:rPr>
          <w:sz w:val="28"/>
        </w:rPr>
        <w:t>5</w:t>
      </w:r>
      <w:r w:rsidRPr="00130104">
        <w:rPr>
          <w:sz w:val="28"/>
        </w:rPr>
        <w:t>.2022 r.)</w:t>
      </w:r>
      <w:r w:rsidR="009D298F" w:rsidRPr="00130104">
        <w:rPr>
          <w:sz w:val="28"/>
        </w:rPr>
        <w:t xml:space="preserve"> – umowa nr </w:t>
      </w:r>
      <w:r w:rsidR="00130104" w:rsidRPr="00130104">
        <w:rPr>
          <w:sz w:val="28"/>
        </w:rPr>
        <w:t>30/2019</w:t>
      </w:r>
      <w:r w:rsidR="009D298F" w:rsidRPr="00130104">
        <w:rPr>
          <w:sz w:val="28"/>
        </w:rPr>
        <w:t xml:space="preserve"> z dnia </w:t>
      </w:r>
      <w:r w:rsidR="00130104" w:rsidRPr="00130104">
        <w:rPr>
          <w:sz w:val="28"/>
        </w:rPr>
        <w:t>17.12.2019</w:t>
      </w:r>
      <w:r w:rsidR="009D298F" w:rsidRPr="00130104">
        <w:rPr>
          <w:sz w:val="28"/>
        </w:rPr>
        <w:t xml:space="preserve"> r.,</w:t>
      </w:r>
    </w:p>
    <w:p w:rsidR="009D298F" w:rsidRPr="009D298F" w:rsidRDefault="009D298F" w:rsidP="009D298F">
      <w:pPr>
        <w:numPr>
          <w:ilvl w:val="0"/>
          <w:numId w:val="1"/>
        </w:numPr>
        <w:jc w:val="both"/>
        <w:rPr>
          <w:sz w:val="28"/>
        </w:rPr>
      </w:pPr>
      <w:r w:rsidRPr="009D298F">
        <w:rPr>
          <w:sz w:val="28"/>
        </w:rPr>
        <w:t>750 zł – naprawa lodówki, przerobienie instalacji p.poż., montaż instalacji elektrycznej – rach. nr 18/2022 z dnia 13.06.2022 r. (termin płatności do 27.06.2022 r. – zapłacono 14.06.2022 r.),</w:t>
      </w:r>
    </w:p>
    <w:p w:rsidR="009D298F" w:rsidRPr="009D298F" w:rsidRDefault="009D298F" w:rsidP="009D298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648</w:t>
      </w:r>
      <w:r w:rsidRPr="009D298F">
        <w:rPr>
          <w:sz w:val="28"/>
        </w:rPr>
        <w:t xml:space="preserve"> zł – </w:t>
      </w:r>
      <w:r>
        <w:rPr>
          <w:sz w:val="28"/>
        </w:rPr>
        <w:t>montaż sygnalizatora SAK</w:t>
      </w:r>
      <w:r w:rsidRPr="009D298F">
        <w:rPr>
          <w:sz w:val="28"/>
        </w:rPr>
        <w:t xml:space="preserve"> – </w:t>
      </w:r>
      <w:r>
        <w:rPr>
          <w:sz w:val="28"/>
        </w:rPr>
        <w:t>f-ra VAT Nr 0171/E-SX/2022</w:t>
      </w:r>
      <w:r w:rsidRPr="009D298F">
        <w:rPr>
          <w:sz w:val="28"/>
        </w:rPr>
        <w:t xml:space="preserve"> z dnia </w:t>
      </w:r>
      <w:r>
        <w:rPr>
          <w:sz w:val="28"/>
        </w:rPr>
        <w:t>08</w:t>
      </w:r>
      <w:r w:rsidRPr="009D298F">
        <w:rPr>
          <w:sz w:val="28"/>
        </w:rPr>
        <w:t xml:space="preserve">.06.2022 r. (termin płatności do </w:t>
      </w:r>
      <w:r>
        <w:rPr>
          <w:sz w:val="28"/>
        </w:rPr>
        <w:t>29</w:t>
      </w:r>
      <w:r w:rsidRPr="009D298F">
        <w:rPr>
          <w:sz w:val="28"/>
        </w:rPr>
        <w:t xml:space="preserve">.06.2022 r. – zapłacono </w:t>
      </w:r>
      <w:r>
        <w:rPr>
          <w:sz w:val="28"/>
        </w:rPr>
        <w:t>23</w:t>
      </w:r>
      <w:r w:rsidRPr="009D298F">
        <w:rPr>
          <w:sz w:val="28"/>
        </w:rPr>
        <w:t>.06.2022 r.),</w:t>
      </w:r>
    </w:p>
    <w:p w:rsidR="009D298F" w:rsidRPr="00130104" w:rsidRDefault="00B95086" w:rsidP="009D298F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7.190,64</w:t>
      </w:r>
      <w:r w:rsidR="009D298F" w:rsidRPr="00130104">
        <w:rPr>
          <w:sz w:val="28"/>
        </w:rPr>
        <w:t xml:space="preserve"> zł – </w:t>
      </w:r>
      <w:r w:rsidRPr="00130104">
        <w:rPr>
          <w:sz w:val="28"/>
        </w:rPr>
        <w:t>demontaż i montaż instalacji c.o.</w:t>
      </w:r>
      <w:r w:rsidR="009D298F" w:rsidRPr="00130104">
        <w:rPr>
          <w:sz w:val="28"/>
        </w:rPr>
        <w:t xml:space="preserve"> – f-ra Nr </w:t>
      </w:r>
      <w:r w:rsidRPr="00130104">
        <w:rPr>
          <w:sz w:val="28"/>
        </w:rPr>
        <w:t>8/06/2022</w:t>
      </w:r>
      <w:r w:rsidR="009D298F" w:rsidRPr="00130104">
        <w:rPr>
          <w:sz w:val="28"/>
        </w:rPr>
        <w:t xml:space="preserve"> z dnia </w:t>
      </w:r>
      <w:r w:rsidRPr="00130104">
        <w:rPr>
          <w:sz w:val="28"/>
        </w:rPr>
        <w:t>27</w:t>
      </w:r>
      <w:r w:rsidR="009D298F" w:rsidRPr="00130104">
        <w:rPr>
          <w:sz w:val="28"/>
        </w:rPr>
        <w:t>.0</w:t>
      </w:r>
      <w:r w:rsidRPr="00130104">
        <w:rPr>
          <w:sz w:val="28"/>
        </w:rPr>
        <w:t>6</w:t>
      </w:r>
      <w:r w:rsidR="009D298F" w:rsidRPr="00130104">
        <w:rPr>
          <w:sz w:val="28"/>
        </w:rPr>
        <w:t xml:space="preserve">.2022 r. (termin płatności </w:t>
      </w:r>
      <w:r w:rsidRPr="00130104">
        <w:rPr>
          <w:sz w:val="28"/>
        </w:rPr>
        <w:t>do 11.07.2022 r.</w:t>
      </w:r>
      <w:r w:rsidR="009D298F" w:rsidRPr="00130104">
        <w:rPr>
          <w:sz w:val="28"/>
        </w:rPr>
        <w:t xml:space="preserve"> – zapłacono </w:t>
      </w:r>
      <w:r w:rsidRPr="00130104">
        <w:rPr>
          <w:sz w:val="28"/>
        </w:rPr>
        <w:t>30</w:t>
      </w:r>
      <w:r w:rsidR="009D298F" w:rsidRPr="00130104">
        <w:rPr>
          <w:sz w:val="28"/>
        </w:rPr>
        <w:t>.0</w:t>
      </w:r>
      <w:r w:rsidRPr="00130104">
        <w:rPr>
          <w:sz w:val="28"/>
        </w:rPr>
        <w:t>6</w:t>
      </w:r>
      <w:r w:rsidR="009D298F" w:rsidRPr="00130104">
        <w:rPr>
          <w:sz w:val="28"/>
        </w:rPr>
        <w:t xml:space="preserve">.2022 r.) </w:t>
      </w:r>
      <w:r w:rsidR="00BC40A7" w:rsidRPr="00130104">
        <w:rPr>
          <w:sz w:val="28"/>
        </w:rPr>
        <w:br/>
      </w:r>
      <w:r w:rsidR="009D298F" w:rsidRPr="00130104">
        <w:rPr>
          <w:sz w:val="28"/>
        </w:rPr>
        <w:t xml:space="preserve">– umowa nr </w:t>
      </w:r>
      <w:r w:rsidR="00130104" w:rsidRPr="00130104">
        <w:rPr>
          <w:sz w:val="28"/>
        </w:rPr>
        <w:t>30/2019</w:t>
      </w:r>
      <w:r w:rsidR="009D298F" w:rsidRPr="00130104">
        <w:rPr>
          <w:sz w:val="28"/>
        </w:rPr>
        <w:t xml:space="preserve"> z dnia </w:t>
      </w:r>
      <w:r w:rsidR="00130104" w:rsidRPr="00130104">
        <w:rPr>
          <w:sz w:val="28"/>
        </w:rPr>
        <w:t>17.12.2019</w:t>
      </w:r>
      <w:r w:rsidR="009D298F" w:rsidRPr="00130104">
        <w:rPr>
          <w:sz w:val="28"/>
        </w:rPr>
        <w:t xml:space="preserve"> r.,</w:t>
      </w:r>
    </w:p>
    <w:p w:rsidR="00B95086" w:rsidRPr="00B95086" w:rsidRDefault="00B95086" w:rsidP="00B95086">
      <w:pPr>
        <w:numPr>
          <w:ilvl w:val="0"/>
          <w:numId w:val="1"/>
        </w:numPr>
        <w:jc w:val="both"/>
        <w:rPr>
          <w:sz w:val="28"/>
        </w:rPr>
      </w:pPr>
      <w:r w:rsidRPr="00B95086">
        <w:rPr>
          <w:sz w:val="28"/>
        </w:rPr>
        <w:t xml:space="preserve">1.270 zł – naprawa zmywarki, montaż instalacji elektrycznej, demontaż </w:t>
      </w:r>
      <w:r w:rsidR="00BC40A7">
        <w:rPr>
          <w:sz w:val="28"/>
        </w:rPr>
        <w:br/>
      </w:r>
      <w:r w:rsidRPr="00B95086">
        <w:rPr>
          <w:sz w:val="28"/>
        </w:rPr>
        <w:t>i montaż opraw oświetleniowych – rach. nr 21/2022 z dnia 25.07.2022 r. (termin płatności do 08.08.2022 r. – zapłacono 27.07.2022 r.),</w:t>
      </w:r>
    </w:p>
    <w:p w:rsidR="00B95086" w:rsidRPr="009D298F" w:rsidRDefault="00B95086" w:rsidP="00B9508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200</w:t>
      </w:r>
      <w:r w:rsidRPr="009D298F">
        <w:rPr>
          <w:sz w:val="28"/>
        </w:rPr>
        <w:t xml:space="preserve"> zł – wymiana oleju i filtrów w samochodzie – f-ra N</w:t>
      </w:r>
      <w:r>
        <w:rPr>
          <w:sz w:val="28"/>
        </w:rPr>
        <w:t>r 19</w:t>
      </w:r>
      <w:r w:rsidRPr="009D298F">
        <w:rPr>
          <w:sz w:val="28"/>
        </w:rPr>
        <w:t xml:space="preserve">/22 z dnia </w:t>
      </w:r>
      <w:r>
        <w:rPr>
          <w:sz w:val="28"/>
        </w:rPr>
        <w:t>01.08</w:t>
      </w:r>
      <w:r w:rsidRPr="009D298F">
        <w:rPr>
          <w:sz w:val="28"/>
        </w:rPr>
        <w:t xml:space="preserve">.2022 r. (termin płatności do </w:t>
      </w:r>
      <w:r>
        <w:rPr>
          <w:sz w:val="28"/>
        </w:rPr>
        <w:t>14.08</w:t>
      </w:r>
      <w:r w:rsidRPr="009D298F">
        <w:rPr>
          <w:sz w:val="28"/>
        </w:rPr>
        <w:t xml:space="preserve">.2022 r. – zapłacono </w:t>
      </w:r>
      <w:r>
        <w:rPr>
          <w:sz w:val="28"/>
        </w:rPr>
        <w:t>02</w:t>
      </w:r>
      <w:r w:rsidRPr="009D298F">
        <w:rPr>
          <w:sz w:val="28"/>
        </w:rPr>
        <w:t>.0</w:t>
      </w:r>
      <w:r>
        <w:rPr>
          <w:sz w:val="28"/>
        </w:rPr>
        <w:t>8</w:t>
      </w:r>
      <w:r w:rsidRPr="009D298F">
        <w:rPr>
          <w:sz w:val="28"/>
        </w:rPr>
        <w:t>.2022 r.),</w:t>
      </w:r>
    </w:p>
    <w:p w:rsidR="00B95086" w:rsidRPr="000D1909" w:rsidRDefault="00B95086" w:rsidP="00B95086">
      <w:pPr>
        <w:numPr>
          <w:ilvl w:val="0"/>
          <w:numId w:val="1"/>
        </w:numPr>
        <w:jc w:val="both"/>
        <w:rPr>
          <w:sz w:val="28"/>
        </w:rPr>
      </w:pPr>
      <w:r w:rsidRPr="000D1909">
        <w:rPr>
          <w:sz w:val="28"/>
        </w:rPr>
        <w:lastRenderedPageBreak/>
        <w:t>780 zł – naprawa blendera, zmywar</w:t>
      </w:r>
      <w:r w:rsidR="000D1909" w:rsidRPr="000D1909">
        <w:rPr>
          <w:sz w:val="28"/>
        </w:rPr>
        <w:t>ki  i sieci internetowej</w:t>
      </w:r>
      <w:r w:rsidRPr="000D1909">
        <w:rPr>
          <w:sz w:val="28"/>
        </w:rPr>
        <w:t xml:space="preserve"> – </w:t>
      </w:r>
      <w:r w:rsidR="000D1909" w:rsidRPr="000D1909">
        <w:rPr>
          <w:sz w:val="28"/>
        </w:rPr>
        <w:t>rach. nr 23</w:t>
      </w:r>
      <w:r w:rsidRPr="000D1909">
        <w:rPr>
          <w:sz w:val="28"/>
        </w:rPr>
        <w:t xml:space="preserve">/2022 z dnia </w:t>
      </w:r>
      <w:r w:rsidR="000D1909" w:rsidRPr="000D1909">
        <w:rPr>
          <w:sz w:val="28"/>
        </w:rPr>
        <w:t>14</w:t>
      </w:r>
      <w:r w:rsidRPr="000D1909">
        <w:rPr>
          <w:sz w:val="28"/>
        </w:rPr>
        <w:t>.0</w:t>
      </w:r>
      <w:r w:rsidR="000D1909" w:rsidRPr="000D1909">
        <w:rPr>
          <w:sz w:val="28"/>
        </w:rPr>
        <w:t>9</w:t>
      </w:r>
      <w:r w:rsidRPr="000D1909">
        <w:rPr>
          <w:sz w:val="28"/>
        </w:rPr>
        <w:t xml:space="preserve">.2022 r. (termin płatności </w:t>
      </w:r>
      <w:r w:rsidR="000D1909" w:rsidRPr="000D1909">
        <w:rPr>
          <w:sz w:val="28"/>
        </w:rPr>
        <w:t>do 28.09</w:t>
      </w:r>
      <w:r w:rsidRPr="000D1909">
        <w:rPr>
          <w:sz w:val="28"/>
        </w:rPr>
        <w:t xml:space="preserve">.2022 r. – zapłacono </w:t>
      </w:r>
      <w:r w:rsidR="000D1909" w:rsidRPr="000D1909">
        <w:rPr>
          <w:sz w:val="28"/>
        </w:rPr>
        <w:t>15</w:t>
      </w:r>
      <w:r w:rsidRPr="000D1909">
        <w:rPr>
          <w:sz w:val="28"/>
        </w:rPr>
        <w:t>.0</w:t>
      </w:r>
      <w:r w:rsidR="000D1909" w:rsidRPr="000D1909">
        <w:rPr>
          <w:sz w:val="28"/>
        </w:rPr>
        <w:t>9</w:t>
      </w:r>
      <w:r w:rsidRPr="000D1909">
        <w:rPr>
          <w:sz w:val="28"/>
        </w:rPr>
        <w:t>.2022 r.),</w:t>
      </w:r>
    </w:p>
    <w:p w:rsidR="000D1909" w:rsidRPr="00E45E5C" w:rsidRDefault="000D1909" w:rsidP="000D1909">
      <w:pPr>
        <w:numPr>
          <w:ilvl w:val="0"/>
          <w:numId w:val="1"/>
        </w:numPr>
        <w:jc w:val="both"/>
        <w:rPr>
          <w:sz w:val="28"/>
        </w:rPr>
      </w:pPr>
      <w:r w:rsidRPr="00E45E5C">
        <w:rPr>
          <w:sz w:val="28"/>
        </w:rPr>
        <w:t xml:space="preserve">648 zł – konserwacja instalacji sygnalizacji pożaru i systemu oddymiania </w:t>
      </w:r>
      <w:r w:rsidR="00BC40A7" w:rsidRPr="00E45E5C">
        <w:rPr>
          <w:sz w:val="28"/>
        </w:rPr>
        <w:br/>
      </w:r>
      <w:r w:rsidRPr="00E45E5C">
        <w:rPr>
          <w:sz w:val="28"/>
        </w:rPr>
        <w:t xml:space="preserve">– f-ra Vat Nr 0335/E-SX/2022 z dnia 14.11.2022 r. (termin płatności do 05.12.2022 r. – zapłacono 25.11.2022 r.) – umowa nr </w:t>
      </w:r>
      <w:r w:rsidR="00E45E5C" w:rsidRPr="00E45E5C">
        <w:rPr>
          <w:sz w:val="28"/>
        </w:rPr>
        <w:t>29/2019</w:t>
      </w:r>
      <w:r w:rsidRPr="00E45E5C">
        <w:rPr>
          <w:sz w:val="28"/>
        </w:rPr>
        <w:t xml:space="preserve"> z dnia </w:t>
      </w:r>
      <w:r w:rsidR="00E45E5C" w:rsidRPr="00E45E5C">
        <w:rPr>
          <w:sz w:val="28"/>
        </w:rPr>
        <w:t>17.12.2019</w:t>
      </w:r>
      <w:r w:rsidRPr="00E45E5C">
        <w:rPr>
          <w:sz w:val="28"/>
        </w:rPr>
        <w:t xml:space="preserve"> r.,</w:t>
      </w:r>
    </w:p>
    <w:p w:rsidR="000D1909" w:rsidRPr="002243E9" w:rsidRDefault="000D1909" w:rsidP="000D1909">
      <w:pPr>
        <w:numPr>
          <w:ilvl w:val="0"/>
          <w:numId w:val="1"/>
        </w:numPr>
        <w:jc w:val="both"/>
        <w:rPr>
          <w:sz w:val="28"/>
        </w:rPr>
      </w:pPr>
      <w:r w:rsidRPr="002243E9">
        <w:rPr>
          <w:sz w:val="28"/>
        </w:rPr>
        <w:t>746,94 zł –</w:t>
      </w:r>
      <w:r w:rsidR="002243E9" w:rsidRPr="002243E9">
        <w:rPr>
          <w:sz w:val="28"/>
        </w:rPr>
        <w:t xml:space="preserve"> </w:t>
      </w:r>
      <w:r w:rsidRPr="002243E9">
        <w:rPr>
          <w:sz w:val="28"/>
        </w:rPr>
        <w:t>naprawa napędu bramy – rach. nr 33/2022 z dnia 14.12.2022 r. (termin płatności do 28.12.2022 r. –</w:t>
      </w:r>
      <w:r w:rsidR="0000601C">
        <w:rPr>
          <w:sz w:val="28"/>
        </w:rPr>
        <w:t xml:space="preserve"> zapłacono 16.12</w:t>
      </w:r>
      <w:r w:rsidRPr="002243E9">
        <w:rPr>
          <w:sz w:val="28"/>
        </w:rPr>
        <w:t xml:space="preserve">.2022 r.) – umowa nr </w:t>
      </w:r>
      <w:r w:rsidR="002243E9" w:rsidRPr="002243E9">
        <w:rPr>
          <w:sz w:val="28"/>
        </w:rPr>
        <w:t>31/2019</w:t>
      </w:r>
      <w:r w:rsidRPr="002243E9">
        <w:rPr>
          <w:sz w:val="28"/>
        </w:rPr>
        <w:t xml:space="preserve"> z dnia </w:t>
      </w:r>
      <w:r w:rsidR="002243E9" w:rsidRPr="002243E9">
        <w:rPr>
          <w:sz w:val="28"/>
        </w:rPr>
        <w:t>17.12.2019</w:t>
      </w:r>
      <w:r w:rsidRPr="002243E9">
        <w:rPr>
          <w:sz w:val="28"/>
        </w:rPr>
        <w:t xml:space="preserve"> r.</w:t>
      </w:r>
    </w:p>
    <w:p w:rsidR="00A5382F" w:rsidRPr="006958F4" w:rsidRDefault="00A5382F" w:rsidP="00A5382F">
      <w:pPr>
        <w:ind w:left="360"/>
        <w:jc w:val="both"/>
        <w:rPr>
          <w:color w:val="00B050"/>
          <w:sz w:val="28"/>
        </w:rPr>
      </w:pPr>
    </w:p>
    <w:p w:rsidR="006958F4" w:rsidRPr="00D41C9A" w:rsidRDefault="006958F4" w:rsidP="006958F4">
      <w:pPr>
        <w:numPr>
          <w:ilvl w:val="0"/>
          <w:numId w:val="30"/>
        </w:numPr>
        <w:ind w:left="284" w:hanging="284"/>
        <w:jc w:val="both"/>
        <w:rPr>
          <w:sz w:val="28"/>
          <w:szCs w:val="28"/>
        </w:rPr>
      </w:pPr>
      <w:r w:rsidRPr="00D41C9A">
        <w:rPr>
          <w:sz w:val="28"/>
          <w:szCs w:val="28"/>
        </w:rPr>
        <w:t>Konto pn. „</w:t>
      </w:r>
      <w:r w:rsidR="00A5382F" w:rsidRPr="00D41C9A">
        <w:rPr>
          <w:sz w:val="28"/>
          <w:szCs w:val="28"/>
        </w:rPr>
        <w:t>Naprawa samochodu</w:t>
      </w:r>
      <w:r w:rsidRPr="00D41C9A">
        <w:rPr>
          <w:sz w:val="28"/>
          <w:szCs w:val="28"/>
        </w:rPr>
        <w:t>”.</w:t>
      </w:r>
    </w:p>
    <w:p w:rsidR="006958F4" w:rsidRPr="00D41C9A" w:rsidRDefault="006958F4" w:rsidP="004E61A6">
      <w:pPr>
        <w:pStyle w:val="Tekstpodstawowy2"/>
      </w:pPr>
      <w:r w:rsidRPr="00D41C9A">
        <w:t xml:space="preserve">Koszt </w:t>
      </w:r>
      <w:r w:rsidR="004E61A6" w:rsidRPr="00D41C9A">
        <w:t>usług wynosił</w:t>
      </w:r>
      <w:r w:rsidRPr="00D41C9A">
        <w:t xml:space="preserve"> </w:t>
      </w:r>
      <w:r w:rsidR="00A5382F" w:rsidRPr="00D41C9A">
        <w:rPr>
          <w:b/>
        </w:rPr>
        <w:t>300</w:t>
      </w:r>
      <w:r w:rsidR="004E61A6" w:rsidRPr="00D41C9A">
        <w:t xml:space="preserve"> zł </w:t>
      </w:r>
      <w:r w:rsidRPr="00D41C9A">
        <w:t xml:space="preserve">– naprawa samochodu służbowego – f-ra </w:t>
      </w:r>
      <w:r w:rsidR="00D41C9A" w:rsidRPr="00D41C9A">
        <w:t>Nr</w:t>
      </w:r>
      <w:r w:rsidRPr="00D41C9A">
        <w:t xml:space="preserve"> </w:t>
      </w:r>
      <w:r w:rsidR="00D41C9A" w:rsidRPr="00D41C9A">
        <w:t>25/22</w:t>
      </w:r>
      <w:r w:rsidRPr="00D41C9A">
        <w:t xml:space="preserve"> </w:t>
      </w:r>
      <w:r w:rsidR="00D41C9A" w:rsidRPr="00D41C9A">
        <w:br/>
      </w:r>
      <w:r w:rsidRPr="00D41C9A">
        <w:t xml:space="preserve">z dnia </w:t>
      </w:r>
      <w:r w:rsidR="00D41C9A" w:rsidRPr="00D41C9A">
        <w:t xml:space="preserve">15.11.2022 r. (termin płatności do 29.11.2022 r. </w:t>
      </w:r>
      <w:r w:rsidR="00A5382F" w:rsidRPr="00D41C9A">
        <w:t xml:space="preserve">– zapłacono </w:t>
      </w:r>
      <w:r w:rsidR="00130104">
        <w:br/>
      </w:r>
      <w:r w:rsidR="00A5382F" w:rsidRPr="00D41C9A">
        <w:t>2</w:t>
      </w:r>
      <w:r w:rsidR="00D41C9A" w:rsidRPr="00D41C9A">
        <w:t>1</w:t>
      </w:r>
      <w:r w:rsidR="00A5382F" w:rsidRPr="00D41C9A">
        <w:t>.</w:t>
      </w:r>
      <w:r w:rsidR="00D41C9A" w:rsidRPr="00D41C9A">
        <w:t>11.2022</w:t>
      </w:r>
      <w:r w:rsidR="00A5382F" w:rsidRPr="00D41C9A">
        <w:t xml:space="preserve"> r.).</w:t>
      </w:r>
    </w:p>
    <w:p w:rsidR="006958F4" w:rsidRPr="006958F4" w:rsidRDefault="006958F4" w:rsidP="006958F4">
      <w:pPr>
        <w:jc w:val="both"/>
        <w:rPr>
          <w:color w:val="00B050"/>
          <w:sz w:val="28"/>
        </w:rPr>
      </w:pPr>
    </w:p>
    <w:p w:rsidR="006958F4" w:rsidRDefault="006958F4" w:rsidP="006958F4">
      <w:pPr>
        <w:numPr>
          <w:ilvl w:val="0"/>
          <w:numId w:val="30"/>
        </w:numPr>
        <w:ind w:left="284" w:hanging="284"/>
        <w:jc w:val="both"/>
        <w:rPr>
          <w:sz w:val="28"/>
        </w:rPr>
      </w:pPr>
      <w:r w:rsidRPr="00BB70E2">
        <w:rPr>
          <w:sz w:val="28"/>
        </w:rPr>
        <w:t>Konto pn. „</w:t>
      </w:r>
      <w:r w:rsidR="00A5382F" w:rsidRPr="00BB70E2">
        <w:rPr>
          <w:sz w:val="28"/>
        </w:rPr>
        <w:t>Roboty budowlane</w:t>
      </w:r>
      <w:r w:rsidRPr="00BB70E2">
        <w:rPr>
          <w:sz w:val="28"/>
        </w:rPr>
        <w:t>”.</w:t>
      </w:r>
    </w:p>
    <w:p w:rsidR="00BB70E2" w:rsidRDefault="00BB70E2" w:rsidP="00BB70E2">
      <w:pPr>
        <w:jc w:val="both"/>
        <w:rPr>
          <w:sz w:val="28"/>
        </w:rPr>
      </w:pPr>
      <w:r>
        <w:rPr>
          <w:sz w:val="28"/>
        </w:rPr>
        <w:t xml:space="preserve">Łączny koszt usług wynosił </w:t>
      </w:r>
      <w:r w:rsidRPr="00BB70E2">
        <w:rPr>
          <w:b/>
          <w:sz w:val="28"/>
        </w:rPr>
        <w:t>104.454,10</w:t>
      </w:r>
      <w:r>
        <w:rPr>
          <w:sz w:val="28"/>
        </w:rPr>
        <w:t xml:space="preserve"> zł, w tym:</w:t>
      </w:r>
    </w:p>
    <w:p w:rsidR="00BB70E2" w:rsidRPr="00BB70E2" w:rsidRDefault="00BB70E2" w:rsidP="00BB70E2">
      <w:pPr>
        <w:numPr>
          <w:ilvl w:val="0"/>
          <w:numId w:val="1"/>
        </w:numPr>
        <w:jc w:val="both"/>
        <w:rPr>
          <w:sz w:val="28"/>
        </w:rPr>
      </w:pPr>
      <w:r w:rsidRPr="00BB70E2">
        <w:rPr>
          <w:sz w:val="28"/>
        </w:rPr>
        <w:t>51.726,10 zł na zadanie pn. „Remont łazienki, pokoju dziennego oraz pomieszczenia biurowego”,</w:t>
      </w:r>
    </w:p>
    <w:p w:rsidR="00BB70E2" w:rsidRPr="00BB70E2" w:rsidRDefault="00BB70E2" w:rsidP="00BB70E2">
      <w:pPr>
        <w:numPr>
          <w:ilvl w:val="0"/>
          <w:numId w:val="1"/>
        </w:numPr>
        <w:jc w:val="both"/>
        <w:rPr>
          <w:sz w:val="28"/>
        </w:rPr>
      </w:pPr>
      <w:r w:rsidRPr="00BB70E2">
        <w:rPr>
          <w:sz w:val="28"/>
        </w:rPr>
        <w:t>51.000,00 zł na zadanie pn. „Remont łazienek”,</w:t>
      </w:r>
    </w:p>
    <w:p w:rsidR="00BB70E2" w:rsidRPr="00BB70E2" w:rsidRDefault="00BB70E2" w:rsidP="00BB70E2">
      <w:pPr>
        <w:numPr>
          <w:ilvl w:val="0"/>
          <w:numId w:val="1"/>
        </w:numPr>
        <w:jc w:val="both"/>
        <w:rPr>
          <w:sz w:val="28"/>
        </w:rPr>
      </w:pPr>
      <w:r w:rsidRPr="00BB70E2">
        <w:rPr>
          <w:sz w:val="28"/>
        </w:rPr>
        <w:t>1.728,00 zł na zadanie pn. „Naprawa kominków dachowych”.</w:t>
      </w:r>
    </w:p>
    <w:p w:rsidR="00BB70E2" w:rsidRPr="00BB70E2" w:rsidRDefault="00BB70E2" w:rsidP="00BB70E2">
      <w:pPr>
        <w:ind w:left="360"/>
        <w:jc w:val="both"/>
        <w:rPr>
          <w:color w:val="00B050"/>
          <w:sz w:val="28"/>
        </w:rPr>
      </w:pPr>
    </w:p>
    <w:p w:rsidR="00BB70E2" w:rsidRPr="00BB70E2" w:rsidRDefault="00BB70E2" w:rsidP="004E61A6">
      <w:pPr>
        <w:pStyle w:val="Tekstpodstawowy2"/>
        <w:rPr>
          <w:u w:val="single"/>
        </w:rPr>
      </w:pPr>
      <w:r w:rsidRPr="00BB70E2">
        <w:rPr>
          <w:u w:val="single"/>
        </w:rPr>
        <w:t>Z</w:t>
      </w:r>
      <w:r>
        <w:rPr>
          <w:u w:val="single"/>
        </w:rPr>
        <w:t>adanie</w:t>
      </w:r>
      <w:r w:rsidRPr="00BB70E2">
        <w:rPr>
          <w:u w:val="single"/>
        </w:rPr>
        <w:t xml:space="preserve"> „Remont łazienki, pokoju dziennego oraz pomieszczenia biurowego”</w:t>
      </w:r>
      <w:r>
        <w:rPr>
          <w:u w:val="single"/>
        </w:rPr>
        <w:t>.</w:t>
      </w:r>
    </w:p>
    <w:p w:rsidR="004E61A6" w:rsidRPr="00183C8B" w:rsidRDefault="00BB70E2" w:rsidP="004E61A6">
      <w:pPr>
        <w:pStyle w:val="Tekstpodstawowy2"/>
      </w:pPr>
      <w:r w:rsidRPr="00183C8B">
        <w:t>W celu realizacji zadania</w:t>
      </w:r>
      <w:r w:rsidR="004E61A6" w:rsidRPr="00183C8B">
        <w:t xml:space="preserve"> zawarto umowy:</w:t>
      </w:r>
    </w:p>
    <w:p w:rsidR="004E61A6" w:rsidRPr="00183C8B" w:rsidRDefault="004E61A6" w:rsidP="004E61A6">
      <w:pPr>
        <w:numPr>
          <w:ilvl w:val="0"/>
          <w:numId w:val="1"/>
        </w:numPr>
        <w:jc w:val="both"/>
        <w:rPr>
          <w:sz w:val="28"/>
          <w:szCs w:val="28"/>
        </w:rPr>
      </w:pPr>
      <w:r w:rsidRPr="00183C8B">
        <w:rPr>
          <w:sz w:val="28"/>
          <w:szCs w:val="28"/>
        </w:rPr>
        <w:t xml:space="preserve">nr </w:t>
      </w:r>
      <w:r w:rsidR="00BB70E2" w:rsidRPr="00183C8B">
        <w:rPr>
          <w:sz w:val="28"/>
          <w:szCs w:val="28"/>
        </w:rPr>
        <w:t>1/2022 z dnia 10.02.2022</w:t>
      </w:r>
      <w:r w:rsidRPr="00183C8B">
        <w:rPr>
          <w:sz w:val="28"/>
          <w:szCs w:val="28"/>
        </w:rPr>
        <w:t xml:space="preserve"> r. z wynagrodzeniem brutto </w:t>
      </w:r>
      <w:r w:rsidR="00BB70E2" w:rsidRPr="00183C8B">
        <w:rPr>
          <w:sz w:val="28"/>
          <w:szCs w:val="28"/>
        </w:rPr>
        <w:t>50.926,10</w:t>
      </w:r>
      <w:r w:rsidRPr="00183C8B">
        <w:rPr>
          <w:sz w:val="28"/>
          <w:szCs w:val="28"/>
        </w:rPr>
        <w:t xml:space="preserve"> zł, zakres prac obejmował </w:t>
      </w:r>
      <w:r w:rsidR="00BB70E2" w:rsidRPr="00183C8B">
        <w:rPr>
          <w:sz w:val="28"/>
          <w:szCs w:val="28"/>
        </w:rPr>
        <w:t>remont łazienki, po</w:t>
      </w:r>
      <w:r w:rsidR="0000601C">
        <w:rPr>
          <w:sz w:val="28"/>
          <w:szCs w:val="28"/>
        </w:rPr>
        <w:t>koju dziennego przy rodzince nr</w:t>
      </w:r>
      <w:r w:rsidR="00BB70E2" w:rsidRPr="00183C8B">
        <w:rPr>
          <w:sz w:val="28"/>
          <w:szCs w:val="28"/>
        </w:rPr>
        <w:t xml:space="preserve"> IV oraz pomieszczenia biurowego nr 16</w:t>
      </w:r>
      <w:r w:rsidRPr="00183C8B">
        <w:rPr>
          <w:sz w:val="28"/>
          <w:szCs w:val="28"/>
        </w:rPr>
        <w:t>, termin zakońc</w:t>
      </w:r>
      <w:r w:rsidR="00183C8B" w:rsidRPr="00183C8B">
        <w:rPr>
          <w:sz w:val="28"/>
          <w:szCs w:val="28"/>
        </w:rPr>
        <w:t>zenia prac określono na dzień 31.03.2022</w:t>
      </w:r>
      <w:r w:rsidRPr="00183C8B">
        <w:rPr>
          <w:sz w:val="28"/>
          <w:szCs w:val="28"/>
        </w:rPr>
        <w:t xml:space="preserve"> r.;</w:t>
      </w:r>
    </w:p>
    <w:p w:rsidR="004E61A6" w:rsidRPr="00183C8B" w:rsidRDefault="00183C8B" w:rsidP="004E61A6">
      <w:pPr>
        <w:numPr>
          <w:ilvl w:val="0"/>
          <w:numId w:val="1"/>
        </w:numPr>
        <w:jc w:val="both"/>
        <w:rPr>
          <w:sz w:val="28"/>
          <w:szCs w:val="28"/>
        </w:rPr>
      </w:pPr>
      <w:r w:rsidRPr="00183C8B">
        <w:rPr>
          <w:sz w:val="28"/>
          <w:szCs w:val="28"/>
        </w:rPr>
        <w:t>nr 2/2022 z dnia 10.02.2022</w:t>
      </w:r>
      <w:r w:rsidR="004E61A6" w:rsidRPr="00183C8B">
        <w:rPr>
          <w:sz w:val="28"/>
          <w:szCs w:val="28"/>
        </w:rPr>
        <w:t xml:space="preserve"> r. z wynagrodzeniem brutto </w:t>
      </w:r>
      <w:r w:rsidRPr="00183C8B">
        <w:rPr>
          <w:sz w:val="28"/>
          <w:szCs w:val="28"/>
        </w:rPr>
        <w:t>800 zł</w:t>
      </w:r>
      <w:r w:rsidR="004E61A6" w:rsidRPr="00183C8B">
        <w:rPr>
          <w:sz w:val="28"/>
          <w:szCs w:val="28"/>
        </w:rPr>
        <w:t xml:space="preserve"> </w:t>
      </w:r>
      <w:r w:rsidRPr="00183C8B">
        <w:rPr>
          <w:sz w:val="28"/>
          <w:szCs w:val="28"/>
        </w:rPr>
        <w:t>na pełnienie funkcji inspektora nadzoru nad realizacją robót budowlanych polegających na remoncie łazienki, p</w:t>
      </w:r>
      <w:r w:rsidR="0000601C">
        <w:rPr>
          <w:sz w:val="28"/>
          <w:szCs w:val="28"/>
        </w:rPr>
        <w:t>okoju dziennego przy rodzince nr</w:t>
      </w:r>
      <w:r w:rsidRPr="00183C8B">
        <w:rPr>
          <w:sz w:val="28"/>
          <w:szCs w:val="28"/>
        </w:rPr>
        <w:t xml:space="preserve"> IV oraz pomieszczenia biurowego nr 16</w:t>
      </w:r>
      <w:r>
        <w:rPr>
          <w:sz w:val="28"/>
          <w:szCs w:val="28"/>
        </w:rPr>
        <w:t>.</w:t>
      </w:r>
    </w:p>
    <w:p w:rsidR="004E61A6" w:rsidRPr="004B22B5" w:rsidRDefault="004E61A6" w:rsidP="004E61A6">
      <w:pPr>
        <w:ind w:left="360"/>
        <w:jc w:val="both"/>
        <w:rPr>
          <w:sz w:val="28"/>
          <w:szCs w:val="28"/>
        </w:rPr>
      </w:pPr>
    </w:p>
    <w:p w:rsidR="004E61A6" w:rsidRPr="004B22B5" w:rsidRDefault="004E61A6" w:rsidP="004E61A6">
      <w:pPr>
        <w:pStyle w:val="Tekstpodstawowy2"/>
      </w:pPr>
      <w:r w:rsidRPr="004B22B5">
        <w:t>Wykonanie prac odebrano bez zastrzeżeń – protok</w:t>
      </w:r>
      <w:r w:rsidR="00183C8B" w:rsidRPr="004B22B5">
        <w:t>ół</w:t>
      </w:r>
      <w:r w:rsidRPr="004B22B5">
        <w:t xml:space="preserve"> </w:t>
      </w:r>
      <w:r w:rsidR="00183C8B" w:rsidRPr="004B22B5">
        <w:t>z dnia 07.04.2022</w:t>
      </w:r>
      <w:r w:rsidRPr="004B22B5">
        <w:t xml:space="preserve"> r. podpisan</w:t>
      </w:r>
      <w:r w:rsidR="00183C8B" w:rsidRPr="004B22B5">
        <w:t>y</w:t>
      </w:r>
      <w:r w:rsidRPr="004B22B5">
        <w:t xml:space="preserve"> przez wykonawcę i zleceniodawcę</w:t>
      </w:r>
      <w:r w:rsidR="00183C8B" w:rsidRPr="004B22B5">
        <w:t xml:space="preserve"> oraz inspektora nadzoru</w:t>
      </w:r>
      <w:r w:rsidRPr="004B22B5">
        <w:t>.</w:t>
      </w:r>
    </w:p>
    <w:p w:rsidR="004E61A6" w:rsidRPr="004B22B5" w:rsidRDefault="004E61A6" w:rsidP="004E61A6">
      <w:pPr>
        <w:jc w:val="both"/>
        <w:rPr>
          <w:sz w:val="28"/>
        </w:rPr>
      </w:pPr>
    </w:p>
    <w:p w:rsidR="004E61A6" w:rsidRPr="004B22B5" w:rsidRDefault="004E61A6" w:rsidP="004E61A6">
      <w:pPr>
        <w:jc w:val="both"/>
        <w:rPr>
          <w:sz w:val="28"/>
        </w:rPr>
      </w:pPr>
      <w:r w:rsidRPr="004B22B5">
        <w:rPr>
          <w:sz w:val="28"/>
        </w:rPr>
        <w:t xml:space="preserve">Łączny koszt usług wynosił </w:t>
      </w:r>
      <w:r w:rsidR="00183C8B" w:rsidRPr="004B22B5">
        <w:rPr>
          <w:b/>
          <w:sz w:val="28"/>
        </w:rPr>
        <w:t>51.726,10</w:t>
      </w:r>
      <w:r w:rsidRPr="004B22B5">
        <w:rPr>
          <w:sz w:val="28"/>
        </w:rPr>
        <w:t xml:space="preserve"> zł, w tym:</w:t>
      </w:r>
    </w:p>
    <w:p w:rsidR="004E61A6" w:rsidRPr="004B22B5" w:rsidRDefault="00183C8B" w:rsidP="004E61A6">
      <w:pPr>
        <w:numPr>
          <w:ilvl w:val="0"/>
          <w:numId w:val="1"/>
        </w:numPr>
        <w:jc w:val="both"/>
        <w:rPr>
          <w:sz w:val="28"/>
        </w:rPr>
      </w:pPr>
      <w:r w:rsidRPr="004B22B5">
        <w:rPr>
          <w:sz w:val="28"/>
        </w:rPr>
        <w:t>50.926,10</w:t>
      </w:r>
      <w:r w:rsidR="004E61A6" w:rsidRPr="004B22B5">
        <w:rPr>
          <w:sz w:val="28"/>
        </w:rPr>
        <w:t xml:space="preserve"> zł – remont </w:t>
      </w:r>
      <w:r w:rsidRPr="004B22B5">
        <w:rPr>
          <w:sz w:val="28"/>
        </w:rPr>
        <w:t>łazienki, pokoju dziennego przy rodzince nr IV oraz pomieszczenia biurowego nr 16</w:t>
      </w:r>
      <w:r w:rsidR="004E61A6" w:rsidRPr="004B22B5">
        <w:rPr>
          <w:sz w:val="28"/>
        </w:rPr>
        <w:t xml:space="preserve"> – f-ra Nr </w:t>
      </w:r>
      <w:r w:rsidRPr="004B22B5">
        <w:rPr>
          <w:sz w:val="28"/>
        </w:rPr>
        <w:t>3/04/2022 z dnia 11.04.2022</w:t>
      </w:r>
      <w:r w:rsidR="004E61A6" w:rsidRPr="004B22B5">
        <w:rPr>
          <w:sz w:val="28"/>
        </w:rPr>
        <w:t xml:space="preserve"> r. (termin płatności </w:t>
      </w:r>
      <w:r w:rsidR="004B22B5" w:rsidRPr="004B22B5">
        <w:rPr>
          <w:sz w:val="28"/>
        </w:rPr>
        <w:t>30</w:t>
      </w:r>
      <w:r w:rsidR="004E61A6" w:rsidRPr="004B22B5">
        <w:rPr>
          <w:sz w:val="28"/>
        </w:rPr>
        <w:t xml:space="preserve"> dni o</w:t>
      </w:r>
      <w:r w:rsidR="004B22B5" w:rsidRPr="004B22B5">
        <w:rPr>
          <w:sz w:val="28"/>
        </w:rPr>
        <w:t>d daty otrzymania – zapłacono 19</w:t>
      </w:r>
      <w:r w:rsidR="004E61A6" w:rsidRPr="004B22B5">
        <w:rPr>
          <w:sz w:val="28"/>
        </w:rPr>
        <w:t>.0</w:t>
      </w:r>
      <w:r w:rsidR="004B22B5" w:rsidRPr="004B22B5">
        <w:rPr>
          <w:sz w:val="28"/>
        </w:rPr>
        <w:t>4.2022</w:t>
      </w:r>
      <w:r w:rsidR="004E61A6" w:rsidRPr="004B22B5">
        <w:rPr>
          <w:sz w:val="28"/>
        </w:rPr>
        <w:t xml:space="preserve"> r.),</w:t>
      </w:r>
    </w:p>
    <w:p w:rsidR="00E55AFB" w:rsidRPr="00A05D6A" w:rsidRDefault="004B22B5" w:rsidP="00A05D6A">
      <w:pPr>
        <w:numPr>
          <w:ilvl w:val="0"/>
          <w:numId w:val="1"/>
        </w:numPr>
        <w:jc w:val="both"/>
        <w:rPr>
          <w:sz w:val="28"/>
        </w:rPr>
      </w:pPr>
      <w:r w:rsidRPr="004B22B5">
        <w:rPr>
          <w:sz w:val="28"/>
        </w:rPr>
        <w:t>800</w:t>
      </w:r>
      <w:r w:rsidR="004E61A6" w:rsidRPr="004B22B5">
        <w:rPr>
          <w:sz w:val="28"/>
        </w:rPr>
        <w:t xml:space="preserve"> zł – </w:t>
      </w:r>
      <w:r w:rsidRPr="004B22B5">
        <w:rPr>
          <w:sz w:val="28"/>
        </w:rPr>
        <w:t>nadzór inwestorski</w:t>
      </w:r>
      <w:r w:rsidR="004E61A6" w:rsidRPr="004B22B5">
        <w:rPr>
          <w:sz w:val="28"/>
        </w:rPr>
        <w:t xml:space="preserve"> – f-ra Nr </w:t>
      </w:r>
      <w:r w:rsidRPr="004B22B5">
        <w:rPr>
          <w:sz w:val="28"/>
        </w:rPr>
        <w:t>3/2022 z dnia 13.04.2022</w:t>
      </w:r>
      <w:r w:rsidR="004E61A6" w:rsidRPr="004B22B5">
        <w:rPr>
          <w:sz w:val="28"/>
        </w:rPr>
        <w:t xml:space="preserve"> r. (termin płatności 14 dni od daty otrzym</w:t>
      </w:r>
      <w:r w:rsidRPr="004B22B5">
        <w:rPr>
          <w:sz w:val="28"/>
        </w:rPr>
        <w:t>ania – zapłacono 19.04.2022 r.).</w:t>
      </w:r>
    </w:p>
    <w:p w:rsidR="004B22B5" w:rsidRDefault="00E55AFB" w:rsidP="00E55AFB">
      <w:pPr>
        <w:jc w:val="both"/>
        <w:rPr>
          <w:sz w:val="28"/>
          <w:u w:val="single"/>
        </w:rPr>
      </w:pPr>
      <w:r w:rsidRPr="00E55AFB">
        <w:rPr>
          <w:sz w:val="28"/>
          <w:u w:val="single"/>
        </w:rPr>
        <w:lastRenderedPageBreak/>
        <w:t>Zadanie pn. „Remont łazienek”.</w:t>
      </w:r>
    </w:p>
    <w:p w:rsidR="003C264D" w:rsidRPr="00B46AA3" w:rsidRDefault="003C264D" w:rsidP="003C264D">
      <w:pPr>
        <w:pStyle w:val="Tekstpodstawowy2"/>
      </w:pPr>
      <w:r w:rsidRPr="00B46AA3">
        <w:t>W celu realizacji zadania zawarto umowy:</w:t>
      </w:r>
    </w:p>
    <w:p w:rsidR="003C264D" w:rsidRPr="002C55BC" w:rsidRDefault="003C264D" w:rsidP="003C264D">
      <w:pPr>
        <w:numPr>
          <w:ilvl w:val="0"/>
          <w:numId w:val="1"/>
        </w:numPr>
        <w:jc w:val="both"/>
        <w:rPr>
          <w:sz w:val="28"/>
          <w:szCs w:val="28"/>
        </w:rPr>
      </w:pPr>
      <w:r w:rsidRPr="002C55BC">
        <w:rPr>
          <w:sz w:val="28"/>
          <w:szCs w:val="28"/>
        </w:rPr>
        <w:t xml:space="preserve">nr </w:t>
      </w:r>
      <w:r w:rsidR="002C55BC" w:rsidRPr="002C55BC">
        <w:rPr>
          <w:sz w:val="28"/>
          <w:szCs w:val="28"/>
        </w:rPr>
        <w:t>9</w:t>
      </w:r>
      <w:r w:rsidRPr="002C55BC">
        <w:rPr>
          <w:sz w:val="28"/>
          <w:szCs w:val="28"/>
        </w:rPr>
        <w:t xml:space="preserve">/2022 z dnia </w:t>
      </w:r>
      <w:r w:rsidR="002C55BC" w:rsidRPr="002C55BC">
        <w:rPr>
          <w:sz w:val="28"/>
          <w:szCs w:val="28"/>
        </w:rPr>
        <w:t>29</w:t>
      </w:r>
      <w:r w:rsidRPr="002C55BC">
        <w:rPr>
          <w:sz w:val="28"/>
          <w:szCs w:val="28"/>
        </w:rPr>
        <w:t>.0</w:t>
      </w:r>
      <w:r w:rsidR="002C55BC" w:rsidRPr="002C55BC">
        <w:rPr>
          <w:sz w:val="28"/>
          <w:szCs w:val="28"/>
        </w:rPr>
        <w:t>9</w:t>
      </w:r>
      <w:r w:rsidRPr="002C55BC">
        <w:rPr>
          <w:sz w:val="28"/>
          <w:szCs w:val="28"/>
        </w:rPr>
        <w:t xml:space="preserve">.2022 r. z wynagrodzeniem brutto </w:t>
      </w:r>
      <w:r w:rsidR="002C55BC" w:rsidRPr="002C55BC">
        <w:rPr>
          <w:sz w:val="28"/>
          <w:szCs w:val="28"/>
        </w:rPr>
        <w:t>48.233,56</w:t>
      </w:r>
      <w:r w:rsidRPr="002C55BC">
        <w:rPr>
          <w:sz w:val="28"/>
          <w:szCs w:val="28"/>
        </w:rPr>
        <w:t xml:space="preserve"> zł, zakres prac obejmował remont </w:t>
      </w:r>
      <w:r w:rsidR="002C55BC" w:rsidRPr="002C55BC">
        <w:rPr>
          <w:sz w:val="28"/>
          <w:szCs w:val="28"/>
        </w:rPr>
        <w:t xml:space="preserve">dwóch </w:t>
      </w:r>
      <w:r w:rsidRPr="002C55BC">
        <w:rPr>
          <w:sz w:val="28"/>
          <w:szCs w:val="28"/>
        </w:rPr>
        <w:t>ł</w:t>
      </w:r>
      <w:r w:rsidR="002C55BC" w:rsidRPr="002C55BC">
        <w:rPr>
          <w:sz w:val="28"/>
          <w:szCs w:val="28"/>
        </w:rPr>
        <w:t>azienek</w:t>
      </w:r>
      <w:r w:rsidR="002C55BC">
        <w:rPr>
          <w:sz w:val="28"/>
          <w:szCs w:val="28"/>
        </w:rPr>
        <w:t xml:space="preserve"> (</w:t>
      </w:r>
      <w:r w:rsidR="00B46AA3">
        <w:rPr>
          <w:sz w:val="28"/>
          <w:szCs w:val="28"/>
        </w:rPr>
        <w:t>Nr</w:t>
      </w:r>
      <w:r w:rsidR="002C55BC">
        <w:rPr>
          <w:sz w:val="28"/>
          <w:szCs w:val="28"/>
        </w:rPr>
        <w:t xml:space="preserve"> 87, 96)</w:t>
      </w:r>
      <w:r w:rsidRPr="002C55BC">
        <w:rPr>
          <w:sz w:val="28"/>
          <w:szCs w:val="28"/>
        </w:rPr>
        <w:t xml:space="preserve">, termin zakończenia prac określono na dzień </w:t>
      </w:r>
      <w:r w:rsidR="002C55BC" w:rsidRPr="002C55BC">
        <w:rPr>
          <w:sz w:val="28"/>
          <w:szCs w:val="28"/>
        </w:rPr>
        <w:t>18.11</w:t>
      </w:r>
      <w:r w:rsidRPr="002C55BC">
        <w:rPr>
          <w:sz w:val="28"/>
          <w:szCs w:val="28"/>
        </w:rPr>
        <w:t>.2022 r.;</w:t>
      </w:r>
    </w:p>
    <w:p w:rsidR="003C264D" w:rsidRDefault="002C55BC" w:rsidP="003C264D">
      <w:pPr>
        <w:numPr>
          <w:ilvl w:val="0"/>
          <w:numId w:val="1"/>
        </w:numPr>
        <w:jc w:val="both"/>
        <w:rPr>
          <w:sz w:val="28"/>
          <w:szCs w:val="28"/>
        </w:rPr>
      </w:pPr>
      <w:r w:rsidRPr="002C55BC">
        <w:rPr>
          <w:sz w:val="28"/>
          <w:szCs w:val="28"/>
        </w:rPr>
        <w:t>nr 10</w:t>
      </w:r>
      <w:r w:rsidR="003C264D" w:rsidRPr="002C55BC">
        <w:rPr>
          <w:sz w:val="28"/>
          <w:szCs w:val="28"/>
        </w:rPr>
        <w:t xml:space="preserve">/2022 z dnia </w:t>
      </w:r>
      <w:r w:rsidRPr="002C55BC">
        <w:rPr>
          <w:sz w:val="28"/>
          <w:szCs w:val="28"/>
        </w:rPr>
        <w:t>29</w:t>
      </w:r>
      <w:r w:rsidR="003C264D" w:rsidRPr="002C55BC">
        <w:rPr>
          <w:sz w:val="28"/>
          <w:szCs w:val="28"/>
        </w:rPr>
        <w:t>.0</w:t>
      </w:r>
      <w:r w:rsidRPr="002C55BC">
        <w:rPr>
          <w:sz w:val="28"/>
          <w:szCs w:val="28"/>
        </w:rPr>
        <w:t>9</w:t>
      </w:r>
      <w:r w:rsidR="003C264D" w:rsidRPr="002C55BC">
        <w:rPr>
          <w:sz w:val="28"/>
          <w:szCs w:val="28"/>
        </w:rPr>
        <w:t xml:space="preserve">.2022 r. z wynagrodzeniem brutto </w:t>
      </w:r>
      <w:r w:rsidRPr="002C55BC">
        <w:rPr>
          <w:sz w:val="28"/>
          <w:szCs w:val="28"/>
        </w:rPr>
        <w:t>1.000</w:t>
      </w:r>
      <w:r w:rsidR="003C264D" w:rsidRPr="002C55BC">
        <w:rPr>
          <w:sz w:val="28"/>
          <w:szCs w:val="28"/>
        </w:rPr>
        <w:t xml:space="preserve"> zł na pełnienie funkcji inspektora nadzoru nad realizacją robót budowlanych polegających na remoncie ł</w:t>
      </w:r>
      <w:r w:rsidRPr="002C55BC">
        <w:rPr>
          <w:sz w:val="28"/>
          <w:szCs w:val="28"/>
        </w:rPr>
        <w:t>azien</w:t>
      </w:r>
      <w:r w:rsidR="00B46AA3">
        <w:rPr>
          <w:sz w:val="28"/>
          <w:szCs w:val="28"/>
        </w:rPr>
        <w:t>ek N</w:t>
      </w:r>
      <w:r w:rsidRPr="002C55BC">
        <w:rPr>
          <w:sz w:val="28"/>
          <w:szCs w:val="28"/>
        </w:rPr>
        <w:t>r 87 i 96</w:t>
      </w:r>
      <w:r w:rsidR="00B46AA3">
        <w:rPr>
          <w:sz w:val="28"/>
          <w:szCs w:val="28"/>
        </w:rPr>
        <w:t>;</w:t>
      </w:r>
    </w:p>
    <w:p w:rsidR="00B46AA3" w:rsidRPr="00B46AA3" w:rsidRDefault="00B46AA3" w:rsidP="00B46AA3">
      <w:pPr>
        <w:numPr>
          <w:ilvl w:val="0"/>
          <w:numId w:val="1"/>
        </w:numPr>
        <w:jc w:val="both"/>
        <w:rPr>
          <w:sz w:val="28"/>
          <w:szCs w:val="28"/>
        </w:rPr>
      </w:pPr>
      <w:r w:rsidRPr="002C55BC">
        <w:rPr>
          <w:sz w:val="28"/>
          <w:szCs w:val="28"/>
        </w:rPr>
        <w:t xml:space="preserve">nr </w:t>
      </w:r>
      <w:r>
        <w:rPr>
          <w:sz w:val="28"/>
          <w:szCs w:val="28"/>
        </w:rPr>
        <w:t>12</w:t>
      </w:r>
      <w:r w:rsidRPr="002C55BC">
        <w:rPr>
          <w:sz w:val="28"/>
          <w:szCs w:val="28"/>
        </w:rPr>
        <w:t xml:space="preserve">/2022 z dnia </w:t>
      </w:r>
      <w:r>
        <w:rPr>
          <w:sz w:val="28"/>
          <w:szCs w:val="28"/>
        </w:rPr>
        <w:t>01.12</w:t>
      </w:r>
      <w:r w:rsidRPr="002C55BC">
        <w:rPr>
          <w:sz w:val="28"/>
          <w:szCs w:val="28"/>
        </w:rPr>
        <w:t xml:space="preserve">.2022 r. z wynagrodzeniem brutto </w:t>
      </w:r>
      <w:r>
        <w:rPr>
          <w:sz w:val="28"/>
          <w:szCs w:val="28"/>
        </w:rPr>
        <w:t>1.766,44</w:t>
      </w:r>
      <w:r w:rsidRPr="002C55BC">
        <w:rPr>
          <w:sz w:val="28"/>
          <w:szCs w:val="28"/>
        </w:rPr>
        <w:t xml:space="preserve"> zł, zakres prac obejmował </w:t>
      </w:r>
      <w:r>
        <w:rPr>
          <w:sz w:val="28"/>
          <w:szCs w:val="28"/>
        </w:rPr>
        <w:t>wymianę w dwóch pomieszczeniach Nr 87 i 96 (łazienki) instalacji elektrycznej oświetleniowej i instalacji prądowej</w:t>
      </w:r>
      <w:r w:rsidRPr="002C55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termin </w:t>
      </w:r>
      <w:r w:rsidRPr="002C55BC">
        <w:rPr>
          <w:sz w:val="28"/>
          <w:szCs w:val="28"/>
        </w:rPr>
        <w:t>zakończenia prac określono na dzień 1</w:t>
      </w:r>
      <w:r>
        <w:rPr>
          <w:sz w:val="28"/>
          <w:szCs w:val="28"/>
        </w:rPr>
        <w:t>5</w:t>
      </w:r>
      <w:r w:rsidRPr="002C55B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C55BC">
        <w:rPr>
          <w:sz w:val="28"/>
          <w:szCs w:val="28"/>
        </w:rPr>
        <w:t>.2022</w:t>
      </w:r>
      <w:r>
        <w:rPr>
          <w:sz w:val="28"/>
          <w:szCs w:val="28"/>
        </w:rPr>
        <w:t xml:space="preserve"> r.</w:t>
      </w:r>
    </w:p>
    <w:p w:rsidR="003C264D" w:rsidRPr="003C264D" w:rsidRDefault="003C264D" w:rsidP="003C264D">
      <w:pPr>
        <w:ind w:left="360"/>
        <w:jc w:val="both"/>
        <w:rPr>
          <w:color w:val="0070C0"/>
          <w:sz w:val="28"/>
          <w:szCs w:val="28"/>
        </w:rPr>
      </w:pPr>
    </w:p>
    <w:p w:rsidR="003C264D" w:rsidRPr="00B46AA3" w:rsidRDefault="003C264D" w:rsidP="003C264D">
      <w:pPr>
        <w:pStyle w:val="Tekstpodstawowy2"/>
      </w:pPr>
      <w:r w:rsidRPr="00B46AA3">
        <w:t>Wykonanie prac odebrano bez zastrzeżeń – protok</w:t>
      </w:r>
      <w:r w:rsidR="002C55BC" w:rsidRPr="00B46AA3">
        <w:t>oły</w:t>
      </w:r>
      <w:r w:rsidRPr="00B46AA3">
        <w:t xml:space="preserve"> z dnia 0</w:t>
      </w:r>
      <w:r w:rsidR="002C55BC" w:rsidRPr="00B46AA3">
        <w:t>9.11</w:t>
      </w:r>
      <w:r w:rsidRPr="00B46AA3">
        <w:t>.2022 r.</w:t>
      </w:r>
      <w:r w:rsidR="002C55BC" w:rsidRPr="00B46AA3">
        <w:t xml:space="preserve"> </w:t>
      </w:r>
      <w:r w:rsidR="00B46AA3" w:rsidRPr="00B46AA3">
        <w:br/>
      </w:r>
      <w:r w:rsidR="002C55BC" w:rsidRPr="00B46AA3">
        <w:t>i 02.12.2022 r.</w:t>
      </w:r>
      <w:r w:rsidRPr="00B46AA3">
        <w:t xml:space="preserve"> podpisan</w:t>
      </w:r>
      <w:r w:rsidR="00B46AA3" w:rsidRPr="00B46AA3">
        <w:t>e</w:t>
      </w:r>
      <w:r w:rsidRPr="00B46AA3">
        <w:t xml:space="preserve"> przez wykonawcę i zleceniodawcę oraz inspektora nadzoru.</w:t>
      </w:r>
    </w:p>
    <w:p w:rsidR="003C264D" w:rsidRPr="003C264D" w:rsidRDefault="003C264D" w:rsidP="003C264D">
      <w:pPr>
        <w:jc w:val="both"/>
        <w:rPr>
          <w:color w:val="0070C0"/>
          <w:sz w:val="28"/>
        </w:rPr>
      </w:pPr>
    </w:p>
    <w:p w:rsidR="003C264D" w:rsidRPr="00B46AA3" w:rsidRDefault="003C264D" w:rsidP="003C264D">
      <w:pPr>
        <w:jc w:val="both"/>
        <w:rPr>
          <w:sz w:val="28"/>
        </w:rPr>
      </w:pPr>
      <w:r w:rsidRPr="00B46AA3">
        <w:rPr>
          <w:sz w:val="28"/>
        </w:rPr>
        <w:t xml:space="preserve">Łączny koszt usług wynosił </w:t>
      </w:r>
      <w:r w:rsidR="002C55BC" w:rsidRPr="00B46AA3">
        <w:rPr>
          <w:b/>
          <w:sz w:val="28"/>
        </w:rPr>
        <w:t>51.000</w:t>
      </w:r>
      <w:r w:rsidRPr="00B46AA3">
        <w:rPr>
          <w:sz w:val="28"/>
        </w:rPr>
        <w:t xml:space="preserve"> zł, w tym:</w:t>
      </w:r>
    </w:p>
    <w:p w:rsidR="003C264D" w:rsidRPr="002C55BC" w:rsidRDefault="002C55BC" w:rsidP="003C264D">
      <w:pPr>
        <w:numPr>
          <w:ilvl w:val="0"/>
          <w:numId w:val="1"/>
        </w:numPr>
        <w:jc w:val="both"/>
        <w:rPr>
          <w:sz w:val="28"/>
        </w:rPr>
      </w:pPr>
      <w:r w:rsidRPr="002C55BC">
        <w:rPr>
          <w:sz w:val="28"/>
        </w:rPr>
        <w:t>18.817,30</w:t>
      </w:r>
      <w:r w:rsidR="003C264D" w:rsidRPr="002C55BC">
        <w:rPr>
          <w:sz w:val="28"/>
        </w:rPr>
        <w:t xml:space="preserve"> zł – remont łazienki</w:t>
      </w:r>
      <w:r w:rsidRPr="002C55BC">
        <w:rPr>
          <w:sz w:val="28"/>
        </w:rPr>
        <w:t xml:space="preserve"> na pię</w:t>
      </w:r>
      <w:r w:rsidR="00B46AA3">
        <w:rPr>
          <w:sz w:val="28"/>
        </w:rPr>
        <w:t>trze N</w:t>
      </w:r>
      <w:r w:rsidRPr="002C55BC">
        <w:rPr>
          <w:sz w:val="28"/>
        </w:rPr>
        <w:t xml:space="preserve">r 96 </w:t>
      </w:r>
      <w:r w:rsidR="003C264D" w:rsidRPr="002C55BC">
        <w:rPr>
          <w:sz w:val="28"/>
        </w:rPr>
        <w:t xml:space="preserve">– f-ra Nr </w:t>
      </w:r>
      <w:r w:rsidRPr="002C55BC">
        <w:rPr>
          <w:sz w:val="28"/>
        </w:rPr>
        <w:t>1/11/2022</w:t>
      </w:r>
      <w:r w:rsidR="003C264D" w:rsidRPr="002C55BC">
        <w:rPr>
          <w:sz w:val="28"/>
        </w:rPr>
        <w:t xml:space="preserve"> z dnia </w:t>
      </w:r>
      <w:r w:rsidRPr="002C55BC">
        <w:rPr>
          <w:sz w:val="28"/>
        </w:rPr>
        <w:t>10.11</w:t>
      </w:r>
      <w:r w:rsidR="003C264D" w:rsidRPr="002C55BC">
        <w:rPr>
          <w:sz w:val="28"/>
        </w:rPr>
        <w:t xml:space="preserve">.2022 r. (termin płatności 30 dni od daty otrzymania – zapłacono </w:t>
      </w:r>
      <w:r w:rsidRPr="002C55BC">
        <w:rPr>
          <w:sz w:val="28"/>
        </w:rPr>
        <w:t>15.11</w:t>
      </w:r>
      <w:r w:rsidR="003C264D" w:rsidRPr="002C55BC">
        <w:rPr>
          <w:sz w:val="28"/>
        </w:rPr>
        <w:t>.2022 r.),</w:t>
      </w:r>
    </w:p>
    <w:p w:rsidR="002C55BC" w:rsidRPr="002C55BC" w:rsidRDefault="002C55BC" w:rsidP="002C55BC">
      <w:pPr>
        <w:numPr>
          <w:ilvl w:val="0"/>
          <w:numId w:val="1"/>
        </w:numPr>
        <w:jc w:val="both"/>
        <w:rPr>
          <w:sz w:val="28"/>
        </w:rPr>
      </w:pPr>
      <w:r w:rsidRPr="002C55BC">
        <w:rPr>
          <w:sz w:val="28"/>
        </w:rPr>
        <w:t>29</w:t>
      </w:r>
      <w:r w:rsidR="00B46AA3">
        <w:rPr>
          <w:sz w:val="28"/>
        </w:rPr>
        <w:t>.</w:t>
      </w:r>
      <w:r w:rsidRPr="002C55BC">
        <w:rPr>
          <w:sz w:val="28"/>
        </w:rPr>
        <w:t>416,26 zł – remont łazienki na parterze – f-ra Nr 1/12/2022 z dnia 12.12.2022 r. (termin płatności 30 dni od daty otrzymania – zapłacono 15.12.2022 r.),</w:t>
      </w:r>
    </w:p>
    <w:p w:rsidR="002C55BC" w:rsidRDefault="002C55BC" w:rsidP="002C55B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1.000</w:t>
      </w:r>
      <w:r w:rsidRPr="004B22B5">
        <w:rPr>
          <w:sz w:val="28"/>
        </w:rPr>
        <w:t xml:space="preserve"> zł – nadzór inwestorski – f-ra Nr </w:t>
      </w:r>
      <w:r>
        <w:rPr>
          <w:sz w:val="28"/>
        </w:rPr>
        <w:t>10</w:t>
      </w:r>
      <w:r w:rsidRPr="004B22B5">
        <w:rPr>
          <w:sz w:val="28"/>
        </w:rPr>
        <w:t xml:space="preserve">/2022 </w:t>
      </w:r>
      <w:r>
        <w:rPr>
          <w:sz w:val="28"/>
        </w:rPr>
        <w:t>z dnia 02.12</w:t>
      </w:r>
      <w:r w:rsidRPr="004B22B5">
        <w:rPr>
          <w:sz w:val="28"/>
        </w:rPr>
        <w:t xml:space="preserve">.2022 r. (termin płatności 14 dni od daty otrzymania – zapłacono </w:t>
      </w:r>
      <w:r>
        <w:rPr>
          <w:sz w:val="28"/>
        </w:rPr>
        <w:t>05.12</w:t>
      </w:r>
      <w:r w:rsidRPr="004B22B5">
        <w:rPr>
          <w:sz w:val="28"/>
        </w:rPr>
        <w:t>.2022 r.)</w:t>
      </w:r>
      <w:r w:rsidR="00B46AA3">
        <w:rPr>
          <w:sz w:val="28"/>
        </w:rPr>
        <w:t>,</w:t>
      </w:r>
    </w:p>
    <w:p w:rsidR="00E55AFB" w:rsidRPr="00917DCA" w:rsidRDefault="00B46AA3" w:rsidP="00E55AF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1.766,44</w:t>
      </w:r>
      <w:r w:rsidRPr="002C55BC">
        <w:rPr>
          <w:sz w:val="28"/>
        </w:rPr>
        <w:t xml:space="preserve"> zł – </w:t>
      </w:r>
      <w:r>
        <w:rPr>
          <w:sz w:val="28"/>
        </w:rPr>
        <w:t>wykonanie prac elektrycznych w pomieszczeniach Nr 87 i 96</w:t>
      </w:r>
      <w:r w:rsidRPr="002C55BC">
        <w:rPr>
          <w:sz w:val="28"/>
        </w:rPr>
        <w:t xml:space="preserve"> </w:t>
      </w:r>
      <w:r>
        <w:rPr>
          <w:sz w:val="28"/>
        </w:rPr>
        <w:br/>
        <w:t>– f-ra n</w:t>
      </w:r>
      <w:r w:rsidRPr="002C55BC">
        <w:rPr>
          <w:sz w:val="28"/>
        </w:rPr>
        <w:t xml:space="preserve">r </w:t>
      </w:r>
      <w:r>
        <w:rPr>
          <w:sz w:val="28"/>
        </w:rPr>
        <w:t>34/2022</w:t>
      </w:r>
      <w:r w:rsidRPr="002C55BC">
        <w:rPr>
          <w:sz w:val="28"/>
        </w:rPr>
        <w:t xml:space="preserve"> z dnia 1</w:t>
      </w:r>
      <w:r>
        <w:rPr>
          <w:sz w:val="28"/>
        </w:rPr>
        <w:t>5</w:t>
      </w:r>
      <w:r w:rsidRPr="002C55BC">
        <w:rPr>
          <w:sz w:val="28"/>
        </w:rPr>
        <w:t>.</w:t>
      </w:r>
      <w:r>
        <w:rPr>
          <w:sz w:val="28"/>
        </w:rPr>
        <w:t>12</w:t>
      </w:r>
      <w:r w:rsidRPr="002C55BC">
        <w:rPr>
          <w:sz w:val="28"/>
        </w:rPr>
        <w:t xml:space="preserve">.2022 r. (termin płatności </w:t>
      </w:r>
      <w:r>
        <w:rPr>
          <w:sz w:val="28"/>
        </w:rPr>
        <w:t>14</w:t>
      </w:r>
      <w:r w:rsidRPr="002C55BC">
        <w:rPr>
          <w:sz w:val="28"/>
        </w:rPr>
        <w:t xml:space="preserve"> dni od daty otrzymania – zapłacono 1</w:t>
      </w:r>
      <w:r>
        <w:rPr>
          <w:sz w:val="28"/>
        </w:rPr>
        <w:t>6</w:t>
      </w:r>
      <w:r w:rsidRPr="002C55BC">
        <w:rPr>
          <w:sz w:val="28"/>
        </w:rPr>
        <w:t>.</w:t>
      </w:r>
      <w:r>
        <w:rPr>
          <w:sz w:val="28"/>
        </w:rPr>
        <w:t>12</w:t>
      </w:r>
      <w:r w:rsidRPr="002C55BC">
        <w:rPr>
          <w:sz w:val="28"/>
        </w:rPr>
        <w:t>.2022</w:t>
      </w:r>
      <w:r>
        <w:rPr>
          <w:sz w:val="28"/>
        </w:rPr>
        <w:t xml:space="preserve"> r.).</w:t>
      </w:r>
    </w:p>
    <w:p w:rsidR="00E55AFB" w:rsidRPr="00E55AFB" w:rsidRDefault="00E55AFB" w:rsidP="00E55AFB">
      <w:pPr>
        <w:jc w:val="both"/>
        <w:rPr>
          <w:sz w:val="28"/>
          <w:u w:val="single"/>
        </w:rPr>
      </w:pPr>
    </w:p>
    <w:p w:rsidR="006958F4" w:rsidRPr="004B22B5" w:rsidRDefault="004B22B5" w:rsidP="006958F4">
      <w:pPr>
        <w:jc w:val="both"/>
        <w:rPr>
          <w:sz w:val="28"/>
          <w:u w:val="single"/>
        </w:rPr>
      </w:pPr>
      <w:r w:rsidRPr="004B22B5">
        <w:rPr>
          <w:sz w:val="28"/>
          <w:u w:val="single"/>
        </w:rPr>
        <w:t>Zadanie „Naprawa kominków dachowych”.</w:t>
      </w:r>
    </w:p>
    <w:p w:rsidR="00E55AFB" w:rsidRPr="00E55AFB" w:rsidRDefault="00E55AFB" w:rsidP="004B22B5">
      <w:pPr>
        <w:jc w:val="both"/>
        <w:rPr>
          <w:sz w:val="28"/>
        </w:rPr>
      </w:pPr>
      <w:r w:rsidRPr="00E55AFB">
        <w:rPr>
          <w:sz w:val="28"/>
        </w:rPr>
        <w:t>Naprawa kominków dachowych została wykonana w ramach umowy nr 30/2019 zawartej przez Dom Pomocy</w:t>
      </w:r>
      <w:r w:rsidR="004B22B5" w:rsidRPr="00E55AFB">
        <w:rPr>
          <w:sz w:val="28"/>
        </w:rPr>
        <w:t xml:space="preserve"> Społecznej w Rudnie dnia 17 grudnia 2019 r. </w:t>
      </w:r>
      <w:r w:rsidRPr="00E55AFB">
        <w:rPr>
          <w:sz w:val="28"/>
        </w:rPr>
        <w:t>obejmującej</w:t>
      </w:r>
      <w:r w:rsidR="004B22B5" w:rsidRPr="00E55AFB">
        <w:rPr>
          <w:sz w:val="28"/>
        </w:rPr>
        <w:t xml:space="preserve"> świadczenie usług usuwania awarii w zakresie robót budowlanych </w:t>
      </w:r>
      <w:r w:rsidRPr="00E55AFB">
        <w:rPr>
          <w:sz w:val="28"/>
        </w:rPr>
        <w:br/>
      </w:r>
      <w:r w:rsidR="004B22B5" w:rsidRPr="00E55AFB">
        <w:rPr>
          <w:sz w:val="28"/>
        </w:rPr>
        <w:t xml:space="preserve">i instalacji sanitarnej w budynku i na terenie </w:t>
      </w:r>
      <w:r w:rsidRPr="00E55AFB">
        <w:rPr>
          <w:sz w:val="28"/>
        </w:rPr>
        <w:t xml:space="preserve">DPS, mających na celu zapewnienie sprawności technicznej budynku. </w:t>
      </w:r>
    </w:p>
    <w:p w:rsidR="00E55AFB" w:rsidRPr="00E55AFB" w:rsidRDefault="00E55AFB" w:rsidP="004B22B5">
      <w:pPr>
        <w:jc w:val="both"/>
        <w:rPr>
          <w:sz w:val="28"/>
        </w:rPr>
      </w:pPr>
      <w:r w:rsidRPr="00E55AFB">
        <w:rPr>
          <w:sz w:val="28"/>
        </w:rPr>
        <w:t>Okres obowiązywania umowy: od 01.01.2020 r. do 31.12.2023 r.</w:t>
      </w:r>
    </w:p>
    <w:p w:rsidR="00E55AFB" w:rsidRPr="00E55AFB" w:rsidRDefault="00E55AFB" w:rsidP="004B22B5">
      <w:pPr>
        <w:jc w:val="both"/>
        <w:rPr>
          <w:sz w:val="28"/>
        </w:rPr>
      </w:pPr>
    </w:p>
    <w:p w:rsidR="004B22B5" w:rsidRPr="00E55AFB" w:rsidRDefault="004B22B5" w:rsidP="004B22B5">
      <w:pPr>
        <w:jc w:val="both"/>
        <w:rPr>
          <w:sz w:val="28"/>
        </w:rPr>
      </w:pPr>
      <w:r w:rsidRPr="00E55AFB">
        <w:rPr>
          <w:sz w:val="28"/>
        </w:rPr>
        <w:t xml:space="preserve">Wykonanie prac odebrano bez </w:t>
      </w:r>
      <w:r w:rsidR="00E55AFB" w:rsidRPr="00E55AFB">
        <w:rPr>
          <w:sz w:val="28"/>
        </w:rPr>
        <w:t xml:space="preserve">zastrzeżeń – protokół z dnia 21.12.2022 r. </w:t>
      </w:r>
      <w:r w:rsidR="0000601C">
        <w:rPr>
          <w:sz w:val="28"/>
        </w:rPr>
        <w:t>podpisany przez wykonawcę,</w:t>
      </w:r>
      <w:r w:rsidRPr="00E55AFB">
        <w:rPr>
          <w:sz w:val="28"/>
        </w:rPr>
        <w:t xml:space="preserve"> zleceniodawcę</w:t>
      </w:r>
      <w:r w:rsidR="00E55AFB" w:rsidRPr="00E55AFB">
        <w:rPr>
          <w:sz w:val="28"/>
        </w:rPr>
        <w:t xml:space="preserve"> i inspektora nadzoru</w:t>
      </w:r>
      <w:r w:rsidRPr="00E55AFB">
        <w:rPr>
          <w:sz w:val="28"/>
        </w:rPr>
        <w:t>.</w:t>
      </w:r>
    </w:p>
    <w:p w:rsidR="004B22B5" w:rsidRPr="00E55AFB" w:rsidRDefault="004B22B5" w:rsidP="004B22B5">
      <w:pPr>
        <w:jc w:val="both"/>
        <w:rPr>
          <w:sz w:val="28"/>
        </w:rPr>
      </w:pPr>
      <w:r w:rsidRPr="00E55AFB">
        <w:rPr>
          <w:sz w:val="28"/>
        </w:rPr>
        <w:t>Wykonawca,</w:t>
      </w:r>
      <w:r w:rsidR="00921531">
        <w:rPr>
          <w:sz w:val="28"/>
        </w:rPr>
        <w:t xml:space="preserve"> </w:t>
      </w:r>
      <w:r w:rsidR="00E55AFB" w:rsidRPr="00E55AFB">
        <w:rPr>
          <w:sz w:val="28"/>
        </w:rPr>
        <w:t>IZOVER M</w:t>
      </w:r>
      <w:r w:rsidRPr="00E55AFB">
        <w:rPr>
          <w:sz w:val="28"/>
        </w:rPr>
        <w:t xml:space="preserve">, za swoje usługi wystawił fakturę Nr </w:t>
      </w:r>
      <w:r w:rsidR="00E55AFB" w:rsidRPr="00E55AFB">
        <w:rPr>
          <w:sz w:val="28"/>
        </w:rPr>
        <w:t>5/12/2022 z dnia 21.12.2022</w:t>
      </w:r>
      <w:r w:rsidRPr="00E55AFB">
        <w:rPr>
          <w:sz w:val="28"/>
        </w:rPr>
        <w:t xml:space="preserve"> r. na kwotę </w:t>
      </w:r>
      <w:r w:rsidR="00E55AFB" w:rsidRPr="00E55AFB">
        <w:rPr>
          <w:b/>
          <w:sz w:val="28"/>
        </w:rPr>
        <w:t>1.728</w:t>
      </w:r>
      <w:r w:rsidRPr="00E55AFB">
        <w:rPr>
          <w:sz w:val="28"/>
        </w:rPr>
        <w:t xml:space="preserve"> zł (termin</w:t>
      </w:r>
      <w:r w:rsidR="00E55AFB" w:rsidRPr="00E55AFB">
        <w:rPr>
          <w:sz w:val="28"/>
        </w:rPr>
        <w:t>u</w:t>
      </w:r>
      <w:r w:rsidRPr="00E55AFB">
        <w:rPr>
          <w:sz w:val="28"/>
        </w:rPr>
        <w:t xml:space="preserve"> płatności </w:t>
      </w:r>
      <w:r w:rsidR="00E55AFB" w:rsidRPr="00E55AFB">
        <w:rPr>
          <w:sz w:val="28"/>
        </w:rPr>
        <w:t>nie określono</w:t>
      </w:r>
      <w:r w:rsidRPr="00E55AFB">
        <w:rPr>
          <w:sz w:val="28"/>
        </w:rPr>
        <w:t xml:space="preserve"> – zapłacono 2</w:t>
      </w:r>
      <w:r w:rsidR="00E55AFB" w:rsidRPr="00E55AFB">
        <w:rPr>
          <w:sz w:val="28"/>
        </w:rPr>
        <w:t>2.12.2022</w:t>
      </w:r>
      <w:r w:rsidRPr="00E55AFB">
        <w:rPr>
          <w:sz w:val="28"/>
        </w:rPr>
        <w:t xml:space="preserve"> r.).</w:t>
      </w:r>
    </w:p>
    <w:p w:rsidR="006958F4" w:rsidRPr="00BB70E2" w:rsidRDefault="006958F4" w:rsidP="006958F4">
      <w:pPr>
        <w:numPr>
          <w:ilvl w:val="0"/>
          <w:numId w:val="30"/>
        </w:numPr>
        <w:ind w:left="284" w:hanging="284"/>
        <w:jc w:val="both"/>
        <w:rPr>
          <w:sz w:val="28"/>
        </w:rPr>
      </w:pPr>
      <w:r w:rsidRPr="00BB70E2">
        <w:rPr>
          <w:sz w:val="28"/>
        </w:rPr>
        <w:lastRenderedPageBreak/>
        <w:t>Konto pn. „</w:t>
      </w:r>
      <w:r w:rsidR="004E61A6" w:rsidRPr="00BB70E2">
        <w:rPr>
          <w:sz w:val="28"/>
        </w:rPr>
        <w:t>Naprawa urządzeń biurowych</w:t>
      </w:r>
      <w:r w:rsidRPr="00BB70E2">
        <w:rPr>
          <w:sz w:val="28"/>
        </w:rPr>
        <w:t>”.</w:t>
      </w:r>
    </w:p>
    <w:p w:rsidR="004E61A6" w:rsidRPr="004E61A6" w:rsidRDefault="004E61A6" w:rsidP="004E61A6">
      <w:pPr>
        <w:pStyle w:val="Tekstpodstawowy2"/>
      </w:pPr>
      <w:r w:rsidRPr="004E61A6">
        <w:t xml:space="preserve">Koszt na łączną kwotę </w:t>
      </w:r>
      <w:r w:rsidRPr="004E61A6">
        <w:rPr>
          <w:b/>
        </w:rPr>
        <w:t>305,04</w:t>
      </w:r>
      <w:r w:rsidRPr="004E61A6">
        <w:t xml:space="preserve"> zł, w tym:</w:t>
      </w:r>
    </w:p>
    <w:p w:rsidR="004E61A6" w:rsidRPr="003266E1" w:rsidRDefault="004E61A6" w:rsidP="004E61A6">
      <w:pPr>
        <w:numPr>
          <w:ilvl w:val="0"/>
          <w:numId w:val="1"/>
        </w:numPr>
        <w:jc w:val="both"/>
        <w:rPr>
          <w:sz w:val="28"/>
        </w:rPr>
      </w:pPr>
      <w:r w:rsidRPr="003266E1">
        <w:rPr>
          <w:sz w:val="28"/>
        </w:rPr>
        <w:t xml:space="preserve">195,57 zł – </w:t>
      </w:r>
      <w:r w:rsidR="00D41C9A" w:rsidRPr="003266E1">
        <w:rPr>
          <w:sz w:val="28"/>
        </w:rPr>
        <w:t>naprawa drukarki</w:t>
      </w:r>
      <w:r w:rsidRPr="003266E1">
        <w:rPr>
          <w:sz w:val="28"/>
        </w:rPr>
        <w:t xml:space="preserve"> – f-ra </w:t>
      </w:r>
      <w:r w:rsidR="00E45E5C" w:rsidRPr="003266E1">
        <w:rPr>
          <w:sz w:val="28"/>
        </w:rPr>
        <w:t xml:space="preserve">VAT FS 60/CFS/11/2022 </w:t>
      </w:r>
      <w:r w:rsidR="00D41C9A" w:rsidRPr="003266E1">
        <w:rPr>
          <w:sz w:val="28"/>
        </w:rPr>
        <w:t>z dnia 18.11.2022</w:t>
      </w:r>
      <w:r w:rsidRPr="003266E1">
        <w:rPr>
          <w:sz w:val="28"/>
        </w:rPr>
        <w:t xml:space="preserve"> r. (termin płatności do </w:t>
      </w:r>
      <w:r w:rsidR="00D41C9A" w:rsidRPr="003266E1">
        <w:rPr>
          <w:sz w:val="28"/>
        </w:rPr>
        <w:t>02.12.2022 r. – zapłacono 22.11.2022</w:t>
      </w:r>
      <w:r w:rsidR="003266E1" w:rsidRPr="003266E1">
        <w:rPr>
          <w:sz w:val="28"/>
        </w:rPr>
        <w:t xml:space="preserve"> r.),</w:t>
      </w:r>
    </w:p>
    <w:p w:rsidR="004E61A6" w:rsidRPr="00A669CD" w:rsidRDefault="004E61A6" w:rsidP="004E61A6">
      <w:pPr>
        <w:numPr>
          <w:ilvl w:val="0"/>
          <w:numId w:val="1"/>
        </w:numPr>
        <w:jc w:val="both"/>
        <w:rPr>
          <w:sz w:val="28"/>
        </w:rPr>
      </w:pPr>
      <w:r w:rsidRPr="00A669CD">
        <w:rPr>
          <w:sz w:val="28"/>
        </w:rPr>
        <w:t xml:space="preserve">109,47 zł – </w:t>
      </w:r>
      <w:r w:rsidR="00A669CD" w:rsidRPr="00A669CD">
        <w:rPr>
          <w:sz w:val="28"/>
        </w:rPr>
        <w:t>naprawa drukarki</w:t>
      </w:r>
      <w:r w:rsidRPr="00A669CD">
        <w:rPr>
          <w:sz w:val="28"/>
        </w:rPr>
        <w:t xml:space="preserve"> – f-ra </w:t>
      </w:r>
      <w:r w:rsidR="00A669CD" w:rsidRPr="00A669CD">
        <w:rPr>
          <w:sz w:val="28"/>
        </w:rPr>
        <w:t>VAT FS 39/CFS/12/2022 z dnia 12.12.2022 r. (termin płatności do 26.12.2022</w:t>
      </w:r>
      <w:r w:rsidRPr="00A669CD">
        <w:rPr>
          <w:sz w:val="28"/>
        </w:rPr>
        <w:t xml:space="preserve"> r. – zapłacono 1</w:t>
      </w:r>
      <w:r w:rsidR="00A669CD" w:rsidRPr="00A669CD">
        <w:rPr>
          <w:sz w:val="28"/>
        </w:rPr>
        <w:t>3.12.2022</w:t>
      </w:r>
      <w:r w:rsidRPr="00A669CD">
        <w:rPr>
          <w:sz w:val="28"/>
        </w:rPr>
        <w:t xml:space="preserve"> r.).</w:t>
      </w:r>
    </w:p>
    <w:p w:rsidR="006958F4" w:rsidRPr="006958F4" w:rsidRDefault="006958F4" w:rsidP="006958F4">
      <w:pPr>
        <w:jc w:val="both"/>
        <w:rPr>
          <w:color w:val="00B050"/>
          <w:sz w:val="28"/>
          <w:u w:val="single"/>
        </w:rPr>
      </w:pPr>
    </w:p>
    <w:p w:rsidR="006958F4" w:rsidRPr="00415623" w:rsidRDefault="006958F4" w:rsidP="006958F4">
      <w:pPr>
        <w:jc w:val="both"/>
        <w:rPr>
          <w:sz w:val="28"/>
          <w:u w:val="single"/>
        </w:rPr>
      </w:pPr>
      <w:r w:rsidRPr="00415623">
        <w:rPr>
          <w:sz w:val="28"/>
          <w:u w:val="single"/>
        </w:rPr>
        <w:t xml:space="preserve">W wyniku czynności kontrolnych stwierdzono, że: </w:t>
      </w:r>
    </w:p>
    <w:p w:rsidR="006958F4" w:rsidRPr="00130104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struktury poszczególnych kont analitycznych oraz prawidłowość ewidencji księgowej na danym koncie nie budziła zastrzeżeń – konta oraz ewidencję prowadzono zgodnie z cytowanym wyżej rozporządzeniem Ministra Rozwoju i Finansów z dnia 13 września 2017 r.,</w:t>
      </w:r>
    </w:p>
    <w:p w:rsidR="0020359E" w:rsidRPr="00045239" w:rsidRDefault="0020359E" w:rsidP="006958F4">
      <w:pPr>
        <w:numPr>
          <w:ilvl w:val="0"/>
          <w:numId w:val="1"/>
        </w:numPr>
        <w:jc w:val="both"/>
        <w:rPr>
          <w:b/>
          <w:sz w:val="28"/>
        </w:rPr>
      </w:pPr>
      <w:r w:rsidRPr="00045239">
        <w:rPr>
          <w:b/>
          <w:sz w:val="28"/>
        </w:rPr>
        <w:t xml:space="preserve">w ewidencji księgowej </w:t>
      </w:r>
      <w:r w:rsidR="00C47560" w:rsidRPr="00045239">
        <w:rPr>
          <w:b/>
          <w:sz w:val="28"/>
        </w:rPr>
        <w:t xml:space="preserve">konta kosztów </w:t>
      </w:r>
      <w:r w:rsidRPr="00045239">
        <w:rPr>
          <w:b/>
          <w:sz w:val="28"/>
        </w:rPr>
        <w:t xml:space="preserve">znajduje się </w:t>
      </w:r>
      <w:r w:rsidR="00E53B76" w:rsidRPr="00045239">
        <w:rPr>
          <w:b/>
          <w:sz w:val="28"/>
        </w:rPr>
        <w:t xml:space="preserve">wiele kont pomocniczych, które nie </w:t>
      </w:r>
      <w:r w:rsidR="00C47560" w:rsidRPr="00045239">
        <w:rPr>
          <w:b/>
          <w:sz w:val="28"/>
        </w:rPr>
        <w:t>są używane,</w:t>
      </w:r>
    </w:p>
    <w:p w:rsidR="006958F4" w:rsidRPr="00415623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415623">
        <w:rPr>
          <w:sz w:val="28"/>
        </w:rPr>
        <w:t xml:space="preserve">wydatki ujmowano na prawidłowych paragrafach klasyfikacji budżetowej, </w:t>
      </w:r>
      <w:r w:rsidRPr="00415623">
        <w:rPr>
          <w:sz w:val="28"/>
        </w:rPr>
        <w:br/>
        <w:t xml:space="preserve">tj. zgodnie z cytowanym wyżej rozporządzeniem Ministra Finansów z dnia </w:t>
      </w:r>
      <w:r w:rsidRPr="00415623">
        <w:rPr>
          <w:sz w:val="28"/>
        </w:rPr>
        <w:br/>
        <w:t>02 marca 2010 r.,</w:t>
      </w:r>
    </w:p>
    <w:p w:rsidR="006958F4" w:rsidRPr="00130104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wydatki wykazane w rocznym sprawozdaniu fin</w:t>
      </w:r>
      <w:r w:rsidR="00130104">
        <w:rPr>
          <w:sz w:val="28"/>
        </w:rPr>
        <w:t>ansowym na dzień 31.12.2022</w:t>
      </w:r>
      <w:r w:rsidRPr="00130104">
        <w:rPr>
          <w:sz w:val="28"/>
        </w:rPr>
        <w:t xml:space="preserve"> r. były zgodne z ewidencją księgową,</w:t>
      </w:r>
    </w:p>
    <w:p w:rsidR="006958F4" w:rsidRPr="00130104" w:rsidRDefault="006958F4" w:rsidP="006958F4">
      <w:pPr>
        <w:numPr>
          <w:ilvl w:val="0"/>
          <w:numId w:val="1"/>
        </w:numPr>
        <w:jc w:val="both"/>
        <w:rPr>
          <w:sz w:val="28"/>
          <w:szCs w:val="28"/>
        </w:rPr>
      </w:pPr>
      <w:r w:rsidRPr="00130104">
        <w:rPr>
          <w:sz w:val="28"/>
          <w:szCs w:val="28"/>
        </w:rPr>
        <w:t>wydatki na zakupy remontowe zrealizowano na bieżącą działalność jednostki, zgod</w:t>
      </w:r>
      <w:r w:rsidR="00130104">
        <w:rPr>
          <w:sz w:val="28"/>
          <w:szCs w:val="28"/>
        </w:rPr>
        <w:t>nie z planem finansowym  na 2022</w:t>
      </w:r>
      <w:r w:rsidRPr="00130104">
        <w:rPr>
          <w:sz w:val="28"/>
          <w:szCs w:val="28"/>
        </w:rPr>
        <w:t xml:space="preserve"> rok,</w:t>
      </w:r>
    </w:p>
    <w:p w:rsidR="006958F4" w:rsidRPr="002243E9" w:rsidRDefault="006958F4" w:rsidP="006958F4">
      <w:pPr>
        <w:numPr>
          <w:ilvl w:val="0"/>
          <w:numId w:val="1"/>
        </w:numPr>
        <w:jc w:val="both"/>
        <w:rPr>
          <w:sz w:val="28"/>
          <w:szCs w:val="28"/>
        </w:rPr>
      </w:pPr>
      <w:r w:rsidRPr="002243E9">
        <w:rPr>
          <w:sz w:val="28"/>
          <w:szCs w:val="28"/>
        </w:rPr>
        <w:t>usługi zostały wykonane zgodnie z zawartymi umowami,</w:t>
      </w:r>
    </w:p>
    <w:p w:rsidR="006958F4" w:rsidRPr="00130104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dokumenty źródłowe sprawdzono i zatwierdzono do wypłaty przez osoby upoważnione do wykonywania tych czynności,</w:t>
      </w:r>
    </w:p>
    <w:p w:rsidR="006958F4" w:rsidRPr="00130104" w:rsidRDefault="006958F4" w:rsidP="006958F4">
      <w:pPr>
        <w:numPr>
          <w:ilvl w:val="0"/>
          <w:numId w:val="1"/>
        </w:numPr>
        <w:jc w:val="both"/>
        <w:rPr>
          <w:sz w:val="28"/>
        </w:rPr>
      </w:pPr>
      <w:r w:rsidRPr="00130104">
        <w:rPr>
          <w:sz w:val="28"/>
        </w:rPr>
        <w:t>wszystkie zobowiązania zapłacono terminowo.</w:t>
      </w:r>
    </w:p>
    <w:p w:rsidR="00870D83" w:rsidRDefault="00870D83" w:rsidP="002935A0">
      <w:pPr>
        <w:pStyle w:val="Tekstpodstawowy2"/>
        <w:rPr>
          <w:b/>
          <w:color w:val="0070C0"/>
        </w:rPr>
      </w:pPr>
    </w:p>
    <w:p w:rsidR="000547DC" w:rsidRPr="001E2C44" w:rsidRDefault="000547DC" w:rsidP="002935A0">
      <w:pPr>
        <w:pStyle w:val="Tekstpodstawowy2"/>
        <w:rPr>
          <w:b/>
          <w:i/>
        </w:rPr>
      </w:pPr>
      <w:r w:rsidRPr="001E2C44">
        <w:rPr>
          <w:b/>
          <w:i/>
        </w:rPr>
        <w:t>Zwrócono uwagę jednostce kontrolowanej, iż pomocnicza ewidencja konta kosztów powinna zapewnić odpowiednie planowanie, sporządzanie  sprawozdań finansowych w zakresie stanu zobowiązań, a także analizę wykonania planu. Zasugerowano, by jednostka dokonała przeglądu kont pomocniczych, usystematyzowała je i pozamykała</w:t>
      </w:r>
      <w:r w:rsidR="00045239">
        <w:rPr>
          <w:b/>
          <w:i/>
        </w:rPr>
        <w:t xml:space="preserve"> te, które nigdy nie były </w:t>
      </w:r>
      <w:r w:rsidRPr="001E2C44">
        <w:rPr>
          <w:b/>
          <w:i/>
        </w:rPr>
        <w:t>używane.</w:t>
      </w:r>
    </w:p>
    <w:p w:rsidR="003266E1" w:rsidRDefault="003266E1" w:rsidP="002935A0">
      <w:pPr>
        <w:pStyle w:val="Tekstpodstawowy2"/>
        <w:rPr>
          <w:b/>
          <w:color w:val="0070C0"/>
        </w:rPr>
      </w:pPr>
    </w:p>
    <w:p w:rsidR="003266E1" w:rsidRDefault="003266E1" w:rsidP="002935A0">
      <w:pPr>
        <w:pStyle w:val="Tekstpodstawowy2"/>
        <w:rPr>
          <w:b/>
          <w:color w:val="0070C0"/>
        </w:rPr>
      </w:pPr>
    </w:p>
    <w:p w:rsidR="00917DCA" w:rsidRPr="00967224" w:rsidRDefault="00917DCA" w:rsidP="00917DCA">
      <w:pPr>
        <w:pStyle w:val="Tekstpodstawowy2"/>
        <w:rPr>
          <w:b/>
        </w:rPr>
      </w:pPr>
      <w:r w:rsidRPr="00967224">
        <w:rPr>
          <w:b/>
        </w:rPr>
        <w:t>VIII. Gospodarka kasowa.</w:t>
      </w:r>
    </w:p>
    <w:p w:rsidR="00917DCA" w:rsidRPr="00967224" w:rsidRDefault="00917DCA" w:rsidP="00917DCA">
      <w:pPr>
        <w:pStyle w:val="Tekstpodstawowy2"/>
      </w:pPr>
      <w:r w:rsidRPr="00967224">
        <w:t>Kontroli poddano:</w:t>
      </w:r>
    </w:p>
    <w:p w:rsidR="00917DCA" w:rsidRPr="00967224" w:rsidRDefault="00917DCA" w:rsidP="00917DCA">
      <w:pPr>
        <w:pStyle w:val="Tekstpodstawowy2"/>
      </w:pPr>
      <w:r w:rsidRPr="00967224">
        <w:t>1. Uregulowania wewnętrzne.</w:t>
      </w:r>
    </w:p>
    <w:p w:rsidR="00917DCA" w:rsidRPr="00E0207F" w:rsidRDefault="00917DCA" w:rsidP="00917DCA">
      <w:pPr>
        <w:pStyle w:val="Tekstpodstawowy2"/>
      </w:pPr>
      <w:r w:rsidRPr="00E0207F">
        <w:t>2. Ewidencję obrotów gotówkowych.</w:t>
      </w:r>
    </w:p>
    <w:p w:rsidR="00917DCA" w:rsidRPr="003300FC" w:rsidRDefault="00917DCA" w:rsidP="00917DCA">
      <w:pPr>
        <w:pStyle w:val="Tekstpodstawowy2"/>
      </w:pPr>
      <w:r w:rsidRPr="003300FC">
        <w:t>3. Kontrolę wewnętrzną.</w:t>
      </w:r>
    </w:p>
    <w:p w:rsidR="00917DCA" w:rsidRPr="003300FC" w:rsidRDefault="00917DCA" w:rsidP="00917DCA">
      <w:pPr>
        <w:pStyle w:val="Tekstpodstawowy2"/>
      </w:pPr>
      <w:r w:rsidRPr="003300FC">
        <w:t>4. Stan gotówki w kasie.</w:t>
      </w:r>
    </w:p>
    <w:p w:rsidR="00917DCA" w:rsidRPr="00451CA3" w:rsidRDefault="00917DCA" w:rsidP="00917DCA">
      <w:pPr>
        <w:pStyle w:val="Tekstpodstawowy3"/>
        <w:rPr>
          <w:color w:val="0070C0"/>
          <w:sz w:val="28"/>
          <w:u w:val="single"/>
        </w:rPr>
      </w:pPr>
    </w:p>
    <w:p w:rsidR="00C034B8" w:rsidRDefault="00C034B8" w:rsidP="00917DCA">
      <w:pPr>
        <w:pStyle w:val="Tekstpodstawowy3"/>
        <w:rPr>
          <w:color w:val="0070C0"/>
          <w:sz w:val="28"/>
          <w:u w:val="single"/>
        </w:rPr>
      </w:pPr>
    </w:p>
    <w:p w:rsidR="00C47560" w:rsidRDefault="00C47560" w:rsidP="00917DCA">
      <w:pPr>
        <w:pStyle w:val="Tekstpodstawowy3"/>
        <w:rPr>
          <w:color w:val="0070C0"/>
          <w:sz w:val="28"/>
          <w:u w:val="single"/>
        </w:rPr>
      </w:pPr>
    </w:p>
    <w:p w:rsidR="00917DCA" w:rsidRPr="00967224" w:rsidRDefault="00917DCA" w:rsidP="00917DCA">
      <w:pPr>
        <w:pStyle w:val="Tekstpodstawowy3"/>
        <w:rPr>
          <w:sz w:val="28"/>
          <w:u w:val="single"/>
        </w:rPr>
      </w:pPr>
      <w:r w:rsidRPr="00967224">
        <w:rPr>
          <w:sz w:val="28"/>
          <w:u w:val="single"/>
        </w:rPr>
        <w:lastRenderedPageBreak/>
        <w:t>Ad. 1. Uregulowania wewnętrzne.</w:t>
      </w:r>
    </w:p>
    <w:p w:rsidR="00917DCA" w:rsidRPr="00CA4E4F" w:rsidRDefault="00CA4E4F" w:rsidP="00917DCA">
      <w:pPr>
        <w:pStyle w:val="Tekstpodstawowy2"/>
      </w:pPr>
      <w:r w:rsidRPr="00CA4E4F">
        <w:t>W 2022</w:t>
      </w:r>
      <w:r w:rsidR="00917DCA" w:rsidRPr="00CA4E4F">
        <w:t xml:space="preserve"> r. zasady gospodarki pieniężnej szczegółowo regulowała „Instrukcja </w:t>
      </w:r>
      <w:r w:rsidR="00917DCA" w:rsidRPr="00CA4E4F">
        <w:br/>
        <w:t xml:space="preserve">kasowa”, w której ustalono  m.in:  </w:t>
      </w:r>
    </w:p>
    <w:p w:rsidR="00917DCA" w:rsidRPr="00CA4E4F" w:rsidRDefault="00917DCA" w:rsidP="00917DCA">
      <w:pPr>
        <w:pStyle w:val="Tekstpodstawowy2"/>
        <w:numPr>
          <w:ilvl w:val="0"/>
          <w:numId w:val="1"/>
        </w:numPr>
      </w:pPr>
      <w:r w:rsidRPr="00CA4E4F">
        <w:t>sposób ochrony i transportu wartości pieniężnych,</w:t>
      </w:r>
    </w:p>
    <w:p w:rsidR="00917DCA" w:rsidRPr="00CA4E4F" w:rsidRDefault="00917DCA" w:rsidP="00917DCA">
      <w:pPr>
        <w:pStyle w:val="Tekstpodstawowy2"/>
        <w:numPr>
          <w:ilvl w:val="0"/>
          <w:numId w:val="1"/>
        </w:numPr>
      </w:pPr>
      <w:r w:rsidRPr="00CA4E4F">
        <w:t>odpowiedzialność kasjera,</w:t>
      </w:r>
    </w:p>
    <w:p w:rsidR="00917DCA" w:rsidRPr="00CA4E4F" w:rsidRDefault="00917DCA" w:rsidP="00917DCA">
      <w:pPr>
        <w:pStyle w:val="Tekstpodstawowy2"/>
        <w:numPr>
          <w:ilvl w:val="0"/>
          <w:numId w:val="1"/>
        </w:numPr>
      </w:pPr>
      <w:r w:rsidRPr="00CA4E4F">
        <w:t>sposób dokumentacji obrotów kasowych i prowadzenia raportów kasowych,</w:t>
      </w:r>
    </w:p>
    <w:p w:rsidR="00917DCA" w:rsidRPr="00CA4E4F" w:rsidRDefault="00917DCA" w:rsidP="00917DCA">
      <w:pPr>
        <w:pStyle w:val="Tekstpodstawowy2"/>
        <w:numPr>
          <w:ilvl w:val="0"/>
          <w:numId w:val="1"/>
        </w:numPr>
      </w:pPr>
      <w:r w:rsidRPr="00CA4E4F">
        <w:t>sposób poprawiania błędów oraz inwentaryzacji kasy.</w:t>
      </w:r>
    </w:p>
    <w:p w:rsidR="003266E1" w:rsidRDefault="003266E1" w:rsidP="00917DCA">
      <w:pPr>
        <w:pStyle w:val="Tekstpodstawowy3"/>
        <w:rPr>
          <w:color w:val="0070C0"/>
          <w:sz w:val="28"/>
        </w:rPr>
      </w:pPr>
    </w:p>
    <w:p w:rsidR="003300FC" w:rsidRDefault="003300FC" w:rsidP="00917DCA">
      <w:pPr>
        <w:pStyle w:val="Tekstpodstawowy3"/>
        <w:rPr>
          <w:sz w:val="28"/>
        </w:rPr>
      </w:pPr>
      <w:r>
        <w:rPr>
          <w:sz w:val="28"/>
        </w:rPr>
        <w:t>W roku 2022 w jednostce obowiązki kasjera były pełnione przez dwóch</w:t>
      </w:r>
      <w:r w:rsidR="00967224">
        <w:rPr>
          <w:sz w:val="28"/>
        </w:rPr>
        <w:t xml:space="preserve"> pracowników: Kasjer I – do 19.07.2022 r., Kasjer II – od 20.07</w:t>
      </w:r>
      <w:r>
        <w:rPr>
          <w:sz w:val="28"/>
        </w:rPr>
        <w:t xml:space="preserve">.2022 r. </w:t>
      </w:r>
    </w:p>
    <w:p w:rsidR="00917DCA" w:rsidRDefault="003300FC" w:rsidP="00917DCA">
      <w:pPr>
        <w:pStyle w:val="Tekstpodstawowy3"/>
        <w:rPr>
          <w:sz w:val="28"/>
        </w:rPr>
      </w:pPr>
      <w:r>
        <w:rPr>
          <w:sz w:val="28"/>
        </w:rPr>
        <w:t>W aktach osobowych pracowników prowadzących</w:t>
      </w:r>
      <w:r w:rsidR="00917DCA" w:rsidRPr="0005063C">
        <w:rPr>
          <w:sz w:val="28"/>
        </w:rPr>
        <w:t xml:space="preserve"> kasę wydatków znajdują się:</w:t>
      </w:r>
    </w:p>
    <w:p w:rsidR="003300FC" w:rsidRDefault="003300FC" w:rsidP="00917DCA">
      <w:pPr>
        <w:pStyle w:val="Tekstpodstawowy3"/>
        <w:rPr>
          <w:sz w:val="28"/>
        </w:rPr>
      </w:pPr>
      <w:r>
        <w:rPr>
          <w:sz w:val="28"/>
        </w:rPr>
        <w:t>(dot. Kasjera I)</w:t>
      </w:r>
    </w:p>
    <w:p w:rsidR="003300FC" w:rsidRPr="003300FC" w:rsidRDefault="00967224" w:rsidP="003300FC">
      <w:pPr>
        <w:pStyle w:val="Tekstpodstawowy2"/>
        <w:numPr>
          <w:ilvl w:val="0"/>
          <w:numId w:val="1"/>
        </w:numPr>
      </w:pPr>
      <w:r>
        <w:t>oświadczenie z dnia 04.10.2021</w:t>
      </w:r>
      <w:r w:rsidR="003300FC" w:rsidRPr="003300FC">
        <w:t xml:space="preserve"> r. o przyjęciu odpowiedzialności za powierzone środki pieniężne i inne przedmioty wartościowe oraz </w:t>
      </w:r>
      <w:r w:rsidR="003300FC" w:rsidRPr="003300FC">
        <w:br/>
        <w:t xml:space="preserve">o zobowiązaniu się do przestrzegania przepisów w zakresie operacji kasowych i odpowiedzialności za ich naruszenie, </w:t>
      </w:r>
    </w:p>
    <w:p w:rsidR="003300FC" w:rsidRPr="00526C05" w:rsidRDefault="003300FC" w:rsidP="003300FC">
      <w:pPr>
        <w:pStyle w:val="Tekstpodstawowy3"/>
        <w:numPr>
          <w:ilvl w:val="0"/>
          <w:numId w:val="1"/>
        </w:numPr>
        <w:rPr>
          <w:sz w:val="28"/>
        </w:rPr>
      </w:pPr>
      <w:r w:rsidRPr="00526C05">
        <w:rPr>
          <w:sz w:val="28"/>
        </w:rPr>
        <w:t>potwi</w:t>
      </w:r>
      <w:r w:rsidR="00526C05" w:rsidRPr="00526C05">
        <w:rPr>
          <w:sz w:val="28"/>
        </w:rPr>
        <w:t>erdzenie niekaralności z dnia 17.09.2021</w:t>
      </w:r>
      <w:r w:rsidRPr="00526C05">
        <w:rPr>
          <w:sz w:val="28"/>
        </w:rPr>
        <w:t xml:space="preserve"> r., wystawione przez Ministerstwo Sprawiedliwości Krajowy Rejestr Karny Punkt Informacyjny przy Sądzie Okręgowym w Gdańsku, </w:t>
      </w:r>
    </w:p>
    <w:p w:rsidR="003300FC" w:rsidRPr="00526C05" w:rsidRDefault="003300FC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526C05">
        <w:rPr>
          <w:sz w:val="28"/>
          <w:szCs w:val="28"/>
        </w:rPr>
        <w:t xml:space="preserve">zakres czynności określający (m.in.) obowiązki pracownika związane </w:t>
      </w:r>
      <w:r w:rsidRPr="00526C05">
        <w:rPr>
          <w:sz w:val="28"/>
          <w:szCs w:val="28"/>
        </w:rPr>
        <w:br/>
        <w:t>z gospodarką pieniężną jednostki,</w:t>
      </w:r>
    </w:p>
    <w:p w:rsidR="003300FC" w:rsidRPr="0005063C" w:rsidRDefault="003300FC" w:rsidP="00917DCA">
      <w:pPr>
        <w:pStyle w:val="Tekstpodstawowy3"/>
        <w:rPr>
          <w:sz w:val="28"/>
        </w:rPr>
      </w:pPr>
      <w:r>
        <w:rPr>
          <w:sz w:val="28"/>
        </w:rPr>
        <w:t>(dot. Kasjera II)</w:t>
      </w:r>
    </w:p>
    <w:p w:rsidR="00917DCA" w:rsidRPr="0005063C" w:rsidRDefault="00917DCA" w:rsidP="00917DCA">
      <w:pPr>
        <w:pStyle w:val="Tekstpodstawowy2"/>
        <w:numPr>
          <w:ilvl w:val="0"/>
          <w:numId w:val="1"/>
        </w:numPr>
      </w:pPr>
      <w:r w:rsidRPr="00967224">
        <w:t>oświadczenie z dnia 20.07.2022 r. o przyjęciu o</w:t>
      </w:r>
      <w:r w:rsidR="00967224">
        <w:t xml:space="preserve">dpowiedzialności za </w:t>
      </w:r>
      <w:r w:rsidRPr="0005063C">
        <w:t xml:space="preserve">powierzone środki pieniężne i inne przedmioty wartościowe oraz </w:t>
      </w:r>
      <w:r w:rsidRPr="0005063C">
        <w:br/>
        <w:t xml:space="preserve">o zobowiązaniu się do przestrzegania przepisów w zakresie operacji kasowych i odpowiedzialności za ich naruszenie, </w:t>
      </w:r>
    </w:p>
    <w:p w:rsidR="00917DCA" w:rsidRPr="0005063C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05063C">
        <w:rPr>
          <w:sz w:val="28"/>
        </w:rPr>
        <w:t>potwie</w:t>
      </w:r>
      <w:r>
        <w:rPr>
          <w:sz w:val="28"/>
        </w:rPr>
        <w:t>rdzenie</w:t>
      </w:r>
      <w:r w:rsidRPr="0005063C">
        <w:rPr>
          <w:sz w:val="28"/>
        </w:rPr>
        <w:t xml:space="preserve"> niekaralności z dnia 24.06.2022</w:t>
      </w:r>
      <w:r>
        <w:rPr>
          <w:sz w:val="28"/>
        </w:rPr>
        <w:t xml:space="preserve"> r., wystawione przez </w:t>
      </w:r>
      <w:r w:rsidRPr="0005063C">
        <w:rPr>
          <w:sz w:val="28"/>
        </w:rPr>
        <w:t xml:space="preserve">Ministerstwo Sprawiedliwości Krajowy Rejestr Karny Punkt Informacyjny przy Sądzie Okręgowym w Gdańsku, </w:t>
      </w:r>
    </w:p>
    <w:p w:rsidR="00917DCA" w:rsidRPr="0005063C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05063C">
        <w:rPr>
          <w:sz w:val="28"/>
          <w:szCs w:val="28"/>
        </w:rPr>
        <w:t xml:space="preserve">zakres czynności określający (m.in.) obowiązki pracownika związane </w:t>
      </w:r>
      <w:r w:rsidRPr="0005063C">
        <w:rPr>
          <w:sz w:val="28"/>
          <w:szCs w:val="28"/>
        </w:rPr>
        <w:br/>
        <w:t>z gospodarką pieniężną jednostki.</w:t>
      </w:r>
    </w:p>
    <w:p w:rsidR="00917DCA" w:rsidRPr="00451CA3" w:rsidRDefault="00917DCA" w:rsidP="00917DCA">
      <w:pPr>
        <w:pStyle w:val="Tekstpodstawowy3"/>
        <w:rPr>
          <w:color w:val="0070C0"/>
        </w:rPr>
      </w:pPr>
    </w:p>
    <w:p w:rsidR="00917DCA" w:rsidRPr="003300FC" w:rsidRDefault="00917DCA" w:rsidP="00917DCA">
      <w:pPr>
        <w:pStyle w:val="Tekstpodstawowy3"/>
        <w:rPr>
          <w:sz w:val="28"/>
        </w:rPr>
      </w:pPr>
      <w:r w:rsidRPr="003300FC">
        <w:rPr>
          <w:sz w:val="28"/>
        </w:rPr>
        <w:t>W kasie mogą znajdować się:</w:t>
      </w:r>
    </w:p>
    <w:p w:rsidR="00917DCA" w:rsidRPr="003300FC" w:rsidRDefault="00917DCA" w:rsidP="00917DCA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300FC">
        <w:rPr>
          <w:sz w:val="28"/>
        </w:rPr>
        <w:t>środki p</w:t>
      </w:r>
      <w:r w:rsidR="003300FC" w:rsidRPr="003300FC">
        <w:rPr>
          <w:sz w:val="28"/>
        </w:rPr>
        <w:t>ieniężne na bieżące wydatki do 3</w:t>
      </w:r>
      <w:r w:rsidRPr="003300FC">
        <w:rPr>
          <w:sz w:val="28"/>
        </w:rPr>
        <w:t xml:space="preserve">.000 zł i na depozyty do 10.000 zł (tzw. pogotowie kasowe) - </w:t>
      </w:r>
      <w:r w:rsidRPr="003300FC">
        <w:rPr>
          <w:sz w:val="28"/>
          <w:szCs w:val="28"/>
        </w:rPr>
        <w:t>określone w zarządzen</w:t>
      </w:r>
      <w:r w:rsidR="003300FC" w:rsidRPr="003300FC">
        <w:rPr>
          <w:sz w:val="28"/>
          <w:szCs w:val="28"/>
        </w:rPr>
        <w:t xml:space="preserve">iu Dyrektora Nr 1/2022 </w:t>
      </w:r>
      <w:r w:rsidR="003300FC" w:rsidRPr="003300FC">
        <w:rPr>
          <w:sz w:val="28"/>
          <w:szCs w:val="28"/>
        </w:rPr>
        <w:br/>
        <w:t>z dnia 03.01.2022</w:t>
      </w:r>
      <w:r w:rsidRPr="003300FC">
        <w:rPr>
          <w:sz w:val="28"/>
          <w:szCs w:val="28"/>
        </w:rPr>
        <w:t xml:space="preserve"> r.,</w:t>
      </w:r>
    </w:p>
    <w:p w:rsidR="00917DCA" w:rsidRPr="00CA4E4F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CA4E4F">
        <w:rPr>
          <w:sz w:val="28"/>
        </w:rPr>
        <w:t>gotówka podjęta z rachunku bankowego na pokrycie określonych wydatków budżetowych,</w:t>
      </w:r>
    </w:p>
    <w:p w:rsidR="00967224" w:rsidRPr="00967224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CA4E4F">
        <w:rPr>
          <w:sz w:val="28"/>
        </w:rPr>
        <w:t>bieżące wpływy.</w:t>
      </w:r>
    </w:p>
    <w:p w:rsidR="00C47560" w:rsidRDefault="00C47560" w:rsidP="00917DCA">
      <w:pPr>
        <w:pStyle w:val="Tekstpodstawowy3"/>
        <w:rPr>
          <w:sz w:val="28"/>
          <w:u w:val="single"/>
        </w:rPr>
      </w:pPr>
    </w:p>
    <w:p w:rsidR="00917DCA" w:rsidRPr="00E0207F" w:rsidRDefault="00917DCA" w:rsidP="00917DCA">
      <w:pPr>
        <w:pStyle w:val="Tekstpodstawowy3"/>
        <w:rPr>
          <w:sz w:val="28"/>
          <w:u w:val="single"/>
        </w:rPr>
      </w:pPr>
      <w:r w:rsidRPr="00E0207F">
        <w:rPr>
          <w:sz w:val="28"/>
          <w:u w:val="single"/>
        </w:rPr>
        <w:t>Ad. 2.  Ewidencja obrotów gotówkowych.</w:t>
      </w:r>
    </w:p>
    <w:p w:rsidR="00C034B8" w:rsidRPr="00967224" w:rsidRDefault="00917DCA" w:rsidP="00917DCA">
      <w:pPr>
        <w:pStyle w:val="Tekstpodstawowy3"/>
        <w:rPr>
          <w:sz w:val="28"/>
        </w:rPr>
      </w:pPr>
      <w:r w:rsidRPr="00DC72CE">
        <w:rPr>
          <w:sz w:val="28"/>
        </w:rPr>
        <w:t xml:space="preserve">Kontroli poddano losowo wybrane raporty kasowe (dotyczące rachunku bieżącego wydatków) o numerach: </w:t>
      </w:r>
      <w:r w:rsidR="00DC72CE" w:rsidRPr="00DC72CE">
        <w:rPr>
          <w:sz w:val="28"/>
        </w:rPr>
        <w:t>2</w:t>
      </w:r>
      <w:r w:rsidRPr="00DC72CE">
        <w:rPr>
          <w:sz w:val="28"/>
        </w:rPr>
        <w:t xml:space="preserve">, </w:t>
      </w:r>
      <w:r w:rsidR="00DC72CE" w:rsidRPr="00DC72CE">
        <w:rPr>
          <w:sz w:val="28"/>
        </w:rPr>
        <w:t>5</w:t>
      </w:r>
      <w:r w:rsidRPr="00DC72CE">
        <w:rPr>
          <w:sz w:val="28"/>
        </w:rPr>
        <w:t xml:space="preserve">, </w:t>
      </w:r>
      <w:r w:rsidR="00DC72CE" w:rsidRPr="00DC72CE">
        <w:rPr>
          <w:sz w:val="28"/>
        </w:rPr>
        <w:t>7, 10</w:t>
      </w:r>
      <w:r w:rsidRPr="00DC72CE">
        <w:rPr>
          <w:sz w:val="28"/>
        </w:rPr>
        <w:t xml:space="preserve">, </w:t>
      </w:r>
      <w:r w:rsidR="00DC72CE" w:rsidRPr="00DC72CE">
        <w:rPr>
          <w:sz w:val="28"/>
        </w:rPr>
        <w:t>11</w:t>
      </w:r>
      <w:r w:rsidRPr="00DC72CE">
        <w:rPr>
          <w:sz w:val="28"/>
        </w:rPr>
        <w:t xml:space="preserve">, </w:t>
      </w:r>
      <w:r w:rsidR="00DC72CE" w:rsidRPr="00DC72CE">
        <w:rPr>
          <w:sz w:val="28"/>
        </w:rPr>
        <w:t>15</w:t>
      </w:r>
      <w:r w:rsidRPr="00DC72CE">
        <w:rPr>
          <w:sz w:val="28"/>
        </w:rPr>
        <w:t xml:space="preserve">. </w:t>
      </w:r>
    </w:p>
    <w:p w:rsidR="00917DCA" w:rsidRPr="00E0207F" w:rsidRDefault="00917DCA" w:rsidP="00917DCA">
      <w:pPr>
        <w:pStyle w:val="Tekstpodstawowy3"/>
        <w:rPr>
          <w:sz w:val="28"/>
        </w:rPr>
      </w:pPr>
      <w:r w:rsidRPr="00E0207F">
        <w:rPr>
          <w:sz w:val="28"/>
        </w:rPr>
        <w:lastRenderedPageBreak/>
        <w:t>W wyniku podjętych czynności wynika, że:</w:t>
      </w:r>
    </w:p>
    <w:p w:rsidR="00917DCA" w:rsidRPr="00DC72CE" w:rsidRDefault="00917DCA" w:rsidP="00917DCA">
      <w:pPr>
        <w:pStyle w:val="Tekstpodstawowy2"/>
        <w:numPr>
          <w:ilvl w:val="0"/>
          <w:numId w:val="1"/>
        </w:numPr>
      </w:pPr>
      <w:r w:rsidRPr="00DC72CE">
        <w:t xml:space="preserve">raporty kasowe sporządzano za okresy kilkudniowe nie dłuższe niż jeden miesiąc, z podziałem na rachunki bankowe, </w:t>
      </w:r>
    </w:p>
    <w:p w:rsidR="00917DCA" w:rsidRPr="001B3DC3" w:rsidRDefault="00917DCA" w:rsidP="00917DCA">
      <w:pPr>
        <w:pStyle w:val="Tekstpodstawowy3"/>
        <w:numPr>
          <w:ilvl w:val="0"/>
          <w:numId w:val="1"/>
        </w:numPr>
        <w:rPr>
          <w:b/>
          <w:sz w:val="28"/>
        </w:rPr>
      </w:pPr>
      <w:r w:rsidRPr="001B3DC3">
        <w:rPr>
          <w:b/>
          <w:sz w:val="28"/>
        </w:rPr>
        <w:t xml:space="preserve">dowody kasowe </w:t>
      </w:r>
      <w:r w:rsidR="006267D6">
        <w:rPr>
          <w:b/>
          <w:sz w:val="28"/>
        </w:rPr>
        <w:t>załączone do</w:t>
      </w:r>
      <w:r w:rsidR="001B3DC3" w:rsidRPr="001B3DC3">
        <w:rPr>
          <w:b/>
          <w:sz w:val="28"/>
        </w:rPr>
        <w:t xml:space="preserve"> rapo</w:t>
      </w:r>
      <w:r w:rsidR="006267D6">
        <w:rPr>
          <w:b/>
          <w:sz w:val="28"/>
        </w:rPr>
        <w:t>rtów</w:t>
      </w:r>
      <w:r w:rsidR="001B3DC3" w:rsidRPr="001B3DC3">
        <w:rPr>
          <w:b/>
          <w:sz w:val="28"/>
        </w:rPr>
        <w:t xml:space="preserve"> nr 2, 5, 7 nie były oznaczone pozycją </w:t>
      </w:r>
      <w:r w:rsidR="006267D6">
        <w:rPr>
          <w:b/>
          <w:sz w:val="28"/>
        </w:rPr>
        <w:t xml:space="preserve">i numerem </w:t>
      </w:r>
      <w:r w:rsidR="001B3DC3" w:rsidRPr="001B3DC3">
        <w:rPr>
          <w:b/>
          <w:sz w:val="28"/>
        </w:rPr>
        <w:t xml:space="preserve">raportu, </w:t>
      </w:r>
    </w:p>
    <w:p w:rsidR="002145C1" w:rsidRPr="001B3DC3" w:rsidRDefault="002145C1" w:rsidP="002145C1">
      <w:pPr>
        <w:pStyle w:val="Tekstpodstawowy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niektóre </w:t>
      </w:r>
      <w:r w:rsidRPr="001B3DC3">
        <w:rPr>
          <w:b/>
          <w:sz w:val="28"/>
        </w:rPr>
        <w:t xml:space="preserve">dowody kasowe w raportach nr 2, 5, 7 nie </w:t>
      </w:r>
      <w:r w:rsidR="00D4251D">
        <w:rPr>
          <w:b/>
          <w:sz w:val="28"/>
        </w:rPr>
        <w:t>zawierały</w:t>
      </w:r>
      <w:r>
        <w:rPr>
          <w:b/>
          <w:sz w:val="28"/>
        </w:rPr>
        <w:t xml:space="preserve"> podpis</w:t>
      </w:r>
      <w:r w:rsidR="00287EDA">
        <w:rPr>
          <w:b/>
          <w:sz w:val="28"/>
        </w:rPr>
        <w:t>u</w:t>
      </w:r>
      <w:r>
        <w:rPr>
          <w:b/>
          <w:sz w:val="28"/>
        </w:rPr>
        <w:t xml:space="preserve"> kasjera</w:t>
      </w:r>
      <w:r w:rsidR="00287EDA">
        <w:rPr>
          <w:b/>
          <w:sz w:val="28"/>
        </w:rPr>
        <w:t>, będącego dowodem dokonania</w:t>
      </w:r>
      <w:r>
        <w:rPr>
          <w:b/>
          <w:sz w:val="28"/>
        </w:rPr>
        <w:t xml:space="preserve"> wypłaty</w:t>
      </w:r>
      <w:r w:rsidRPr="001B3DC3">
        <w:rPr>
          <w:b/>
          <w:sz w:val="28"/>
        </w:rPr>
        <w:t xml:space="preserve">, </w:t>
      </w:r>
    </w:p>
    <w:p w:rsidR="00D4251D" w:rsidRPr="00D4251D" w:rsidRDefault="00D4251D" w:rsidP="00917DCA">
      <w:pPr>
        <w:pStyle w:val="Tekstpodstawowy3"/>
        <w:numPr>
          <w:ilvl w:val="0"/>
          <w:numId w:val="1"/>
        </w:numPr>
        <w:rPr>
          <w:b/>
          <w:sz w:val="28"/>
        </w:rPr>
      </w:pPr>
      <w:r w:rsidRPr="00D4251D">
        <w:rPr>
          <w:b/>
          <w:sz w:val="28"/>
        </w:rPr>
        <w:t>d</w:t>
      </w:r>
      <w:r>
        <w:rPr>
          <w:b/>
          <w:sz w:val="28"/>
        </w:rPr>
        <w:t>owody kasowe nie posiadały</w:t>
      </w:r>
      <w:r w:rsidRPr="00D4251D">
        <w:rPr>
          <w:b/>
          <w:sz w:val="28"/>
        </w:rPr>
        <w:t xml:space="preserve"> daty wpływu do jednostki,</w:t>
      </w:r>
    </w:p>
    <w:p w:rsidR="00917DCA" w:rsidRPr="00DC72CE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DC72CE">
        <w:rPr>
          <w:sz w:val="28"/>
        </w:rPr>
        <w:t xml:space="preserve">raporty kasowe </w:t>
      </w:r>
      <w:r w:rsidR="0000601C">
        <w:rPr>
          <w:sz w:val="28"/>
        </w:rPr>
        <w:t>zostały podpisane</w:t>
      </w:r>
      <w:r w:rsidRPr="00DC72CE">
        <w:rPr>
          <w:sz w:val="28"/>
        </w:rPr>
        <w:t xml:space="preserve"> przez kasjera i </w:t>
      </w:r>
      <w:r w:rsidR="0000601C">
        <w:rPr>
          <w:sz w:val="28"/>
        </w:rPr>
        <w:t>główną księgową oraz oznaczone</w:t>
      </w:r>
      <w:r w:rsidRPr="00DC72CE">
        <w:rPr>
          <w:sz w:val="28"/>
        </w:rPr>
        <w:t xml:space="preserve"> numerem PK,</w:t>
      </w:r>
    </w:p>
    <w:p w:rsidR="00917DCA" w:rsidRPr="001B3DC3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1B3DC3">
        <w:rPr>
          <w:sz w:val="28"/>
        </w:rPr>
        <w:t>dane wynikające z treści raportów kasowych umożliwiały powiązanie poszczególnej pozycji z danym dokumentem źródłowym,</w:t>
      </w:r>
    </w:p>
    <w:p w:rsidR="00917DCA" w:rsidRPr="00E0207F" w:rsidRDefault="006267D6" w:rsidP="00917DCA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operacje finansowe</w:t>
      </w:r>
      <w:r w:rsidR="00917DCA" w:rsidRPr="00E0207F">
        <w:rPr>
          <w:sz w:val="28"/>
        </w:rPr>
        <w:t xml:space="preserve"> obrotu gotówkowego ujmowano w porządku chronologicznym, pod datą faktyczneg</w:t>
      </w:r>
      <w:r w:rsidR="00287EDA" w:rsidRPr="00E0207F">
        <w:rPr>
          <w:sz w:val="28"/>
        </w:rPr>
        <w:t xml:space="preserve">o przychodu bądź rozchodu oraz </w:t>
      </w:r>
      <w:r w:rsidR="00D76958">
        <w:rPr>
          <w:sz w:val="28"/>
        </w:rPr>
        <w:br/>
      </w:r>
      <w:r w:rsidR="00917DCA" w:rsidRPr="00E0207F">
        <w:rPr>
          <w:sz w:val="28"/>
        </w:rPr>
        <w:t>w wysokości wynikającej z dowodu kasowego,</w:t>
      </w:r>
    </w:p>
    <w:p w:rsidR="00287EDA" w:rsidRPr="00E0207F" w:rsidRDefault="00E0207F" w:rsidP="00917DCA">
      <w:pPr>
        <w:pStyle w:val="Tekstpodstawowy3"/>
        <w:numPr>
          <w:ilvl w:val="0"/>
          <w:numId w:val="1"/>
        </w:numPr>
        <w:rPr>
          <w:b/>
          <w:sz w:val="28"/>
        </w:rPr>
      </w:pPr>
      <w:r w:rsidRPr="00E0207F">
        <w:rPr>
          <w:b/>
          <w:sz w:val="28"/>
        </w:rPr>
        <w:t xml:space="preserve">w dokumentach źródłowych nr: PK 1634/6, PK 1696/1, PK 1696/2, PK 1696/5, PK 1823/4 </w:t>
      </w:r>
      <w:r w:rsidR="00287EDA" w:rsidRPr="00E0207F">
        <w:rPr>
          <w:b/>
          <w:sz w:val="28"/>
        </w:rPr>
        <w:t xml:space="preserve">data </w:t>
      </w:r>
      <w:r w:rsidRPr="00E0207F">
        <w:rPr>
          <w:b/>
          <w:sz w:val="28"/>
        </w:rPr>
        <w:t xml:space="preserve">dokonania </w:t>
      </w:r>
      <w:r w:rsidR="00287EDA" w:rsidRPr="00E0207F">
        <w:rPr>
          <w:b/>
          <w:sz w:val="28"/>
        </w:rPr>
        <w:t>wypłaty prz</w:t>
      </w:r>
      <w:r w:rsidRPr="00E0207F">
        <w:rPr>
          <w:b/>
          <w:sz w:val="28"/>
        </w:rPr>
        <w:t>ez kasjera i data potwierdzająca odbiór got</w:t>
      </w:r>
      <w:r w:rsidR="00287EDA" w:rsidRPr="00E0207F">
        <w:rPr>
          <w:b/>
          <w:sz w:val="28"/>
        </w:rPr>
        <w:t xml:space="preserve">ówki przez pracownika </w:t>
      </w:r>
      <w:r w:rsidR="00D4251D">
        <w:rPr>
          <w:b/>
          <w:sz w:val="28"/>
        </w:rPr>
        <w:t>była</w:t>
      </w:r>
      <w:r w:rsidR="00287EDA" w:rsidRPr="00E0207F">
        <w:rPr>
          <w:b/>
          <w:sz w:val="28"/>
        </w:rPr>
        <w:t xml:space="preserve"> rozbieżna</w:t>
      </w:r>
      <w:r w:rsidRPr="00E0207F">
        <w:rPr>
          <w:b/>
          <w:sz w:val="28"/>
        </w:rPr>
        <w:t>,</w:t>
      </w:r>
    </w:p>
    <w:p w:rsidR="00917DCA" w:rsidRPr="001B3DC3" w:rsidRDefault="00917DCA" w:rsidP="00917DCA">
      <w:pPr>
        <w:pStyle w:val="Tekstpodstawowy2"/>
        <w:numPr>
          <w:ilvl w:val="0"/>
          <w:numId w:val="1"/>
        </w:numPr>
      </w:pPr>
      <w:r w:rsidRPr="001B3DC3">
        <w:t xml:space="preserve">gotówkę z banku pobierano na podstawie bankowego formularza        „Potwierdzenie wypłaty gotówkowej”, a przyjmowano do kasy na podstawie  </w:t>
      </w:r>
      <w:r w:rsidRPr="001B3DC3">
        <w:br/>
        <w:t>dowodu PK z wpisaną datą podjęcia,</w:t>
      </w:r>
    </w:p>
    <w:p w:rsidR="00917DCA" w:rsidRPr="00E0207F" w:rsidRDefault="00917DCA" w:rsidP="00917DCA">
      <w:pPr>
        <w:pStyle w:val="Tekstpodstawowy3"/>
        <w:numPr>
          <w:ilvl w:val="0"/>
          <w:numId w:val="1"/>
        </w:numPr>
        <w:rPr>
          <w:sz w:val="28"/>
        </w:rPr>
      </w:pPr>
      <w:r w:rsidRPr="00E0207F">
        <w:rPr>
          <w:sz w:val="28"/>
        </w:rPr>
        <w:t>wypłaty pieniężne potwierdzane były datą i podpisem osoby odbierającej gotówkę,</w:t>
      </w:r>
    </w:p>
    <w:p w:rsidR="00917DCA" w:rsidRPr="001B3DC3" w:rsidRDefault="00917DCA" w:rsidP="00917DCA">
      <w:pPr>
        <w:pStyle w:val="Tekstpodstawowy3"/>
        <w:numPr>
          <w:ilvl w:val="0"/>
          <w:numId w:val="1"/>
        </w:numPr>
        <w:rPr>
          <w:b/>
          <w:sz w:val="28"/>
        </w:rPr>
      </w:pPr>
      <w:r w:rsidRPr="001B3DC3">
        <w:rPr>
          <w:b/>
          <w:sz w:val="28"/>
        </w:rPr>
        <w:t xml:space="preserve">dokumenty źródłowe </w:t>
      </w:r>
      <w:r w:rsidR="001B3DC3" w:rsidRPr="001B3DC3">
        <w:rPr>
          <w:b/>
          <w:sz w:val="28"/>
        </w:rPr>
        <w:t xml:space="preserve">nie były </w:t>
      </w:r>
      <w:r w:rsidRPr="001B3DC3">
        <w:rPr>
          <w:b/>
          <w:sz w:val="28"/>
        </w:rPr>
        <w:t xml:space="preserve">opisane, </w:t>
      </w:r>
    </w:p>
    <w:p w:rsidR="001B3DC3" w:rsidRPr="002145C1" w:rsidRDefault="001B3DC3" w:rsidP="001B3DC3">
      <w:pPr>
        <w:pStyle w:val="Tekstpodstawowy3"/>
        <w:numPr>
          <w:ilvl w:val="0"/>
          <w:numId w:val="1"/>
        </w:numPr>
        <w:rPr>
          <w:b/>
          <w:sz w:val="28"/>
        </w:rPr>
      </w:pPr>
      <w:r w:rsidRPr="002145C1">
        <w:rPr>
          <w:b/>
          <w:sz w:val="28"/>
        </w:rPr>
        <w:t>niektóre dokumenty (dot. wypłat ekwiwalentów pieniężnych pracownikom</w:t>
      </w:r>
      <w:r w:rsidR="002145C1" w:rsidRPr="002145C1">
        <w:rPr>
          <w:b/>
          <w:sz w:val="28"/>
        </w:rPr>
        <w:t xml:space="preserve"> za okulary korekcyjne lub odzież roboczą) </w:t>
      </w:r>
      <w:r w:rsidRPr="002145C1">
        <w:rPr>
          <w:b/>
          <w:sz w:val="28"/>
        </w:rPr>
        <w:t xml:space="preserve">nie były sprawdzone </w:t>
      </w:r>
      <w:r w:rsidR="002145C1" w:rsidRPr="002145C1">
        <w:rPr>
          <w:b/>
          <w:sz w:val="28"/>
        </w:rPr>
        <w:t xml:space="preserve">pod względem merytorycznym, formalno-rachunkowym </w:t>
      </w:r>
      <w:r w:rsidR="002145C1" w:rsidRPr="002145C1">
        <w:rPr>
          <w:b/>
          <w:sz w:val="28"/>
        </w:rPr>
        <w:br/>
      </w:r>
      <w:r w:rsidRPr="002145C1">
        <w:rPr>
          <w:b/>
          <w:sz w:val="28"/>
        </w:rPr>
        <w:t>i zatwierdzone do wypłaty przez osoby upoważnione do wykonywania tych czynności.</w:t>
      </w:r>
    </w:p>
    <w:p w:rsidR="00917DCA" w:rsidRDefault="00917DCA" w:rsidP="00917DCA">
      <w:pPr>
        <w:pStyle w:val="Tekstpodstawowy3"/>
        <w:rPr>
          <w:color w:val="0070C0"/>
          <w:sz w:val="28"/>
          <w:u w:val="single"/>
        </w:rPr>
      </w:pPr>
    </w:p>
    <w:p w:rsidR="00500EF7" w:rsidRDefault="00500EF7" w:rsidP="00917DCA">
      <w:pPr>
        <w:pStyle w:val="Tekstpodstawowy3"/>
        <w:rPr>
          <w:b/>
          <w:i/>
          <w:sz w:val="28"/>
        </w:rPr>
      </w:pPr>
      <w:r w:rsidRPr="009A2394">
        <w:rPr>
          <w:b/>
          <w:i/>
          <w:sz w:val="28"/>
        </w:rPr>
        <w:t xml:space="preserve">Nadmienia się, że od dnia 1 </w:t>
      </w:r>
      <w:r w:rsidR="009A2394" w:rsidRPr="009A2394">
        <w:rPr>
          <w:b/>
          <w:i/>
          <w:sz w:val="28"/>
        </w:rPr>
        <w:t>września</w:t>
      </w:r>
      <w:r w:rsidRPr="009A2394">
        <w:rPr>
          <w:b/>
          <w:i/>
          <w:sz w:val="28"/>
        </w:rPr>
        <w:t xml:space="preserve"> 2022 r. </w:t>
      </w:r>
      <w:r w:rsidR="009A2394" w:rsidRPr="009A2394">
        <w:rPr>
          <w:b/>
          <w:i/>
          <w:sz w:val="28"/>
        </w:rPr>
        <w:t xml:space="preserve">wprowadzono </w:t>
      </w:r>
      <w:r w:rsidR="00777FA3">
        <w:rPr>
          <w:b/>
          <w:i/>
          <w:sz w:val="28"/>
        </w:rPr>
        <w:t xml:space="preserve">w jednostce </w:t>
      </w:r>
      <w:r w:rsidR="009A2394" w:rsidRPr="009A2394">
        <w:rPr>
          <w:b/>
          <w:i/>
          <w:sz w:val="28"/>
        </w:rPr>
        <w:t>obowiązek umieszczania</w:t>
      </w:r>
      <w:r w:rsidRPr="009A2394">
        <w:rPr>
          <w:b/>
          <w:i/>
          <w:sz w:val="28"/>
        </w:rPr>
        <w:t xml:space="preserve"> na dokumentach źródłowych w raportach kasowych</w:t>
      </w:r>
      <w:r w:rsidR="009A2394" w:rsidRPr="009A2394">
        <w:rPr>
          <w:b/>
          <w:i/>
          <w:sz w:val="28"/>
        </w:rPr>
        <w:t xml:space="preserve"> następujących zapisów:</w:t>
      </w:r>
      <w:r w:rsidRPr="009A2394">
        <w:rPr>
          <w:b/>
          <w:i/>
          <w:sz w:val="28"/>
        </w:rPr>
        <w:t xml:space="preserve"> numer i pozycj</w:t>
      </w:r>
      <w:r w:rsidR="009A2394" w:rsidRPr="009A2394">
        <w:rPr>
          <w:b/>
          <w:i/>
          <w:sz w:val="28"/>
        </w:rPr>
        <w:t>a</w:t>
      </w:r>
      <w:r w:rsidRPr="009A2394">
        <w:rPr>
          <w:b/>
          <w:i/>
          <w:sz w:val="28"/>
        </w:rPr>
        <w:t xml:space="preserve"> raportu kasowego</w:t>
      </w:r>
      <w:r w:rsidR="009A2394" w:rsidRPr="009A2394">
        <w:rPr>
          <w:b/>
          <w:i/>
          <w:sz w:val="28"/>
        </w:rPr>
        <w:t>,</w:t>
      </w:r>
      <w:r w:rsidRPr="009A2394">
        <w:rPr>
          <w:b/>
          <w:i/>
          <w:sz w:val="28"/>
        </w:rPr>
        <w:t xml:space="preserve"> kwot</w:t>
      </w:r>
      <w:r w:rsidR="0000601C">
        <w:rPr>
          <w:b/>
          <w:i/>
          <w:sz w:val="28"/>
        </w:rPr>
        <w:t>a</w:t>
      </w:r>
      <w:r w:rsidRPr="009A2394">
        <w:rPr>
          <w:b/>
          <w:i/>
          <w:sz w:val="28"/>
        </w:rPr>
        <w:t xml:space="preserve"> i dat</w:t>
      </w:r>
      <w:r w:rsidR="009A2394" w:rsidRPr="009A2394">
        <w:rPr>
          <w:b/>
          <w:i/>
          <w:sz w:val="28"/>
        </w:rPr>
        <w:t>a</w:t>
      </w:r>
      <w:r w:rsidRPr="009A2394">
        <w:rPr>
          <w:b/>
          <w:i/>
          <w:sz w:val="28"/>
        </w:rPr>
        <w:t xml:space="preserve"> dokonania wypłaty</w:t>
      </w:r>
      <w:r w:rsidR="009A2394" w:rsidRPr="009A2394">
        <w:rPr>
          <w:b/>
          <w:i/>
          <w:sz w:val="28"/>
        </w:rPr>
        <w:t>,</w:t>
      </w:r>
      <w:r w:rsidRPr="009A2394">
        <w:rPr>
          <w:b/>
          <w:i/>
          <w:sz w:val="28"/>
        </w:rPr>
        <w:t xml:space="preserve"> podpis kasjera.</w:t>
      </w:r>
      <w:r w:rsidR="009A2394" w:rsidRPr="009A2394">
        <w:rPr>
          <w:b/>
          <w:i/>
          <w:sz w:val="28"/>
        </w:rPr>
        <w:t xml:space="preserve"> </w:t>
      </w:r>
    </w:p>
    <w:p w:rsidR="001B3B19" w:rsidRDefault="001B3B19" w:rsidP="00917DCA">
      <w:pPr>
        <w:pStyle w:val="Tekstpodstawowy3"/>
        <w:rPr>
          <w:b/>
          <w:i/>
          <w:sz w:val="28"/>
        </w:rPr>
      </w:pPr>
    </w:p>
    <w:p w:rsidR="00045239" w:rsidRPr="009A2394" w:rsidRDefault="0000601C" w:rsidP="00917DCA">
      <w:pPr>
        <w:pStyle w:val="Tekstpodstawowy3"/>
        <w:rPr>
          <w:b/>
          <w:i/>
          <w:sz w:val="28"/>
        </w:rPr>
      </w:pPr>
      <w:r>
        <w:rPr>
          <w:b/>
          <w:i/>
          <w:sz w:val="28"/>
        </w:rPr>
        <w:t>Kontrolowanym zwrócono</w:t>
      </w:r>
      <w:r w:rsidR="00045239">
        <w:rPr>
          <w:b/>
          <w:i/>
          <w:sz w:val="28"/>
        </w:rPr>
        <w:t xml:space="preserve"> uwagę, iż wszystkie zewnętrzne dokumenty </w:t>
      </w:r>
      <w:r w:rsidR="001B3B19">
        <w:rPr>
          <w:b/>
          <w:i/>
          <w:sz w:val="28"/>
        </w:rPr>
        <w:t xml:space="preserve">księgowe </w:t>
      </w:r>
      <w:r w:rsidR="00045239">
        <w:rPr>
          <w:b/>
          <w:i/>
          <w:sz w:val="28"/>
        </w:rPr>
        <w:t xml:space="preserve">(płacone </w:t>
      </w:r>
      <w:r w:rsidR="001B3B19">
        <w:rPr>
          <w:b/>
          <w:i/>
          <w:sz w:val="28"/>
        </w:rPr>
        <w:t xml:space="preserve">zarówno </w:t>
      </w:r>
      <w:r w:rsidR="00045239">
        <w:rPr>
          <w:b/>
          <w:i/>
          <w:sz w:val="28"/>
        </w:rPr>
        <w:t>przelewem</w:t>
      </w:r>
      <w:r w:rsidR="00777FA3">
        <w:rPr>
          <w:b/>
          <w:i/>
          <w:sz w:val="28"/>
        </w:rPr>
        <w:t>,</w:t>
      </w:r>
      <w:r w:rsidR="00045239">
        <w:rPr>
          <w:b/>
          <w:i/>
          <w:sz w:val="28"/>
        </w:rPr>
        <w:t xml:space="preserve"> jaki i gotówką) powinny posiadać datę wpływu</w:t>
      </w:r>
      <w:r>
        <w:rPr>
          <w:b/>
          <w:i/>
          <w:sz w:val="28"/>
        </w:rPr>
        <w:t xml:space="preserve"> do jednostki</w:t>
      </w:r>
      <w:r w:rsidR="001B3B19">
        <w:rPr>
          <w:b/>
          <w:i/>
          <w:sz w:val="28"/>
        </w:rPr>
        <w:t>.</w:t>
      </w:r>
    </w:p>
    <w:p w:rsidR="00500EF7" w:rsidRDefault="00500EF7" w:rsidP="00917DCA">
      <w:pPr>
        <w:pStyle w:val="Tekstpodstawowy3"/>
        <w:rPr>
          <w:color w:val="0070C0"/>
          <w:sz w:val="28"/>
          <w:u w:val="single"/>
        </w:rPr>
      </w:pPr>
    </w:p>
    <w:p w:rsidR="001B3B19" w:rsidRDefault="001B3B19" w:rsidP="00917DCA">
      <w:pPr>
        <w:pStyle w:val="Tekstpodstawowy3"/>
        <w:rPr>
          <w:color w:val="0070C0"/>
          <w:sz w:val="28"/>
          <w:u w:val="single"/>
        </w:rPr>
      </w:pPr>
    </w:p>
    <w:p w:rsidR="001B3B19" w:rsidRDefault="001B3B19" w:rsidP="00917DCA">
      <w:pPr>
        <w:pStyle w:val="Tekstpodstawowy3"/>
        <w:rPr>
          <w:color w:val="0070C0"/>
          <w:sz w:val="28"/>
          <w:u w:val="single"/>
        </w:rPr>
      </w:pPr>
    </w:p>
    <w:p w:rsidR="001B3B19" w:rsidRDefault="001B3B19" w:rsidP="00917DCA">
      <w:pPr>
        <w:pStyle w:val="Tekstpodstawowy3"/>
        <w:rPr>
          <w:color w:val="0070C0"/>
          <w:sz w:val="28"/>
          <w:u w:val="single"/>
        </w:rPr>
      </w:pPr>
    </w:p>
    <w:p w:rsidR="001B3B19" w:rsidRPr="00451CA3" w:rsidRDefault="001B3B19" w:rsidP="00917DCA">
      <w:pPr>
        <w:pStyle w:val="Tekstpodstawowy3"/>
        <w:rPr>
          <w:color w:val="0070C0"/>
          <w:sz w:val="28"/>
          <w:u w:val="single"/>
        </w:rPr>
      </w:pPr>
    </w:p>
    <w:p w:rsidR="00917DCA" w:rsidRPr="00CA4E4F" w:rsidRDefault="00917DCA" w:rsidP="00917DCA">
      <w:pPr>
        <w:pStyle w:val="Tekstpodstawowy3"/>
        <w:rPr>
          <w:sz w:val="28"/>
          <w:u w:val="single"/>
        </w:rPr>
      </w:pPr>
      <w:r w:rsidRPr="00CA4E4F">
        <w:rPr>
          <w:sz w:val="28"/>
          <w:u w:val="single"/>
        </w:rPr>
        <w:lastRenderedPageBreak/>
        <w:t>Ad. 3. Kontrola wewnętrzna.</w:t>
      </w:r>
    </w:p>
    <w:p w:rsidR="00917DCA" w:rsidRPr="00CA4E4F" w:rsidRDefault="00917DCA" w:rsidP="00917DCA">
      <w:pPr>
        <w:pStyle w:val="Tekstpodstawowy3"/>
        <w:rPr>
          <w:sz w:val="28"/>
        </w:rPr>
      </w:pPr>
      <w:r w:rsidRPr="00CA4E4F">
        <w:rPr>
          <w:sz w:val="28"/>
        </w:rPr>
        <w:t xml:space="preserve">Roczna inwentaryzacja kasy </w:t>
      </w:r>
      <w:r w:rsidR="00BF5739" w:rsidRPr="00CA4E4F">
        <w:rPr>
          <w:sz w:val="28"/>
        </w:rPr>
        <w:t>została przeprowadzona w dniu 30.12.2022</w:t>
      </w:r>
      <w:r w:rsidRPr="00CA4E4F">
        <w:rPr>
          <w:sz w:val="28"/>
        </w:rPr>
        <w:t xml:space="preserve"> r. </w:t>
      </w:r>
      <w:r w:rsidRPr="00CA4E4F">
        <w:rPr>
          <w:sz w:val="28"/>
        </w:rPr>
        <w:br/>
        <w:t xml:space="preserve">Wyniki ujęto w protokole, z którego wynika, że nieprawidłowości </w:t>
      </w:r>
      <w:r w:rsidRPr="00CA4E4F">
        <w:rPr>
          <w:sz w:val="28"/>
        </w:rPr>
        <w:br/>
        <w:t>nie stwierdzono – stan gotówki wynosił 0,00 zł i był zgodny z saldami końcowymi raportów kasowych.</w:t>
      </w:r>
    </w:p>
    <w:p w:rsidR="00917DCA" w:rsidRPr="00CA4E4F" w:rsidRDefault="00917DCA" w:rsidP="00917DCA">
      <w:pPr>
        <w:pStyle w:val="Tekstpodstawowy3"/>
        <w:rPr>
          <w:sz w:val="28"/>
        </w:rPr>
      </w:pPr>
      <w:r w:rsidRPr="00CA4E4F">
        <w:rPr>
          <w:sz w:val="28"/>
        </w:rPr>
        <w:t>W dni</w:t>
      </w:r>
      <w:r w:rsidR="00275D40" w:rsidRPr="00CA4E4F">
        <w:rPr>
          <w:sz w:val="28"/>
        </w:rPr>
        <w:t>ach 30</w:t>
      </w:r>
      <w:r w:rsidRPr="00CA4E4F">
        <w:rPr>
          <w:sz w:val="28"/>
        </w:rPr>
        <w:t>.08.202</w:t>
      </w:r>
      <w:r w:rsidR="00275D40" w:rsidRPr="00CA4E4F">
        <w:rPr>
          <w:sz w:val="28"/>
        </w:rPr>
        <w:t>2</w:t>
      </w:r>
      <w:r w:rsidRPr="00CA4E4F">
        <w:rPr>
          <w:sz w:val="28"/>
        </w:rPr>
        <w:t xml:space="preserve"> r.</w:t>
      </w:r>
      <w:r w:rsidR="00275D40" w:rsidRPr="00CA4E4F">
        <w:rPr>
          <w:sz w:val="28"/>
        </w:rPr>
        <w:t xml:space="preserve">, </w:t>
      </w:r>
      <w:r w:rsidR="00CA4E4F" w:rsidRPr="00CA4E4F">
        <w:rPr>
          <w:sz w:val="28"/>
        </w:rPr>
        <w:t>30.09.2022 r. i 30.11.2022 r.</w:t>
      </w:r>
      <w:r w:rsidRPr="00CA4E4F">
        <w:rPr>
          <w:sz w:val="28"/>
        </w:rPr>
        <w:t xml:space="preserve"> Główny księgowy przeprowadził </w:t>
      </w:r>
      <w:r w:rsidR="00CA4E4F" w:rsidRPr="00CA4E4F">
        <w:rPr>
          <w:sz w:val="28"/>
        </w:rPr>
        <w:t>doraźne kontrole wewnętrzne</w:t>
      </w:r>
      <w:r w:rsidRPr="00CA4E4F">
        <w:rPr>
          <w:sz w:val="28"/>
        </w:rPr>
        <w:t xml:space="preserve">.  </w:t>
      </w:r>
    </w:p>
    <w:p w:rsidR="00917DCA" w:rsidRPr="00CA4E4F" w:rsidRDefault="00275D40" w:rsidP="00917DCA">
      <w:pPr>
        <w:pStyle w:val="Tekstpodstawowy3"/>
        <w:rPr>
          <w:sz w:val="28"/>
        </w:rPr>
      </w:pPr>
      <w:r w:rsidRPr="00CA4E4F">
        <w:rPr>
          <w:sz w:val="28"/>
        </w:rPr>
        <w:t>W dniach 09.08.2022 r., 04</w:t>
      </w:r>
      <w:r w:rsidR="00917DCA" w:rsidRPr="00CA4E4F">
        <w:rPr>
          <w:sz w:val="28"/>
        </w:rPr>
        <w:t>.</w:t>
      </w:r>
      <w:r w:rsidRPr="00CA4E4F">
        <w:rPr>
          <w:sz w:val="28"/>
        </w:rPr>
        <w:t>11.2022 r. i 21.11.2022</w:t>
      </w:r>
      <w:r w:rsidR="00917DCA" w:rsidRPr="00CA4E4F">
        <w:rPr>
          <w:sz w:val="28"/>
        </w:rPr>
        <w:t xml:space="preserve"> r. przekazano gotówkę </w:t>
      </w:r>
      <w:r w:rsidRPr="00CA4E4F">
        <w:rPr>
          <w:sz w:val="28"/>
        </w:rPr>
        <w:br/>
      </w:r>
      <w:r w:rsidR="00917DCA" w:rsidRPr="00CA4E4F">
        <w:rPr>
          <w:sz w:val="28"/>
        </w:rPr>
        <w:t xml:space="preserve">w kasie. Przekazanie udokumentowano protokołami zdawczo-odbiorczymi </w:t>
      </w:r>
      <w:r w:rsidRPr="00CA4E4F">
        <w:rPr>
          <w:sz w:val="28"/>
        </w:rPr>
        <w:br/>
      </w:r>
      <w:r w:rsidR="00917DCA" w:rsidRPr="00CA4E4F">
        <w:rPr>
          <w:sz w:val="28"/>
        </w:rPr>
        <w:t xml:space="preserve">w obecności Głównego księgowego lub </w:t>
      </w:r>
      <w:r w:rsidR="00CA4E4F" w:rsidRPr="00CA4E4F">
        <w:rPr>
          <w:sz w:val="28"/>
        </w:rPr>
        <w:t>A</w:t>
      </w:r>
      <w:r w:rsidRPr="00CA4E4F">
        <w:rPr>
          <w:sz w:val="28"/>
        </w:rPr>
        <w:t>dministratora</w:t>
      </w:r>
      <w:r w:rsidR="00917DCA" w:rsidRPr="00CA4E4F">
        <w:rPr>
          <w:sz w:val="28"/>
        </w:rPr>
        <w:t xml:space="preserve">.  </w:t>
      </w:r>
    </w:p>
    <w:p w:rsidR="00917DCA" w:rsidRPr="00CA4E4F" w:rsidRDefault="00917DCA" w:rsidP="00917DCA">
      <w:pPr>
        <w:pStyle w:val="Tekstpodstawowy3"/>
        <w:rPr>
          <w:sz w:val="28"/>
        </w:rPr>
      </w:pPr>
      <w:r w:rsidRPr="00CA4E4F">
        <w:rPr>
          <w:bCs/>
          <w:sz w:val="28"/>
        </w:rPr>
        <w:t xml:space="preserve">W wyżej wymienionych przypadkach </w:t>
      </w:r>
      <w:r w:rsidRPr="00CA4E4F">
        <w:rPr>
          <w:sz w:val="28"/>
        </w:rPr>
        <w:t xml:space="preserve">rzeczywisty stan gotówki był zgodny </w:t>
      </w:r>
      <w:r w:rsidRPr="00CA4E4F">
        <w:rPr>
          <w:sz w:val="28"/>
        </w:rPr>
        <w:br/>
        <w:t>z saldami końcowymi raportów kasowych.</w:t>
      </w:r>
    </w:p>
    <w:p w:rsidR="00917DCA" w:rsidRPr="00451CA3" w:rsidRDefault="00917DCA" w:rsidP="00917DCA">
      <w:pPr>
        <w:pStyle w:val="Tekstpodstawowy3"/>
        <w:ind w:left="360"/>
        <w:rPr>
          <w:color w:val="0070C0"/>
          <w:sz w:val="28"/>
        </w:rPr>
      </w:pPr>
    </w:p>
    <w:p w:rsidR="00917DCA" w:rsidRPr="00E0207F" w:rsidRDefault="00917DCA" w:rsidP="00917DCA">
      <w:pPr>
        <w:jc w:val="both"/>
        <w:rPr>
          <w:sz w:val="28"/>
          <w:szCs w:val="28"/>
          <w:u w:val="single"/>
        </w:rPr>
      </w:pPr>
      <w:r w:rsidRPr="00E0207F">
        <w:rPr>
          <w:sz w:val="28"/>
          <w:szCs w:val="28"/>
          <w:u w:val="single"/>
        </w:rPr>
        <w:t>Ad. 4. Stan gotówki w kasie.</w:t>
      </w:r>
    </w:p>
    <w:p w:rsidR="00917DCA" w:rsidRPr="00E0207F" w:rsidRDefault="00850046" w:rsidP="00917DCA">
      <w:pPr>
        <w:pStyle w:val="Tekstpodstawowy2"/>
      </w:pPr>
      <w:r w:rsidRPr="00E0207F">
        <w:t>W dniu 15.09</w:t>
      </w:r>
      <w:r w:rsidR="00917DCA" w:rsidRPr="00E0207F">
        <w:t xml:space="preserve">.2022 r. skontrolowano rzeczywisty stan gotówki w kasie. </w:t>
      </w:r>
    </w:p>
    <w:p w:rsidR="00917DCA" w:rsidRPr="00E0207F" w:rsidRDefault="00917DCA" w:rsidP="00917DCA">
      <w:pPr>
        <w:pStyle w:val="Tekstpodstawowy2"/>
      </w:pPr>
      <w:r w:rsidRPr="00E0207F">
        <w:t xml:space="preserve">Wyniki kontroli zawarto w odrębnym protokole, stanowiącym </w:t>
      </w:r>
      <w:r w:rsidRPr="00E0207F">
        <w:rPr>
          <w:b/>
          <w:bCs/>
        </w:rPr>
        <w:t xml:space="preserve">załącznik nr 1 </w:t>
      </w:r>
      <w:r w:rsidRPr="00E0207F">
        <w:rPr>
          <w:b/>
          <w:bCs/>
        </w:rPr>
        <w:br/>
      </w:r>
      <w:r w:rsidRPr="00E0207F">
        <w:rPr>
          <w:bCs/>
        </w:rPr>
        <w:t>do niniejszego protokołu</w:t>
      </w:r>
      <w:r w:rsidRPr="00E0207F">
        <w:t xml:space="preserve">. </w:t>
      </w:r>
    </w:p>
    <w:p w:rsidR="00917DCA" w:rsidRDefault="00917DCA" w:rsidP="00917DCA">
      <w:pPr>
        <w:pStyle w:val="Tekstpodstawowy2"/>
        <w:rPr>
          <w:color w:val="0070C0"/>
        </w:rPr>
      </w:pPr>
    </w:p>
    <w:p w:rsidR="00917DCA" w:rsidRPr="00451CA3" w:rsidRDefault="00917DCA" w:rsidP="00917DCA">
      <w:pPr>
        <w:pStyle w:val="Tekstpodstawowy2"/>
        <w:rPr>
          <w:b/>
          <w:color w:val="0070C0"/>
        </w:rPr>
      </w:pPr>
    </w:p>
    <w:p w:rsidR="004F5095" w:rsidRDefault="004F5095" w:rsidP="004F5095">
      <w:pPr>
        <w:pStyle w:val="Tekstpodstawowy3"/>
        <w:rPr>
          <w:b/>
          <w:sz w:val="28"/>
          <w:szCs w:val="28"/>
        </w:rPr>
      </w:pPr>
      <w:r>
        <w:rPr>
          <w:b/>
          <w:sz w:val="28"/>
        </w:rPr>
        <w:t>I</w:t>
      </w:r>
      <w:r w:rsidR="00917DCA">
        <w:rPr>
          <w:b/>
          <w:sz w:val="28"/>
        </w:rPr>
        <w:t>X</w:t>
      </w:r>
      <w:r>
        <w:rPr>
          <w:b/>
          <w:sz w:val="28"/>
        </w:rPr>
        <w:t>. Rzetelność sporządzenia sprawozdania rocznego Rb</w:t>
      </w:r>
      <w:r w:rsidR="00917DCA">
        <w:rPr>
          <w:b/>
          <w:sz w:val="28"/>
          <w:szCs w:val="28"/>
        </w:rPr>
        <w:t xml:space="preserve">-28S z wykonania  </w:t>
      </w:r>
      <w:r w:rsidR="00917DCA">
        <w:rPr>
          <w:b/>
          <w:sz w:val="28"/>
          <w:szCs w:val="28"/>
        </w:rPr>
        <w:br/>
        <w:t xml:space="preserve">       </w:t>
      </w:r>
      <w:r>
        <w:rPr>
          <w:b/>
          <w:sz w:val="28"/>
          <w:szCs w:val="28"/>
        </w:rPr>
        <w:t>planu wydatków budżetowych samorządowej</w:t>
      </w:r>
      <w:r w:rsidR="00917DCA">
        <w:rPr>
          <w:b/>
          <w:sz w:val="28"/>
          <w:szCs w:val="28"/>
        </w:rPr>
        <w:t xml:space="preserve"> jednostki budżetowej </w:t>
      </w:r>
      <w:r w:rsidR="00917DCA">
        <w:rPr>
          <w:b/>
          <w:sz w:val="28"/>
          <w:szCs w:val="28"/>
        </w:rPr>
        <w:br/>
        <w:t xml:space="preserve">       </w:t>
      </w:r>
      <w:r>
        <w:rPr>
          <w:b/>
          <w:sz w:val="28"/>
          <w:szCs w:val="28"/>
        </w:rPr>
        <w:t>za okres sprawozdawczy od początku roku</w:t>
      </w:r>
      <w:r w:rsidR="00917DCA">
        <w:rPr>
          <w:b/>
          <w:sz w:val="28"/>
          <w:szCs w:val="28"/>
        </w:rPr>
        <w:t xml:space="preserve"> do dnia 31 marca roku</w:t>
      </w:r>
      <w:r w:rsidR="00917DCA">
        <w:rPr>
          <w:b/>
          <w:sz w:val="28"/>
          <w:szCs w:val="28"/>
        </w:rPr>
        <w:br/>
        <w:t xml:space="preserve">       </w:t>
      </w:r>
      <w:r>
        <w:rPr>
          <w:b/>
          <w:sz w:val="28"/>
          <w:szCs w:val="28"/>
        </w:rPr>
        <w:t xml:space="preserve">2022. </w:t>
      </w:r>
    </w:p>
    <w:p w:rsidR="004F5095" w:rsidRDefault="004F5095" w:rsidP="004F5095">
      <w:pPr>
        <w:pStyle w:val="Tekstpodstawowy2"/>
      </w:pPr>
      <w:r>
        <w:t xml:space="preserve">Skontrolowano prawidłowość sporządzenia sprawozdania budżetowego pod względem zgodności z wymogami zawartymi w rozporządzeniu Ministra Rozwoju i Finansów z dnia 11 stycznia 2022 r. w sprawie sprawozdawczości budżetowej. </w:t>
      </w:r>
    </w:p>
    <w:p w:rsidR="004F5095" w:rsidRDefault="004F5095" w:rsidP="004F5095">
      <w:pPr>
        <w:pStyle w:val="Tekstpodstawowy2"/>
        <w:rPr>
          <w:u w:val="single"/>
        </w:rPr>
      </w:pPr>
    </w:p>
    <w:p w:rsidR="004F5095" w:rsidRDefault="004F5095" w:rsidP="004F5095">
      <w:pPr>
        <w:pStyle w:val="Tekstpodstawowy2"/>
        <w:rPr>
          <w:u w:val="single"/>
        </w:rPr>
      </w:pPr>
      <w:r>
        <w:rPr>
          <w:u w:val="single"/>
        </w:rPr>
        <w:t>Kontrolę przeprowadzono na podstawie:</w:t>
      </w:r>
    </w:p>
    <w:p w:rsidR="004F5095" w:rsidRDefault="004F5095" w:rsidP="004F5095">
      <w:pPr>
        <w:pStyle w:val="Tekstpodstawowy3"/>
        <w:numPr>
          <w:ilvl w:val="0"/>
          <w:numId w:val="29"/>
        </w:numPr>
        <w:rPr>
          <w:sz w:val="28"/>
          <w:szCs w:val="24"/>
        </w:rPr>
      </w:pPr>
      <w:r>
        <w:rPr>
          <w:sz w:val="28"/>
          <w:szCs w:val="24"/>
        </w:rPr>
        <w:t xml:space="preserve">danych wykazanych w sprawozdaniu Rb-28S z wykonania planu wydatków budżetowych samorządowej jednostki budżetowej za okres sprawozdawczy od początku roku do 31 marca roku 2022 </w:t>
      </w:r>
      <w:r>
        <w:rPr>
          <w:sz w:val="28"/>
        </w:rPr>
        <w:t xml:space="preserve">w kolumnach: „Plan </w:t>
      </w:r>
      <w:r>
        <w:rPr>
          <w:sz w:val="28"/>
        </w:rPr>
        <w:br/>
        <w:t>(po zmianach)”, „Zaangażowanie”,</w:t>
      </w:r>
    </w:p>
    <w:p w:rsidR="004F5095" w:rsidRDefault="004F5095" w:rsidP="004F5095">
      <w:pPr>
        <w:pStyle w:val="Tekstpodstawowy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4"/>
        </w:rPr>
        <w:t xml:space="preserve">ewidencji księgowej na koncie pozabilansowym 980 </w:t>
      </w:r>
      <w:r>
        <w:rPr>
          <w:sz w:val="28"/>
        </w:rPr>
        <w:t>„</w:t>
      </w:r>
      <w:r>
        <w:rPr>
          <w:sz w:val="28"/>
          <w:szCs w:val="24"/>
        </w:rPr>
        <w:t>Plan finansowy wydatków budżetowych” na dzień 31.03.2022 r.</w:t>
      </w:r>
      <w:r>
        <w:rPr>
          <w:sz w:val="28"/>
          <w:szCs w:val="28"/>
        </w:rPr>
        <w:t>,</w:t>
      </w:r>
    </w:p>
    <w:p w:rsidR="004F5095" w:rsidRPr="004F5095" w:rsidRDefault="004F5095" w:rsidP="004F5095">
      <w:pPr>
        <w:pStyle w:val="Tekstpodstawowy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4"/>
        </w:rPr>
        <w:t xml:space="preserve">ewidencji księgowej na koncie pozabilansowym 998 </w:t>
      </w:r>
      <w:r>
        <w:rPr>
          <w:sz w:val="28"/>
          <w:szCs w:val="28"/>
        </w:rPr>
        <w:t>„Zaangażowanie wydatków budżetowych roku bieżącego”</w:t>
      </w:r>
      <w:r>
        <w:rPr>
          <w:sz w:val="28"/>
          <w:szCs w:val="24"/>
        </w:rPr>
        <w:t xml:space="preserve"> na dzień 31.03.2022 r.</w:t>
      </w:r>
    </w:p>
    <w:p w:rsidR="004F5095" w:rsidRPr="004F5095" w:rsidRDefault="004F5095" w:rsidP="004F5095">
      <w:pPr>
        <w:pStyle w:val="Tekstpodstawowy3"/>
        <w:ind w:left="360"/>
        <w:rPr>
          <w:sz w:val="28"/>
          <w:szCs w:val="28"/>
        </w:rPr>
      </w:pPr>
    </w:p>
    <w:p w:rsidR="00C034B8" w:rsidRDefault="00C034B8" w:rsidP="004F5095">
      <w:pPr>
        <w:jc w:val="both"/>
        <w:rPr>
          <w:sz w:val="28"/>
        </w:rPr>
      </w:pPr>
    </w:p>
    <w:p w:rsidR="00C034B8" w:rsidRDefault="00C034B8" w:rsidP="004F5095">
      <w:pPr>
        <w:jc w:val="both"/>
        <w:rPr>
          <w:sz w:val="28"/>
        </w:rPr>
      </w:pPr>
    </w:p>
    <w:p w:rsidR="00C034B8" w:rsidRDefault="00C034B8" w:rsidP="004F5095">
      <w:pPr>
        <w:jc w:val="both"/>
        <w:rPr>
          <w:sz w:val="28"/>
        </w:rPr>
      </w:pPr>
    </w:p>
    <w:p w:rsidR="00C034B8" w:rsidRDefault="00C034B8" w:rsidP="004F5095">
      <w:pPr>
        <w:jc w:val="both"/>
        <w:rPr>
          <w:sz w:val="28"/>
        </w:rPr>
      </w:pPr>
    </w:p>
    <w:p w:rsidR="00C034B8" w:rsidRDefault="00C034B8" w:rsidP="004F5095">
      <w:pPr>
        <w:jc w:val="both"/>
        <w:rPr>
          <w:sz w:val="28"/>
        </w:rPr>
      </w:pPr>
    </w:p>
    <w:p w:rsidR="004F5095" w:rsidRDefault="004F5095" w:rsidP="004F5095">
      <w:pPr>
        <w:jc w:val="both"/>
        <w:rPr>
          <w:sz w:val="28"/>
        </w:rPr>
      </w:pPr>
      <w:r>
        <w:rPr>
          <w:sz w:val="28"/>
        </w:rPr>
        <w:lastRenderedPageBreak/>
        <w:t xml:space="preserve">Szczegółową analizę ewidencji księgowej i sprawozdania Rb-28S na dzień 31.03.2022 r. przedstawia poniższa tabela:              </w:t>
      </w:r>
    </w:p>
    <w:p w:rsidR="004F5095" w:rsidRPr="00EB556C" w:rsidRDefault="004F5095" w:rsidP="004F5095">
      <w:pPr>
        <w:jc w:val="right"/>
        <w:rPr>
          <w:sz w:val="18"/>
          <w:szCs w:val="18"/>
        </w:rPr>
      </w:pPr>
      <w:r w:rsidRPr="00EB556C">
        <w:rPr>
          <w:sz w:val="18"/>
          <w:szCs w:val="18"/>
        </w:rPr>
        <w:t xml:space="preserve"> /tabela nr 4 - dane w zł, gr/</w:t>
      </w:r>
    </w:p>
    <w:tbl>
      <w:tblPr>
        <w:tblStyle w:val="Tabela-Siatka"/>
        <w:tblW w:w="91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1064"/>
        <w:gridCol w:w="1120"/>
        <w:gridCol w:w="1623"/>
        <w:gridCol w:w="1554"/>
        <w:gridCol w:w="1706"/>
        <w:gridCol w:w="1528"/>
      </w:tblGrid>
      <w:tr w:rsidR="004F5095" w:rsidRPr="007E2224" w:rsidTr="004F5095">
        <w:tc>
          <w:tcPr>
            <w:tcW w:w="588" w:type="dxa"/>
            <w:vMerge w:val="restart"/>
            <w:vAlign w:val="center"/>
          </w:tcPr>
          <w:p w:rsidR="004F5095" w:rsidRPr="007E2224" w:rsidRDefault="004F5095" w:rsidP="004F5095">
            <w:pPr>
              <w:rPr>
                <w:b/>
              </w:rPr>
            </w:pPr>
            <w:r w:rsidRPr="00486867">
              <w:rPr>
                <w:b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Klasyfikacja budżetowa</w:t>
            </w:r>
          </w:p>
        </w:tc>
        <w:tc>
          <w:tcPr>
            <w:tcW w:w="3177" w:type="dxa"/>
            <w:gridSpan w:val="2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Plan</w:t>
            </w:r>
          </w:p>
        </w:tc>
        <w:tc>
          <w:tcPr>
            <w:tcW w:w="3234" w:type="dxa"/>
            <w:gridSpan w:val="2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Zaangażowanie</w:t>
            </w:r>
          </w:p>
        </w:tc>
      </w:tr>
      <w:tr w:rsidR="004F5095" w:rsidRPr="007E2224" w:rsidTr="004F5095">
        <w:tc>
          <w:tcPr>
            <w:tcW w:w="588" w:type="dxa"/>
            <w:vMerge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</w:p>
        </w:tc>
        <w:tc>
          <w:tcPr>
            <w:tcW w:w="1064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rozdz.</w:t>
            </w:r>
          </w:p>
        </w:tc>
        <w:tc>
          <w:tcPr>
            <w:tcW w:w="1120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  <w:bCs/>
              </w:rPr>
              <w:t>§</w:t>
            </w:r>
          </w:p>
        </w:tc>
        <w:tc>
          <w:tcPr>
            <w:tcW w:w="1623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980</w:t>
            </w:r>
          </w:p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(Wn)</w:t>
            </w:r>
          </w:p>
        </w:tc>
        <w:tc>
          <w:tcPr>
            <w:tcW w:w="1554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  <w:tc>
          <w:tcPr>
            <w:tcW w:w="1706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998 (Ma)</w:t>
            </w:r>
          </w:p>
        </w:tc>
        <w:tc>
          <w:tcPr>
            <w:tcW w:w="1528" w:type="dxa"/>
            <w:vAlign w:val="center"/>
          </w:tcPr>
          <w:p w:rsidR="004F5095" w:rsidRPr="007E2224" w:rsidRDefault="004F5095" w:rsidP="004F5095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</w:tr>
      <w:tr w:rsidR="0005179F" w:rsidRPr="008B33F6" w:rsidTr="004F5095">
        <w:tc>
          <w:tcPr>
            <w:tcW w:w="588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064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85156</w:t>
            </w: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2.009,00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2.009,00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2.008,80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2.008,80</w:t>
            </w:r>
          </w:p>
        </w:tc>
      </w:tr>
      <w:tr w:rsidR="0005179F" w:rsidRPr="008B33F6" w:rsidTr="009539B4">
        <w:tc>
          <w:tcPr>
            <w:tcW w:w="2772" w:type="dxa"/>
            <w:gridSpan w:val="3"/>
            <w:vAlign w:val="center"/>
          </w:tcPr>
          <w:p w:rsidR="0005179F" w:rsidRPr="007E2224" w:rsidRDefault="0005179F" w:rsidP="009539B4">
            <w:pPr>
              <w:jc w:val="right"/>
              <w:rPr>
                <w:b/>
                <w:bCs/>
              </w:rPr>
            </w:pPr>
            <w:r w:rsidRPr="007E2224">
              <w:rPr>
                <w:b/>
                <w:bCs/>
              </w:rPr>
              <w:t>razem</w:t>
            </w:r>
          </w:p>
        </w:tc>
        <w:tc>
          <w:tcPr>
            <w:tcW w:w="1623" w:type="dxa"/>
            <w:vAlign w:val="center"/>
          </w:tcPr>
          <w:p w:rsidR="0005179F" w:rsidRPr="006779DC" w:rsidRDefault="0005179F" w:rsidP="009539B4">
            <w:pPr>
              <w:jc w:val="right"/>
              <w:rPr>
                <w:b/>
              </w:rPr>
            </w:pPr>
            <w:r>
              <w:rPr>
                <w:b/>
              </w:rPr>
              <w:t>2.009,00</w:t>
            </w:r>
          </w:p>
        </w:tc>
        <w:tc>
          <w:tcPr>
            <w:tcW w:w="1554" w:type="dxa"/>
            <w:vAlign w:val="center"/>
          </w:tcPr>
          <w:p w:rsidR="0005179F" w:rsidRPr="006779DC" w:rsidRDefault="0005179F" w:rsidP="009539B4">
            <w:pPr>
              <w:jc w:val="right"/>
              <w:rPr>
                <w:b/>
              </w:rPr>
            </w:pPr>
            <w:r>
              <w:rPr>
                <w:b/>
              </w:rPr>
              <w:t>2.009,00</w:t>
            </w:r>
          </w:p>
        </w:tc>
        <w:tc>
          <w:tcPr>
            <w:tcW w:w="1706" w:type="dxa"/>
            <w:vAlign w:val="center"/>
          </w:tcPr>
          <w:p w:rsidR="0005179F" w:rsidRPr="004622C1" w:rsidRDefault="0005179F" w:rsidP="009539B4">
            <w:pPr>
              <w:jc w:val="right"/>
              <w:rPr>
                <w:b/>
              </w:rPr>
            </w:pPr>
            <w:r>
              <w:rPr>
                <w:b/>
              </w:rPr>
              <w:t>2.008,80</w:t>
            </w:r>
          </w:p>
        </w:tc>
        <w:tc>
          <w:tcPr>
            <w:tcW w:w="1528" w:type="dxa"/>
            <w:vAlign w:val="center"/>
          </w:tcPr>
          <w:p w:rsidR="0005179F" w:rsidRPr="006779DC" w:rsidRDefault="0005179F" w:rsidP="009539B4">
            <w:pPr>
              <w:jc w:val="right"/>
              <w:rPr>
                <w:b/>
              </w:rPr>
            </w:pPr>
            <w:r>
              <w:rPr>
                <w:b/>
              </w:rPr>
              <w:t>2.008,80</w:t>
            </w:r>
          </w:p>
        </w:tc>
      </w:tr>
      <w:tr w:rsidR="0005179F" w:rsidRPr="008B33F6" w:rsidTr="004F5095">
        <w:tc>
          <w:tcPr>
            <w:tcW w:w="588" w:type="dxa"/>
            <w:vMerge w:val="restart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B33F6">
              <w:rPr>
                <w:sz w:val="22"/>
                <w:szCs w:val="22"/>
              </w:rPr>
              <w:t>.</w:t>
            </w:r>
          </w:p>
        </w:tc>
        <w:tc>
          <w:tcPr>
            <w:tcW w:w="1064" w:type="dxa"/>
            <w:vMerge w:val="restart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85202</w:t>
            </w: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3020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3.401,41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3.401,41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2.984.400,00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2.984.400,00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2.984.400,00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2.984.400,00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4040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216.667,68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216.667,68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4110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4120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4170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265.500,00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265.500,00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191.978,47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191.978,47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4220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188.974,00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188.974,00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127.091,58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127.091,58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4230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4260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4270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62.912,82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62.912,82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4280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4300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71.710,54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71.710,54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4360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2.807,61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2.807,61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31,76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31,76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4430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11.784,00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11.784,00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4440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97.799,00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97.799,00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97.799,00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97.799,00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4480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4.746,00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4.746,00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4.746,00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4.746,00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4520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10.981,00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10.981,00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10.980,84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10.980,84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4700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4710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5.350,83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5.350,83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4780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 w:rsidRPr="008B33F6">
              <w:rPr>
                <w:sz w:val="22"/>
                <w:szCs w:val="22"/>
              </w:rPr>
              <w:t>6050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130.000,00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130.000,00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130.000,00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130.000,00</w:t>
            </w:r>
          </w:p>
        </w:tc>
      </w:tr>
      <w:tr w:rsidR="0005179F" w:rsidRPr="008B33F6" w:rsidTr="004F5095">
        <w:tc>
          <w:tcPr>
            <w:tcW w:w="588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05179F" w:rsidRPr="008B33F6" w:rsidRDefault="0005179F" w:rsidP="004F5095">
            <w:pPr>
              <w:jc w:val="center"/>
            </w:pPr>
          </w:p>
        </w:tc>
        <w:tc>
          <w:tcPr>
            <w:tcW w:w="1120" w:type="dxa"/>
          </w:tcPr>
          <w:p w:rsidR="0005179F" w:rsidRPr="008B33F6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</w:t>
            </w:r>
          </w:p>
        </w:tc>
        <w:tc>
          <w:tcPr>
            <w:tcW w:w="1623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16.600,00</w:t>
            </w:r>
          </w:p>
        </w:tc>
        <w:tc>
          <w:tcPr>
            <w:tcW w:w="1554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16.600,00</w:t>
            </w:r>
          </w:p>
        </w:tc>
        <w:tc>
          <w:tcPr>
            <w:tcW w:w="1706" w:type="dxa"/>
            <w:vAlign w:val="center"/>
          </w:tcPr>
          <w:p w:rsidR="0005179F" w:rsidRPr="008B33F6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15.076,80</w:t>
            </w:r>
          </w:p>
        </w:tc>
        <w:tc>
          <w:tcPr>
            <w:tcW w:w="1528" w:type="dxa"/>
            <w:vAlign w:val="center"/>
          </w:tcPr>
          <w:p w:rsidR="0005179F" w:rsidRPr="008B33F6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15.076,80</w:t>
            </w:r>
          </w:p>
        </w:tc>
      </w:tr>
      <w:tr w:rsidR="0005179F" w:rsidRPr="004622C1" w:rsidTr="004F5095">
        <w:tc>
          <w:tcPr>
            <w:tcW w:w="2772" w:type="dxa"/>
            <w:gridSpan w:val="3"/>
            <w:vAlign w:val="center"/>
          </w:tcPr>
          <w:p w:rsidR="0005179F" w:rsidRPr="007E2224" w:rsidRDefault="0005179F" w:rsidP="004F5095">
            <w:pPr>
              <w:jc w:val="right"/>
              <w:rPr>
                <w:b/>
                <w:bCs/>
              </w:rPr>
            </w:pPr>
            <w:r w:rsidRPr="007E2224">
              <w:rPr>
                <w:b/>
                <w:bCs/>
              </w:rPr>
              <w:t>razem</w:t>
            </w:r>
          </w:p>
        </w:tc>
        <w:tc>
          <w:tcPr>
            <w:tcW w:w="1623" w:type="dxa"/>
            <w:vAlign w:val="center"/>
          </w:tcPr>
          <w:p w:rsidR="0005179F" w:rsidRPr="006779DC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4.896.800,00</w:t>
            </w:r>
          </w:p>
        </w:tc>
        <w:tc>
          <w:tcPr>
            <w:tcW w:w="1554" w:type="dxa"/>
            <w:vAlign w:val="center"/>
          </w:tcPr>
          <w:p w:rsidR="0005179F" w:rsidRPr="006779DC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4.896.800,00</w:t>
            </w:r>
          </w:p>
        </w:tc>
        <w:tc>
          <w:tcPr>
            <w:tcW w:w="1706" w:type="dxa"/>
            <w:vAlign w:val="center"/>
          </w:tcPr>
          <w:p w:rsidR="0005179F" w:rsidRPr="004622C1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4.663.367,34</w:t>
            </w:r>
          </w:p>
        </w:tc>
        <w:tc>
          <w:tcPr>
            <w:tcW w:w="1528" w:type="dxa"/>
            <w:vAlign w:val="center"/>
          </w:tcPr>
          <w:p w:rsidR="0005179F" w:rsidRPr="006779DC" w:rsidRDefault="0005179F" w:rsidP="0005179F">
            <w:pPr>
              <w:jc w:val="right"/>
              <w:rPr>
                <w:b/>
              </w:rPr>
            </w:pPr>
            <w:r>
              <w:rPr>
                <w:b/>
              </w:rPr>
              <w:t>4.663.367,34</w:t>
            </w:r>
          </w:p>
        </w:tc>
      </w:tr>
      <w:tr w:rsidR="0005179F" w:rsidRPr="004622C1" w:rsidTr="004F5095">
        <w:tc>
          <w:tcPr>
            <w:tcW w:w="588" w:type="dxa"/>
            <w:vMerge w:val="restart"/>
          </w:tcPr>
          <w:p w:rsidR="0005179F" w:rsidRPr="006779DC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779DC">
              <w:rPr>
                <w:sz w:val="22"/>
                <w:szCs w:val="22"/>
              </w:rPr>
              <w:t>.</w:t>
            </w:r>
          </w:p>
        </w:tc>
        <w:tc>
          <w:tcPr>
            <w:tcW w:w="1064" w:type="dxa"/>
            <w:vMerge w:val="restart"/>
          </w:tcPr>
          <w:p w:rsidR="0005179F" w:rsidRPr="006779DC" w:rsidRDefault="0005179F" w:rsidP="004F5095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85295</w:t>
            </w:r>
          </w:p>
        </w:tc>
        <w:tc>
          <w:tcPr>
            <w:tcW w:w="1120" w:type="dxa"/>
            <w:vAlign w:val="center"/>
          </w:tcPr>
          <w:p w:rsidR="0005179F" w:rsidRPr="004976A8" w:rsidRDefault="0005179F" w:rsidP="004F5095">
            <w:pPr>
              <w:jc w:val="center"/>
              <w:rPr>
                <w:sz w:val="22"/>
                <w:szCs w:val="22"/>
              </w:rPr>
            </w:pPr>
            <w:r w:rsidRPr="004976A8"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05179F" w:rsidRPr="003154F8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40.000,00</w:t>
            </w:r>
          </w:p>
        </w:tc>
        <w:tc>
          <w:tcPr>
            <w:tcW w:w="1554" w:type="dxa"/>
            <w:vAlign w:val="center"/>
          </w:tcPr>
          <w:p w:rsidR="0005179F" w:rsidRPr="003154F8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40.000,00</w:t>
            </w:r>
          </w:p>
        </w:tc>
        <w:tc>
          <w:tcPr>
            <w:tcW w:w="1706" w:type="dxa"/>
            <w:vAlign w:val="center"/>
          </w:tcPr>
          <w:p w:rsidR="0005179F" w:rsidRPr="004622C1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05179F" w:rsidRPr="004622C1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5179F" w:rsidRPr="004622C1" w:rsidTr="004F5095">
        <w:tc>
          <w:tcPr>
            <w:tcW w:w="588" w:type="dxa"/>
            <w:vMerge/>
          </w:tcPr>
          <w:p w:rsidR="0005179F" w:rsidRPr="007E2224" w:rsidRDefault="0005179F" w:rsidP="004F5095">
            <w:pPr>
              <w:jc w:val="center"/>
            </w:pPr>
          </w:p>
        </w:tc>
        <w:tc>
          <w:tcPr>
            <w:tcW w:w="1064" w:type="dxa"/>
            <w:vMerge/>
          </w:tcPr>
          <w:p w:rsidR="0005179F" w:rsidRPr="007E2224" w:rsidRDefault="0005179F" w:rsidP="004F5095">
            <w:pPr>
              <w:jc w:val="center"/>
            </w:pPr>
          </w:p>
        </w:tc>
        <w:tc>
          <w:tcPr>
            <w:tcW w:w="1120" w:type="dxa"/>
            <w:vAlign w:val="center"/>
          </w:tcPr>
          <w:p w:rsidR="0005179F" w:rsidRPr="004976A8" w:rsidRDefault="0005179F" w:rsidP="004F5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05179F" w:rsidRPr="003154F8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9.049,00</w:t>
            </w:r>
          </w:p>
        </w:tc>
        <w:tc>
          <w:tcPr>
            <w:tcW w:w="1554" w:type="dxa"/>
            <w:vAlign w:val="center"/>
          </w:tcPr>
          <w:p w:rsidR="0005179F" w:rsidRPr="003154F8" w:rsidRDefault="0005179F" w:rsidP="009539B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9.049,00</w:t>
            </w:r>
          </w:p>
        </w:tc>
        <w:tc>
          <w:tcPr>
            <w:tcW w:w="1706" w:type="dxa"/>
            <w:vAlign w:val="center"/>
          </w:tcPr>
          <w:p w:rsidR="0005179F" w:rsidRPr="004622C1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9.049,00</w:t>
            </w:r>
          </w:p>
        </w:tc>
        <w:tc>
          <w:tcPr>
            <w:tcW w:w="1528" w:type="dxa"/>
            <w:vAlign w:val="center"/>
          </w:tcPr>
          <w:p w:rsidR="0005179F" w:rsidRPr="004622C1" w:rsidRDefault="0005179F" w:rsidP="004F5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9.049,00</w:t>
            </w:r>
          </w:p>
        </w:tc>
      </w:tr>
      <w:tr w:rsidR="0005179F" w:rsidRPr="004622C1" w:rsidTr="004F5095">
        <w:tc>
          <w:tcPr>
            <w:tcW w:w="2772" w:type="dxa"/>
            <w:gridSpan w:val="3"/>
            <w:tcBorders>
              <w:bottom w:val="single" w:sz="4" w:space="0" w:color="auto"/>
            </w:tcBorders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49.049,00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49.049,00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05179F" w:rsidRPr="004622C1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9.049,00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05179F" w:rsidRPr="007E2224" w:rsidRDefault="0005179F" w:rsidP="009539B4">
            <w:pPr>
              <w:jc w:val="right"/>
              <w:rPr>
                <w:b/>
              </w:rPr>
            </w:pPr>
            <w:r>
              <w:rPr>
                <w:b/>
              </w:rPr>
              <w:t>9.049,00</w:t>
            </w:r>
          </w:p>
        </w:tc>
      </w:tr>
      <w:tr w:rsidR="0005179F" w:rsidRPr="004622C1" w:rsidTr="004F5095">
        <w:tc>
          <w:tcPr>
            <w:tcW w:w="2772" w:type="dxa"/>
            <w:gridSpan w:val="3"/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vAlign w:val="center"/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4.947.858,00</w:t>
            </w:r>
          </w:p>
        </w:tc>
        <w:tc>
          <w:tcPr>
            <w:tcW w:w="1554" w:type="dxa"/>
            <w:vAlign w:val="center"/>
          </w:tcPr>
          <w:p w:rsidR="0005179F" w:rsidRPr="007E2224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4.947.858,00</w:t>
            </w:r>
          </w:p>
        </w:tc>
        <w:tc>
          <w:tcPr>
            <w:tcW w:w="1706" w:type="dxa"/>
            <w:vAlign w:val="center"/>
          </w:tcPr>
          <w:p w:rsidR="0005179F" w:rsidRPr="004622C1" w:rsidRDefault="0005179F" w:rsidP="004F5095">
            <w:pPr>
              <w:jc w:val="right"/>
              <w:rPr>
                <w:b/>
              </w:rPr>
            </w:pPr>
            <w:r>
              <w:rPr>
                <w:b/>
              </w:rPr>
              <w:t>4.674.425,14</w:t>
            </w:r>
          </w:p>
        </w:tc>
        <w:tc>
          <w:tcPr>
            <w:tcW w:w="1528" w:type="dxa"/>
            <w:vAlign w:val="center"/>
          </w:tcPr>
          <w:p w:rsidR="0005179F" w:rsidRPr="007E2224" w:rsidRDefault="0005179F" w:rsidP="0005179F">
            <w:pPr>
              <w:jc w:val="right"/>
              <w:rPr>
                <w:b/>
              </w:rPr>
            </w:pPr>
            <w:r>
              <w:rPr>
                <w:b/>
              </w:rPr>
              <w:t>4.674.425,14</w:t>
            </w:r>
          </w:p>
        </w:tc>
      </w:tr>
    </w:tbl>
    <w:p w:rsidR="004F5095" w:rsidRDefault="004F5095" w:rsidP="004F5095">
      <w:pPr>
        <w:jc w:val="both"/>
        <w:rPr>
          <w:sz w:val="28"/>
        </w:rPr>
      </w:pPr>
      <w:r>
        <w:rPr>
          <w:sz w:val="28"/>
        </w:rPr>
        <w:t xml:space="preserve">Jak wynika z powyższego, dane wykazane w sprawozdaniu Rb-28S były zgodne z ewidencją księgową. </w:t>
      </w:r>
    </w:p>
    <w:p w:rsidR="002A30C5" w:rsidRPr="00040FBB" w:rsidRDefault="002A30C5" w:rsidP="002A30C5">
      <w:pPr>
        <w:pStyle w:val="Tekstpodstawowy2"/>
        <w:rPr>
          <w:b/>
          <w:color w:val="0070C0"/>
        </w:rPr>
      </w:pPr>
    </w:p>
    <w:p w:rsidR="00655B70" w:rsidRDefault="00655B70" w:rsidP="00451CA3">
      <w:pPr>
        <w:pStyle w:val="Tekstpodstawowy2"/>
        <w:rPr>
          <w:b/>
        </w:rPr>
      </w:pPr>
    </w:p>
    <w:p w:rsidR="00655B70" w:rsidRPr="00500EF7" w:rsidRDefault="00655B70" w:rsidP="00655B70">
      <w:pPr>
        <w:pStyle w:val="Tekstpodstawowy2"/>
        <w:rPr>
          <w:b/>
        </w:rPr>
      </w:pPr>
      <w:r w:rsidRPr="00500EF7">
        <w:rPr>
          <w:b/>
        </w:rPr>
        <w:t>X. Zaangażowanie wydatków budżetowych.</w:t>
      </w:r>
    </w:p>
    <w:p w:rsidR="00655B70" w:rsidRPr="00120866" w:rsidRDefault="00655B70" w:rsidP="00655B70">
      <w:pPr>
        <w:rPr>
          <w:sz w:val="28"/>
          <w:szCs w:val="28"/>
          <w:u w:val="single"/>
        </w:rPr>
      </w:pPr>
      <w:r w:rsidRPr="00120866">
        <w:rPr>
          <w:sz w:val="28"/>
          <w:szCs w:val="28"/>
          <w:u w:val="single"/>
        </w:rPr>
        <w:t>Kontrolę przeprowadzono na podstawie:</w:t>
      </w:r>
    </w:p>
    <w:p w:rsidR="00655B70" w:rsidRPr="00120866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120866">
        <w:rPr>
          <w:sz w:val="28"/>
          <w:szCs w:val="28"/>
        </w:rPr>
        <w:t xml:space="preserve">ewidencji księgowej na koncie pozabilansowym 998 „Zaangażowanie wydatków budżetowych roku bieżącego” i koncie </w:t>
      </w:r>
      <w:r w:rsidRPr="00120866">
        <w:rPr>
          <w:sz w:val="28"/>
        </w:rPr>
        <w:t>130 „Rachunek bieżący jednostki”,</w:t>
      </w:r>
    </w:p>
    <w:p w:rsidR="00655B70" w:rsidRPr="00120866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120866">
        <w:rPr>
          <w:sz w:val="28"/>
          <w:szCs w:val="28"/>
        </w:rPr>
        <w:t>planu finansowego wydatków budżetowych,</w:t>
      </w:r>
    </w:p>
    <w:p w:rsidR="00655B70" w:rsidRPr="00120866" w:rsidRDefault="0000601C" w:rsidP="00655B7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sprawozdania</w:t>
      </w:r>
      <w:r w:rsidR="00655B70" w:rsidRPr="00120866">
        <w:rPr>
          <w:sz w:val="28"/>
        </w:rPr>
        <w:t xml:space="preserve"> Rb-28S z wykonania planu wydatków budżetowych samorządowej jednostki budżetowej za okres sprawozdawczy od początku roku do dnia 30 września roku 2022, </w:t>
      </w:r>
    </w:p>
    <w:p w:rsidR="00655B70" w:rsidRPr="00120866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120866">
        <w:rPr>
          <w:sz w:val="28"/>
          <w:szCs w:val="28"/>
        </w:rPr>
        <w:t>wniosków o zaangażowanie, umów, faktur.</w:t>
      </w:r>
    </w:p>
    <w:p w:rsidR="00655B70" w:rsidRPr="00917DCA" w:rsidRDefault="00655B70" w:rsidP="00655B70">
      <w:pPr>
        <w:jc w:val="both"/>
        <w:rPr>
          <w:color w:val="0070C0"/>
          <w:sz w:val="28"/>
          <w:szCs w:val="28"/>
        </w:rPr>
      </w:pPr>
    </w:p>
    <w:p w:rsidR="00655B70" w:rsidRPr="0052464F" w:rsidRDefault="00655B70" w:rsidP="00655B70">
      <w:pPr>
        <w:jc w:val="both"/>
        <w:rPr>
          <w:sz w:val="28"/>
          <w:szCs w:val="28"/>
        </w:rPr>
      </w:pPr>
      <w:r w:rsidRPr="0052464F">
        <w:rPr>
          <w:sz w:val="28"/>
          <w:szCs w:val="28"/>
        </w:rPr>
        <w:t xml:space="preserve">Kontroli poddano sposób angażowania wybranych wydatków poniesionych </w:t>
      </w:r>
      <w:r w:rsidRPr="0052464F">
        <w:rPr>
          <w:sz w:val="28"/>
          <w:szCs w:val="28"/>
        </w:rPr>
        <w:br/>
        <w:t xml:space="preserve">w rozdz. </w:t>
      </w:r>
      <w:r w:rsidR="00120866" w:rsidRPr="0052464F">
        <w:rPr>
          <w:sz w:val="28"/>
          <w:szCs w:val="28"/>
        </w:rPr>
        <w:t>85202</w:t>
      </w:r>
      <w:r w:rsidRPr="0052464F">
        <w:rPr>
          <w:sz w:val="28"/>
          <w:szCs w:val="28"/>
        </w:rPr>
        <w:t xml:space="preserve"> </w:t>
      </w:r>
      <w:r w:rsidRPr="0052464F">
        <w:rPr>
          <w:sz w:val="28"/>
        </w:rPr>
        <w:t xml:space="preserve">§ 4300 </w:t>
      </w:r>
      <w:r w:rsidRPr="0052464F">
        <w:rPr>
          <w:sz w:val="28"/>
          <w:szCs w:val="28"/>
        </w:rPr>
        <w:t>w okresie od 1 do 30 września 2022 r.</w:t>
      </w:r>
    </w:p>
    <w:p w:rsidR="00655B70" w:rsidRPr="0052464F" w:rsidRDefault="0052464F" w:rsidP="00655B70">
      <w:pPr>
        <w:jc w:val="right"/>
        <w:rPr>
          <w:sz w:val="28"/>
          <w:szCs w:val="28"/>
        </w:rPr>
      </w:pPr>
      <w:r w:rsidRPr="0052464F">
        <w:rPr>
          <w:sz w:val="18"/>
          <w:szCs w:val="18"/>
        </w:rPr>
        <w:t>/tabela nr 5</w:t>
      </w:r>
      <w:r w:rsidR="00655B70" w:rsidRPr="0052464F">
        <w:rPr>
          <w:sz w:val="18"/>
          <w:szCs w:val="18"/>
        </w:rPr>
        <w:t xml:space="preserve"> – dane w zł, gr/</w:t>
      </w:r>
    </w:p>
    <w:tbl>
      <w:tblPr>
        <w:tblW w:w="978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28"/>
        <w:gridCol w:w="1260"/>
        <w:gridCol w:w="1071"/>
        <w:gridCol w:w="993"/>
        <w:gridCol w:w="1211"/>
        <w:gridCol w:w="882"/>
        <w:gridCol w:w="1274"/>
        <w:gridCol w:w="1097"/>
      </w:tblGrid>
      <w:tr w:rsidR="0052464F" w:rsidRPr="0052464F" w:rsidTr="00427675">
        <w:trPr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655B70" w:rsidRPr="0052464F" w:rsidRDefault="00655B70" w:rsidP="00025817">
            <w:pPr>
              <w:jc w:val="center"/>
              <w:rPr>
                <w:b/>
                <w:sz w:val="23"/>
                <w:szCs w:val="23"/>
              </w:rPr>
            </w:pPr>
            <w:r w:rsidRPr="0052464F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759" w:type="dxa"/>
            <w:gridSpan w:val="3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Faktura</w:t>
            </w:r>
          </w:p>
        </w:tc>
        <w:tc>
          <w:tcPr>
            <w:tcW w:w="2204" w:type="dxa"/>
            <w:gridSpan w:val="2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Umowa</w:t>
            </w:r>
          </w:p>
        </w:tc>
        <w:tc>
          <w:tcPr>
            <w:tcW w:w="3253" w:type="dxa"/>
            <w:gridSpan w:val="3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Wniosek o zaangażowanie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vMerge/>
            <w:shd w:val="clear" w:color="auto" w:fill="auto"/>
          </w:tcPr>
          <w:p w:rsidR="00655B70" w:rsidRPr="0052464F" w:rsidRDefault="00655B70" w:rsidP="00A538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numer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data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kwota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numer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data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numer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data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b/>
              </w:rPr>
            </w:pPr>
            <w:r w:rsidRPr="0052464F">
              <w:rPr>
                <w:b/>
              </w:rPr>
              <w:t>kwota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01/09/2022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05</w:t>
            </w:r>
            <w:r w:rsidR="00655B70" w:rsidRPr="0052464F">
              <w:rPr>
                <w:sz w:val="22"/>
                <w:szCs w:val="22"/>
              </w:rPr>
              <w:t>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120866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2.000</w:t>
            </w:r>
            <w:r w:rsidR="00EE46C4" w:rsidRPr="0052464F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18/2022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11.08</w:t>
            </w:r>
            <w:r w:rsidR="00655B70" w:rsidRPr="0052464F">
              <w:rPr>
                <w:sz w:val="22"/>
                <w:szCs w:val="22"/>
              </w:rPr>
              <w:t>.202</w:t>
            </w:r>
            <w:r w:rsidRPr="0052464F">
              <w:rPr>
                <w:sz w:val="22"/>
                <w:szCs w:val="22"/>
              </w:rPr>
              <w:t>2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239/22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120866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11.08</w:t>
            </w:r>
            <w:r w:rsidR="00655B70" w:rsidRPr="0052464F">
              <w:rPr>
                <w:sz w:val="22"/>
                <w:szCs w:val="22"/>
              </w:rPr>
              <w:t>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120866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3.5</w:t>
            </w:r>
            <w:r w:rsidR="00655B70" w:rsidRPr="0052464F">
              <w:rPr>
                <w:sz w:val="22"/>
                <w:szCs w:val="22"/>
              </w:rPr>
              <w:t>00,00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FV/80/09/22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05.09.2022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EE46C4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492,00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24/2019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10.12.2019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PK 1/22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EE46C4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5.904,00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0266/E</w:t>
            </w:r>
            <w:r w:rsidR="00EE46C4" w:rsidRPr="0052464F">
              <w:rPr>
                <w:sz w:val="22"/>
                <w:szCs w:val="22"/>
              </w:rPr>
              <w:t>SX/</w:t>
            </w:r>
            <w:r>
              <w:rPr>
                <w:sz w:val="22"/>
                <w:szCs w:val="22"/>
              </w:rPr>
              <w:br/>
            </w:r>
            <w:r w:rsidR="00EE46C4" w:rsidRPr="0052464F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31.08.2022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143,61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29/2019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17.12.2019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PK 1/22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B70" w:rsidRPr="0052464F" w:rsidRDefault="00EE46C4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578,60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4.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17703/2022/W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EE46C4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31.08.2022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EE46C4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1.522,31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921/</w:t>
            </w:r>
            <w:r>
              <w:rPr>
                <w:sz w:val="22"/>
                <w:szCs w:val="22"/>
              </w:rPr>
              <w:br/>
              <w:t>200</w:t>
            </w:r>
            <w:r w:rsidR="00613E69" w:rsidRPr="0052464F">
              <w:rPr>
                <w:sz w:val="22"/>
                <w:szCs w:val="22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06.11.2007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613E69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16.000,00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5.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4091/2022/F/PG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31.08.2022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613E69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307,50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04/02/</w:t>
            </w:r>
            <w:r w:rsidR="00025817">
              <w:rPr>
                <w:sz w:val="22"/>
                <w:szCs w:val="22"/>
              </w:rPr>
              <w:br/>
            </w:r>
            <w:r w:rsidRPr="0052464F">
              <w:rPr>
                <w:sz w:val="22"/>
                <w:szCs w:val="22"/>
              </w:rPr>
              <w:t>2020/</w:t>
            </w:r>
            <w:r w:rsidR="00427675">
              <w:rPr>
                <w:sz w:val="22"/>
                <w:szCs w:val="22"/>
              </w:rPr>
              <w:br/>
            </w:r>
            <w:r w:rsidRPr="0052464F">
              <w:rPr>
                <w:sz w:val="22"/>
                <w:szCs w:val="22"/>
              </w:rPr>
              <w:t>DS./WB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17.02.2020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PK</w:t>
            </w:r>
            <w:r w:rsidR="00025817">
              <w:rPr>
                <w:sz w:val="22"/>
                <w:szCs w:val="22"/>
              </w:rPr>
              <w:t xml:space="preserve"> </w:t>
            </w:r>
            <w:r w:rsidRPr="0052464F">
              <w:rPr>
                <w:sz w:val="22"/>
                <w:szCs w:val="22"/>
              </w:rPr>
              <w:t>1/22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613E69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3.690,00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6.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FS </w:t>
            </w:r>
            <w:r w:rsidR="00613E69" w:rsidRPr="0052464F">
              <w:rPr>
                <w:sz w:val="22"/>
                <w:szCs w:val="22"/>
              </w:rPr>
              <w:t>1/EKG/</w:t>
            </w:r>
            <w:r>
              <w:rPr>
                <w:sz w:val="22"/>
                <w:szCs w:val="22"/>
              </w:rPr>
              <w:br/>
            </w:r>
            <w:r w:rsidR="00613E69" w:rsidRPr="0052464F">
              <w:rPr>
                <w:sz w:val="22"/>
                <w:szCs w:val="22"/>
              </w:rPr>
              <w:t>09/2022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02.09.2022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613E69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160,00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UF/01/</w:t>
            </w:r>
            <w:r w:rsidR="00025817">
              <w:rPr>
                <w:sz w:val="22"/>
                <w:szCs w:val="22"/>
              </w:rPr>
              <w:br/>
            </w:r>
            <w:r w:rsidRPr="0052464F">
              <w:rPr>
                <w:sz w:val="22"/>
                <w:szCs w:val="22"/>
              </w:rPr>
              <w:t>2022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03.01.2022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613E69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03.01.2022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613E69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1.920,00</w:t>
            </w:r>
          </w:p>
        </w:tc>
      </w:tr>
      <w:tr w:rsidR="00500EF7" w:rsidRPr="00500EF7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00EF7" w:rsidRDefault="00655B70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7.</w:t>
            </w:r>
          </w:p>
        </w:tc>
        <w:tc>
          <w:tcPr>
            <w:tcW w:w="1428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1534/2022</w:t>
            </w:r>
          </w:p>
        </w:tc>
        <w:tc>
          <w:tcPr>
            <w:tcW w:w="1260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12.09.2022</w:t>
            </w:r>
          </w:p>
        </w:tc>
        <w:tc>
          <w:tcPr>
            <w:tcW w:w="1071" w:type="dxa"/>
            <w:shd w:val="clear" w:color="auto" w:fill="auto"/>
          </w:tcPr>
          <w:p w:rsidR="00655B70" w:rsidRPr="00500EF7" w:rsidRDefault="00613E69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114,00</w:t>
            </w:r>
          </w:p>
        </w:tc>
        <w:tc>
          <w:tcPr>
            <w:tcW w:w="993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270/22</w:t>
            </w:r>
          </w:p>
        </w:tc>
        <w:tc>
          <w:tcPr>
            <w:tcW w:w="1274" w:type="dxa"/>
            <w:shd w:val="clear" w:color="auto" w:fill="auto"/>
          </w:tcPr>
          <w:p w:rsidR="00655B70" w:rsidRPr="00500EF7" w:rsidRDefault="00613E69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13.09.2022</w:t>
            </w:r>
          </w:p>
        </w:tc>
        <w:tc>
          <w:tcPr>
            <w:tcW w:w="1097" w:type="dxa"/>
            <w:shd w:val="clear" w:color="auto" w:fill="auto"/>
          </w:tcPr>
          <w:p w:rsidR="00655B70" w:rsidRPr="00500EF7" w:rsidRDefault="00613E69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114,00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8.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23/2022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14.09.2022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350,00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271/22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14.09.2022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350,00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9.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SKP01/004</w:t>
            </w:r>
            <w:r w:rsidR="000E55FF" w:rsidRPr="0052464F">
              <w:rPr>
                <w:sz w:val="22"/>
                <w:szCs w:val="22"/>
              </w:rPr>
              <w:t>2/2022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99,00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278/22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16.09.2022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99,00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655B70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10.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1522262197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883,76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1593663/03/</w:t>
            </w:r>
            <w:r>
              <w:rPr>
                <w:sz w:val="22"/>
                <w:szCs w:val="22"/>
              </w:rPr>
              <w:br/>
              <w:t>201</w:t>
            </w:r>
            <w:r w:rsidR="000E55FF" w:rsidRPr="0052464F">
              <w:rPr>
                <w:sz w:val="22"/>
                <w:szCs w:val="22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17.03.2017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PK 1/22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0E55F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3.535,04</w:t>
            </w:r>
          </w:p>
        </w:tc>
      </w:tr>
      <w:tr w:rsidR="00500EF7" w:rsidRPr="00500EF7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00EF7" w:rsidRDefault="00655B70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11.</w:t>
            </w:r>
          </w:p>
        </w:tc>
        <w:tc>
          <w:tcPr>
            <w:tcW w:w="1428" w:type="dxa"/>
            <w:shd w:val="clear" w:color="auto" w:fill="auto"/>
          </w:tcPr>
          <w:p w:rsidR="00655B70" w:rsidRPr="00500EF7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</w:t>
            </w:r>
            <w:r w:rsidR="000E55FF" w:rsidRPr="00500EF7">
              <w:rPr>
                <w:sz w:val="22"/>
                <w:szCs w:val="22"/>
              </w:rPr>
              <w:t>26/CFS/09/2022</w:t>
            </w:r>
          </w:p>
        </w:tc>
        <w:tc>
          <w:tcPr>
            <w:tcW w:w="1260" w:type="dxa"/>
            <w:shd w:val="clear" w:color="auto" w:fill="auto"/>
          </w:tcPr>
          <w:p w:rsidR="00655B70" w:rsidRPr="00500EF7" w:rsidRDefault="000E55FF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13.09.2022</w:t>
            </w:r>
          </w:p>
        </w:tc>
        <w:tc>
          <w:tcPr>
            <w:tcW w:w="1071" w:type="dxa"/>
            <w:shd w:val="clear" w:color="auto" w:fill="auto"/>
          </w:tcPr>
          <w:p w:rsidR="00655B70" w:rsidRPr="00500EF7" w:rsidRDefault="000E55FF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738,00</w:t>
            </w:r>
          </w:p>
        </w:tc>
        <w:tc>
          <w:tcPr>
            <w:tcW w:w="993" w:type="dxa"/>
            <w:shd w:val="clear" w:color="auto" w:fill="auto"/>
          </w:tcPr>
          <w:p w:rsidR="00655B70" w:rsidRPr="00500EF7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1/02/</w:t>
            </w:r>
            <w:r>
              <w:rPr>
                <w:sz w:val="22"/>
                <w:szCs w:val="22"/>
              </w:rPr>
              <w:br/>
              <w:t>20</w:t>
            </w:r>
            <w:r w:rsidR="00277C3E" w:rsidRPr="00500EF7">
              <w:rPr>
                <w:sz w:val="22"/>
                <w:szCs w:val="22"/>
              </w:rPr>
              <w:t>22/</w:t>
            </w:r>
            <w:r>
              <w:rPr>
                <w:sz w:val="22"/>
                <w:szCs w:val="22"/>
              </w:rPr>
              <w:br/>
            </w:r>
            <w:r w:rsidR="00277C3E" w:rsidRPr="00500EF7">
              <w:rPr>
                <w:sz w:val="22"/>
                <w:szCs w:val="22"/>
              </w:rPr>
              <w:t>Serwis</w:t>
            </w:r>
          </w:p>
        </w:tc>
        <w:tc>
          <w:tcPr>
            <w:tcW w:w="1211" w:type="dxa"/>
            <w:shd w:val="clear" w:color="auto" w:fill="auto"/>
          </w:tcPr>
          <w:p w:rsidR="00655B70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01.02.2022</w:t>
            </w:r>
          </w:p>
        </w:tc>
        <w:tc>
          <w:tcPr>
            <w:tcW w:w="882" w:type="dxa"/>
            <w:shd w:val="clear" w:color="auto" w:fill="auto"/>
          </w:tcPr>
          <w:p w:rsidR="00655B70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32A/22</w:t>
            </w:r>
          </w:p>
        </w:tc>
        <w:tc>
          <w:tcPr>
            <w:tcW w:w="1274" w:type="dxa"/>
            <w:shd w:val="clear" w:color="auto" w:fill="auto"/>
          </w:tcPr>
          <w:p w:rsidR="00655B70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02.02.2022</w:t>
            </w:r>
          </w:p>
        </w:tc>
        <w:tc>
          <w:tcPr>
            <w:tcW w:w="1097" w:type="dxa"/>
            <w:shd w:val="clear" w:color="auto" w:fill="auto"/>
          </w:tcPr>
          <w:p w:rsidR="00655B70" w:rsidRPr="00500EF7" w:rsidRDefault="00277C3E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8.118,00</w:t>
            </w:r>
          </w:p>
        </w:tc>
      </w:tr>
      <w:tr w:rsidR="00D4251D" w:rsidRPr="00D4251D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D4251D" w:rsidRDefault="00655B70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12.</w:t>
            </w:r>
          </w:p>
        </w:tc>
        <w:tc>
          <w:tcPr>
            <w:tcW w:w="1428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160548160</w:t>
            </w:r>
          </w:p>
        </w:tc>
        <w:tc>
          <w:tcPr>
            <w:tcW w:w="1260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14.09.2022</w:t>
            </w:r>
          </w:p>
        </w:tc>
        <w:tc>
          <w:tcPr>
            <w:tcW w:w="1071" w:type="dxa"/>
            <w:shd w:val="clear" w:color="auto" w:fill="auto"/>
          </w:tcPr>
          <w:p w:rsidR="00655B70" w:rsidRPr="00D4251D" w:rsidRDefault="00277C3E" w:rsidP="00A5382F">
            <w:pPr>
              <w:jc w:val="right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135,00</w:t>
            </w:r>
          </w:p>
        </w:tc>
        <w:tc>
          <w:tcPr>
            <w:tcW w:w="993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15/2021</w:t>
            </w:r>
            <w:r w:rsidR="0020359E" w:rsidRPr="00D4251D">
              <w:rPr>
                <w:sz w:val="22"/>
                <w:szCs w:val="22"/>
              </w:rPr>
              <w:t>,</w:t>
            </w: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Aneks nr 1</w:t>
            </w:r>
          </w:p>
        </w:tc>
        <w:tc>
          <w:tcPr>
            <w:tcW w:w="1211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14.09.2021</w:t>
            </w: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31.12.2021</w:t>
            </w:r>
          </w:p>
        </w:tc>
        <w:tc>
          <w:tcPr>
            <w:tcW w:w="882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PK 1/22</w:t>
            </w: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655B70" w:rsidRPr="00D4251D" w:rsidRDefault="00277C3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04.01.2022</w:t>
            </w: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</w:p>
          <w:p w:rsidR="0020359E" w:rsidRPr="00D4251D" w:rsidRDefault="0020359E" w:rsidP="00A5382F">
            <w:pPr>
              <w:jc w:val="center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655B70" w:rsidRPr="00D4251D" w:rsidRDefault="00277C3E" w:rsidP="00A5382F">
            <w:pPr>
              <w:jc w:val="right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1.425,60</w:t>
            </w:r>
          </w:p>
          <w:p w:rsidR="0020359E" w:rsidRPr="00D4251D" w:rsidRDefault="0020359E" w:rsidP="00A5382F">
            <w:pPr>
              <w:jc w:val="right"/>
              <w:rPr>
                <w:sz w:val="22"/>
                <w:szCs w:val="22"/>
              </w:rPr>
            </w:pPr>
          </w:p>
          <w:p w:rsidR="0020359E" w:rsidRPr="00D4251D" w:rsidRDefault="0020359E" w:rsidP="00A5382F">
            <w:pPr>
              <w:jc w:val="right"/>
              <w:rPr>
                <w:sz w:val="22"/>
                <w:szCs w:val="22"/>
              </w:rPr>
            </w:pPr>
            <w:r w:rsidRPr="00D4251D">
              <w:rPr>
                <w:sz w:val="22"/>
                <w:szCs w:val="22"/>
              </w:rPr>
              <w:t>-</w:t>
            </w:r>
          </w:p>
        </w:tc>
      </w:tr>
      <w:tr w:rsidR="00500EF7" w:rsidRPr="00500EF7" w:rsidTr="00427675">
        <w:trPr>
          <w:jc w:val="center"/>
        </w:trPr>
        <w:tc>
          <w:tcPr>
            <w:tcW w:w="565" w:type="dxa"/>
            <w:shd w:val="clear" w:color="auto" w:fill="auto"/>
          </w:tcPr>
          <w:p w:rsidR="000E55FF" w:rsidRPr="00500EF7" w:rsidRDefault="000E55FF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13.</w:t>
            </w:r>
          </w:p>
        </w:tc>
        <w:tc>
          <w:tcPr>
            <w:tcW w:w="1428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159</w:t>
            </w:r>
          </w:p>
        </w:tc>
        <w:tc>
          <w:tcPr>
            <w:tcW w:w="1260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20.09.2022</w:t>
            </w:r>
          </w:p>
        </w:tc>
        <w:tc>
          <w:tcPr>
            <w:tcW w:w="1071" w:type="dxa"/>
            <w:shd w:val="clear" w:color="auto" w:fill="auto"/>
          </w:tcPr>
          <w:p w:rsidR="000E55FF" w:rsidRPr="00500EF7" w:rsidRDefault="00277C3E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100,00</w:t>
            </w:r>
          </w:p>
        </w:tc>
        <w:tc>
          <w:tcPr>
            <w:tcW w:w="993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285/22</w:t>
            </w:r>
          </w:p>
        </w:tc>
        <w:tc>
          <w:tcPr>
            <w:tcW w:w="1274" w:type="dxa"/>
            <w:shd w:val="clear" w:color="auto" w:fill="auto"/>
          </w:tcPr>
          <w:p w:rsidR="000E55FF" w:rsidRPr="00500EF7" w:rsidRDefault="00277C3E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22.09.2022</w:t>
            </w:r>
          </w:p>
        </w:tc>
        <w:tc>
          <w:tcPr>
            <w:tcW w:w="1097" w:type="dxa"/>
            <w:shd w:val="clear" w:color="auto" w:fill="auto"/>
          </w:tcPr>
          <w:p w:rsidR="000E55FF" w:rsidRPr="00500EF7" w:rsidRDefault="00277C3E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100,00</w:t>
            </w:r>
          </w:p>
        </w:tc>
      </w:tr>
      <w:tr w:rsidR="00500EF7" w:rsidRPr="00500EF7" w:rsidTr="00427675">
        <w:trPr>
          <w:jc w:val="center"/>
        </w:trPr>
        <w:tc>
          <w:tcPr>
            <w:tcW w:w="565" w:type="dxa"/>
            <w:shd w:val="clear" w:color="auto" w:fill="auto"/>
          </w:tcPr>
          <w:p w:rsidR="000E55FF" w:rsidRPr="00500EF7" w:rsidRDefault="000E55FF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14.</w:t>
            </w:r>
          </w:p>
        </w:tc>
        <w:tc>
          <w:tcPr>
            <w:tcW w:w="1428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F/76/09/22</w:t>
            </w:r>
          </w:p>
        </w:tc>
        <w:tc>
          <w:tcPr>
            <w:tcW w:w="1260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26.09.2022</w:t>
            </w:r>
          </w:p>
        </w:tc>
        <w:tc>
          <w:tcPr>
            <w:tcW w:w="1071" w:type="dxa"/>
            <w:shd w:val="clear" w:color="auto" w:fill="auto"/>
          </w:tcPr>
          <w:p w:rsidR="000E55FF" w:rsidRPr="00500EF7" w:rsidRDefault="006A09FC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369,00</w:t>
            </w:r>
          </w:p>
        </w:tc>
        <w:tc>
          <w:tcPr>
            <w:tcW w:w="993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23/2019</w:t>
            </w:r>
          </w:p>
        </w:tc>
        <w:tc>
          <w:tcPr>
            <w:tcW w:w="1211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26.11.2019</w:t>
            </w:r>
          </w:p>
        </w:tc>
        <w:tc>
          <w:tcPr>
            <w:tcW w:w="882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PK 1/22</w:t>
            </w:r>
          </w:p>
        </w:tc>
        <w:tc>
          <w:tcPr>
            <w:tcW w:w="1274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0E55FF" w:rsidRPr="00500EF7" w:rsidRDefault="006A09FC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4.428,00</w:t>
            </w:r>
          </w:p>
        </w:tc>
      </w:tr>
      <w:tr w:rsidR="00500EF7" w:rsidRPr="00500EF7" w:rsidTr="00427675">
        <w:trPr>
          <w:jc w:val="center"/>
        </w:trPr>
        <w:tc>
          <w:tcPr>
            <w:tcW w:w="565" w:type="dxa"/>
            <w:shd w:val="clear" w:color="auto" w:fill="auto"/>
          </w:tcPr>
          <w:p w:rsidR="000E55FF" w:rsidRPr="00500EF7" w:rsidRDefault="000E55FF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15.</w:t>
            </w:r>
          </w:p>
        </w:tc>
        <w:tc>
          <w:tcPr>
            <w:tcW w:w="1428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23/IX/2022</w:t>
            </w:r>
          </w:p>
        </w:tc>
        <w:tc>
          <w:tcPr>
            <w:tcW w:w="1260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26.09.2022</w:t>
            </w:r>
          </w:p>
        </w:tc>
        <w:tc>
          <w:tcPr>
            <w:tcW w:w="1071" w:type="dxa"/>
            <w:shd w:val="clear" w:color="auto" w:fill="auto"/>
          </w:tcPr>
          <w:p w:rsidR="000E55FF" w:rsidRPr="00500EF7" w:rsidRDefault="006A09FC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140,00</w:t>
            </w:r>
          </w:p>
        </w:tc>
        <w:tc>
          <w:tcPr>
            <w:tcW w:w="993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292/22</w:t>
            </w:r>
          </w:p>
        </w:tc>
        <w:tc>
          <w:tcPr>
            <w:tcW w:w="1274" w:type="dxa"/>
            <w:shd w:val="clear" w:color="auto" w:fill="auto"/>
          </w:tcPr>
          <w:p w:rsidR="000E55FF" w:rsidRPr="00500EF7" w:rsidRDefault="006A09FC" w:rsidP="00A5382F">
            <w:pPr>
              <w:jc w:val="center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27.09.2022</w:t>
            </w:r>
          </w:p>
        </w:tc>
        <w:tc>
          <w:tcPr>
            <w:tcW w:w="1097" w:type="dxa"/>
            <w:shd w:val="clear" w:color="auto" w:fill="auto"/>
          </w:tcPr>
          <w:p w:rsidR="000E55FF" w:rsidRPr="00500EF7" w:rsidRDefault="006A09FC" w:rsidP="00A5382F">
            <w:pPr>
              <w:jc w:val="right"/>
              <w:rPr>
                <w:sz w:val="22"/>
                <w:szCs w:val="22"/>
              </w:rPr>
            </w:pPr>
            <w:r w:rsidRPr="00500EF7">
              <w:rPr>
                <w:sz w:val="22"/>
                <w:szCs w:val="22"/>
              </w:rPr>
              <w:t>140,00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0E55FF" w:rsidRPr="0052464F" w:rsidRDefault="000E55F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16.</w:t>
            </w:r>
          </w:p>
        </w:tc>
        <w:tc>
          <w:tcPr>
            <w:tcW w:w="1428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02/09/2022</w:t>
            </w:r>
          </w:p>
        </w:tc>
        <w:tc>
          <w:tcPr>
            <w:tcW w:w="1260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29.09.2022</w:t>
            </w:r>
          </w:p>
        </w:tc>
        <w:tc>
          <w:tcPr>
            <w:tcW w:w="1071" w:type="dxa"/>
            <w:shd w:val="clear" w:color="auto" w:fill="auto"/>
          </w:tcPr>
          <w:p w:rsidR="000E55FF" w:rsidRPr="0052464F" w:rsidRDefault="006A09FC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1.500,00</w:t>
            </w:r>
          </w:p>
        </w:tc>
        <w:tc>
          <w:tcPr>
            <w:tcW w:w="993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29.09.2022</w:t>
            </w:r>
          </w:p>
        </w:tc>
        <w:tc>
          <w:tcPr>
            <w:tcW w:w="882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295/22</w:t>
            </w:r>
          </w:p>
        </w:tc>
        <w:tc>
          <w:tcPr>
            <w:tcW w:w="1274" w:type="dxa"/>
            <w:shd w:val="clear" w:color="auto" w:fill="auto"/>
          </w:tcPr>
          <w:p w:rsidR="000E55FF" w:rsidRPr="0052464F" w:rsidRDefault="006A09FC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29.09.2022</w:t>
            </w:r>
          </w:p>
        </w:tc>
        <w:tc>
          <w:tcPr>
            <w:tcW w:w="1097" w:type="dxa"/>
            <w:shd w:val="clear" w:color="auto" w:fill="auto"/>
          </w:tcPr>
          <w:p w:rsidR="000E55FF" w:rsidRPr="0052464F" w:rsidRDefault="006A09FC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1.500,00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427675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1068695/07</w:t>
            </w:r>
            <w:r w:rsidR="003926A8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F000500092200258813U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F000610092200258813U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F000670092200258813U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F000990092200258813U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C47560" w:rsidRDefault="00C47560">
      <w:r>
        <w:br w:type="page"/>
      </w:r>
    </w:p>
    <w:tbl>
      <w:tblPr>
        <w:tblW w:w="978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28"/>
        <w:gridCol w:w="1260"/>
        <w:gridCol w:w="1071"/>
        <w:gridCol w:w="993"/>
        <w:gridCol w:w="1211"/>
        <w:gridCol w:w="882"/>
        <w:gridCol w:w="1274"/>
        <w:gridCol w:w="1097"/>
      </w:tblGrid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F001500092200258813U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</w:tr>
      <w:tr w:rsidR="003926A8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1428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F001650092200258813U</w:t>
            </w:r>
          </w:p>
        </w:tc>
        <w:tc>
          <w:tcPr>
            <w:tcW w:w="1260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23.09.2022</w:t>
            </w:r>
          </w:p>
        </w:tc>
        <w:tc>
          <w:tcPr>
            <w:tcW w:w="1071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993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287/22</w:t>
            </w:r>
          </w:p>
        </w:tc>
        <w:tc>
          <w:tcPr>
            <w:tcW w:w="1274" w:type="dxa"/>
            <w:shd w:val="clear" w:color="auto" w:fill="auto"/>
          </w:tcPr>
          <w:p w:rsidR="003926A8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23.09.2022</w:t>
            </w:r>
          </w:p>
        </w:tc>
        <w:tc>
          <w:tcPr>
            <w:tcW w:w="1097" w:type="dxa"/>
            <w:shd w:val="clear" w:color="auto" w:fill="auto"/>
          </w:tcPr>
          <w:p w:rsidR="003926A8" w:rsidRPr="0052464F" w:rsidRDefault="003926A8" w:rsidP="00A53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</w:t>
            </w:r>
          </w:p>
        </w:tc>
      </w:tr>
      <w:tr w:rsidR="0052464F" w:rsidRPr="0052464F" w:rsidTr="00427675">
        <w:trPr>
          <w:jc w:val="center"/>
        </w:trPr>
        <w:tc>
          <w:tcPr>
            <w:tcW w:w="565" w:type="dxa"/>
            <w:shd w:val="clear" w:color="auto" w:fill="auto"/>
          </w:tcPr>
          <w:p w:rsidR="00655B70" w:rsidRPr="0052464F" w:rsidRDefault="003926A8" w:rsidP="00A53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E55FF" w:rsidRPr="0052464F">
              <w:rPr>
                <w:sz w:val="22"/>
                <w:szCs w:val="22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R/710/09/</w:t>
            </w:r>
            <w:r w:rsidR="00427675">
              <w:rPr>
                <w:sz w:val="22"/>
                <w:szCs w:val="22"/>
              </w:rPr>
              <w:br/>
            </w:r>
            <w:r w:rsidRPr="0052464F"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30.09.2022</w:t>
            </w:r>
          </w:p>
        </w:tc>
        <w:tc>
          <w:tcPr>
            <w:tcW w:w="1071" w:type="dxa"/>
            <w:shd w:val="clear" w:color="auto" w:fill="auto"/>
          </w:tcPr>
          <w:p w:rsidR="00655B70" w:rsidRPr="0052464F" w:rsidRDefault="0052464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2.294,49</w:t>
            </w:r>
          </w:p>
        </w:tc>
        <w:tc>
          <w:tcPr>
            <w:tcW w:w="993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25.03.2020</w:t>
            </w:r>
          </w:p>
        </w:tc>
        <w:tc>
          <w:tcPr>
            <w:tcW w:w="882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3/22</w:t>
            </w:r>
          </w:p>
        </w:tc>
        <w:tc>
          <w:tcPr>
            <w:tcW w:w="1274" w:type="dxa"/>
            <w:shd w:val="clear" w:color="auto" w:fill="auto"/>
          </w:tcPr>
          <w:p w:rsidR="00655B70" w:rsidRPr="0052464F" w:rsidRDefault="0052464F" w:rsidP="00A5382F">
            <w:pPr>
              <w:jc w:val="center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04.01.2022</w:t>
            </w:r>
          </w:p>
        </w:tc>
        <w:tc>
          <w:tcPr>
            <w:tcW w:w="1097" w:type="dxa"/>
            <w:shd w:val="clear" w:color="auto" w:fill="auto"/>
          </w:tcPr>
          <w:p w:rsidR="00655B70" w:rsidRPr="0052464F" w:rsidRDefault="0052464F" w:rsidP="00A5382F">
            <w:pPr>
              <w:jc w:val="right"/>
              <w:rPr>
                <w:sz w:val="22"/>
                <w:szCs w:val="22"/>
              </w:rPr>
            </w:pPr>
            <w:r w:rsidRPr="0052464F">
              <w:rPr>
                <w:sz w:val="22"/>
                <w:szCs w:val="22"/>
              </w:rPr>
              <w:t>20.000,00</w:t>
            </w:r>
          </w:p>
        </w:tc>
      </w:tr>
    </w:tbl>
    <w:p w:rsidR="00655B70" w:rsidRPr="0018185F" w:rsidRDefault="00655B70" w:rsidP="00655B70">
      <w:pPr>
        <w:jc w:val="both"/>
        <w:rPr>
          <w:sz w:val="28"/>
          <w:szCs w:val="28"/>
          <w:u w:val="single"/>
        </w:rPr>
      </w:pPr>
      <w:r w:rsidRPr="0018185F">
        <w:rPr>
          <w:sz w:val="28"/>
          <w:szCs w:val="28"/>
          <w:u w:val="single"/>
        </w:rPr>
        <w:t>W zakresie kontroli stwierdzono, że:</w:t>
      </w:r>
    </w:p>
    <w:p w:rsidR="00655B70" w:rsidRPr="0018185F" w:rsidRDefault="0018185F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18185F">
        <w:rPr>
          <w:sz w:val="28"/>
          <w:szCs w:val="28"/>
        </w:rPr>
        <w:t xml:space="preserve">w większości przypadków zaciąganie zobowiązań i dokonywanie </w:t>
      </w:r>
      <w:r w:rsidR="00655B70" w:rsidRPr="0018185F">
        <w:rPr>
          <w:sz w:val="28"/>
          <w:szCs w:val="28"/>
        </w:rPr>
        <w:t>wydatków popr</w:t>
      </w:r>
      <w:r w:rsidRPr="0018185F">
        <w:rPr>
          <w:sz w:val="28"/>
          <w:szCs w:val="28"/>
        </w:rPr>
        <w:t xml:space="preserve">zedzone było złożeniem wniosku </w:t>
      </w:r>
      <w:r w:rsidR="00655B70" w:rsidRPr="0018185F">
        <w:rPr>
          <w:sz w:val="28"/>
          <w:szCs w:val="28"/>
        </w:rPr>
        <w:t>o zaangażowanie środków budżetowych,</w:t>
      </w:r>
    </w:p>
    <w:p w:rsidR="0018185F" w:rsidRPr="0018185F" w:rsidRDefault="001E2C44" w:rsidP="0018185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kilka</w:t>
      </w:r>
      <w:r w:rsidR="0018185F" w:rsidRPr="0018185F">
        <w:rPr>
          <w:b/>
          <w:sz w:val="28"/>
          <w:szCs w:val="28"/>
        </w:rPr>
        <w:t xml:space="preserve">krotnie zaangażowania środków budżetowych </w:t>
      </w:r>
      <w:r w:rsidR="0018185F">
        <w:rPr>
          <w:b/>
          <w:sz w:val="28"/>
          <w:szCs w:val="28"/>
        </w:rPr>
        <w:t xml:space="preserve">dokonano </w:t>
      </w:r>
      <w:r w:rsidR="0018185F" w:rsidRPr="0018185F">
        <w:rPr>
          <w:b/>
          <w:sz w:val="28"/>
          <w:szCs w:val="28"/>
        </w:rPr>
        <w:t xml:space="preserve">nieprawidłowo, tj. po zaciągnięciu zobowiązania (z datą wpływu </w:t>
      </w:r>
      <w:r w:rsidR="00A95C10">
        <w:rPr>
          <w:b/>
          <w:sz w:val="28"/>
          <w:szCs w:val="28"/>
        </w:rPr>
        <w:t>umowy</w:t>
      </w:r>
      <w:r w:rsidR="0018185F" w:rsidRPr="0018185F">
        <w:rPr>
          <w:b/>
          <w:sz w:val="28"/>
          <w:szCs w:val="28"/>
        </w:rPr>
        <w:t xml:space="preserve"> bądź </w:t>
      </w:r>
      <w:r w:rsidR="00A95C10">
        <w:rPr>
          <w:b/>
          <w:sz w:val="28"/>
          <w:szCs w:val="28"/>
        </w:rPr>
        <w:t>faktury</w:t>
      </w:r>
      <w:r w:rsidR="0018185F" w:rsidRPr="0018185F">
        <w:rPr>
          <w:b/>
          <w:sz w:val="28"/>
          <w:szCs w:val="28"/>
        </w:rPr>
        <w:t xml:space="preserve"> do jednostki, a nie z </w:t>
      </w:r>
      <w:r w:rsidR="00500EF7">
        <w:rPr>
          <w:b/>
          <w:sz w:val="28"/>
          <w:szCs w:val="28"/>
        </w:rPr>
        <w:t xml:space="preserve">datą </w:t>
      </w:r>
      <w:r w:rsidR="00427675">
        <w:rPr>
          <w:b/>
          <w:sz w:val="28"/>
          <w:szCs w:val="28"/>
        </w:rPr>
        <w:t xml:space="preserve">zaciągnięcia zobowiązania, czyli </w:t>
      </w:r>
      <w:r w:rsidR="00A95C10" w:rsidRPr="0018185F">
        <w:rPr>
          <w:b/>
          <w:sz w:val="28"/>
          <w:szCs w:val="28"/>
        </w:rPr>
        <w:t>zawarcia</w:t>
      </w:r>
      <w:r w:rsidR="00A95C10">
        <w:rPr>
          <w:b/>
          <w:sz w:val="28"/>
          <w:szCs w:val="28"/>
        </w:rPr>
        <w:t xml:space="preserve"> umowy</w:t>
      </w:r>
      <w:r w:rsidR="00A95C10" w:rsidRPr="0018185F">
        <w:rPr>
          <w:b/>
          <w:sz w:val="28"/>
          <w:szCs w:val="28"/>
        </w:rPr>
        <w:t xml:space="preserve"> </w:t>
      </w:r>
      <w:r w:rsidR="00A95C10">
        <w:rPr>
          <w:b/>
          <w:sz w:val="28"/>
          <w:szCs w:val="28"/>
        </w:rPr>
        <w:t xml:space="preserve">lub </w:t>
      </w:r>
      <w:r w:rsidR="0018185F" w:rsidRPr="0018185F">
        <w:rPr>
          <w:b/>
          <w:sz w:val="28"/>
          <w:szCs w:val="28"/>
        </w:rPr>
        <w:t>wystawienia</w:t>
      </w:r>
      <w:r w:rsidR="00A95C10">
        <w:rPr>
          <w:b/>
          <w:sz w:val="28"/>
          <w:szCs w:val="28"/>
        </w:rPr>
        <w:t xml:space="preserve"> faktury</w:t>
      </w:r>
      <w:r w:rsidR="0018185F" w:rsidRPr="0018185F">
        <w:rPr>
          <w:b/>
          <w:sz w:val="28"/>
          <w:szCs w:val="28"/>
        </w:rPr>
        <w:t xml:space="preserve">) – poz. tabeli 7, </w:t>
      </w:r>
      <w:r w:rsidR="00500EF7">
        <w:rPr>
          <w:b/>
          <w:sz w:val="28"/>
          <w:szCs w:val="28"/>
        </w:rPr>
        <w:t xml:space="preserve">11, </w:t>
      </w:r>
      <w:r w:rsidR="0018185F" w:rsidRPr="0018185F">
        <w:rPr>
          <w:b/>
          <w:sz w:val="28"/>
          <w:szCs w:val="28"/>
        </w:rPr>
        <w:t>13, 15</w:t>
      </w:r>
      <w:r w:rsidR="0018185F" w:rsidRPr="00427675">
        <w:rPr>
          <w:sz w:val="28"/>
          <w:szCs w:val="28"/>
        </w:rPr>
        <w:t>,</w:t>
      </w:r>
      <w:r w:rsidR="0018185F" w:rsidRPr="0018185F">
        <w:rPr>
          <w:b/>
          <w:sz w:val="28"/>
          <w:szCs w:val="28"/>
        </w:rPr>
        <w:t xml:space="preserve"> </w:t>
      </w:r>
    </w:p>
    <w:p w:rsidR="00427675" w:rsidRPr="00427675" w:rsidRDefault="00427675" w:rsidP="00655B70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27675">
        <w:rPr>
          <w:b/>
          <w:sz w:val="28"/>
          <w:szCs w:val="28"/>
        </w:rPr>
        <w:t xml:space="preserve">w </w:t>
      </w:r>
      <w:r w:rsidR="0020359E">
        <w:rPr>
          <w:b/>
          <w:sz w:val="28"/>
          <w:szCs w:val="28"/>
        </w:rPr>
        <w:t>dwóch przypadkach</w:t>
      </w:r>
      <w:r w:rsidRPr="00427675">
        <w:rPr>
          <w:b/>
          <w:sz w:val="28"/>
          <w:szCs w:val="28"/>
        </w:rPr>
        <w:t xml:space="preserve"> wydatek nie został zaangażowany – poz. tabeli </w:t>
      </w:r>
      <w:r w:rsidR="0020359E">
        <w:rPr>
          <w:b/>
          <w:sz w:val="28"/>
          <w:szCs w:val="28"/>
        </w:rPr>
        <w:t xml:space="preserve">12 (aneks do umowy), </w:t>
      </w:r>
      <w:r w:rsidRPr="00427675">
        <w:rPr>
          <w:b/>
          <w:sz w:val="28"/>
          <w:szCs w:val="28"/>
        </w:rPr>
        <w:t>21</w:t>
      </w:r>
      <w:r w:rsidR="0020359E">
        <w:rPr>
          <w:b/>
          <w:sz w:val="28"/>
          <w:szCs w:val="28"/>
        </w:rPr>
        <w:t xml:space="preserve"> (faktura)</w:t>
      </w:r>
      <w:r w:rsidRPr="00427675">
        <w:rPr>
          <w:sz w:val="28"/>
          <w:szCs w:val="28"/>
        </w:rPr>
        <w:t>,</w:t>
      </w:r>
    </w:p>
    <w:p w:rsidR="00655B70" w:rsidRPr="0052464F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52464F">
        <w:rPr>
          <w:sz w:val="28"/>
          <w:szCs w:val="28"/>
        </w:rPr>
        <w:t>angażowanie wydatków odbywało się w ramach zatwierdzonego planu finansowego jednostki na 2022 rok,</w:t>
      </w:r>
    </w:p>
    <w:p w:rsidR="00655B70" w:rsidRPr="0052464F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52464F">
        <w:rPr>
          <w:sz w:val="28"/>
          <w:szCs w:val="28"/>
        </w:rPr>
        <w:t>zapisy na kontach analitycznych były zgodne z dowodami źródłowymi,</w:t>
      </w:r>
    </w:p>
    <w:p w:rsidR="00655B70" w:rsidRPr="0052464F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52464F">
        <w:rPr>
          <w:sz w:val="28"/>
          <w:szCs w:val="28"/>
        </w:rPr>
        <w:t>ewidencja szczegółowa konta</w:t>
      </w:r>
      <w:r w:rsidR="00F65947">
        <w:rPr>
          <w:sz w:val="28"/>
          <w:szCs w:val="28"/>
        </w:rPr>
        <w:t xml:space="preserve"> 998 prowadzona była prawidłowo </w:t>
      </w:r>
      <w:r w:rsidRPr="0052464F">
        <w:rPr>
          <w:sz w:val="28"/>
          <w:szCs w:val="28"/>
        </w:rPr>
        <w:t>(uwzględniała podziałki klasyfikacji budżetowej, angażowania dokonywano na bieżąco),</w:t>
      </w:r>
    </w:p>
    <w:p w:rsidR="00655B70" w:rsidRPr="0052464F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52464F">
        <w:rPr>
          <w:sz w:val="28"/>
          <w:szCs w:val="28"/>
        </w:rPr>
        <w:t>ewidencja zaangażowania prowadzona była w sposób zapewniający kontrolę stopnia wykorzystania planu finansowego wydatków,</w:t>
      </w:r>
    </w:p>
    <w:p w:rsidR="00655B70" w:rsidRPr="0052464F" w:rsidRDefault="00655B70" w:rsidP="00655B70">
      <w:pPr>
        <w:numPr>
          <w:ilvl w:val="0"/>
          <w:numId w:val="1"/>
        </w:numPr>
        <w:jc w:val="both"/>
        <w:rPr>
          <w:sz w:val="28"/>
          <w:szCs w:val="28"/>
        </w:rPr>
      </w:pPr>
      <w:r w:rsidRPr="0052464F">
        <w:rPr>
          <w:sz w:val="28"/>
          <w:szCs w:val="28"/>
        </w:rPr>
        <w:t>skontrolowane wnioski o zaangażowanie były wystawione i zatwierdzone przez osoby upoważnione do wykonywania tych czynności.</w:t>
      </w:r>
    </w:p>
    <w:p w:rsidR="00655B70" w:rsidRPr="00917DCA" w:rsidRDefault="00655B70" w:rsidP="00655B70">
      <w:pPr>
        <w:ind w:left="360"/>
        <w:jc w:val="both"/>
        <w:rPr>
          <w:color w:val="0070C0"/>
          <w:sz w:val="28"/>
          <w:szCs w:val="28"/>
        </w:rPr>
      </w:pPr>
    </w:p>
    <w:p w:rsidR="00655B70" w:rsidRPr="00917DCA" w:rsidRDefault="00655B70" w:rsidP="00655B70">
      <w:pPr>
        <w:jc w:val="both"/>
        <w:rPr>
          <w:b/>
          <w:bCs/>
          <w:color w:val="0070C0"/>
          <w:sz w:val="28"/>
        </w:rPr>
      </w:pPr>
    </w:p>
    <w:p w:rsidR="00917DCA" w:rsidRPr="001A1042" w:rsidRDefault="00917DCA" w:rsidP="00917DCA">
      <w:pPr>
        <w:jc w:val="both"/>
        <w:rPr>
          <w:b/>
          <w:bCs/>
          <w:color w:val="0070C0"/>
          <w:sz w:val="28"/>
        </w:rPr>
      </w:pPr>
      <w:r w:rsidRPr="00C8427C">
        <w:rPr>
          <w:b/>
          <w:bCs/>
          <w:sz w:val="28"/>
        </w:rPr>
        <w:t>XI. Realizacja wydatków budżetowych.</w:t>
      </w:r>
    </w:p>
    <w:p w:rsidR="00917DCA" w:rsidRPr="008D6DAB" w:rsidRDefault="00917DCA" w:rsidP="00917DCA">
      <w:pPr>
        <w:pStyle w:val="Tekstpodstawowy2"/>
      </w:pPr>
      <w:r w:rsidRPr="008D6DAB">
        <w:t xml:space="preserve">W powyższym zakresie kontroli poddano losowo </w:t>
      </w:r>
      <w:r>
        <w:t>wybrane dokumenty za okres od 1</w:t>
      </w:r>
      <w:r w:rsidRPr="008D6DAB">
        <w:t xml:space="preserve"> </w:t>
      </w:r>
      <w:r>
        <w:t>października</w:t>
      </w:r>
      <w:r w:rsidRPr="008D6DAB">
        <w:t xml:space="preserve"> do 3</w:t>
      </w:r>
      <w:r>
        <w:t>1</w:t>
      </w:r>
      <w:r w:rsidRPr="008D6DAB">
        <w:t xml:space="preserve"> </w:t>
      </w:r>
      <w:r>
        <w:t>grudnia</w:t>
      </w:r>
      <w:r w:rsidRPr="008D6DAB">
        <w:t xml:space="preserve"> </w:t>
      </w:r>
      <w:r>
        <w:t>2022</w:t>
      </w:r>
      <w:r w:rsidRPr="008D6DAB">
        <w:t xml:space="preserve"> r. Wykaz dowodów księgowych prze</w:t>
      </w:r>
      <w:r w:rsidR="009A2394">
        <w:t xml:space="preserve">dstawia poniższa tabela:    </w:t>
      </w:r>
      <w:r w:rsidRPr="008D6DAB">
        <w:t xml:space="preserve">                                                            </w:t>
      </w:r>
    </w:p>
    <w:p w:rsidR="00917DCA" w:rsidRPr="00C47560" w:rsidRDefault="00917DCA" w:rsidP="00917DCA">
      <w:pPr>
        <w:pStyle w:val="Tekstpodstawowy2"/>
        <w:jc w:val="right"/>
        <w:rPr>
          <w:sz w:val="18"/>
          <w:szCs w:val="18"/>
        </w:rPr>
      </w:pPr>
      <w:r w:rsidRPr="00C47560">
        <w:rPr>
          <w:sz w:val="18"/>
          <w:szCs w:val="18"/>
        </w:rPr>
        <w:t>/tabela nr 6 -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917DCA" w:rsidRPr="00917DCA" w:rsidTr="009A2394">
        <w:trPr>
          <w:cantSplit/>
          <w:trHeight w:val="586"/>
        </w:trPr>
        <w:tc>
          <w:tcPr>
            <w:tcW w:w="603" w:type="dxa"/>
            <w:vMerge w:val="restart"/>
            <w:vAlign w:val="center"/>
          </w:tcPr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267D6"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  <w:vAlign w:val="center"/>
          </w:tcPr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267D6">
              <w:rPr>
                <w:b/>
                <w:bCs/>
              </w:rPr>
              <w:t>Dokument</w:t>
            </w:r>
            <w:r w:rsidRPr="006267D6">
              <w:rPr>
                <w:b/>
                <w:bCs/>
              </w:rPr>
              <w:br/>
              <w:t>/Nr dowodu księgowego</w:t>
            </w:r>
          </w:p>
        </w:tc>
        <w:tc>
          <w:tcPr>
            <w:tcW w:w="3757" w:type="dxa"/>
            <w:gridSpan w:val="3"/>
            <w:vAlign w:val="center"/>
          </w:tcPr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267D6"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  <w:vAlign w:val="center"/>
          </w:tcPr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267D6">
              <w:rPr>
                <w:b/>
                <w:bCs/>
              </w:rPr>
              <w:t>Kwota</w:t>
            </w:r>
          </w:p>
        </w:tc>
        <w:tc>
          <w:tcPr>
            <w:tcW w:w="2091" w:type="dxa"/>
            <w:vMerge w:val="restart"/>
            <w:vAlign w:val="center"/>
          </w:tcPr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267D6">
              <w:rPr>
                <w:b/>
                <w:bCs/>
              </w:rPr>
              <w:t>Uwagi</w:t>
            </w:r>
          </w:p>
          <w:p w:rsidR="00917DCA" w:rsidRPr="006267D6" w:rsidRDefault="00917DCA" w:rsidP="009A2394">
            <w:pPr>
              <w:pStyle w:val="Tekstpodstawowywcity"/>
              <w:ind w:left="0" w:firstLine="0"/>
              <w:jc w:val="center"/>
              <w:rPr>
                <w:sz w:val="20"/>
              </w:rPr>
            </w:pPr>
            <w:r w:rsidRPr="006267D6">
              <w:rPr>
                <w:sz w:val="20"/>
              </w:rPr>
              <w:t xml:space="preserve">/czy dokument spełnia wymogi określone </w:t>
            </w:r>
            <w:r w:rsidRPr="006267D6">
              <w:rPr>
                <w:sz w:val="20"/>
              </w:rPr>
              <w:br/>
              <w:t>w przepisach wewnętrznych/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  <w:vMerge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</w:p>
        </w:tc>
        <w:tc>
          <w:tcPr>
            <w:tcW w:w="1452" w:type="dxa"/>
            <w:vMerge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</w:p>
        </w:tc>
        <w:tc>
          <w:tcPr>
            <w:tcW w:w="1134" w:type="dxa"/>
            <w:vAlign w:val="center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6267D6">
              <w:rPr>
                <w:b/>
              </w:rPr>
              <w:t>dział</w:t>
            </w:r>
          </w:p>
        </w:tc>
        <w:tc>
          <w:tcPr>
            <w:tcW w:w="1509" w:type="dxa"/>
            <w:vAlign w:val="center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6267D6">
              <w:rPr>
                <w:b/>
              </w:rPr>
              <w:t>rozdział</w:t>
            </w:r>
          </w:p>
        </w:tc>
        <w:tc>
          <w:tcPr>
            <w:tcW w:w="1114" w:type="dxa"/>
            <w:vAlign w:val="center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6267D6">
              <w:rPr>
                <w:b/>
              </w:rPr>
              <w:t>paragraf</w:t>
            </w:r>
          </w:p>
        </w:tc>
        <w:tc>
          <w:tcPr>
            <w:tcW w:w="1309" w:type="dxa"/>
            <w:vMerge/>
          </w:tcPr>
          <w:p w:rsidR="00917DCA" w:rsidRPr="006267D6" w:rsidRDefault="00917DCA" w:rsidP="00D41C9A">
            <w:pPr>
              <w:pStyle w:val="Tekstpodstawowywcity"/>
              <w:ind w:left="0" w:firstLine="0"/>
              <w:jc w:val="right"/>
            </w:pPr>
          </w:p>
        </w:tc>
        <w:tc>
          <w:tcPr>
            <w:tcW w:w="2091" w:type="dxa"/>
            <w:vMerge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1641/1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4300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492,00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1645/3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4230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22,35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1645/6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4300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160,00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  <w:trHeight w:val="212"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1648/1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4220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jc w:val="right"/>
            </w:pPr>
            <w:r w:rsidRPr="006267D6">
              <w:t>538,32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5.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1648/2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85295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4700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359,00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6.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1652/2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center"/>
            </w:pPr>
            <w:r w:rsidRPr="006267D6">
              <w:t>4210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1.183,12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7.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1653/4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4300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135,00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8.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1659/7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4230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30,24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9.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1659/11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4210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6.347,82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lastRenderedPageBreak/>
              <w:t>10.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1667/2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4300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1.122,99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11.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1677/1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E6383" w:rsidP="00D41C9A">
            <w:pPr>
              <w:jc w:val="center"/>
            </w:pPr>
            <w:r w:rsidRPr="006267D6">
              <w:t>4210</w:t>
            </w:r>
          </w:p>
        </w:tc>
        <w:tc>
          <w:tcPr>
            <w:tcW w:w="1309" w:type="dxa"/>
          </w:tcPr>
          <w:p w:rsidR="00917DCA" w:rsidRPr="006267D6" w:rsidRDefault="00BE6383" w:rsidP="00D41C9A">
            <w:pPr>
              <w:pStyle w:val="Tekstpodstawowywcity"/>
              <w:ind w:left="0" w:firstLine="0"/>
              <w:jc w:val="right"/>
            </w:pPr>
            <w:r w:rsidRPr="006267D6">
              <w:t>1.482,00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12.</w:t>
            </w:r>
          </w:p>
        </w:tc>
        <w:tc>
          <w:tcPr>
            <w:tcW w:w="1452" w:type="dxa"/>
          </w:tcPr>
          <w:p w:rsidR="00917DCA" w:rsidRPr="006267D6" w:rsidRDefault="00BE6383" w:rsidP="00D41C9A">
            <w:pPr>
              <w:jc w:val="center"/>
            </w:pPr>
            <w:r w:rsidRPr="006267D6">
              <w:t>1680/3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6267D6" w:rsidP="00D41C9A">
            <w:pPr>
              <w:jc w:val="center"/>
            </w:pPr>
            <w:r w:rsidRPr="006267D6">
              <w:t>4210</w:t>
            </w:r>
          </w:p>
        </w:tc>
        <w:tc>
          <w:tcPr>
            <w:tcW w:w="1309" w:type="dxa"/>
          </w:tcPr>
          <w:p w:rsidR="00917DCA" w:rsidRPr="006267D6" w:rsidRDefault="006267D6" w:rsidP="00D41C9A">
            <w:pPr>
              <w:pStyle w:val="Tekstpodstawowywcity"/>
              <w:ind w:left="0" w:firstLine="0"/>
              <w:jc w:val="right"/>
            </w:pPr>
            <w:r w:rsidRPr="006267D6">
              <w:t>529,32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13.</w:t>
            </w:r>
          </w:p>
        </w:tc>
        <w:tc>
          <w:tcPr>
            <w:tcW w:w="1452" w:type="dxa"/>
          </w:tcPr>
          <w:p w:rsidR="00917DCA" w:rsidRPr="006267D6" w:rsidRDefault="006267D6" w:rsidP="00D41C9A">
            <w:pPr>
              <w:jc w:val="center"/>
            </w:pPr>
            <w:r w:rsidRPr="006267D6">
              <w:t>1683/3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6267D6" w:rsidP="00D41C9A">
            <w:pPr>
              <w:jc w:val="center"/>
            </w:pPr>
            <w:r w:rsidRPr="006267D6">
              <w:t>4300</w:t>
            </w:r>
          </w:p>
        </w:tc>
        <w:tc>
          <w:tcPr>
            <w:tcW w:w="1309" w:type="dxa"/>
          </w:tcPr>
          <w:p w:rsidR="00917DCA" w:rsidRPr="006267D6" w:rsidRDefault="006267D6" w:rsidP="00D41C9A">
            <w:pPr>
              <w:pStyle w:val="Tekstpodstawowywcity"/>
              <w:ind w:left="0" w:firstLine="0"/>
              <w:jc w:val="right"/>
            </w:pPr>
            <w:r w:rsidRPr="006267D6">
              <w:t>400,00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14.</w:t>
            </w:r>
          </w:p>
        </w:tc>
        <w:tc>
          <w:tcPr>
            <w:tcW w:w="1452" w:type="dxa"/>
          </w:tcPr>
          <w:p w:rsidR="00917DCA" w:rsidRPr="006267D6" w:rsidRDefault="006267D6" w:rsidP="00D41C9A">
            <w:pPr>
              <w:jc w:val="center"/>
            </w:pPr>
            <w:r w:rsidRPr="006267D6">
              <w:t>1686/14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6267D6" w:rsidP="00D41C9A">
            <w:pPr>
              <w:jc w:val="center"/>
            </w:pPr>
            <w:r w:rsidRPr="006267D6">
              <w:t>4230</w:t>
            </w:r>
          </w:p>
        </w:tc>
        <w:tc>
          <w:tcPr>
            <w:tcW w:w="1309" w:type="dxa"/>
          </w:tcPr>
          <w:p w:rsidR="00917DCA" w:rsidRPr="006267D6" w:rsidRDefault="006267D6" w:rsidP="00D41C9A">
            <w:pPr>
              <w:pStyle w:val="Tekstpodstawowywcity"/>
              <w:ind w:left="0" w:firstLine="0"/>
              <w:jc w:val="right"/>
            </w:pPr>
            <w:r w:rsidRPr="006267D6">
              <w:t>3,20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15.</w:t>
            </w:r>
          </w:p>
        </w:tc>
        <w:tc>
          <w:tcPr>
            <w:tcW w:w="1452" w:type="dxa"/>
          </w:tcPr>
          <w:p w:rsidR="00917DCA" w:rsidRPr="006267D6" w:rsidRDefault="006267D6" w:rsidP="00D41C9A">
            <w:pPr>
              <w:jc w:val="center"/>
            </w:pPr>
            <w:r w:rsidRPr="006267D6">
              <w:t>1691/5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6267D6" w:rsidP="00D41C9A">
            <w:pPr>
              <w:jc w:val="center"/>
            </w:pPr>
            <w:r w:rsidRPr="006267D6">
              <w:t>4210</w:t>
            </w:r>
          </w:p>
        </w:tc>
        <w:tc>
          <w:tcPr>
            <w:tcW w:w="1309" w:type="dxa"/>
          </w:tcPr>
          <w:p w:rsidR="00917DCA" w:rsidRPr="006267D6" w:rsidRDefault="006267D6" w:rsidP="00D41C9A">
            <w:pPr>
              <w:pStyle w:val="Tekstpodstawowywcity"/>
              <w:ind w:left="0" w:firstLine="0"/>
              <w:jc w:val="right"/>
            </w:pPr>
            <w:r w:rsidRPr="006267D6">
              <w:t>599,00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E568E1" w:rsidTr="00D41C9A">
        <w:trPr>
          <w:cantSplit/>
        </w:trPr>
        <w:tc>
          <w:tcPr>
            <w:tcW w:w="603" w:type="dxa"/>
          </w:tcPr>
          <w:p w:rsidR="00917DCA" w:rsidRPr="00E568E1" w:rsidRDefault="00917DCA" w:rsidP="00D41C9A">
            <w:pPr>
              <w:pStyle w:val="Tekstpodstawowywcity"/>
              <w:ind w:left="0" w:firstLine="0"/>
              <w:jc w:val="center"/>
            </w:pPr>
            <w:r w:rsidRPr="00E568E1">
              <w:t>16.</w:t>
            </w:r>
          </w:p>
        </w:tc>
        <w:tc>
          <w:tcPr>
            <w:tcW w:w="1452" w:type="dxa"/>
          </w:tcPr>
          <w:p w:rsidR="00917DCA" w:rsidRPr="00E568E1" w:rsidRDefault="00926D67" w:rsidP="00D41C9A">
            <w:pPr>
              <w:jc w:val="center"/>
            </w:pPr>
            <w:r w:rsidRPr="00E568E1">
              <w:t>1707/1</w:t>
            </w:r>
          </w:p>
        </w:tc>
        <w:tc>
          <w:tcPr>
            <w:tcW w:w="1134" w:type="dxa"/>
          </w:tcPr>
          <w:p w:rsidR="00917DCA" w:rsidRPr="00E568E1" w:rsidRDefault="00917DCA" w:rsidP="00D41C9A">
            <w:pPr>
              <w:jc w:val="center"/>
            </w:pPr>
            <w:r w:rsidRPr="00E568E1">
              <w:t>852</w:t>
            </w:r>
          </w:p>
        </w:tc>
        <w:tc>
          <w:tcPr>
            <w:tcW w:w="1509" w:type="dxa"/>
          </w:tcPr>
          <w:p w:rsidR="00917DCA" w:rsidRPr="00E568E1" w:rsidRDefault="00917DCA" w:rsidP="00D41C9A">
            <w:pPr>
              <w:jc w:val="center"/>
            </w:pPr>
            <w:r w:rsidRPr="00E568E1">
              <w:t>85202</w:t>
            </w:r>
          </w:p>
        </w:tc>
        <w:tc>
          <w:tcPr>
            <w:tcW w:w="1114" w:type="dxa"/>
          </w:tcPr>
          <w:p w:rsidR="00917DCA" w:rsidRPr="00E568E1" w:rsidRDefault="00926D67" w:rsidP="00D41C9A">
            <w:pPr>
              <w:jc w:val="center"/>
            </w:pPr>
            <w:r w:rsidRPr="00E568E1">
              <w:t>4300</w:t>
            </w:r>
          </w:p>
        </w:tc>
        <w:tc>
          <w:tcPr>
            <w:tcW w:w="1309" w:type="dxa"/>
          </w:tcPr>
          <w:p w:rsidR="00917DCA" w:rsidRPr="00E568E1" w:rsidRDefault="00926D67" w:rsidP="00D41C9A">
            <w:pPr>
              <w:pStyle w:val="Tekstpodstawowywcity"/>
              <w:ind w:left="0" w:firstLine="0"/>
              <w:jc w:val="right"/>
            </w:pPr>
            <w:r w:rsidRPr="00E568E1">
              <w:t>688,20</w:t>
            </w:r>
          </w:p>
        </w:tc>
        <w:tc>
          <w:tcPr>
            <w:tcW w:w="2091" w:type="dxa"/>
          </w:tcPr>
          <w:p w:rsidR="00917DCA" w:rsidRPr="00E568E1" w:rsidRDefault="00917DCA" w:rsidP="00D41C9A">
            <w:pPr>
              <w:jc w:val="center"/>
            </w:pPr>
            <w:r w:rsidRPr="00E568E1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17.</w:t>
            </w:r>
          </w:p>
        </w:tc>
        <w:tc>
          <w:tcPr>
            <w:tcW w:w="1452" w:type="dxa"/>
          </w:tcPr>
          <w:p w:rsidR="00917DCA" w:rsidRPr="006267D6" w:rsidRDefault="00926D67" w:rsidP="00D41C9A">
            <w:pPr>
              <w:jc w:val="center"/>
            </w:pPr>
            <w:r>
              <w:t>1709/1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926D67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926D67" w:rsidP="00D41C9A">
            <w:pPr>
              <w:pStyle w:val="Tekstpodstawowywcity"/>
              <w:ind w:left="0" w:firstLine="0"/>
              <w:jc w:val="right"/>
            </w:pPr>
            <w:r>
              <w:t>45,80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18.</w:t>
            </w:r>
          </w:p>
        </w:tc>
        <w:tc>
          <w:tcPr>
            <w:tcW w:w="1452" w:type="dxa"/>
          </w:tcPr>
          <w:p w:rsidR="00917DCA" w:rsidRPr="006267D6" w:rsidRDefault="00926D67" w:rsidP="00D41C9A">
            <w:pPr>
              <w:jc w:val="center"/>
            </w:pPr>
            <w:r>
              <w:t>1711/7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926D67" w:rsidP="00D41C9A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917DCA" w:rsidRPr="006267D6" w:rsidRDefault="00926D67" w:rsidP="00D41C9A">
            <w:pPr>
              <w:pStyle w:val="Tekstpodstawowywcity"/>
              <w:ind w:left="0" w:firstLine="0"/>
              <w:jc w:val="right"/>
            </w:pPr>
            <w:r>
              <w:t>16,44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19.</w:t>
            </w:r>
          </w:p>
        </w:tc>
        <w:tc>
          <w:tcPr>
            <w:tcW w:w="1452" w:type="dxa"/>
          </w:tcPr>
          <w:p w:rsidR="00917DCA" w:rsidRPr="006267D6" w:rsidRDefault="00926D67" w:rsidP="00D41C9A">
            <w:pPr>
              <w:jc w:val="center"/>
            </w:pPr>
            <w:r>
              <w:t>1714/1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926D67" w:rsidP="00D41C9A">
            <w:pPr>
              <w:jc w:val="center"/>
            </w:pPr>
            <w:r>
              <w:t>4220</w:t>
            </w:r>
          </w:p>
        </w:tc>
        <w:tc>
          <w:tcPr>
            <w:tcW w:w="1309" w:type="dxa"/>
          </w:tcPr>
          <w:p w:rsidR="00917DCA" w:rsidRPr="006267D6" w:rsidRDefault="00926D67" w:rsidP="00D41C9A">
            <w:pPr>
              <w:pStyle w:val="Tekstpodstawowywcity"/>
              <w:ind w:left="0" w:firstLine="0"/>
              <w:jc w:val="right"/>
            </w:pPr>
            <w:r>
              <w:t>147,06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20.</w:t>
            </w:r>
          </w:p>
        </w:tc>
        <w:tc>
          <w:tcPr>
            <w:tcW w:w="1452" w:type="dxa"/>
          </w:tcPr>
          <w:p w:rsidR="00917DCA" w:rsidRPr="006267D6" w:rsidRDefault="00926D67" w:rsidP="00D41C9A">
            <w:pPr>
              <w:jc w:val="center"/>
            </w:pPr>
            <w:r>
              <w:t>1722/7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926D67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926D67" w:rsidP="00D41C9A">
            <w:pPr>
              <w:pStyle w:val="Tekstpodstawowywcity"/>
              <w:ind w:left="0" w:firstLine="0"/>
              <w:jc w:val="right"/>
            </w:pPr>
            <w:r>
              <w:t>384,65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21.</w:t>
            </w:r>
          </w:p>
        </w:tc>
        <w:tc>
          <w:tcPr>
            <w:tcW w:w="1452" w:type="dxa"/>
          </w:tcPr>
          <w:p w:rsidR="00917DCA" w:rsidRPr="006267D6" w:rsidRDefault="00926D67" w:rsidP="00D41C9A">
            <w:pPr>
              <w:jc w:val="center"/>
            </w:pPr>
            <w:r>
              <w:t>1722/10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926D67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926D67" w:rsidP="00D41C9A">
            <w:pPr>
              <w:pStyle w:val="Tekstpodstawowywcity"/>
              <w:ind w:left="0" w:firstLine="0"/>
              <w:jc w:val="right"/>
            </w:pPr>
            <w:r>
              <w:t>1.216,43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22.</w:t>
            </w:r>
          </w:p>
        </w:tc>
        <w:tc>
          <w:tcPr>
            <w:tcW w:w="1452" w:type="dxa"/>
          </w:tcPr>
          <w:p w:rsidR="00917DCA" w:rsidRPr="006267D6" w:rsidRDefault="00036749" w:rsidP="00D41C9A">
            <w:pPr>
              <w:jc w:val="center"/>
            </w:pPr>
            <w:r>
              <w:t>1729/2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036749" w:rsidP="00D41C9A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917DCA" w:rsidRPr="006267D6" w:rsidRDefault="00036749" w:rsidP="00D41C9A">
            <w:pPr>
              <w:pStyle w:val="Tekstpodstawowywcity"/>
              <w:ind w:left="0" w:firstLine="0"/>
              <w:jc w:val="right"/>
            </w:pPr>
            <w:r>
              <w:t>438,36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23.</w:t>
            </w:r>
          </w:p>
        </w:tc>
        <w:tc>
          <w:tcPr>
            <w:tcW w:w="1452" w:type="dxa"/>
          </w:tcPr>
          <w:p w:rsidR="00917DCA" w:rsidRPr="006267D6" w:rsidRDefault="00036749" w:rsidP="00D41C9A">
            <w:pPr>
              <w:jc w:val="center"/>
            </w:pPr>
            <w:r>
              <w:t>1732/4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036749" w:rsidP="00D41C9A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917DCA" w:rsidRPr="006267D6" w:rsidRDefault="00036749" w:rsidP="00D41C9A">
            <w:pPr>
              <w:pStyle w:val="Tekstpodstawowywcity"/>
              <w:ind w:left="0" w:firstLine="0"/>
              <w:jc w:val="right"/>
            </w:pPr>
            <w:r>
              <w:t>328,67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24.</w:t>
            </w:r>
          </w:p>
        </w:tc>
        <w:tc>
          <w:tcPr>
            <w:tcW w:w="1452" w:type="dxa"/>
          </w:tcPr>
          <w:p w:rsidR="00917DCA" w:rsidRPr="006267D6" w:rsidRDefault="00036749" w:rsidP="00D41C9A">
            <w:pPr>
              <w:jc w:val="center"/>
            </w:pPr>
            <w:r>
              <w:t>1740/21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036749" w:rsidP="00D41C9A">
            <w:pPr>
              <w:jc w:val="center"/>
            </w:pPr>
            <w:r>
              <w:t>4220</w:t>
            </w:r>
          </w:p>
        </w:tc>
        <w:tc>
          <w:tcPr>
            <w:tcW w:w="1309" w:type="dxa"/>
          </w:tcPr>
          <w:p w:rsidR="00917DCA" w:rsidRPr="006267D6" w:rsidRDefault="00036749" w:rsidP="00D41C9A">
            <w:pPr>
              <w:pStyle w:val="Tekstpodstawowywcity"/>
              <w:ind w:left="0" w:firstLine="0"/>
              <w:jc w:val="right"/>
            </w:pPr>
            <w:r>
              <w:t>824,05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25.</w:t>
            </w:r>
          </w:p>
        </w:tc>
        <w:tc>
          <w:tcPr>
            <w:tcW w:w="1452" w:type="dxa"/>
          </w:tcPr>
          <w:p w:rsidR="00917DCA" w:rsidRPr="006267D6" w:rsidRDefault="00036749" w:rsidP="00D41C9A">
            <w:pPr>
              <w:jc w:val="center"/>
            </w:pPr>
            <w:r>
              <w:t>1740/23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036749" w:rsidP="00D41C9A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917DCA" w:rsidRPr="006267D6" w:rsidRDefault="00036749" w:rsidP="00D41C9A">
            <w:pPr>
              <w:pStyle w:val="Tekstpodstawowywcity"/>
              <w:ind w:left="0" w:firstLine="0"/>
              <w:jc w:val="right"/>
            </w:pPr>
            <w:r>
              <w:t>780,00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26.</w:t>
            </w:r>
          </w:p>
        </w:tc>
        <w:tc>
          <w:tcPr>
            <w:tcW w:w="1452" w:type="dxa"/>
          </w:tcPr>
          <w:p w:rsidR="00917DCA" w:rsidRPr="006267D6" w:rsidRDefault="00036749" w:rsidP="00D41C9A">
            <w:pPr>
              <w:jc w:val="center"/>
            </w:pPr>
            <w:r>
              <w:t>1746/1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036749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036749" w:rsidP="00D41C9A">
            <w:pPr>
              <w:pStyle w:val="Tekstpodstawowywcity"/>
              <w:ind w:left="0" w:firstLine="0"/>
              <w:jc w:val="right"/>
            </w:pPr>
            <w:r>
              <w:t>218,02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27.</w:t>
            </w:r>
          </w:p>
        </w:tc>
        <w:tc>
          <w:tcPr>
            <w:tcW w:w="1452" w:type="dxa"/>
          </w:tcPr>
          <w:p w:rsidR="00917DCA" w:rsidRPr="006267D6" w:rsidRDefault="00E568E1" w:rsidP="00D41C9A">
            <w:pPr>
              <w:jc w:val="center"/>
            </w:pPr>
            <w:r>
              <w:t>1750/3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E568E1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E568E1" w:rsidP="00D41C9A">
            <w:pPr>
              <w:pStyle w:val="Tekstpodstawowywcity"/>
              <w:ind w:left="0" w:firstLine="0"/>
              <w:jc w:val="right"/>
            </w:pPr>
            <w:r>
              <w:t>738,00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28.</w:t>
            </w:r>
          </w:p>
        </w:tc>
        <w:tc>
          <w:tcPr>
            <w:tcW w:w="1452" w:type="dxa"/>
          </w:tcPr>
          <w:p w:rsidR="00917DCA" w:rsidRPr="006267D6" w:rsidRDefault="00E568E1" w:rsidP="00D41C9A">
            <w:pPr>
              <w:jc w:val="center"/>
            </w:pPr>
            <w:r>
              <w:t>1752/2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E568E1" w:rsidP="00D41C9A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917DCA" w:rsidRPr="006267D6" w:rsidRDefault="00E568E1" w:rsidP="00D41C9A">
            <w:pPr>
              <w:pStyle w:val="Tekstpodstawowywcity"/>
              <w:ind w:left="0" w:firstLine="0"/>
              <w:jc w:val="right"/>
            </w:pPr>
            <w:r>
              <w:t>216,00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29.</w:t>
            </w:r>
          </w:p>
        </w:tc>
        <w:tc>
          <w:tcPr>
            <w:tcW w:w="1452" w:type="dxa"/>
          </w:tcPr>
          <w:p w:rsidR="00917DCA" w:rsidRPr="006267D6" w:rsidRDefault="00E568E1" w:rsidP="00D41C9A">
            <w:pPr>
              <w:jc w:val="center"/>
            </w:pPr>
            <w:r>
              <w:t>1757/3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E568E1" w:rsidP="00D41C9A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917DCA" w:rsidRPr="006267D6" w:rsidRDefault="00E568E1" w:rsidP="00D41C9A">
            <w:pPr>
              <w:pStyle w:val="Tekstpodstawowywcity"/>
              <w:ind w:left="0" w:firstLine="0"/>
              <w:jc w:val="right"/>
            </w:pPr>
            <w:r>
              <w:t>80,00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30.</w:t>
            </w:r>
          </w:p>
        </w:tc>
        <w:tc>
          <w:tcPr>
            <w:tcW w:w="1452" w:type="dxa"/>
          </w:tcPr>
          <w:p w:rsidR="00917DCA" w:rsidRPr="006267D6" w:rsidRDefault="00E568E1" w:rsidP="00D41C9A">
            <w:pPr>
              <w:jc w:val="center"/>
            </w:pPr>
            <w:r>
              <w:t>1759/3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E568E1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E568E1" w:rsidP="00D41C9A">
            <w:pPr>
              <w:pStyle w:val="Tekstpodstawowywcity"/>
              <w:ind w:left="0" w:firstLine="0"/>
              <w:jc w:val="right"/>
            </w:pPr>
            <w:r>
              <w:t>4.250,00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31.</w:t>
            </w:r>
          </w:p>
        </w:tc>
        <w:tc>
          <w:tcPr>
            <w:tcW w:w="1452" w:type="dxa"/>
          </w:tcPr>
          <w:p w:rsidR="00917DCA" w:rsidRPr="006267D6" w:rsidRDefault="003D6750" w:rsidP="00D41C9A">
            <w:pPr>
              <w:jc w:val="center"/>
            </w:pPr>
            <w:r>
              <w:t>1770/1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3D6750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3D6750" w:rsidP="00D41C9A">
            <w:pPr>
              <w:pStyle w:val="Tekstpodstawowywcity"/>
              <w:ind w:left="0" w:firstLine="0"/>
              <w:jc w:val="right"/>
            </w:pPr>
            <w:r>
              <w:t>995,85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32.</w:t>
            </w:r>
          </w:p>
        </w:tc>
        <w:tc>
          <w:tcPr>
            <w:tcW w:w="1452" w:type="dxa"/>
          </w:tcPr>
          <w:p w:rsidR="00917DCA" w:rsidRPr="006267D6" w:rsidRDefault="003D6750" w:rsidP="00D41C9A">
            <w:pPr>
              <w:jc w:val="center"/>
            </w:pPr>
            <w:r>
              <w:t>1775/1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3D6750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3D6750" w:rsidP="00D41C9A">
            <w:pPr>
              <w:jc w:val="right"/>
            </w:pPr>
            <w:r>
              <w:t>1.949,00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33.</w:t>
            </w:r>
          </w:p>
        </w:tc>
        <w:tc>
          <w:tcPr>
            <w:tcW w:w="1452" w:type="dxa"/>
          </w:tcPr>
          <w:p w:rsidR="00917DCA" w:rsidRPr="006267D6" w:rsidRDefault="003D6750" w:rsidP="00D41C9A">
            <w:pPr>
              <w:jc w:val="center"/>
            </w:pPr>
            <w:r>
              <w:t>1780/8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3D6750" w:rsidP="00D41C9A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917DCA" w:rsidRPr="006267D6" w:rsidRDefault="003D6750" w:rsidP="00D41C9A">
            <w:pPr>
              <w:jc w:val="right"/>
            </w:pPr>
            <w:r>
              <w:t>5.000,00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34.</w:t>
            </w:r>
          </w:p>
        </w:tc>
        <w:tc>
          <w:tcPr>
            <w:tcW w:w="1452" w:type="dxa"/>
          </w:tcPr>
          <w:p w:rsidR="00917DCA" w:rsidRPr="006267D6" w:rsidRDefault="008E5F23" w:rsidP="00D41C9A">
            <w:pPr>
              <w:jc w:val="center"/>
            </w:pPr>
            <w:r>
              <w:t>1785/1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E5F23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8E5F23" w:rsidP="00D41C9A">
            <w:pPr>
              <w:pStyle w:val="Tekstpodstawowywcity"/>
              <w:ind w:left="0" w:firstLine="0"/>
              <w:jc w:val="right"/>
            </w:pPr>
            <w:r>
              <w:t>2.760,00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35.</w:t>
            </w:r>
          </w:p>
        </w:tc>
        <w:tc>
          <w:tcPr>
            <w:tcW w:w="1452" w:type="dxa"/>
          </w:tcPr>
          <w:p w:rsidR="00917DCA" w:rsidRPr="006267D6" w:rsidRDefault="008E5F23" w:rsidP="00D41C9A">
            <w:pPr>
              <w:jc w:val="center"/>
            </w:pPr>
            <w:r>
              <w:t>1785/8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E5F23" w:rsidP="00D41C9A">
            <w:pPr>
              <w:jc w:val="center"/>
            </w:pPr>
            <w:r>
              <w:t>4220</w:t>
            </w:r>
          </w:p>
        </w:tc>
        <w:tc>
          <w:tcPr>
            <w:tcW w:w="1309" w:type="dxa"/>
          </w:tcPr>
          <w:p w:rsidR="00917DCA" w:rsidRPr="006267D6" w:rsidRDefault="008E5F23" w:rsidP="00D41C9A">
            <w:pPr>
              <w:pStyle w:val="Tekstpodstawowywcity"/>
              <w:ind w:left="0" w:firstLine="0"/>
              <w:jc w:val="right"/>
            </w:pPr>
            <w:r>
              <w:t>5.530,90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36.</w:t>
            </w:r>
          </w:p>
        </w:tc>
        <w:tc>
          <w:tcPr>
            <w:tcW w:w="1452" w:type="dxa"/>
          </w:tcPr>
          <w:p w:rsidR="00917DCA" w:rsidRPr="006267D6" w:rsidRDefault="008E5F23" w:rsidP="00D41C9A">
            <w:pPr>
              <w:jc w:val="center"/>
            </w:pPr>
            <w:r>
              <w:t>1792/1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E5F23" w:rsidP="00D41C9A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917DCA" w:rsidRPr="006267D6" w:rsidRDefault="008E5F23" w:rsidP="00D41C9A">
            <w:pPr>
              <w:pStyle w:val="Tekstpodstawowywcity"/>
              <w:ind w:left="0" w:firstLine="0"/>
              <w:jc w:val="right"/>
            </w:pPr>
            <w:r>
              <w:t>410,99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37.</w:t>
            </w:r>
          </w:p>
        </w:tc>
        <w:tc>
          <w:tcPr>
            <w:tcW w:w="1452" w:type="dxa"/>
          </w:tcPr>
          <w:p w:rsidR="00917DCA" w:rsidRPr="006267D6" w:rsidRDefault="008E5F23" w:rsidP="00D41C9A">
            <w:pPr>
              <w:jc w:val="center"/>
            </w:pPr>
            <w:r>
              <w:t>1795/7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E5F23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8E5F23" w:rsidP="00D41C9A">
            <w:pPr>
              <w:pStyle w:val="Tekstpodstawowywcity"/>
              <w:ind w:left="0" w:firstLine="0"/>
              <w:jc w:val="right"/>
            </w:pPr>
            <w:r>
              <w:t>244,51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38.</w:t>
            </w:r>
          </w:p>
        </w:tc>
        <w:tc>
          <w:tcPr>
            <w:tcW w:w="1452" w:type="dxa"/>
          </w:tcPr>
          <w:p w:rsidR="00917DCA" w:rsidRPr="006267D6" w:rsidRDefault="00B524F7" w:rsidP="00D41C9A">
            <w:pPr>
              <w:jc w:val="center"/>
            </w:pPr>
            <w:r>
              <w:t>1798/10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524F7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B524F7" w:rsidP="00D41C9A">
            <w:pPr>
              <w:pStyle w:val="Tekstpodstawowywcity"/>
              <w:ind w:left="0" w:firstLine="0"/>
              <w:jc w:val="right"/>
            </w:pPr>
            <w:r>
              <w:t>3.387,00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39.</w:t>
            </w:r>
          </w:p>
        </w:tc>
        <w:tc>
          <w:tcPr>
            <w:tcW w:w="1452" w:type="dxa"/>
          </w:tcPr>
          <w:p w:rsidR="00917DCA" w:rsidRPr="006267D6" w:rsidRDefault="00B524F7" w:rsidP="00D41C9A">
            <w:pPr>
              <w:jc w:val="center"/>
            </w:pPr>
            <w:r>
              <w:t>1802/1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524F7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B524F7" w:rsidP="00D41C9A">
            <w:pPr>
              <w:pStyle w:val="Tekstpodstawowywcity"/>
              <w:ind w:left="0" w:firstLine="0"/>
              <w:jc w:val="right"/>
            </w:pPr>
            <w:r>
              <w:t>2.808,18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40.</w:t>
            </w:r>
          </w:p>
        </w:tc>
        <w:tc>
          <w:tcPr>
            <w:tcW w:w="1452" w:type="dxa"/>
          </w:tcPr>
          <w:p w:rsidR="00917DCA" w:rsidRPr="006267D6" w:rsidRDefault="00B524F7" w:rsidP="00D41C9A">
            <w:pPr>
              <w:jc w:val="center"/>
            </w:pPr>
            <w:r>
              <w:t>1802/8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524F7" w:rsidP="00D41C9A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917DCA" w:rsidRPr="006267D6" w:rsidRDefault="00B524F7" w:rsidP="00D41C9A">
            <w:pPr>
              <w:pStyle w:val="Tekstpodstawowywcity"/>
              <w:ind w:left="0" w:firstLine="0"/>
              <w:jc w:val="right"/>
            </w:pPr>
            <w:r>
              <w:t>1.907,32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41.</w:t>
            </w:r>
          </w:p>
        </w:tc>
        <w:tc>
          <w:tcPr>
            <w:tcW w:w="1452" w:type="dxa"/>
          </w:tcPr>
          <w:p w:rsidR="00917DCA" w:rsidRPr="006267D6" w:rsidRDefault="00B524F7" w:rsidP="00D41C9A">
            <w:pPr>
              <w:jc w:val="center"/>
            </w:pPr>
            <w:r>
              <w:t>1805/3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B524F7" w:rsidP="00D41C9A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917DCA" w:rsidRPr="006267D6" w:rsidRDefault="00B524F7" w:rsidP="00D41C9A">
            <w:pPr>
              <w:pStyle w:val="Tekstpodstawowywcity"/>
              <w:ind w:left="0" w:firstLine="0"/>
              <w:jc w:val="right"/>
            </w:pPr>
            <w:r>
              <w:t>315,00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42.</w:t>
            </w:r>
          </w:p>
        </w:tc>
        <w:tc>
          <w:tcPr>
            <w:tcW w:w="1452" w:type="dxa"/>
          </w:tcPr>
          <w:p w:rsidR="00917DCA" w:rsidRPr="006267D6" w:rsidRDefault="008211FC" w:rsidP="00D41C9A">
            <w:pPr>
              <w:jc w:val="center"/>
            </w:pPr>
            <w:r>
              <w:t>1809/3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211FC" w:rsidP="00D41C9A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917DCA" w:rsidRPr="006267D6" w:rsidRDefault="008211FC" w:rsidP="00D41C9A">
            <w:pPr>
              <w:pStyle w:val="Tekstpodstawowywcity"/>
              <w:ind w:left="0" w:firstLine="0"/>
              <w:jc w:val="right"/>
            </w:pPr>
            <w:r>
              <w:t>738,00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43.</w:t>
            </w:r>
          </w:p>
        </w:tc>
        <w:tc>
          <w:tcPr>
            <w:tcW w:w="1452" w:type="dxa"/>
          </w:tcPr>
          <w:p w:rsidR="00917DCA" w:rsidRPr="006267D6" w:rsidRDefault="008211FC" w:rsidP="00D41C9A">
            <w:pPr>
              <w:jc w:val="center"/>
            </w:pPr>
            <w:r>
              <w:t>1811/3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211FC" w:rsidP="00D41C9A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917DCA" w:rsidRPr="006267D6" w:rsidRDefault="008211FC" w:rsidP="00D41C9A">
            <w:pPr>
              <w:pStyle w:val="Tekstpodstawowywcity"/>
              <w:ind w:left="0" w:firstLine="0"/>
              <w:jc w:val="right"/>
            </w:pPr>
            <w:r>
              <w:t>333,60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44.</w:t>
            </w:r>
          </w:p>
        </w:tc>
        <w:tc>
          <w:tcPr>
            <w:tcW w:w="1452" w:type="dxa"/>
          </w:tcPr>
          <w:p w:rsidR="00917DCA" w:rsidRPr="006267D6" w:rsidRDefault="008211FC" w:rsidP="00D41C9A">
            <w:pPr>
              <w:jc w:val="center"/>
            </w:pPr>
            <w:r>
              <w:t>1820/1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211FC" w:rsidP="00D41C9A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917DCA" w:rsidRPr="006267D6" w:rsidRDefault="008211FC" w:rsidP="00D41C9A">
            <w:pPr>
              <w:pStyle w:val="Tekstpodstawowywcity"/>
              <w:ind w:left="0" w:firstLine="0"/>
              <w:jc w:val="right"/>
            </w:pPr>
            <w:r>
              <w:t>40,00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  <w:tr w:rsidR="00917DCA" w:rsidRPr="00917DCA" w:rsidTr="00D41C9A">
        <w:trPr>
          <w:cantSplit/>
        </w:trPr>
        <w:tc>
          <w:tcPr>
            <w:tcW w:w="603" w:type="dxa"/>
          </w:tcPr>
          <w:p w:rsidR="00917DCA" w:rsidRPr="006267D6" w:rsidRDefault="00917DCA" w:rsidP="00D41C9A">
            <w:pPr>
              <w:pStyle w:val="Tekstpodstawowywcity"/>
              <w:ind w:left="0" w:firstLine="0"/>
              <w:jc w:val="center"/>
            </w:pPr>
            <w:r w:rsidRPr="006267D6">
              <w:t>45.</w:t>
            </w:r>
          </w:p>
        </w:tc>
        <w:tc>
          <w:tcPr>
            <w:tcW w:w="1452" w:type="dxa"/>
          </w:tcPr>
          <w:p w:rsidR="00917DCA" w:rsidRPr="006267D6" w:rsidRDefault="008211FC" w:rsidP="00D41C9A">
            <w:pPr>
              <w:jc w:val="center"/>
            </w:pPr>
            <w:r>
              <w:t>1831/3</w:t>
            </w:r>
          </w:p>
        </w:tc>
        <w:tc>
          <w:tcPr>
            <w:tcW w:w="1134" w:type="dxa"/>
          </w:tcPr>
          <w:p w:rsidR="00917DCA" w:rsidRPr="006267D6" w:rsidRDefault="00917DCA" w:rsidP="00D41C9A">
            <w:pPr>
              <w:jc w:val="center"/>
            </w:pPr>
            <w:r w:rsidRPr="006267D6">
              <w:t>852</w:t>
            </w:r>
          </w:p>
        </w:tc>
        <w:tc>
          <w:tcPr>
            <w:tcW w:w="1509" w:type="dxa"/>
          </w:tcPr>
          <w:p w:rsidR="00917DCA" w:rsidRPr="006267D6" w:rsidRDefault="00917DCA" w:rsidP="00D41C9A">
            <w:pPr>
              <w:jc w:val="center"/>
            </w:pPr>
            <w:r w:rsidRPr="006267D6">
              <w:t>85202</w:t>
            </w:r>
          </w:p>
        </w:tc>
        <w:tc>
          <w:tcPr>
            <w:tcW w:w="1114" w:type="dxa"/>
          </w:tcPr>
          <w:p w:rsidR="00917DCA" w:rsidRPr="006267D6" w:rsidRDefault="008211FC" w:rsidP="00D41C9A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917DCA" w:rsidRPr="006267D6" w:rsidRDefault="008211FC" w:rsidP="00D41C9A">
            <w:pPr>
              <w:pStyle w:val="Tekstpodstawowywcity"/>
              <w:ind w:left="0" w:firstLine="0"/>
              <w:jc w:val="right"/>
            </w:pPr>
            <w:r>
              <w:t>422,95</w:t>
            </w:r>
          </w:p>
        </w:tc>
        <w:tc>
          <w:tcPr>
            <w:tcW w:w="2091" w:type="dxa"/>
          </w:tcPr>
          <w:p w:rsidR="00917DCA" w:rsidRPr="006267D6" w:rsidRDefault="00917DCA" w:rsidP="00D41C9A">
            <w:pPr>
              <w:jc w:val="center"/>
            </w:pPr>
            <w:r w:rsidRPr="006267D6">
              <w:t>tak</w:t>
            </w:r>
          </w:p>
        </w:tc>
      </w:tr>
    </w:tbl>
    <w:p w:rsidR="00917DCA" w:rsidRPr="00282555" w:rsidRDefault="00282555" w:rsidP="00917DCA">
      <w:pPr>
        <w:jc w:val="both"/>
        <w:rPr>
          <w:sz w:val="28"/>
        </w:rPr>
      </w:pPr>
      <w:r>
        <w:rPr>
          <w:sz w:val="28"/>
        </w:rPr>
        <w:t>W zakresie</w:t>
      </w:r>
      <w:r w:rsidR="00917DCA" w:rsidRPr="00282555">
        <w:rPr>
          <w:sz w:val="28"/>
        </w:rPr>
        <w:t xml:space="preserve"> będącym przedmiotem kontroli </w:t>
      </w:r>
      <w:r>
        <w:rPr>
          <w:sz w:val="28"/>
        </w:rPr>
        <w:t>w</w:t>
      </w:r>
      <w:r w:rsidRPr="00282555">
        <w:rPr>
          <w:sz w:val="28"/>
        </w:rPr>
        <w:t xml:space="preserve"> </w:t>
      </w:r>
      <w:r>
        <w:rPr>
          <w:sz w:val="28"/>
        </w:rPr>
        <w:t xml:space="preserve">IV kwartale 2022 r. </w:t>
      </w:r>
      <w:r w:rsidR="00917DCA" w:rsidRPr="00282555">
        <w:rPr>
          <w:sz w:val="28"/>
        </w:rPr>
        <w:t xml:space="preserve">nieprawidłowości nie stwierdzono. Do ujęcia w księgach rachunkowych dowody księgowe zostały zakwalifikowane zgodnie z uregulowaniami </w:t>
      </w:r>
      <w:r>
        <w:rPr>
          <w:sz w:val="28"/>
        </w:rPr>
        <w:br/>
      </w:r>
      <w:r w:rsidR="00917DCA" w:rsidRPr="00282555">
        <w:rPr>
          <w:sz w:val="28"/>
        </w:rPr>
        <w:t>w przepisach wewnętrznych jednost</w:t>
      </w:r>
      <w:r>
        <w:rPr>
          <w:sz w:val="28"/>
        </w:rPr>
        <w:t xml:space="preserve">ki – dokumenty zostały opisane, </w:t>
      </w:r>
      <w:r w:rsidR="00917DCA" w:rsidRPr="00282555">
        <w:rPr>
          <w:sz w:val="28"/>
        </w:rPr>
        <w:t>sprawdzone i zatwie</w:t>
      </w:r>
      <w:r>
        <w:rPr>
          <w:sz w:val="28"/>
        </w:rPr>
        <w:t xml:space="preserve">rdzone przez osoby upoważnione </w:t>
      </w:r>
      <w:r w:rsidR="00917DCA" w:rsidRPr="00282555">
        <w:rPr>
          <w:sz w:val="28"/>
        </w:rPr>
        <w:t xml:space="preserve">do dokonywania tych czynności. Wskazania miesiąca oraz sposobu ujęcia dowodów w księgach rachunkowych (dekretacja) nie budzą zastrzeżeń. </w:t>
      </w:r>
    </w:p>
    <w:p w:rsidR="00917DCA" w:rsidRDefault="00917DCA" w:rsidP="00917DCA">
      <w:pPr>
        <w:pStyle w:val="Tekstpodstawowy2"/>
        <w:rPr>
          <w:color w:val="0070C0"/>
        </w:rPr>
      </w:pPr>
    </w:p>
    <w:p w:rsidR="00C47560" w:rsidRDefault="00C47560" w:rsidP="00917DCA">
      <w:pPr>
        <w:pStyle w:val="Tekstpodstawowy2"/>
        <w:rPr>
          <w:color w:val="0070C0"/>
        </w:rPr>
      </w:pPr>
    </w:p>
    <w:p w:rsidR="00135AB2" w:rsidRDefault="00135AB2" w:rsidP="00917DCA">
      <w:pPr>
        <w:pStyle w:val="Tekstpodstawowy2"/>
        <w:rPr>
          <w:color w:val="0070C0"/>
        </w:rPr>
      </w:pPr>
    </w:p>
    <w:p w:rsidR="00135AB2" w:rsidRDefault="00135AB2" w:rsidP="00917DCA">
      <w:pPr>
        <w:pStyle w:val="Tekstpodstawowy2"/>
        <w:rPr>
          <w:color w:val="0070C0"/>
        </w:rPr>
      </w:pPr>
    </w:p>
    <w:p w:rsidR="009A2394" w:rsidRPr="00823B6A" w:rsidRDefault="009A2394" w:rsidP="00917DCA">
      <w:pPr>
        <w:pStyle w:val="Tekstpodstawowy2"/>
        <w:rPr>
          <w:u w:val="single"/>
        </w:rPr>
      </w:pPr>
      <w:r w:rsidRPr="00823B6A">
        <w:rPr>
          <w:u w:val="single"/>
        </w:rPr>
        <w:lastRenderedPageBreak/>
        <w:t>INFORMACJA DODATKOWA</w:t>
      </w:r>
    </w:p>
    <w:p w:rsidR="00692CED" w:rsidRPr="00823B6A" w:rsidRDefault="00D42108" w:rsidP="00C5165C">
      <w:pPr>
        <w:pStyle w:val="Tekstpodstawowy2"/>
      </w:pPr>
      <w:r w:rsidRPr="00823B6A">
        <w:t xml:space="preserve">W wyniku przeprowadzonej kontroli jednostki zauważono, iż z dniem </w:t>
      </w:r>
      <w:r w:rsidR="00B30D56" w:rsidRPr="00823B6A">
        <w:br/>
      </w:r>
      <w:r w:rsidRPr="00823B6A">
        <w:t xml:space="preserve">1 września 2022 r. </w:t>
      </w:r>
      <w:r w:rsidR="009618BA" w:rsidRPr="00823B6A">
        <w:t>wprowadzono w jednostce</w:t>
      </w:r>
      <w:r w:rsidR="00C034B8" w:rsidRPr="00823B6A">
        <w:t xml:space="preserve"> </w:t>
      </w:r>
      <w:r w:rsidR="00B30D56" w:rsidRPr="00823B6A">
        <w:t>szereg</w:t>
      </w:r>
      <w:r w:rsidR="00C034B8" w:rsidRPr="00823B6A">
        <w:t xml:space="preserve"> zmian</w:t>
      </w:r>
      <w:r w:rsidR="00B30D56" w:rsidRPr="00823B6A">
        <w:t xml:space="preserve"> mających na celu wyeliminowanie</w:t>
      </w:r>
      <w:r w:rsidR="00C034B8" w:rsidRPr="00823B6A">
        <w:t xml:space="preserve"> </w:t>
      </w:r>
      <w:r w:rsidRPr="00823B6A">
        <w:t xml:space="preserve">istniejących </w:t>
      </w:r>
      <w:r w:rsidR="00C034B8" w:rsidRPr="00823B6A">
        <w:t xml:space="preserve">nieprawidłowości, m.in. sposób ewidencji faktur za leki, </w:t>
      </w:r>
      <w:r w:rsidRPr="00823B6A">
        <w:t>zapisy stosowane w</w:t>
      </w:r>
      <w:r w:rsidR="009618BA" w:rsidRPr="00823B6A">
        <w:t xml:space="preserve"> raportach kasowych. Wprowadzono</w:t>
      </w:r>
      <w:r w:rsidRPr="00823B6A">
        <w:t xml:space="preserve"> też nowe pieczęcie systematyzujące oraz znacznie </w:t>
      </w:r>
      <w:r w:rsidR="00823B6A" w:rsidRPr="00823B6A">
        <w:t>usprawniające</w:t>
      </w:r>
      <w:r w:rsidR="009618BA" w:rsidRPr="00823B6A">
        <w:t xml:space="preserve"> pracę. Znacznej </w:t>
      </w:r>
      <w:r w:rsidRPr="00823B6A">
        <w:t>poprawie uległ również sposób opisywania dokumentów księgowych</w:t>
      </w:r>
      <w:r w:rsidR="00823B6A" w:rsidRPr="00823B6A">
        <w:t xml:space="preserve"> opłacanych przelewem</w:t>
      </w:r>
      <w:r w:rsidRPr="00823B6A">
        <w:t xml:space="preserve"> (opisy są szczegółowe</w:t>
      </w:r>
      <w:r w:rsidR="00823B6A" w:rsidRPr="00823B6A">
        <w:t xml:space="preserve"> i stanowią uzupełnienie</w:t>
      </w:r>
      <w:r w:rsidR="00C47560" w:rsidRPr="00823B6A">
        <w:t xml:space="preserve"> operacji gospodarczej, </w:t>
      </w:r>
      <w:r w:rsidR="00B30D56" w:rsidRPr="00823B6A">
        <w:t>umożliwiają przeprowadzenie wstępnej kontroli wewnętrznej</w:t>
      </w:r>
      <w:r w:rsidRPr="00823B6A">
        <w:t>, zawierają numery umów).</w:t>
      </w:r>
    </w:p>
    <w:p w:rsidR="00B30D56" w:rsidRDefault="00B30D56" w:rsidP="00C5165C">
      <w:pPr>
        <w:pStyle w:val="Tekstpodstawowy2"/>
      </w:pPr>
    </w:p>
    <w:p w:rsidR="00D42108" w:rsidRDefault="00B30D56" w:rsidP="00C5165C">
      <w:pPr>
        <w:pStyle w:val="Tekstpodstawowy2"/>
      </w:pPr>
      <w:r>
        <w:t>Z uwagi na to, że większość</w:t>
      </w:r>
      <w:r w:rsidR="00D42108">
        <w:t xml:space="preserve"> nieprawidłowości wyszczególnionych w niniejszym protokole został</w:t>
      </w:r>
      <w:r>
        <w:t>o z dniem 1 września 2022 r. poprawione bądź wyeliminowane</w:t>
      </w:r>
      <w:r w:rsidR="00D42108">
        <w:t xml:space="preserve">, nie </w:t>
      </w:r>
      <w:r>
        <w:t>będą one</w:t>
      </w:r>
      <w:r w:rsidR="00D42108">
        <w:t xml:space="preserve"> </w:t>
      </w:r>
      <w:r>
        <w:t>podlegały zaleceniom pokontrolnym.</w:t>
      </w:r>
    </w:p>
    <w:p w:rsidR="00D42108" w:rsidRDefault="00D42108" w:rsidP="00C5165C">
      <w:pPr>
        <w:pStyle w:val="Tekstpodstawowy2"/>
      </w:pPr>
    </w:p>
    <w:p w:rsidR="0029232D" w:rsidRDefault="00570266" w:rsidP="00C5165C">
      <w:pPr>
        <w:pStyle w:val="Tekstpodstawowy2"/>
      </w:pPr>
      <w:r>
        <w:t>Na tym protokół zakończono.</w:t>
      </w:r>
    </w:p>
    <w:p w:rsidR="00917DCA" w:rsidRDefault="00917DCA" w:rsidP="00C5165C">
      <w:pPr>
        <w:pStyle w:val="Tekstpodstawowy2"/>
      </w:pPr>
    </w:p>
    <w:p w:rsidR="00513ABF" w:rsidRDefault="00513ABF" w:rsidP="00C5165C">
      <w:pPr>
        <w:pStyle w:val="Tekstpodstawowy2"/>
      </w:pPr>
    </w:p>
    <w:p w:rsidR="00917DCA" w:rsidRDefault="00917DCA" w:rsidP="00C5165C">
      <w:pPr>
        <w:pStyle w:val="Tekstpodstawowy2"/>
      </w:pPr>
    </w:p>
    <w:p w:rsidR="00C5165C" w:rsidRDefault="00C5165C" w:rsidP="00C5165C">
      <w:pPr>
        <w:pStyle w:val="Tekstpodstawowy2"/>
      </w:pPr>
      <w:r>
        <w:t>Protokół niniejszy sporządzono w trzec</w:t>
      </w:r>
      <w:r w:rsidR="00141D1B">
        <w:t>h jednobrzmiących</w:t>
      </w:r>
      <w:r>
        <w:t xml:space="preserve"> egzemplarzach,</w:t>
      </w:r>
      <w:r>
        <w:br/>
        <w:t xml:space="preserve">z których jeden </w:t>
      </w:r>
      <w:r w:rsidR="008D29C7">
        <w:t>przekazano</w:t>
      </w:r>
      <w:r>
        <w:t xml:space="preserve"> jednostce kontrolowanej.</w:t>
      </w:r>
    </w:p>
    <w:p w:rsidR="00C5165C" w:rsidRDefault="00C5165C" w:rsidP="00C5165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135AB2">
        <w:rPr>
          <w:sz w:val="28"/>
        </w:rPr>
        <w:t>27</w:t>
      </w:r>
      <w:r w:rsidR="00B56924">
        <w:rPr>
          <w:sz w:val="28"/>
        </w:rPr>
        <w:t xml:space="preserve"> </w:t>
      </w:r>
      <w:r>
        <w:rPr>
          <w:sz w:val="28"/>
        </w:rPr>
        <w:t xml:space="preserve">stron.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</w:t>
      </w:r>
      <w:r w:rsidR="00570266">
        <w:rPr>
          <w:sz w:val="28"/>
        </w:rPr>
        <w:t xml:space="preserve">posiedzeniu </w:t>
      </w:r>
      <w:r w:rsidR="00141D1B">
        <w:rPr>
          <w:sz w:val="28"/>
        </w:rPr>
        <w:t>w dniu 29 września</w:t>
      </w:r>
      <w:r w:rsidR="00F331FA">
        <w:rPr>
          <w:sz w:val="28"/>
        </w:rPr>
        <w:t xml:space="preserve"> </w:t>
      </w:r>
      <w:r w:rsidR="00141D1B">
        <w:rPr>
          <w:sz w:val="28"/>
        </w:rPr>
        <w:t>2023</w:t>
      </w:r>
      <w:r w:rsidR="00F331FA">
        <w:rPr>
          <w:sz w:val="28"/>
        </w:rPr>
        <w:t xml:space="preserve"> r.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C5165C" w:rsidRPr="00000867" w:rsidRDefault="00297B7D" w:rsidP="00C5165C">
      <w:pPr>
        <w:pStyle w:val="Tekstpodstawowywcity2"/>
        <w:ind w:left="0" w:firstLine="0"/>
        <w:rPr>
          <w:sz w:val="28"/>
          <w:szCs w:val="28"/>
        </w:rPr>
      </w:pPr>
      <w:r>
        <w:rPr>
          <w:sz w:val="28"/>
          <w:szCs w:val="28"/>
        </w:rPr>
        <w:t>Poinformowano Panią Dyrektor</w:t>
      </w:r>
      <w:r w:rsidR="00C5165C" w:rsidRPr="00000867">
        <w:rPr>
          <w:sz w:val="28"/>
          <w:szCs w:val="28"/>
        </w:rPr>
        <w:t xml:space="preserve"> o, przysługującym stronie kontrolowanej, prawie wniesienia w ciągu 7 dni dodatkowych  wyjaśnień.</w:t>
      </w:r>
    </w:p>
    <w:p w:rsidR="00E078A8" w:rsidRDefault="00C5165C" w:rsidP="00823B6A">
      <w:pPr>
        <w:pStyle w:val="Tekstpodstawowywcity2"/>
        <w:ind w:left="0" w:firstLine="0"/>
        <w:rPr>
          <w:sz w:val="28"/>
        </w:rPr>
      </w:pPr>
      <w:r>
        <w:rPr>
          <w:sz w:val="28"/>
        </w:rPr>
        <w:t>Kontrolę wpisano w księ</w:t>
      </w:r>
      <w:r w:rsidR="00925DFA">
        <w:rPr>
          <w:sz w:val="28"/>
        </w:rPr>
        <w:t xml:space="preserve">dze kontroli pod poz. </w:t>
      </w:r>
      <w:r w:rsidR="00141D1B">
        <w:rPr>
          <w:sz w:val="28"/>
        </w:rPr>
        <w:t>73</w:t>
      </w:r>
      <w:r w:rsidR="00925DFA">
        <w:rPr>
          <w:sz w:val="28"/>
        </w:rPr>
        <w:t>.</w:t>
      </w:r>
    </w:p>
    <w:p w:rsidR="00823B6A" w:rsidRDefault="00823B6A" w:rsidP="00823B6A">
      <w:pPr>
        <w:pStyle w:val="Tekstpodstawowywcity2"/>
        <w:ind w:left="0" w:firstLine="0"/>
        <w:rPr>
          <w:sz w:val="28"/>
        </w:rPr>
      </w:pPr>
    </w:p>
    <w:p w:rsidR="00823B6A" w:rsidRDefault="00823B6A" w:rsidP="00823B6A">
      <w:pPr>
        <w:pStyle w:val="Tekstpodstawowywcity2"/>
        <w:ind w:left="0" w:firstLine="0"/>
        <w:rPr>
          <w:b/>
          <w:sz w:val="28"/>
        </w:rPr>
      </w:pPr>
    </w:p>
    <w:p w:rsidR="00E078A8" w:rsidRDefault="00F331FA">
      <w:pPr>
        <w:pStyle w:val="Tekstpodstawowy2"/>
      </w:pPr>
      <w:r>
        <w:t>Rudno</w:t>
      </w:r>
      <w:r w:rsidR="00E078A8">
        <w:t xml:space="preserve">, dnia </w:t>
      </w:r>
      <w:r w:rsidR="00141D1B">
        <w:t>29</w:t>
      </w:r>
      <w:r>
        <w:t xml:space="preserve"> </w:t>
      </w:r>
      <w:r w:rsidR="00141D1B">
        <w:t>września</w:t>
      </w:r>
      <w:r>
        <w:t xml:space="preserve"> </w:t>
      </w:r>
      <w:r w:rsidR="00141D1B">
        <w:t>2023</w:t>
      </w:r>
      <w:r w:rsidR="00886B59">
        <w:t xml:space="preserve"> </w:t>
      </w:r>
      <w:r w:rsidR="00E078A8">
        <w:t>r.</w:t>
      </w:r>
    </w:p>
    <w:p w:rsidR="00B56924" w:rsidRDefault="00B56924">
      <w:pPr>
        <w:pStyle w:val="Tekstpodstawowy2"/>
      </w:pPr>
    </w:p>
    <w:p w:rsidR="00823B6A" w:rsidRDefault="00823B6A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p w:rsidR="009A12AB" w:rsidRDefault="009A12AB">
      <w:pPr>
        <w:pStyle w:val="Tekstpodstawowy2"/>
        <w:rPr>
          <w:sz w:val="24"/>
        </w:rPr>
      </w:pPr>
    </w:p>
    <w:p w:rsidR="009A12AB" w:rsidRDefault="009A12AB">
      <w:pPr>
        <w:pStyle w:val="Tekstpodstawowy2"/>
        <w:rPr>
          <w:sz w:val="24"/>
        </w:rPr>
      </w:pPr>
    </w:p>
    <w:p w:rsidR="009A12AB" w:rsidRDefault="009A12AB">
      <w:pPr>
        <w:pStyle w:val="Tekstpodstawowy2"/>
        <w:rPr>
          <w:sz w:val="24"/>
        </w:rPr>
      </w:pPr>
    </w:p>
    <w:p w:rsidR="009A12AB" w:rsidRDefault="009A12AB">
      <w:pPr>
        <w:pStyle w:val="Tekstpodstawowy2"/>
        <w:rPr>
          <w:sz w:val="24"/>
        </w:rPr>
      </w:pPr>
    </w:p>
    <w:p w:rsidR="009A12AB" w:rsidRDefault="009A12AB">
      <w:pPr>
        <w:pStyle w:val="Tekstpodstawowy2"/>
        <w:rPr>
          <w:sz w:val="24"/>
        </w:rPr>
      </w:pPr>
    </w:p>
    <w:sectPr w:rsidR="009A12AB" w:rsidSect="00E60CC5">
      <w:headerReference w:type="even" r:id="rId9"/>
      <w:head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1C" w:rsidRDefault="0000601C">
      <w:r>
        <w:separator/>
      </w:r>
    </w:p>
  </w:endnote>
  <w:endnote w:type="continuationSeparator" w:id="0">
    <w:p w:rsidR="0000601C" w:rsidRDefault="0000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1C" w:rsidRDefault="0000601C">
      <w:r>
        <w:separator/>
      </w:r>
    </w:p>
  </w:footnote>
  <w:footnote w:type="continuationSeparator" w:id="0">
    <w:p w:rsidR="0000601C" w:rsidRDefault="00006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01C" w:rsidRDefault="000060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601C" w:rsidRDefault="000060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01C" w:rsidRDefault="000060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785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0601C" w:rsidRDefault="000060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ED9"/>
    <w:multiLevelType w:val="hybridMultilevel"/>
    <w:tmpl w:val="F154C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5351A"/>
    <w:multiLevelType w:val="hybridMultilevel"/>
    <w:tmpl w:val="6888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CCA3A23"/>
    <w:multiLevelType w:val="hybridMultilevel"/>
    <w:tmpl w:val="06928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41127A"/>
    <w:multiLevelType w:val="hybridMultilevel"/>
    <w:tmpl w:val="C1649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7F26E9"/>
    <w:multiLevelType w:val="hybridMultilevel"/>
    <w:tmpl w:val="D918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016DD"/>
    <w:multiLevelType w:val="hybridMultilevel"/>
    <w:tmpl w:val="BBAC3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495743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54A043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D036D0"/>
    <w:multiLevelType w:val="singleLevel"/>
    <w:tmpl w:val="511637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67056B53"/>
    <w:multiLevelType w:val="hybridMultilevel"/>
    <w:tmpl w:val="181C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F6B7E"/>
    <w:multiLevelType w:val="hybridMultilevel"/>
    <w:tmpl w:val="9DC2C1A0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00160C"/>
    <w:multiLevelType w:val="multilevel"/>
    <w:tmpl w:val="CDFA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F95F0B"/>
    <w:multiLevelType w:val="hybridMultilevel"/>
    <w:tmpl w:val="49CE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2"/>
  </w:num>
  <w:num w:numId="4">
    <w:abstractNumId w:val="1"/>
  </w:num>
  <w:num w:numId="5">
    <w:abstractNumId w:val="3"/>
  </w:num>
  <w:num w:numId="6">
    <w:abstractNumId w:val="17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25"/>
  </w:num>
  <w:num w:numId="12">
    <w:abstractNumId w:val="9"/>
  </w:num>
  <w:num w:numId="13">
    <w:abstractNumId w:val="10"/>
  </w:num>
  <w:num w:numId="14">
    <w:abstractNumId w:val="18"/>
  </w:num>
  <w:num w:numId="15">
    <w:abstractNumId w:val="12"/>
  </w:num>
  <w:num w:numId="16">
    <w:abstractNumId w:val="13"/>
  </w:num>
  <w:num w:numId="17">
    <w:abstractNumId w:val="24"/>
  </w:num>
  <w:num w:numId="18">
    <w:abstractNumId w:val="20"/>
  </w:num>
  <w:num w:numId="19">
    <w:abstractNumId w:val="19"/>
  </w:num>
  <w:num w:numId="20">
    <w:abstractNumId w:val="20"/>
  </w:num>
  <w:num w:numId="21">
    <w:abstractNumId w:val="14"/>
  </w:num>
  <w:num w:numId="22">
    <w:abstractNumId w:val="7"/>
  </w:num>
  <w:num w:numId="23">
    <w:abstractNumId w:val="5"/>
  </w:num>
  <w:num w:numId="24">
    <w:abstractNumId w:val="2"/>
  </w:num>
  <w:num w:numId="25">
    <w:abstractNumId w:val="26"/>
  </w:num>
  <w:num w:numId="26">
    <w:abstractNumId w:val="0"/>
  </w:num>
  <w:num w:numId="27">
    <w:abstractNumId w:val="21"/>
  </w:num>
  <w:num w:numId="28">
    <w:abstractNumId w:val="16"/>
  </w:num>
  <w:num w:numId="29">
    <w:abstractNumId w:val="20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C0E"/>
    <w:rsid w:val="000010C2"/>
    <w:rsid w:val="0000209E"/>
    <w:rsid w:val="00002250"/>
    <w:rsid w:val="000034EA"/>
    <w:rsid w:val="0000601C"/>
    <w:rsid w:val="000107F2"/>
    <w:rsid w:val="00015B27"/>
    <w:rsid w:val="00016EBE"/>
    <w:rsid w:val="00017161"/>
    <w:rsid w:val="000200AC"/>
    <w:rsid w:val="00020AC6"/>
    <w:rsid w:val="00022920"/>
    <w:rsid w:val="00023707"/>
    <w:rsid w:val="00025817"/>
    <w:rsid w:val="00036749"/>
    <w:rsid w:val="00037049"/>
    <w:rsid w:val="00040511"/>
    <w:rsid w:val="00044F1E"/>
    <w:rsid w:val="00045239"/>
    <w:rsid w:val="0005063C"/>
    <w:rsid w:val="0005179F"/>
    <w:rsid w:val="00052055"/>
    <w:rsid w:val="000539A1"/>
    <w:rsid w:val="000547DC"/>
    <w:rsid w:val="0005648F"/>
    <w:rsid w:val="000602F8"/>
    <w:rsid w:val="00060A74"/>
    <w:rsid w:val="0006315F"/>
    <w:rsid w:val="0006432C"/>
    <w:rsid w:val="000671CB"/>
    <w:rsid w:val="000671CF"/>
    <w:rsid w:val="000721C0"/>
    <w:rsid w:val="000757E6"/>
    <w:rsid w:val="00077016"/>
    <w:rsid w:val="00081DF0"/>
    <w:rsid w:val="00082507"/>
    <w:rsid w:val="00083BF7"/>
    <w:rsid w:val="00084238"/>
    <w:rsid w:val="00084DB3"/>
    <w:rsid w:val="00085781"/>
    <w:rsid w:val="0008654A"/>
    <w:rsid w:val="000872DA"/>
    <w:rsid w:val="00087F8B"/>
    <w:rsid w:val="0009064B"/>
    <w:rsid w:val="000978C6"/>
    <w:rsid w:val="000A31BA"/>
    <w:rsid w:val="000A423E"/>
    <w:rsid w:val="000A567C"/>
    <w:rsid w:val="000B0B5A"/>
    <w:rsid w:val="000B1EBC"/>
    <w:rsid w:val="000B47F8"/>
    <w:rsid w:val="000B4D06"/>
    <w:rsid w:val="000B5CC7"/>
    <w:rsid w:val="000B6F54"/>
    <w:rsid w:val="000B729C"/>
    <w:rsid w:val="000B797A"/>
    <w:rsid w:val="000C075C"/>
    <w:rsid w:val="000C1463"/>
    <w:rsid w:val="000D1909"/>
    <w:rsid w:val="000D34E4"/>
    <w:rsid w:val="000E1559"/>
    <w:rsid w:val="000E224A"/>
    <w:rsid w:val="000E55FF"/>
    <w:rsid w:val="000E7479"/>
    <w:rsid w:val="000F1370"/>
    <w:rsid w:val="000F1465"/>
    <w:rsid w:val="000F237E"/>
    <w:rsid w:val="000F3FEE"/>
    <w:rsid w:val="000F54A2"/>
    <w:rsid w:val="0010282A"/>
    <w:rsid w:val="0010635C"/>
    <w:rsid w:val="00115545"/>
    <w:rsid w:val="00115D30"/>
    <w:rsid w:val="00120866"/>
    <w:rsid w:val="001229E5"/>
    <w:rsid w:val="001268A8"/>
    <w:rsid w:val="00126DF1"/>
    <w:rsid w:val="00130104"/>
    <w:rsid w:val="00130FB0"/>
    <w:rsid w:val="001315ED"/>
    <w:rsid w:val="00135211"/>
    <w:rsid w:val="001356AB"/>
    <w:rsid w:val="0013590A"/>
    <w:rsid w:val="00135AB2"/>
    <w:rsid w:val="00141D1B"/>
    <w:rsid w:val="00145EDB"/>
    <w:rsid w:val="00146CE7"/>
    <w:rsid w:val="0014748E"/>
    <w:rsid w:val="0014796D"/>
    <w:rsid w:val="001502A5"/>
    <w:rsid w:val="00153A94"/>
    <w:rsid w:val="0016399F"/>
    <w:rsid w:val="00164452"/>
    <w:rsid w:val="00165644"/>
    <w:rsid w:val="00165837"/>
    <w:rsid w:val="00177BBD"/>
    <w:rsid w:val="0018009C"/>
    <w:rsid w:val="0018185F"/>
    <w:rsid w:val="00183C8B"/>
    <w:rsid w:val="001841B9"/>
    <w:rsid w:val="0018787F"/>
    <w:rsid w:val="00187E31"/>
    <w:rsid w:val="001918AE"/>
    <w:rsid w:val="0019570C"/>
    <w:rsid w:val="001A1B20"/>
    <w:rsid w:val="001A1F58"/>
    <w:rsid w:val="001A3217"/>
    <w:rsid w:val="001A6E5A"/>
    <w:rsid w:val="001B0477"/>
    <w:rsid w:val="001B3B19"/>
    <w:rsid w:val="001B3DC3"/>
    <w:rsid w:val="001B42DA"/>
    <w:rsid w:val="001B52AB"/>
    <w:rsid w:val="001B5B6F"/>
    <w:rsid w:val="001C15B5"/>
    <w:rsid w:val="001C4D14"/>
    <w:rsid w:val="001C7910"/>
    <w:rsid w:val="001D58FC"/>
    <w:rsid w:val="001D7C42"/>
    <w:rsid w:val="001E0529"/>
    <w:rsid w:val="001E1ED2"/>
    <w:rsid w:val="001E2305"/>
    <w:rsid w:val="001E2C44"/>
    <w:rsid w:val="001E4A31"/>
    <w:rsid w:val="001E5FDB"/>
    <w:rsid w:val="001E7427"/>
    <w:rsid w:val="001F00B9"/>
    <w:rsid w:val="001F1030"/>
    <w:rsid w:val="0020164C"/>
    <w:rsid w:val="002030E5"/>
    <w:rsid w:val="00203181"/>
    <w:rsid w:val="0020359E"/>
    <w:rsid w:val="00207450"/>
    <w:rsid w:val="00207D62"/>
    <w:rsid w:val="00210978"/>
    <w:rsid w:val="00210C8B"/>
    <w:rsid w:val="002145C1"/>
    <w:rsid w:val="00215C09"/>
    <w:rsid w:val="00220512"/>
    <w:rsid w:val="002243E9"/>
    <w:rsid w:val="00230574"/>
    <w:rsid w:val="002351DE"/>
    <w:rsid w:val="002359FA"/>
    <w:rsid w:val="00235C5C"/>
    <w:rsid w:val="00237A96"/>
    <w:rsid w:val="00242001"/>
    <w:rsid w:val="0024297C"/>
    <w:rsid w:val="00242B2E"/>
    <w:rsid w:val="00243B90"/>
    <w:rsid w:val="002453C5"/>
    <w:rsid w:val="00247CD3"/>
    <w:rsid w:val="0025214E"/>
    <w:rsid w:val="002522DB"/>
    <w:rsid w:val="00255FD9"/>
    <w:rsid w:val="00263541"/>
    <w:rsid w:val="00264C82"/>
    <w:rsid w:val="0027428A"/>
    <w:rsid w:val="00275D40"/>
    <w:rsid w:val="002775A1"/>
    <w:rsid w:val="00277C3E"/>
    <w:rsid w:val="002803E6"/>
    <w:rsid w:val="002812E3"/>
    <w:rsid w:val="00282555"/>
    <w:rsid w:val="0028371B"/>
    <w:rsid w:val="00285D67"/>
    <w:rsid w:val="00286D87"/>
    <w:rsid w:val="00287EDA"/>
    <w:rsid w:val="0029232D"/>
    <w:rsid w:val="002935A0"/>
    <w:rsid w:val="0029434E"/>
    <w:rsid w:val="00294C8B"/>
    <w:rsid w:val="00297B7D"/>
    <w:rsid w:val="002A1841"/>
    <w:rsid w:val="002A1F7C"/>
    <w:rsid w:val="002A284F"/>
    <w:rsid w:val="002A30C5"/>
    <w:rsid w:val="002A55D1"/>
    <w:rsid w:val="002A60B4"/>
    <w:rsid w:val="002A7677"/>
    <w:rsid w:val="002B2452"/>
    <w:rsid w:val="002B30FD"/>
    <w:rsid w:val="002B62AD"/>
    <w:rsid w:val="002C0219"/>
    <w:rsid w:val="002C388B"/>
    <w:rsid w:val="002C55BC"/>
    <w:rsid w:val="002C5C4D"/>
    <w:rsid w:val="002C6D55"/>
    <w:rsid w:val="002D2005"/>
    <w:rsid w:val="002D2C1F"/>
    <w:rsid w:val="002D330A"/>
    <w:rsid w:val="002E2DE3"/>
    <w:rsid w:val="002E380D"/>
    <w:rsid w:val="002E3A7B"/>
    <w:rsid w:val="002E40BC"/>
    <w:rsid w:val="002E5AC5"/>
    <w:rsid w:val="002F0C09"/>
    <w:rsid w:val="002F3010"/>
    <w:rsid w:val="003023CF"/>
    <w:rsid w:val="00302DB4"/>
    <w:rsid w:val="00304F60"/>
    <w:rsid w:val="003103BD"/>
    <w:rsid w:val="00310F48"/>
    <w:rsid w:val="003174CF"/>
    <w:rsid w:val="00324AE0"/>
    <w:rsid w:val="003266E1"/>
    <w:rsid w:val="00327DF6"/>
    <w:rsid w:val="003300FC"/>
    <w:rsid w:val="00331E96"/>
    <w:rsid w:val="00332263"/>
    <w:rsid w:val="00333EF5"/>
    <w:rsid w:val="0033555E"/>
    <w:rsid w:val="00340BBC"/>
    <w:rsid w:val="003417F9"/>
    <w:rsid w:val="003436C2"/>
    <w:rsid w:val="00351A5C"/>
    <w:rsid w:val="00353EDF"/>
    <w:rsid w:val="00357EB8"/>
    <w:rsid w:val="00360B4C"/>
    <w:rsid w:val="00361E3D"/>
    <w:rsid w:val="00365060"/>
    <w:rsid w:val="0038178D"/>
    <w:rsid w:val="00382BF7"/>
    <w:rsid w:val="00382C75"/>
    <w:rsid w:val="00383FC6"/>
    <w:rsid w:val="003926A8"/>
    <w:rsid w:val="00392843"/>
    <w:rsid w:val="003966B0"/>
    <w:rsid w:val="0039726F"/>
    <w:rsid w:val="003A27F4"/>
    <w:rsid w:val="003A2B6E"/>
    <w:rsid w:val="003A3DB5"/>
    <w:rsid w:val="003A6F7D"/>
    <w:rsid w:val="003B3238"/>
    <w:rsid w:val="003B6528"/>
    <w:rsid w:val="003B6B19"/>
    <w:rsid w:val="003C264D"/>
    <w:rsid w:val="003C26DD"/>
    <w:rsid w:val="003C38B1"/>
    <w:rsid w:val="003C6BCC"/>
    <w:rsid w:val="003D0043"/>
    <w:rsid w:val="003D2946"/>
    <w:rsid w:val="003D2A1A"/>
    <w:rsid w:val="003D54D2"/>
    <w:rsid w:val="003D65A0"/>
    <w:rsid w:val="003D6750"/>
    <w:rsid w:val="003D7429"/>
    <w:rsid w:val="003D7E80"/>
    <w:rsid w:val="003E006A"/>
    <w:rsid w:val="003E0304"/>
    <w:rsid w:val="003E48F6"/>
    <w:rsid w:val="003E598E"/>
    <w:rsid w:val="003F2A6B"/>
    <w:rsid w:val="003F37D3"/>
    <w:rsid w:val="003F4092"/>
    <w:rsid w:val="003F678A"/>
    <w:rsid w:val="00400386"/>
    <w:rsid w:val="004027AC"/>
    <w:rsid w:val="0040633A"/>
    <w:rsid w:val="0041227C"/>
    <w:rsid w:val="00414178"/>
    <w:rsid w:val="00415623"/>
    <w:rsid w:val="004210E4"/>
    <w:rsid w:val="004211E0"/>
    <w:rsid w:val="004221A5"/>
    <w:rsid w:val="00424907"/>
    <w:rsid w:val="00425277"/>
    <w:rsid w:val="00426D44"/>
    <w:rsid w:val="00427675"/>
    <w:rsid w:val="004279DD"/>
    <w:rsid w:val="00427A9B"/>
    <w:rsid w:val="00431104"/>
    <w:rsid w:val="00433AFE"/>
    <w:rsid w:val="00437A4A"/>
    <w:rsid w:val="0044286B"/>
    <w:rsid w:val="004441DB"/>
    <w:rsid w:val="00445926"/>
    <w:rsid w:val="00445DF0"/>
    <w:rsid w:val="004462E4"/>
    <w:rsid w:val="0044697C"/>
    <w:rsid w:val="004469D5"/>
    <w:rsid w:val="00447DA4"/>
    <w:rsid w:val="00451CA3"/>
    <w:rsid w:val="00451DDE"/>
    <w:rsid w:val="004534BC"/>
    <w:rsid w:val="00454DAB"/>
    <w:rsid w:val="00456A12"/>
    <w:rsid w:val="00465820"/>
    <w:rsid w:val="00465E72"/>
    <w:rsid w:val="00474C2C"/>
    <w:rsid w:val="00475453"/>
    <w:rsid w:val="004754A6"/>
    <w:rsid w:val="00475DEF"/>
    <w:rsid w:val="0047725C"/>
    <w:rsid w:val="00477A82"/>
    <w:rsid w:val="00482EF5"/>
    <w:rsid w:val="00483162"/>
    <w:rsid w:val="004860F6"/>
    <w:rsid w:val="00487109"/>
    <w:rsid w:val="00494022"/>
    <w:rsid w:val="004A3CC1"/>
    <w:rsid w:val="004A5C17"/>
    <w:rsid w:val="004A7B80"/>
    <w:rsid w:val="004B22B5"/>
    <w:rsid w:val="004B25B4"/>
    <w:rsid w:val="004B74DD"/>
    <w:rsid w:val="004B78C6"/>
    <w:rsid w:val="004C2930"/>
    <w:rsid w:val="004C3175"/>
    <w:rsid w:val="004C3CD5"/>
    <w:rsid w:val="004C65D9"/>
    <w:rsid w:val="004C6E4B"/>
    <w:rsid w:val="004D0F62"/>
    <w:rsid w:val="004D2D72"/>
    <w:rsid w:val="004D55C6"/>
    <w:rsid w:val="004E34CE"/>
    <w:rsid w:val="004E375A"/>
    <w:rsid w:val="004E61A6"/>
    <w:rsid w:val="004F0D08"/>
    <w:rsid w:val="004F4546"/>
    <w:rsid w:val="004F5095"/>
    <w:rsid w:val="004F623A"/>
    <w:rsid w:val="00500EF7"/>
    <w:rsid w:val="005014C2"/>
    <w:rsid w:val="0050268C"/>
    <w:rsid w:val="00503106"/>
    <w:rsid w:val="0050407D"/>
    <w:rsid w:val="0050517A"/>
    <w:rsid w:val="0050795E"/>
    <w:rsid w:val="0050799E"/>
    <w:rsid w:val="0051011F"/>
    <w:rsid w:val="00510626"/>
    <w:rsid w:val="00512F6F"/>
    <w:rsid w:val="00513ABF"/>
    <w:rsid w:val="005167FE"/>
    <w:rsid w:val="00517B65"/>
    <w:rsid w:val="00522E99"/>
    <w:rsid w:val="0052355B"/>
    <w:rsid w:val="00523C8D"/>
    <w:rsid w:val="0052464F"/>
    <w:rsid w:val="00525A0D"/>
    <w:rsid w:val="00526C05"/>
    <w:rsid w:val="005323A5"/>
    <w:rsid w:val="00536504"/>
    <w:rsid w:val="0054289B"/>
    <w:rsid w:val="00546EA1"/>
    <w:rsid w:val="0055238A"/>
    <w:rsid w:val="00552CFE"/>
    <w:rsid w:val="00557DD8"/>
    <w:rsid w:val="005605BD"/>
    <w:rsid w:val="005636DD"/>
    <w:rsid w:val="005674D9"/>
    <w:rsid w:val="00570266"/>
    <w:rsid w:val="00571D3D"/>
    <w:rsid w:val="005828C1"/>
    <w:rsid w:val="00585C7C"/>
    <w:rsid w:val="00587496"/>
    <w:rsid w:val="00591BC5"/>
    <w:rsid w:val="005923C1"/>
    <w:rsid w:val="0059444E"/>
    <w:rsid w:val="005959A0"/>
    <w:rsid w:val="005A53EB"/>
    <w:rsid w:val="005A7C4D"/>
    <w:rsid w:val="005B70C8"/>
    <w:rsid w:val="005C0500"/>
    <w:rsid w:val="005C072F"/>
    <w:rsid w:val="005C15E4"/>
    <w:rsid w:val="005C4DE7"/>
    <w:rsid w:val="005C52BF"/>
    <w:rsid w:val="005D48BE"/>
    <w:rsid w:val="005D5767"/>
    <w:rsid w:val="005D5945"/>
    <w:rsid w:val="005D70FF"/>
    <w:rsid w:val="005E0F26"/>
    <w:rsid w:val="005E28FA"/>
    <w:rsid w:val="005E29FB"/>
    <w:rsid w:val="005E3C89"/>
    <w:rsid w:val="005E4870"/>
    <w:rsid w:val="005E57A5"/>
    <w:rsid w:val="005E5F38"/>
    <w:rsid w:val="005E63A5"/>
    <w:rsid w:val="005E7E1A"/>
    <w:rsid w:val="005F4B30"/>
    <w:rsid w:val="00600B12"/>
    <w:rsid w:val="0060785E"/>
    <w:rsid w:val="00611758"/>
    <w:rsid w:val="00611961"/>
    <w:rsid w:val="00611F58"/>
    <w:rsid w:val="00612420"/>
    <w:rsid w:val="00613E69"/>
    <w:rsid w:val="00614BD8"/>
    <w:rsid w:val="00620906"/>
    <w:rsid w:val="00621640"/>
    <w:rsid w:val="006267D6"/>
    <w:rsid w:val="006336FC"/>
    <w:rsid w:val="00635AF8"/>
    <w:rsid w:val="0064699A"/>
    <w:rsid w:val="006509BB"/>
    <w:rsid w:val="00651212"/>
    <w:rsid w:val="006529ED"/>
    <w:rsid w:val="00655B70"/>
    <w:rsid w:val="00656934"/>
    <w:rsid w:val="00657FD7"/>
    <w:rsid w:val="00667DBC"/>
    <w:rsid w:val="006709C9"/>
    <w:rsid w:val="00673691"/>
    <w:rsid w:val="006739EB"/>
    <w:rsid w:val="006741BD"/>
    <w:rsid w:val="0068433F"/>
    <w:rsid w:val="00686136"/>
    <w:rsid w:val="00686A22"/>
    <w:rsid w:val="00691F99"/>
    <w:rsid w:val="00692CED"/>
    <w:rsid w:val="00693BF8"/>
    <w:rsid w:val="00694007"/>
    <w:rsid w:val="006958F4"/>
    <w:rsid w:val="0069695A"/>
    <w:rsid w:val="006A03EA"/>
    <w:rsid w:val="006A09FC"/>
    <w:rsid w:val="006A16DD"/>
    <w:rsid w:val="006A6900"/>
    <w:rsid w:val="006A731D"/>
    <w:rsid w:val="006A7DE3"/>
    <w:rsid w:val="006B0D10"/>
    <w:rsid w:val="006B3A47"/>
    <w:rsid w:val="006B3E18"/>
    <w:rsid w:val="006B57EB"/>
    <w:rsid w:val="006B5E72"/>
    <w:rsid w:val="006B7035"/>
    <w:rsid w:val="006B74FD"/>
    <w:rsid w:val="006B763B"/>
    <w:rsid w:val="006C0C76"/>
    <w:rsid w:val="006C14A5"/>
    <w:rsid w:val="006C5283"/>
    <w:rsid w:val="006C54F7"/>
    <w:rsid w:val="006D0BD8"/>
    <w:rsid w:val="006D1A39"/>
    <w:rsid w:val="006D2C19"/>
    <w:rsid w:val="006D3ECD"/>
    <w:rsid w:val="006D4197"/>
    <w:rsid w:val="006D75C6"/>
    <w:rsid w:val="006E5196"/>
    <w:rsid w:val="006E57E3"/>
    <w:rsid w:val="006E7EA4"/>
    <w:rsid w:val="006F09F9"/>
    <w:rsid w:val="006F11AF"/>
    <w:rsid w:val="006F2C4D"/>
    <w:rsid w:val="006F51E5"/>
    <w:rsid w:val="006F7550"/>
    <w:rsid w:val="00701CC7"/>
    <w:rsid w:val="007021B1"/>
    <w:rsid w:val="00704D23"/>
    <w:rsid w:val="00711392"/>
    <w:rsid w:val="007122CC"/>
    <w:rsid w:val="007138D6"/>
    <w:rsid w:val="007145DE"/>
    <w:rsid w:val="00721C26"/>
    <w:rsid w:val="00723290"/>
    <w:rsid w:val="00723539"/>
    <w:rsid w:val="007241D5"/>
    <w:rsid w:val="00727219"/>
    <w:rsid w:val="007339EF"/>
    <w:rsid w:val="007364F9"/>
    <w:rsid w:val="007377B0"/>
    <w:rsid w:val="00737FED"/>
    <w:rsid w:val="00747230"/>
    <w:rsid w:val="00753960"/>
    <w:rsid w:val="00753A93"/>
    <w:rsid w:val="00753FD4"/>
    <w:rsid w:val="00756287"/>
    <w:rsid w:val="00756B15"/>
    <w:rsid w:val="00761F3F"/>
    <w:rsid w:val="00770933"/>
    <w:rsid w:val="00771F7F"/>
    <w:rsid w:val="00775185"/>
    <w:rsid w:val="00777FA3"/>
    <w:rsid w:val="007814F4"/>
    <w:rsid w:val="00784DCC"/>
    <w:rsid w:val="00784E5E"/>
    <w:rsid w:val="00790676"/>
    <w:rsid w:val="00792144"/>
    <w:rsid w:val="0079482F"/>
    <w:rsid w:val="007A0DEA"/>
    <w:rsid w:val="007A387B"/>
    <w:rsid w:val="007A7D0B"/>
    <w:rsid w:val="007B031C"/>
    <w:rsid w:val="007B0C0D"/>
    <w:rsid w:val="007B0F4D"/>
    <w:rsid w:val="007B4F60"/>
    <w:rsid w:val="007B6487"/>
    <w:rsid w:val="007B7E72"/>
    <w:rsid w:val="007C7A76"/>
    <w:rsid w:val="007D2D32"/>
    <w:rsid w:val="007D3F35"/>
    <w:rsid w:val="007D42F6"/>
    <w:rsid w:val="007D44EF"/>
    <w:rsid w:val="007D4DCB"/>
    <w:rsid w:val="007E1ACB"/>
    <w:rsid w:val="007E498A"/>
    <w:rsid w:val="007E6EF7"/>
    <w:rsid w:val="007E7A37"/>
    <w:rsid w:val="007F19B8"/>
    <w:rsid w:val="007F37F3"/>
    <w:rsid w:val="007F46EE"/>
    <w:rsid w:val="007F48A4"/>
    <w:rsid w:val="007F555C"/>
    <w:rsid w:val="007F7826"/>
    <w:rsid w:val="0080041F"/>
    <w:rsid w:val="00801260"/>
    <w:rsid w:val="0080143D"/>
    <w:rsid w:val="0080174A"/>
    <w:rsid w:val="008017F6"/>
    <w:rsid w:val="00802207"/>
    <w:rsid w:val="00802525"/>
    <w:rsid w:val="00802697"/>
    <w:rsid w:val="008039C1"/>
    <w:rsid w:val="00804476"/>
    <w:rsid w:val="0081308E"/>
    <w:rsid w:val="00816848"/>
    <w:rsid w:val="008211FC"/>
    <w:rsid w:val="00821ECA"/>
    <w:rsid w:val="00823B6A"/>
    <w:rsid w:val="00825406"/>
    <w:rsid w:val="00831A9D"/>
    <w:rsid w:val="00835420"/>
    <w:rsid w:val="0084004A"/>
    <w:rsid w:val="00847319"/>
    <w:rsid w:val="00847D55"/>
    <w:rsid w:val="00850046"/>
    <w:rsid w:val="008500D9"/>
    <w:rsid w:val="00852074"/>
    <w:rsid w:val="00852E53"/>
    <w:rsid w:val="008536CB"/>
    <w:rsid w:val="00857778"/>
    <w:rsid w:val="00865E18"/>
    <w:rsid w:val="00870A32"/>
    <w:rsid w:val="00870D83"/>
    <w:rsid w:val="00873D7B"/>
    <w:rsid w:val="00876499"/>
    <w:rsid w:val="0088121F"/>
    <w:rsid w:val="00881E4E"/>
    <w:rsid w:val="008841E0"/>
    <w:rsid w:val="00886B59"/>
    <w:rsid w:val="00891263"/>
    <w:rsid w:val="00892818"/>
    <w:rsid w:val="008928BA"/>
    <w:rsid w:val="00897E7B"/>
    <w:rsid w:val="008A1F70"/>
    <w:rsid w:val="008A6060"/>
    <w:rsid w:val="008B0A8F"/>
    <w:rsid w:val="008C12AA"/>
    <w:rsid w:val="008C1BE4"/>
    <w:rsid w:val="008C5921"/>
    <w:rsid w:val="008C68EC"/>
    <w:rsid w:val="008D29C7"/>
    <w:rsid w:val="008D2B72"/>
    <w:rsid w:val="008D366B"/>
    <w:rsid w:val="008D47C8"/>
    <w:rsid w:val="008D5C04"/>
    <w:rsid w:val="008D60DB"/>
    <w:rsid w:val="008D7E2D"/>
    <w:rsid w:val="008E10A3"/>
    <w:rsid w:val="008E3824"/>
    <w:rsid w:val="008E4308"/>
    <w:rsid w:val="008E5F1E"/>
    <w:rsid w:val="008E5F23"/>
    <w:rsid w:val="008E63E5"/>
    <w:rsid w:val="008F0C72"/>
    <w:rsid w:val="008F458F"/>
    <w:rsid w:val="008F77A8"/>
    <w:rsid w:val="00902592"/>
    <w:rsid w:val="0090420F"/>
    <w:rsid w:val="00911C0D"/>
    <w:rsid w:val="00917189"/>
    <w:rsid w:val="00917DCA"/>
    <w:rsid w:val="00921531"/>
    <w:rsid w:val="00925C68"/>
    <w:rsid w:val="00925DFA"/>
    <w:rsid w:val="00926D67"/>
    <w:rsid w:val="009302DF"/>
    <w:rsid w:val="00930E61"/>
    <w:rsid w:val="00932021"/>
    <w:rsid w:val="00933DB1"/>
    <w:rsid w:val="009342E2"/>
    <w:rsid w:val="0093550C"/>
    <w:rsid w:val="00935CD0"/>
    <w:rsid w:val="00940437"/>
    <w:rsid w:val="00944493"/>
    <w:rsid w:val="00944F59"/>
    <w:rsid w:val="009454F6"/>
    <w:rsid w:val="00950313"/>
    <w:rsid w:val="00950EAA"/>
    <w:rsid w:val="009538B3"/>
    <w:rsid w:val="009539B4"/>
    <w:rsid w:val="00956FF5"/>
    <w:rsid w:val="009618BA"/>
    <w:rsid w:val="00961FED"/>
    <w:rsid w:val="009627BD"/>
    <w:rsid w:val="00962B85"/>
    <w:rsid w:val="009645AD"/>
    <w:rsid w:val="00967224"/>
    <w:rsid w:val="00975469"/>
    <w:rsid w:val="00980AA2"/>
    <w:rsid w:val="00980FAD"/>
    <w:rsid w:val="009815DC"/>
    <w:rsid w:val="0098357E"/>
    <w:rsid w:val="0098578A"/>
    <w:rsid w:val="00985EBE"/>
    <w:rsid w:val="00986D48"/>
    <w:rsid w:val="0099117A"/>
    <w:rsid w:val="009912E6"/>
    <w:rsid w:val="009A0FB0"/>
    <w:rsid w:val="009A12AB"/>
    <w:rsid w:val="009A2394"/>
    <w:rsid w:val="009A41C2"/>
    <w:rsid w:val="009A4202"/>
    <w:rsid w:val="009A5F33"/>
    <w:rsid w:val="009B5A36"/>
    <w:rsid w:val="009B7576"/>
    <w:rsid w:val="009C393C"/>
    <w:rsid w:val="009C55A1"/>
    <w:rsid w:val="009C72FA"/>
    <w:rsid w:val="009C73EF"/>
    <w:rsid w:val="009D298F"/>
    <w:rsid w:val="009D36B8"/>
    <w:rsid w:val="009D5D81"/>
    <w:rsid w:val="009D652C"/>
    <w:rsid w:val="009D77E2"/>
    <w:rsid w:val="009E1209"/>
    <w:rsid w:val="009E2372"/>
    <w:rsid w:val="009E4256"/>
    <w:rsid w:val="009E425A"/>
    <w:rsid w:val="009F4C1D"/>
    <w:rsid w:val="009F5473"/>
    <w:rsid w:val="00A014A3"/>
    <w:rsid w:val="00A03AC5"/>
    <w:rsid w:val="00A042B9"/>
    <w:rsid w:val="00A05D6A"/>
    <w:rsid w:val="00A11772"/>
    <w:rsid w:val="00A132BE"/>
    <w:rsid w:val="00A1657B"/>
    <w:rsid w:val="00A174CD"/>
    <w:rsid w:val="00A24B39"/>
    <w:rsid w:val="00A277E5"/>
    <w:rsid w:val="00A32CD2"/>
    <w:rsid w:val="00A33989"/>
    <w:rsid w:val="00A33C82"/>
    <w:rsid w:val="00A35CAD"/>
    <w:rsid w:val="00A3642D"/>
    <w:rsid w:val="00A364BC"/>
    <w:rsid w:val="00A41D5F"/>
    <w:rsid w:val="00A43203"/>
    <w:rsid w:val="00A522C4"/>
    <w:rsid w:val="00A52EFB"/>
    <w:rsid w:val="00A5382F"/>
    <w:rsid w:val="00A53E65"/>
    <w:rsid w:val="00A573FB"/>
    <w:rsid w:val="00A574F4"/>
    <w:rsid w:val="00A613DB"/>
    <w:rsid w:val="00A654F7"/>
    <w:rsid w:val="00A669CD"/>
    <w:rsid w:val="00A711CC"/>
    <w:rsid w:val="00A73DB3"/>
    <w:rsid w:val="00A741B9"/>
    <w:rsid w:val="00A85563"/>
    <w:rsid w:val="00A863A7"/>
    <w:rsid w:val="00A87E6C"/>
    <w:rsid w:val="00A924AD"/>
    <w:rsid w:val="00A937E8"/>
    <w:rsid w:val="00A957EA"/>
    <w:rsid w:val="00A95C10"/>
    <w:rsid w:val="00AA0156"/>
    <w:rsid w:val="00AA274A"/>
    <w:rsid w:val="00AA2861"/>
    <w:rsid w:val="00AA3320"/>
    <w:rsid w:val="00AA60A0"/>
    <w:rsid w:val="00AA685C"/>
    <w:rsid w:val="00AA73B2"/>
    <w:rsid w:val="00AB0666"/>
    <w:rsid w:val="00AB50A4"/>
    <w:rsid w:val="00AB529D"/>
    <w:rsid w:val="00AB5979"/>
    <w:rsid w:val="00AC07E5"/>
    <w:rsid w:val="00AC1A5A"/>
    <w:rsid w:val="00AC23F9"/>
    <w:rsid w:val="00AE62D3"/>
    <w:rsid w:val="00AE7507"/>
    <w:rsid w:val="00AF5060"/>
    <w:rsid w:val="00AF7B59"/>
    <w:rsid w:val="00B00FDA"/>
    <w:rsid w:val="00B04AF4"/>
    <w:rsid w:val="00B04B36"/>
    <w:rsid w:val="00B0704D"/>
    <w:rsid w:val="00B071C6"/>
    <w:rsid w:val="00B12ACC"/>
    <w:rsid w:val="00B12DC9"/>
    <w:rsid w:val="00B13155"/>
    <w:rsid w:val="00B14FBF"/>
    <w:rsid w:val="00B151E4"/>
    <w:rsid w:val="00B178B7"/>
    <w:rsid w:val="00B2474F"/>
    <w:rsid w:val="00B24D1A"/>
    <w:rsid w:val="00B3085C"/>
    <w:rsid w:val="00B30D56"/>
    <w:rsid w:val="00B33C95"/>
    <w:rsid w:val="00B35857"/>
    <w:rsid w:val="00B3694E"/>
    <w:rsid w:val="00B37415"/>
    <w:rsid w:val="00B41EDB"/>
    <w:rsid w:val="00B46AA3"/>
    <w:rsid w:val="00B524F7"/>
    <w:rsid w:val="00B53C37"/>
    <w:rsid w:val="00B56924"/>
    <w:rsid w:val="00B65669"/>
    <w:rsid w:val="00B71A61"/>
    <w:rsid w:val="00B72071"/>
    <w:rsid w:val="00B724D3"/>
    <w:rsid w:val="00B765CB"/>
    <w:rsid w:val="00B76986"/>
    <w:rsid w:val="00B80EC5"/>
    <w:rsid w:val="00B837AA"/>
    <w:rsid w:val="00B83BAE"/>
    <w:rsid w:val="00B943C1"/>
    <w:rsid w:val="00B95086"/>
    <w:rsid w:val="00BA24A0"/>
    <w:rsid w:val="00BA7FEC"/>
    <w:rsid w:val="00BB09E6"/>
    <w:rsid w:val="00BB57D7"/>
    <w:rsid w:val="00BB70E2"/>
    <w:rsid w:val="00BB7422"/>
    <w:rsid w:val="00BB77B4"/>
    <w:rsid w:val="00BB7F51"/>
    <w:rsid w:val="00BC0FB6"/>
    <w:rsid w:val="00BC3553"/>
    <w:rsid w:val="00BC40A7"/>
    <w:rsid w:val="00BC5CF6"/>
    <w:rsid w:val="00BD3566"/>
    <w:rsid w:val="00BD43BD"/>
    <w:rsid w:val="00BD4636"/>
    <w:rsid w:val="00BD5DA8"/>
    <w:rsid w:val="00BE178F"/>
    <w:rsid w:val="00BE5589"/>
    <w:rsid w:val="00BE5CC0"/>
    <w:rsid w:val="00BE6383"/>
    <w:rsid w:val="00BE77CD"/>
    <w:rsid w:val="00BF1359"/>
    <w:rsid w:val="00BF4E44"/>
    <w:rsid w:val="00BF5739"/>
    <w:rsid w:val="00BF5D6F"/>
    <w:rsid w:val="00BF63F4"/>
    <w:rsid w:val="00BF752D"/>
    <w:rsid w:val="00BF758C"/>
    <w:rsid w:val="00BF7FFC"/>
    <w:rsid w:val="00C018DF"/>
    <w:rsid w:val="00C01D40"/>
    <w:rsid w:val="00C034B8"/>
    <w:rsid w:val="00C034D2"/>
    <w:rsid w:val="00C06D11"/>
    <w:rsid w:val="00C1311E"/>
    <w:rsid w:val="00C13A47"/>
    <w:rsid w:val="00C13CC9"/>
    <w:rsid w:val="00C14801"/>
    <w:rsid w:val="00C1732D"/>
    <w:rsid w:val="00C21A21"/>
    <w:rsid w:val="00C2220E"/>
    <w:rsid w:val="00C232FB"/>
    <w:rsid w:val="00C256DB"/>
    <w:rsid w:val="00C30A11"/>
    <w:rsid w:val="00C30FD2"/>
    <w:rsid w:val="00C365D8"/>
    <w:rsid w:val="00C37FF0"/>
    <w:rsid w:val="00C408C1"/>
    <w:rsid w:val="00C416AE"/>
    <w:rsid w:val="00C41D47"/>
    <w:rsid w:val="00C4287A"/>
    <w:rsid w:val="00C47358"/>
    <w:rsid w:val="00C47560"/>
    <w:rsid w:val="00C5165C"/>
    <w:rsid w:val="00C57662"/>
    <w:rsid w:val="00C610D1"/>
    <w:rsid w:val="00C636BE"/>
    <w:rsid w:val="00C63D74"/>
    <w:rsid w:val="00C66B76"/>
    <w:rsid w:val="00C7072A"/>
    <w:rsid w:val="00C71262"/>
    <w:rsid w:val="00C74B15"/>
    <w:rsid w:val="00C7640F"/>
    <w:rsid w:val="00C77525"/>
    <w:rsid w:val="00C80C7B"/>
    <w:rsid w:val="00C90055"/>
    <w:rsid w:val="00C90468"/>
    <w:rsid w:val="00C96C82"/>
    <w:rsid w:val="00C97EEC"/>
    <w:rsid w:val="00CA1CEF"/>
    <w:rsid w:val="00CA1D5D"/>
    <w:rsid w:val="00CA4E4F"/>
    <w:rsid w:val="00CA7C56"/>
    <w:rsid w:val="00CB14FD"/>
    <w:rsid w:val="00CB3B72"/>
    <w:rsid w:val="00CB50E7"/>
    <w:rsid w:val="00CB692C"/>
    <w:rsid w:val="00CC0F01"/>
    <w:rsid w:val="00CC3354"/>
    <w:rsid w:val="00CC4694"/>
    <w:rsid w:val="00CD2E4F"/>
    <w:rsid w:val="00CD3030"/>
    <w:rsid w:val="00CD4998"/>
    <w:rsid w:val="00CD5CB3"/>
    <w:rsid w:val="00CE13A5"/>
    <w:rsid w:val="00CF73FB"/>
    <w:rsid w:val="00D02E78"/>
    <w:rsid w:val="00D03E64"/>
    <w:rsid w:val="00D042BD"/>
    <w:rsid w:val="00D069F9"/>
    <w:rsid w:val="00D0756A"/>
    <w:rsid w:val="00D1009D"/>
    <w:rsid w:val="00D169DD"/>
    <w:rsid w:val="00D22084"/>
    <w:rsid w:val="00D231C9"/>
    <w:rsid w:val="00D23686"/>
    <w:rsid w:val="00D23E8D"/>
    <w:rsid w:val="00D27FE6"/>
    <w:rsid w:val="00D3213F"/>
    <w:rsid w:val="00D336FD"/>
    <w:rsid w:val="00D36238"/>
    <w:rsid w:val="00D4068E"/>
    <w:rsid w:val="00D41C9A"/>
    <w:rsid w:val="00D41D63"/>
    <w:rsid w:val="00D42108"/>
    <w:rsid w:val="00D4251D"/>
    <w:rsid w:val="00D42D12"/>
    <w:rsid w:val="00D45C48"/>
    <w:rsid w:val="00D47F25"/>
    <w:rsid w:val="00D50B7F"/>
    <w:rsid w:val="00D53A6A"/>
    <w:rsid w:val="00D53C65"/>
    <w:rsid w:val="00D561C6"/>
    <w:rsid w:val="00D6452B"/>
    <w:rsid w:val="00D66993"/>
    <w:rsid w:val="00D72641"/>
    <w:rsid w:val="00D75157"/>
    <w:rsid w:val="00D76958"/>
    <w:rsid w:val="00D76B66"/>
    <w:rsid w:val="00D860DC"/>
    <w:rsid w:val="00D91399"/>
    <w:rsid w:val="00D94B1F"/>
    <w:rsid w:val="00D9582E"/>
    <w:rsid w:val="00DA0595"/>
    <w:rsid w:val="00DA2A19"/>
    <w:rsid w:val="00DA31D2"/>
    <w:rsid w:val="00DA34C6"/>
    <w:rsid w:val="00DA4294"/>
    <w:rsid w:val="00DA638A"/>
    <w:rsid w:val="00DA7224"/>
    <w:rsid w:val="00DB0209"/>
    <w:rsid w:val="00DB4630"/>
    <w:rsid w:val="00DB5FAA"/>
    <w:rsid w:val="00DC1F3C"/>
    <w:rsid w:val="00DC593C"/>
    <w:rsid w:val="00DC6A3B"/>
    <w:rsid w:val="00DC72CE"/>
    <w:rsid w:val="00DD54E3"/>
    <w:rsid w:val="00DD676B"/>
    <w:rsid w:val="00DE1519"/>
    <w:rsid w:val="00DE27A3"/>
    <w:rsid w:val="00DE7B16"/>
    <w:rsid w:val="00DE7BA5"/>
    <w:rsid w:val="00DF3FB5"/>
    <w:rsid w:val="00E00861"/>
    <w:rsid w:val="00E0207F"/>
    <w:rsid w:val="00E078A8"/>
    <w:rsid w:val="00E114BB"/>
    <w:rsid w:val="00E11745"/>
    <w:rsid w:val="00E11EB5"/>
    <w:rsid w:val="00E13A40"/>
    <w:rsid w:val="00E17A61"/>
    <w:rsid w:val="00E217D0"/>
    <w:rsid w:val="00E2305D"/>
    <w:rsid w:val="00E27459"/>
    <w:rsid w:val="00E32903"/>
    <w:rsid w:val="00E33EC9"/>
    <w:rsid w:val="00E35844"/>
    <w:rsid w:val="00E378CB"/>
    <w:rsid w:val="00E412DD"/>
    <w:rsid w:val="00E45E5C"/>
    <w:rsid w:val="00E51D00"/>
    <w:rsid w:val="00E534D7"/>
    <w:rsid w:val="00E53B76"/>
    <w:rsid w:val="00E55AFB"/>
    <w:rsid w:val="00E568E1"/>
    <w:rsid w:val="00E60CC5"/>
    <w:rsid w:val="00E62B54"/>
    <w:rsid w:val="00E62E18"/>
    <w:rsid w:val="00E63BD5"/>
    <w:rsid w:val="00E64A61"/>
    <w:rsid w:val="00E700FA"/>
    <w:rsid w:val="00E73793"/>
    <w:rsid w:val="00E800CC"/>
    <w:rsid w:val="00E8055A"/>
    <w:rsid w:val="00E83EBC"/>
    <w:rsid w:val="00E860E9"/>
    <w:rsid w:val="00E8624C"/>
    <w:rsid w:val="00E91CA5"/>
    <w:rsid w:val="00E96D2A"/>
    <w:rsid w:val="00E975F7"/>
    <w:rsid w:val="00E97D99"/>
    <w:rsid w:val="00EA0642"/>
    <w:rsid w:val="00EA1967"/>
    <w:rsid w:val="00EA3356"/>
    <w:rsid w:val="00EA47D2"/>
    <w:rsid w:val="00EB2A1F"/>
    <w:rsid w:val="00EB3BAE"/>
    <w:rsid w:val="00EB3BB0"/>
    <w:rsid w:val="00EB556C"/>
    <w:rsid w:val="00EB66F2"/>
    <w:rsid w:val="00EC0032"/>
    <w:rsid w:val="00EC2AD5"/>
    <w:rsid w:val="00EC53D3"/>
    <w:rsid w:val="00EC622D"/>
    <w:rsid w:val="00EC68D6"/>
    <w:rsid w:val="00ED1193"/>
    <w:rsid w:val="00ED12B6"/>
    <w:rsid w:val="00ED7FCE"/>
    <w:rsid w:val="00EE0BB5"/>
    <w:rsid w:val="00EE0C51"/>
    <w:rsid w:val="00EE1A05"/>
    <w:rsid w:val="00EE2751"/>
    <w:rsid w:val="00EE3C4A"/>
    <w:rsid w:val="00EE46C4"/>
    <w:rsid w:val="00EE4F32"/>
    <w:rsid w:val="00EE6CF1"/>
    <w:rsid w:val="00EE6E13"/>
    <w:rsid w:val="00EF213C"/>
    <w:rsid w:val="00EF4780"/>
    <w:rsid w:val="00EF51D9"/>
    <w:rsid w:val="00EF52C8"/>
    <w:rsid w:val="00F01083"/>
    <w:rsid w:val="00F033E3"/>
    <w:rsid w:val="00F05956"/>
    <w:rsid w:val="00F101BA"/>
    <w:rsid w:val="00F152B3"/>
    <w:rsid w:val="00F1675F"/>
    <w:rsid w:val="00F2011A"/>
    <w:rsid w:val="00F22AD2"/>
    <w:rsid w:val="00F263F9"/>
    <w:rsid w:val="00F30C34"/>
    <w:rsid w:val="00F3130E"/>
    <w:rsid w:val="00F3187E"/>
    <w:rsid w:val="00F331FA"/>
    <w:rsid w:val="00F34074"/>
    <w:rsid w:val="00F34FD1"/>
    <w:rsid w:val="00F368BB"/>
    <w:rsid w:val="00F43B60"/>
    <w:rsid w:val="00F43D46"/>
    <w:rsid w:val="00F501AD"/>
    <w:rsid w:val="00F56123"/>
    <w:rsid w:val="00F6070F"/>
    <w:rsid w:val="00F612FF"/>
    <w:rsid w:val="00F64EA3"/>
    <w:rsid w:val="00F65947"/>
    <w:rsid w:val="00F6758C"/>
    <w:rsid w:val="00F731FA"/>
    <w:rsid w:val="00F740B2"/>
    <w:rsid w:val="00F75178"/>
    <w:rsid w:val="00F753FA"/>
    <w:rsid w:val="00F8270B"/>
    <w:rsid w:val="00F84C0C"/>
    <w:rsid w:val="00F86004"/>
    <w:rsid w:val="00F91286"/>
    <w:rsid w:val="00FB0130"/>
    <w:rsid w:val="00FB3E19"/>
    <w:rsid w:val="00FB75F3"/>
    <w:rsid w:val="00FB77B0"/>
    <w:rsid w:val="00FC3B67"/>
    <w:rsid w:val="00FC7C9C"/>
    <w:rsid w:val="00FD3ED2"/>
    <w:rsid w:val="00FD60CB"/>
    <w:rsid w:val="00FD70FF"/>
    <w:rsid w:val="00FD7F65"/>
    <w:rsid w:val="00FE09A7"/>
    <w:rsid w:val="00FE0D10"/>
    <w:rsid w:val="00FE6060"/>
    <w:rsid w:val="00FE7D24"/>
    <w:rsid w:val="00FF4030"/>
    <w:rsid w:val="00FF5CB8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7E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7EB8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357EB8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357EB8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357EB8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357EB8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357EB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357EB8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357EB8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357EB8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EB8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357EB8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357EB8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357EB8"/>
    <w:pPr>
      <w:ind w:left="360" w:hanging="360"/>
      <w:jc w:val="both"/>
    </w:pPr>
  </w:style>
  <w:style w:type="paragraph" w:styleId="Tekstpodstawowywcity2">
    <w:name w:val="Body Text Indent 2"/>
    <w:basedOn w:val="Normalny"/>
    <w:rsid w:val="00357EB8"/>
    <w:pPr>
      <w:ind w:left="360" w:hanging="360"/>
      <w:jc w:val="both"/>
    </w:pPr>
  </w:style>
  <w:style w:type="paragraph" w:styleId="Nagwek">
    <w:name w:val="header"/>
    <w:basedOn w:val="Normalny"/>
    <w:rsid w:val="00357E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7EB8"/>
  </w:style>
  <w:style w:type="paragraph" w:styleId="Tekstpodstawowywcity3">
    <w:name w:val="Body Text Indent 3"/>
    <w:basedOn w:val="Normalny"/>
    <w:rsid w:val="00357EB8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locked/>
    <w:rsid w:val="00E00861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B04A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F5D6F"/>
    <w:rPr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3D65A0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3D65A0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D65A0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65A0"/>
    <w:rPr>
      <w:sz w:val="24"/>
      <w:szCs w:val="24"/>
    </w:rPr>
  </w:style>
  <w:style w:type="paragraph" w:styleId="Tekstdymka">
    <w:name w:val="Balloon Text"/>
    <w:basedOn w:val="Normalny"/>
    <w:link w:val="TekstdymkaZnak"/>
    <w:rsid w:val="002453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53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3ED2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C14A5"/>
    <w:pPr>
      <w:jc w:val="both"/>
    </w:pPr>
    <w:rPr>
      <w:sz w:val="28"/>
    </w:rPr>
  </w:style>
  <w:style w:type="paragraph" w:styleId="Bezodstpw">
    <w:name w:val="No Spacing"/>
    <w:uiPriority w:val="1"/>
    <w:qFormat/>
    <w:rsid w:val="002351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7E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7EB8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357EB8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357EB8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357EB8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357EB8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357EB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357EB8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357EB8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357EB8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EB8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357EB8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357EB8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357EB8"/>
    <w:pPr>
      <w:ind w:left="360" w:hanging="360"/>
      <w:jc w:val="both"/>
    </w:pPr>
  </w:style>
  <w:style w:type="paragraph" w:styleId="Tekstpodstawowywcity2">
    <w:name w:val="Body Text Indent 2"/>
    <w:basedOn w:val="Normalny"/>
    <w:rsid w:val="00357EB8"/>
    <w:pPr>
      <w:ind w:left="360" w:hanging="360"/>
      <w:jc w:val="both"/>
    </w:pPr>
  </w:style>
  <w:style w:type="paragraph" w:styleId="Nagwek">
    <w:name w:val="header"/>
    <w:basedOn w:val="Normalny"/>
    <w:rsid w:val="00357E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7EB8"/>
  </w:style>
  <w:style w:type="paragraph" w:styleId="Tekstpodstawowywcity3">
    <w:name w:val="Body Text Indent 3"/>
    <w:basedOn w:val="Normalny"/>
    <w:rsid w:val="00357EB8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locked/>
    <w:rsid w:val="00E00861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B04A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F5D6F"/>
    <w:rPr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3D65A0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3D65A0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D65A0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65A0"/>
    <w:rPr>
      <w:sz w:val="24"/>
      <w:szCs w:val="24"/>
    </w:rPr>
  </w:style>
  <w:style w:type="paragraph" w:styleId="Tekstdymka">
    <w:name w:val="Balloon Text"/>
    <w:basedOn w:val="Normalny"/>
    <w:link w:val="TekstdymkaZnak"/>
    <w:rsid w:val="002453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53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3ED2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C14A5"/>
    <w:pPr>
      <w:jc w:val="both"/>
    </w:pPr>
    <w:rPr>
      <w:sz w:val="28"/>
    </w:rPr>
  </w:style>
  <w:style w:type="paragraph" w:styleId="Bezodstpw">
    <w:name w:val="No Spacing"/>
    <w:uiPriority w:val="1"/>
    <w:qFormat/>
    <w:rsid w:val="002351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F27A2-07B5-4067-BADA-5A219618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7933</Words>
  <Characters>47601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55424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2</cp:revision>
  <cp:lastPrinted>2017-10-12T07:43:00Z</cp:lastPrinted>
  <dcterms:created xsi:type="dcterms:W3CDTF">2024-04-29T08:16:00Z</dcterms:created>
  <dcterms:modified xsi:type="dcterms:W3CDTF">2024-04-29T08:16:00Z</dcterms:modified>
</cp:coreProperties>
</file>